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6BA67" w14:textId="77777777" w:rsidR="00191697" w:rsidRPr="00191697" w:rsidRDefault="00191697" w:rsidP="00191697">
      <w:r w:rsidRPr="00191697">
        <w:rPr>
          <w:b/>
          <w:bCs/>
        </w:rPr>
        <w:t>THE SALVATION ARMY NAIROBI CENTRAL TEMPLE INVITATION LETTER</w:t>
      </w:r>
    </w:p>
    <w:p w14:paraId="7799CC6B" w14:textId="77777777" w:rsidR="00191697" w:rsidRPr="00191697" w:rsidRDefault="00191697" w:rsidP="00191697">
      <w:r w:rsidRPr="00191697">
        <w:pict w14:anchorId="1FFFFBE5">
          <v:rect id="_x0000_i1049" style="width:0;height:0" o:hralign="center" o:hrstd="t" o:hrnoshade="t" o:hr="t" fillcolor="#374151" stroked="f"/>
        </w:pict>
      </w:r>
    </w:p>
    <w:p w14:paraId="62441E41" w14:textId="77777777" w:rsidR="00191697" w:rsidRPr="00191697" w:rsidRDefault="00191697" w:rsidP="00191697">
      <w:r w:rsidRPr="00191697">
        <w:rPr>
          <w:b/>
          <w:bCs/>
        </w:rPr>
        <w:t>Theme of the Concert:</w:t>
      </w:r>
      <w:r w:rsidRPr="00191697">
        <w:br/>
      </w:r>
      <w:r w:rsidRPr="00191697">
        <w:rPr>
          <w:i/>
          <w:iCs/>
        </w:rPr>
        <w:t>"Harmonizing Hearts: A Melody of Praise and Worship"</w:t>
      </w:r>
    </w:p>
    <w:p w14:paraId="6A498757" w14:textId="77777777" w:rsidR="00191697" w:rsidRPr="00191697" w:rsidRDefault="00191697" w:rsidP="00191697">
      <w:r w:rsidRPr="00191697">
        <w:rPr>
          <w:b/>
          <w:bCs/>
        </w:rPr>
        <w:t>Bible Verse:</w:t>
      </w:r>
      <w:r w:rsidRPr="00191697">
        <w:br/>
      </w:r>
      <w:r w:rsidRPr="00191697">
        <w:rPr>
          <w:i/>
          <w:iCs/>
        </w:rPr>
        <w:t xml:space="preserve">"Let everything that has breath praise the Lord. Praise the Lord!" </w:t>
      </w:r>
      <w:r w:rsidRPr="00191697">
        <w:t>– Psalm 150:6 (NIV)</w:t>
      </w:r>
    </w:p>
    <w:p w14:paraId="21DA0BBE" w14:textId="77777777" w:rsidR="00191697" w:rsidRPr="00191697" w:rsidRDefault="00191697" w:rsidP="00191697">
      <w:r w:rsidRPr="00191697">
        <w:pict w14:anchorId="3A6F3551">
          <v:rect id="_x0000_i1050" style="width:0;height:0" o:hralign="center" o:hrstd="t" o:hrnoshade="t" o:hr="t" fillcolor="#374151" stroked="f"/>
        </w:pict>
      </w:r>
    </w:p>
    <w:p w14:paraId="45014A85" w14:textId="77777777" w:rsidR="00191697" w:rsidRPr="00191697" w:rsidRDefault="00191697" w:rsidP="00191697">
      <w:r w:rsidRPr="00191697">
        <w:rPr>
          <w:b/>
          <w:bCs/>
        </w:rPr>
        <w:t>To:</w:t>
      </w:r>
      <w:r w:rsidRPr="00191697">
        <w:br/>
        <w:t xml:space="preserve">The Salvation Army </w:t>
      </w:r>
      <w:proofErr w:type="spellStart"/>
      <w:r w:rsidRPr="00191697">
        <w:t>Quare</w:t>
      </w:r>
      <w:proofErr w:type="spellEnd"/>
      <w:r w:rsidRPr="00191697">
        <w:t xml:space="preserve"> Road Citadel Church</w:t>
      </w:r>
      <w:r w:rsidRPr="00191697">
        <w:br/>
        <w:t>Praise and Worship Team</w:t>
      </w:r>
    </w:p>
    <w:p w14:paraId="5D94A9A1" w14:textId="77777777" w:rsidR="00191697" w:rsidRPr="00191697" w:rsidRDefault="00191697" w:rsidP="00191697">
      <w:r w:rsidRPr="00191697">
        <w:rPr>
          <w:b/>
          <w:bCs/>
        </w:rPr>
        <w:t>From:</w:t>
      </w:r>
      <w:r w:rsidRPr="00191697">
        <w:br/>
        <w:t>The Salvation Army Nairobi Central Temple</w:t>
      </w:r>
      <w:r w:rsidRPr="00191697">
        <w:br/>
        <w:t>Praise and Worship Team</w:t>
      </w:r>
    </w:p>
    <w:p w14:paraId="2B3C731C" w14:textId="2BD3CAEB" w:rsidR="00191697" w:rsidRPr="00191697" w:rsidRDefault="00191697" w:rsidP="00191697">
      <w:r w:rsidRPr="00191697">
        <w:rPr>
          <w:b/>
          <w:bCs/>
        </w:rPr>
        <w:t xml:space="preserve">Date: </w:t>
      </w:r>
      <w:r>
        <w:t>8</w:t>
      </w:r>
      <w:r w:rsidRPr="00191697">
        <w:rPr>
          <w:vertAlign w:val="superscript"/>
        </w:rPr>
        <w:t>th</w:t>
      </w:r>
      <w:r>
        <w:t xml:space="preserve"> – 02 – 2025 </w:t>
      </w:r>
    </w:p>
    <w:p w14:paraId="4918C90C" w14:textId="77777777" w:rsidR="00191697" w:rsidRPr="00191697" w:rsidRDefault="00191697" w:rsidP="00191697">
      <w:r w:rsidRPr="00191697">
        <w:t>Dear Brothers and Sisters in Christ,</w:t>
      </w:r>
    </w:p>
    <w:p w14:paraId="56E59CF6" w14:textId="77777777" w:rsidR="00191697" w:rsidRPr="00191697" w:rsidRDefault="00191697" w:rsidP="00191697">
      <w:r w:rsidRPr="00191697">
        <w:t xml:space="preserve">We hope this message finds you well and thriving in your ministry of praise and worship. As we continue to grow together as part of The Salvation Army family, it is our joy to invite you to join us for a special musical exchange program and concert on </w:t>
      </w:r>
      <w:r w:rsidRPr="00191697">
        <w:rPr>
          <w:b/>
          <w:bCs/>
        </w:rPr>
        <w:t xml:space="preserve">Sunday, 18th May </w:t>
      </w:r>
      <w:proofErr w:type="gramStart"/>
      <w:r w:rsidRPr="00191697">
        <w:rPr>
          <w:b/>
          <w:bCs/>
        </w:rPr>
        <w:t xml:space="preserve">2025 </w:t>
      </w:r>
      <w:r w:rsidRPr="00191697">
        <w:t>,</w:t>
      </w:r>
      <w:proofErr w:type="gramEnd"/>
      <w:r w:rsidRPr="00191697">
        <w:t xml:space="preserve"> at The Salvation Army Nairobi Central Temple.</w:t>
      </w:r>
    </w:p>
    <w:p w14:paraId="41C36DC5" w14:textId="77777777" w:rsidR="00191697" w:rsidRPr="00191697" w:rsidRDefault="00191697" w:rsidP="00191697">
      <w:r w:rsidRPr="00191697">
        <w:t>This event will be an opportunity for both teams to share their unique gifts and talents while learning from one another. Together, let’s celebrate our love for God through music, fostering unity and spiritual growth within our respective congregations.</w:t>
      </w:r>
    </w:p>
    <w:p w14:paraId="015707B2" w14:textId="77777777" w:rsidR="00191697" w:rsidRPr="00191697" w:rsidRDefault="00191697" w:rsidP="00191697">
      <w:pPr>
        <w:rPr>
          <w:b/>
          <w:bCs/>
        </w:rPr>
      </w:pPr>
      <w:r w:rsidRPr="00191697">
        <w:rPr>
          <w:b/>
          <w:bCs/>
        </w:rPr>
        <w:t>Program Details:</w:t>
      </w:r>
    </w:p>
    <w:p w14:paraId="02CEE513" w14:textId="77777777" w:rsidR="00191697" w:rsidRPr="00191697" w:rsidRDefault="00191697" w:rsidP="00191697">
      <w:pPr>
        <w:numPr>
          <w:ilvl w:val="0"/>
          <w:numId w:val="1"/>
        </w:numPr>
      </w:pPr>
      <w:r w:rsidRPr="00191697">
        <w:rPr>
          <w:b/>
          <w:bCs/>
        </w:rPr>
        <w:t xml:space="preserve">Date: </w:t>
      </w:r>
      <w:r w:rsidRPr="00191697">
        <w:t>Sunday, 18th May 2025</w:t>
      </w:r>
    </w:p>
    <w:p w14:paraId="5636C03A" w14:textId="6E84369E" w:rsidR="00191697" w:rsidRPr="00191697" w:rsidRDefault="00191697" w:rsidP="00191697">
      <w:pPr>
        <w:numPr>
          <w:ilvl w:val="0"/>
          <w:numId w:val="1"/>
        </w:numPr>
      </w:pPr>
      <w:r w:rsidRPr="00191697">
        <w:rPr>
          <w:b/>
          <w:bCs/>
        </w:rPr>
        <w:t xml:space="preserve">Time: </w:t>
      </w:r>
      <w:r>
        <w:t xml:space="preserve">From 2pm – 6pm </w:t>
      </w:r>
    </w:p>
    <w:p w14:paraId="0D794A80" w14:textId="77777777" w:rsidR="00191697" w:rsidRPr="00191697" w:rsidRDefault="00191697" w:rsidP="00191697">
      <w:pPr>
        <w:numPr>
          <w:ilvl w:val="0"/>
          <w:numId w:val="1"/>
        </w:numPr>
      </w:pPr>
      <w:r w:rsidRPr="00191697">
        <w:rPr>
          <w:b/>
          <w:bCs/>
        </w:rPr>
        <w:t xml:space="preserve">Venue: </w:t>
      </w:r>
      <w:r w:rsidRPr="00191697">
        <w:t>The Salvation Army Nairobi Central Temple</w:t>
      </w:r>
    </w:p>
    <w:p w14:paraId="012BB811" w14:textId="41FF9CA8" w:rsidR="00191697" w:rsidRPr="00191697" w:rsidRDefault="00191697" w:rsidP="00191697">
      <w:pPr>
        <w:numPr>
          <w:ilvl w:val="0"/>
          <w:numId w:val="1"/>
        </w:numPr>
      </w:pPr>
      <w:r w:rsidRPr="00191697">
        <w:rPr>
          <w:b/>
          <w:bCs/>
        </w:rPr>
        <w:t xml:space="preserve">Format: </w:t>
      </w:r>
      <w:r w:rsidRPr="00191697">
        <w:t xml:space="preserve">Each team will present its own session of songs on stage, showcasing at least </w:t>
      </w:r>
      <w:r w:rsidRPr="00191697">
        <w:rPr>
          <w:b/>
          <w:bCs/>
        </w:rPr>
        <w:t xml:space="preserve">12 songs </w:t>
      </w:r>
      <w:r w:rsidRPr="00191697">
        <w:t xml:space="preserve">—a mix of new-generation and old-school gospel </w:t>
      </w:r>
    </w:p>
    <w:p w14:paraId="0541140F" w14:textId="77777777" w:rsidR="00191697" w:rsidRPr="00191697" w:rsidRDefault="00191697" w:rsidP="00191697">
      <w:r w:rsidRPr="00191697">
        <w:t xml:space="preserve">Your reputation as a dynamic and Spirit-filled praise and worship team precedes you, and we are excited about the possibility of being inspired by your ministry. This exchange </w:t>
      </w:r>
      <w:r w:rsidRPr="00191697">
        <w:lastRenderedPageBreak/>
        <w:t>program aims not only to bring glory to God but also to strengthen our bond as fellow servants of His kingdom.</w:t>
      </w:r>
    </w:p>
    <w:p w14:paraId="2CAB398D" w14:textId="77777777" w:rsidR="00191697" w:rsidRPr="00191697" w:rsidRDefault="00191697" w:rsidP="00191697">
      <w:r w:rsidRPr="00191697">
        <w:t>Please confirm your participation by [insert deadline], so we can make necessary arrangements for your visit. We look forward to worshipping together and creating unforgettable memories under the leadership of our Heavenly Father.</w:t>
      </w:r>
    </w:p>
    <w:p w14:paraId="3FCB9ABE" w14:textId="77777777" w:rsidR="00191697" w:rsidRPr="00191697" w:rsidRDefault="00191697" w:rsidP="00191697">
      <w:r w:rsidRPr="00191697">
        <w:t>May the Lord bless you abundantly as you prepare for this blessed occasion.</w:t>
      </w:r>
    </w:p>
    <w:p w14:paraId="00FC2E47" w14:textId="77777777" w:rsidR="00191697" w:rsidRPr="00191697" w:rsidRDefault="00191697" w:rsidP="00191697">
      <w:r w:rsidRPr="00191697">
        <w:t>With warm regards,</w:t>
      </w:r>
    </w:p>
    <w:p w14:paraId="6587FAE9" w14:textId="77777777" w:rsidR="00191697" w:rsidRPr="00191697" w:rsidRDefault="00191697" w:rsidP="00191697">
      <w:r w:rsidRPr="00191697">
        <w:pict w14:anchorId="575D35F2">
          <v:rect id="_x0000_i1051" style="width:0;height:0" o:hralign="center" o:hrstd="t" o:hrnoshade="t" o:hr="t" fillcolor="#374151" stroked="f"/>
        </w:pict>
      </w:r>
    </w:p>
    <w:p w14:paraId="2CB1A16D" w14:textId="77777777" w:rsidR="00191697" w:rsidRPr="00191697" w:rsidRDefault="00191697" w:rsidP="00191697">
      <w:r w:rsidRPr="00191697">
        <w:t>Signature</w:t>
      </w:r>
      <w:r w:rsidRPr="00191697">
        <w:br/>
        <w:t>[Name]</w:t>
      </w:r>
      <w:r w:rsidRPr="00191697">
        <w:br/>
        <w:t>Officer-in-Charge / Leader</w:t>
      </w:r>
      <w:r w:rsidRPr="00191697">
        <w:br/>
        <w:t>Salvation Army Nairobi Central Temple Office</w:t>
      </w:r>
    </w:p>
    <w:p w14:paraId="358A9D4D" w14:textId="77777777" w:rsidR="00191697" w:rsidRPr="00191697" w:rsidRDefault="00191697" w:rsidP="00191697">
      <w:r w:rsidRPr="00191697">
        <w:pict w14:anchorId="2DEB76BB">
          <v:rect id="_x0000_i1052" style="width:0;height:0" o:hralign="center" o:hrstd="t" o:hrnoshade="t" o:hr="t" fillcolor="#374151" stroked="f"/>
        </w:pict>
      </w:r>
    </w:p>
    <w:p w14:paraId="21C1707C" w14:textId="77777777" w:rsidR="00191697" w:rsidRPr="00191697" w:rsidRDefault="00191697" w:rsidP="00191697">
      <w:r w:rsidRPr="00191697">
        <w:t>Signature</w:t>
      </w:r>
      <w:r w:rsidRPr="00191697">
        <w:br/>
        <w:t>[Name]</w:t>
      </w:r>
      <w:r w:rsidRPr="00191697">
        <w:br/>
        <w:t>Officer-in-Charge / Leader</w:t>
      </w:r>
      <w:r w:rsidRPr="00191697">
        <w:br/>
        <w:t xml:space="preserve">Salvation Army </w:t>
      </w:r>
      <w:proofErr w:type="spellStart"/>
      <w:r w:rsidRPr="00191697">
        <w:t>Quare</w:t>
      </w:r>
      <w:proofErr w:type="spellEnd"/>
      <w:r w:rsidRPr="00191697">
        <w:t xml:space="preserve"> Road Citadel Office</w:t>
      </w:r>
    </w:p>
    <w:p w14:paraId="160AC8F6" w14:textId="77777777" w:rsidR="00191697" w:rsidRDefault="00191697"/>
    <w:sectPr w:rsidR="001916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D4AF2"/>
    <w:multiLevelType w:val="multilevel"/>
    <w:tmpl w:val="F5C8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762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697"/>
    <w:rsid w:val="00191697"/>
    <w:rsid w:val="00C26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8EE9F"/>
  <w15:chartTrackingRefBased/>
  <w15:docId w15:val="{B3D2A6A9-9E58-4A8B-8B63-E28F32C6F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6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6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6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6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6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6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6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6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697"/>
    <w:rPr>
      <w:rFonts w:eastAsiaTheme="majorEastAsia" w:cstheme="majorBidi"/>
      <w:color w:val="272727" w:themeColor="text1" w:themeTint="D8"/>
    </w:rPr>
  </w:style>
  <w:style w:type="paragraph" w:styleId="Title">
    <w:name w:val="Title"/>
    <w:basedOn w:val="Normal"/>
    <w:next w:val="Normal"/>
    <w:link w:val="TitleChar"/>
    <w:uiPriority w:val="10"/>
    <w:qFormat/>
    <w:rsid w:val="00191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697"/>
    <w:pPr>
      <w:spacing w:before="160"/>
      <w:jc w:val="center"/>
    </w:pPr>
    <w:rPr>
      <w:i/>
      <w:iCs/>
      <w:color w:val="404040" w:themeColor="text1" w:themeTint="BF"/>
    </w:rPr>
  </w:style>
  <w:style w:type="character" w:customStyle="1" w:styleId="QuoteChar">
    <w:name w:val="Quote Char"/>
    <w:basedOn w:val="DefaultParagraphFont"/>
    <w:link w:val="Quote"/>
    <w:uiPriority w:val="29"/>
    <w:rsid w:val="00191697"/>
    <w:rPr>
      <w:i/>
      <w:iCs/>
      <w:color w:val="404040" w:themeColor="text1" w:themeTint="BF"/>
    </w:rPr>
  </w:style>
  <w:style w:type="paragraph" w:styleId="ListParagraph">
    <w:name w:val="List Paragraph"/>
    <w:basedOn w:val="Normal"/>
    <w:uiPriority w:val="34"/>
    <w:qFormat/>
    <w:rsid w:val="00191697"/>
    <w:pPr>
      <w:ind w:left="720"/>
      <w:contextualSpacing/>
    </w:pPr>
  </w:style>
  <w:style w:type="character" w:styleId="IntenseEmphasis">
    <w:name w:val="Intense Emphasis"/>
    <w:basedOn w:val="DefaultParagraphFont"/>
    <w:uiPriority w:val="21"/>
    <w:qFormat/>
    <w:rsid w:val="00191697"/>
    <w:rPr>
      <w:i/>
      <w:iCs/>
      <w:color w:val="0F4761" w:themeColor="accent1" w:themeShade="BF"/>
    </w:rPr>
  </w:style>
  <w:style w:type="paragraph" w:styleId="IntenseQuote">
    <w:name w:val="Intense Quote"/>
    <w:basedOn w:val="Normal"/>
    <w:next w:val="Normal"/>
    <w:link w:val="IntenseQuoteChar"/>
    <w:uiPriority w:val="30"/>
    <w:qFormat/>
    <w:rsid w:val="00191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697"/>
    <w:rPr>
      <w:i/>
      <w:iCs/>
      <w:color w:val="0F4761" w:themeColor="accent1" w:themeShade="BF"/>
    </w:rPr>
  </w:style>
  <w:style w:type="character" w:styleId="IntenseReference">
    <w:name w:val="Intense Reference"/>
    <w:basedOn w:val="DefaultParagraphFont"/>
    <w:uiPriority w:val="32"/>
    <w:qFormat/>
    <w:rsid w:val="001916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92084">
      <w:bodyDiv w:val="1"/>
      <w:marLeft w:val="0"/>
      <w:marRight w:val="0"/>
      <w:marTop w:val="0"/>
      <w:marBottom w:val="0"/>
      <w:divBdr>
        <w:top w:val="none" w:sz="0" w:space="0" w:color="auto"/>
        <w:left w:val="none" w:sz="0" w:space="0" w:color="auto"/>
        <w:bottom w:val="none" w:sz="0" w:space="0" w:color="auto"/>
        <w:right w:val="none" w:sz="0" w:space="0" w:color="auto"/>
      </w:divBdr>
    </w:div>
    <w:div w:id="1038551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309</Words>
  <Characters>1762</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Amukowa</dc:creator>
  <cp:keywords/>
  <dc:description/>
  <cp:lastModifiedBy>David Amukowa</cp:lastModifiedBy>
  <cp:revision>1</cp:revision>
  <dcterms:created xsi:type="dcterms:W3CDTF">2025-02-08T13:26:00Z</dcterms:created>
  <dcterms:modified xsi:type="dcterms:W3CDTF">2025-02-08T13:30:00Z</dcterms:modified>
</cp:coreProperties>
</file>