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13" w:rsidRDefault="00DA3413" w:rsidP="00DA3413">
      <w:r>
        <w:t>Hi [Name/Firm Team],</w:t>
      </w:r>
    </w:p>
    <w:p w:rsidR="00DA3413" w:rsidRDefault="00DA3413" w:rsidP="00DA3413"/>
    <w:p w:rsidR="00DA3413" w:rsidRDefault="00DA3413" w:rsidP="00DA3413">
      <w:r>
        <w:t xml:space="preserve">As a lawyer at [Firm Name], you know how data accuracy is critical—whether managing property files, case notes, or client databases. At </w:t>
      </w:r>
      <w:proofErr w:type="spellStart"/>
      <w:r>
        <w:t>Namanotechnology</w:t>
      </w:r>
      <w:proofErr w:type="spellEnd"/>
      <w:r>
        <w:t>, we specialize in cleaning, structuring, and validating legal data to improve efficiency and reduce errors.</w:t>
      </w:r>
    </w:p>
    <w:p w:rsidR="00DA3413" w:rsidRDefault="00DA3413" w:rsidP="00DA3413"/>
    <w:p w:rsidR="00DA3413" w:rsidRDefault="00DA3413" w:rsidP="00DA3413">
      <w:r>
        <w:t>We’d love to offer you a **free mini data audit** on one of your case or client spreadsheets (up to 500 rows), and show how we can streamline your workflows.</w:t>
      </w:r>
    </w:p>
    <w:p w:rsidR="00DA3413" w:rsidRDefault="00DA3413" w:rsidP="00DA3413"/>
    <w:p w:rsidR="00DA3413" w:rsidRDefault="00DA3413" w:rsidP="00DA3413">
      <w:r>
        <w:t>No obligation—just a quick way to identify pain points. Interested?</w:t>
      </w:r>
    </w:p>
    <w:p w:rsidR="00DA3413" w:rsidRDefault="00DA3413" w:rsidP="00DA3413"/>
    <w:p w:rsidR="00DA3413" w:rsidRDefault="00DA3413" w:rsidP="00DA3413">
      <w:r>
        <w:t>Best regards,</w:t>
      </w:r>
    </w:p>
    <w:p w:rsidR="00DA3413" w:rsidRDefault="00DA3413" w:rsidP="00DA3413">
      <w:r>
        <w:t>[</w:t>
      </w:r>
      <w:proofErr w:type="gramStart"/>
      <w:r>
        <w:t>Your</w:t>
      </w:r>
      <w:proofErr w:type="gramEnd"/>
      <w:r>
        <w:t xml:space="preserve"> Name]  </w:t>
      </w:r>
    </w:p>
    <w:p w:rsidR="00DA3413" w:rsidRDefault="00DA3413" w:rsidP="00DA3413">
      <w:proofErr w:type="spellStart"/>
      <w:r>
        <w:t>Namanotechnology</w:t>
      </w:r>
      <w:proofErr w:type="spellEnd"/>
      <w:r>
        <w:t xml:space="preserve">  </w:t>
      </w:r>
    </w:p>
    <w:p w:rsidR="00DA3413" w:rsidRDefault="00DA3413" w:rsidP="00DA3413">
      <w:r>
        <w:t xml:space="preserve">namanotechnology.com  </w:t>
      </w:r>
    </w:p>
    <w:p w:rsidR="00E67B9A" w:rsidRDefault="00DA3413" w:rsidP="00DA3413">
      <w:r>
        <w:t xml:space="preserve">[Phone Number]  </w:t>
      </w:r>
    </w:p>
    <w:sectPr w:rsidR="00E67B9A" w:rsidSect="00E6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3413"/>
    <w:rsid w:val="008F44DC"/>
    <w:rsid w:val="00DA3413"/>
    <w:rsid w:val="00E67B9A"/>
    <w:rsid w:val="00EA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2025-07-11T22:14:00Z</dcterms:created>
  <dcterms:modified xsi:type="dcterms:W3CDTF">2025-07-11T22:15:00Z</dcterms:modified>
</cp:coreProperties>
</file>