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357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254692" w:rsidTr="00254692">
        <w:trPr>
          <w:trHeight w:val="2693"/>
        </w:trPr>
        <w:tc>
          <w:tcPr>
            <w:tcW w:w="2916" w:type="dxa"/>
          </w:tcPr>
          <w:p w:rsidR="00254692" w:rsidRDefault="00254692" w:rsidP="002546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83F655F" wp14:editId="3320D31E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254692" w:rsidRPr="00AF5304" w:rsidRDefault="00254692" w:rsidP="00254692">
            <w:pPr>
              <w:rPr>
                <w:b/>
                <w:bCs/>
                <w:sz w:val="36"/>
                <w:szCs w:val="36"/>
              </w:rPr>
            </w:pPr>
          </w:p>
          <w:p w:rsidR="00254692" w:rsidRPr="00AF5304" w:rsidRDefault="00254692" w:rsidP="00254692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254692" w:rsidRPr="00AF5304" w:rsidRDefault="00254692" w:rsidP="0025469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254692" w:rsidRPr="00AF5304" w:rsidRDefault="00254692" w:rsidP="0025469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254692" w:rsidRPr="00AF5304" w:rsidRDefault="00254692" w:rsidP="0025469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254692" w:rsidRDefault="00254692" w:rsidP="0025469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254692" w:rsidRDefault="00254692" w:rsidP="002546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D4FE511" wp14:editId="4D13755F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A86" w:rsidRPr="00DC1B5C" w:rsidRDefault="00205A86" w:rsidP="00205A86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205A86" w:rsidRDefault="00205A86" w:rsidP="00205A86">
      <w:pPr>
        <w:rPr>
          <w:sz w:val="28"/>
          <w:szCs w:val="28"/>
          <w:rtl/>
        </w:rPr>
      </w:pPr>
    </w:p>
    <w:p w:rsidR="00205A86" w:rsidRDefault="00205A86" w:rsidP="00205A86">
      <w:pPr>
        <w:jc w:val="center"/>
        <w:rPr>
          <w:b/>
          <w:bCs/>
          <w:sz w:val="28"/>
          <w:szCs w:val="28"/>
          <w:rtl/>
        </w:rPr>
      </w:pPr>
    </w:p>
    <w:p w:rsidR="00205A86" w:rsidRDefault="00205A86" w:rsidP="00205A86">
      <w:pPr>
        <w:jc w:val="center"/>
      </w:pPr>
    </w:p>
    <w:p w:rsidR="00205A86" w:rsidRDefault="00205A86" w:rsidP="00205A86">
      <w:pPr>
        <w:jc w:val="center"/>
      </w:pPr>
    </w:p>
    <w:p w:rsidR="00205A86" w:rsidRDefault="00205A86" w:rsidP="00205A86"/>
    <w:p w:rsidR="00205A86" w:rsidRDefault="00205A86" w:rsidP="00205A86">
      <w:pPr>
        <w:jc w:val="center"/>
      </w:pPr>
    </w:p>
    <w:p w:rsidR="00205A86" w:rsidRDefault="00205A86" w:rsidP="00205A86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69059" wp14:editId="22ACA0B1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6C8DD7" id="Rectangle à coins arrondis 2" o:spid="_x0000_s1026" style="position:absolute;margin-left:57pt;margin-top:11pt;width:355pt;height:157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205A86" w:rsidRDefault="00205A86" w:rsidP="00205A86">
      <w:pPr>
        <w:jc w:val="center"/>
      </w:pPr>
    </w:p>
    <w:p w:rsidR="00205A86" w:rsidRPr="006C023C" w:rsidRDefault="00205A86" w:rsidP="00205A86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191CD8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110</w:t>
      </w:r>
    </w:p>
    <w:p w:rsidR="00205A86" w:rsidRDefault="00205A86" w:rsidP="00205A86">
      <w:pPr>
        <w:jc w:val="center"/>
        <w:rPr>
          <w:rtl/>
        </w:rPr>
      </w:pPr>
    </w:p>
    <w:p w:rsidR="00191CD8" w:rsidRPr="00191CD8" w:rsidRDefault="00205A86" w:rsidP="00191CD8">
      <w:pPr>
        <w:bidi/>
        <w:jc w:val="center"/>
        <w:rPr>
          <w:rFonts w:asciiTheme="majorBidi" w:hAnsiTheme="majorBidi" w:cstheme="majorBidi"/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191CD8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191CD8" w:rsidRPr="00191CD8">
        <w:rPr>
          <w:rFonts w:asciiTheme="majorBidi" w:hAnsiTheme="majorBidi" w:cstheme="majorBidi" w:hint="cs"/>
          <w:sz w:val="44"/>
          <w:szCs w:val="44"/>
          <w:rtl/>
        </w:rPr>
        <w:t>مفوضية</w:t>
      </w:r>
      <w:r w:rsidR="00191CD8" w:rsidRPr="00191CD8">
        <w:rPr>
          <w:rFonts w:asciiTheme="majorBidi" w:hAnsiTheme="majorBidi" w:cstheme="majorBidi"/>
          <w:sz w:val="44"/>
          <w:szCs w:val="44"/>
        </w:rPr>
        <w:t xml:space="preserve"> </w:t>
      </w:r>
      <w:r w:rsidR="00191CD8" w:rsidRPr="00191CD8">
        <w:rPr>
          <w:rFonts w:asciiTheme="majorBidi" w:hAnsiTheme="majorBidi" w:cstheme="majorBidi"/>
          <w:sz w:val="44"/>
          <w:szCs w:val="44"/>
          <w:rtl/>
        </w:rPr>
        <w:t>تيارت 2</w:t>
      </w:r>
    </w:p>
    <w:p w:rsidR="00205A86" w:rsidRDefault="00205A86" w:rsidP="00205A86">
      <w:pPr>
        <w:bidi/>
        <w:jc w:val="center"/>
        <w:rPr>
          <w:sz w:val="28"/>
          <w:szCs w:val="28"/>
          <w:rtl/>
        </w:rPr>
      </w:pPr>
    </w:p>
    <w:p w:rsidR="00205A86" w:rsidRDefault="00205A86" w:rsidP="00205A86">
      <w:pPr>
        <w:bidi/>
        <w:rPr>
          <w:sz w:val="28"/>
          <w:szCs w:val="28"/>
          <w:rtl/>
        </w:rPr>
      </w:pPr>
    </w:p>
    <w:p w:rsidR="00205A86" w:rsidRDefault="00205A86" w:rsidP="00205A86">
      <w:pPr>
        <w:bidi/>
        <w:rPr>
          <w:sz w:val="28"/>
          <w:szCs w:val="28"/>
          <w:rtl/>
        </w:rPr>
      </w:pPr>
    </w:p>
    <w:p w:rsidR="00205A86" w:rsidRDefault="00205A86" w:rsidP="00205A86">
      <w:pPr>
        <w:bidi/>
        <w:rPr>
          <w:sz w:val="28"/>
          <w:szCs w:val="28"/>
          <w:rtl/>
        </w:rPr>
      </w:pPr>
    </w:p>
    <w:p w:rsidR="00205A86" w:rsidRDefault="00205A86" w:rsidP="00205A86">
      <w:pPr>
        <w:bidi/>
        <w:rPr>
          <w:sz w:val="28"/>
          <w:szCs w:val="28"/>
          <w:rtl/>
        </w:rPr>
      </w:pPr>
    </w:p>
    <w:p w:rsidR="00205A86" w:rsidRDefault="00205A86" w:rsidP="00205A86">
      <w:pPr>
        <w:bidi/>
        <w:rPr>
          <w:sz w:val="28"/>
          <w:szCs w:val="28"/>
          <w:rtl/>
        </w:rPr>
      </w:pPr>
    </w:p>
    <w:p w:rsidR="00205A86" w:rsidRDefault="00205A86" w:rsidP="00205A86">
      <w:pPr>
        <w:bidi/>
        <w:rPr>
          <w:sz w:val="28"/>
          <w:szCs w:val="28"/>
          <w:rtl/>
        </w:rPr>
      </w:pPr>
    </w:p>
    <w:p w:rsidR="00205A86" w:rsidRDefault="00205A86" w:rsidP="00205A86">
      <w:pPr>
        <w:bidi/>
        <w:rPr>
          <w:sz w:val="28"/>
          <w:szCs w:val="28"/>
          <w:rtl/>
        </w:rPr>
      </w:pPr>
    </w:p>
    <w:p w:rsidR="00CE4E96" w:rsidRPr="00CE4E96" w:rsidRDefault="00CE4E96" w:rsidP="00CE4E96">
      <w:pPr>
        <w:bidi/>
        <w:rPr>
          <w:sz w:val="28"/>
          <w:szCs w:val="28"/>
          <w:rtl/>
        </w:rPr>
      </w:pPr>
    </w:p>
    <w:p w:rsidR="00D84CFB" w:rsidRPr="00CE4E96" w:rsidRDefault="00D84CFB" w:rsidP="00D84CFB">
      <w:pPr>
        <w:bidi/>
        <w:rPr>
          <w:rFonts w:asciiTheme="majorBidi" w:hAnsiTheme="majorBidi" w:cstheme="majorBidi"/>
          <w:sz w:val="28"/>
          <w:szCs w:val="28"/>
          <w:lang w:val="en-US"/>
        </w:rPr>
      </w:pPr>
      <w:r w:rsidRPr="00CE4E96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القضية رقم</w:t>
      </w:r>
      <w:r w:rsidRPr="00CE4E96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r w:rsidRPr="00CE4E96">
        <w:rPr>
          <w:rFonts w:asciiTheme="majorBidi" w:hAnsiTheme="majorBidi" w:cstheme="majorBidi"/>
          <w:sz w:val="28"/>
          <w:szCs w:val="28"/>
          <w:rtl/>
          <w:lang w:val="en-US"/>
        </w:rPr>
        <w:t xml:space="preserve"> </w:t>
      </w:r>
      <w:r w:rsidRPr="00CE4E96">
        <w:rPr>
          <w:rFonts w:asciiTheme="majorBidi" w:hAnsiTheme="majorBidi" w:cstheme="majorBidi"/>
          <w:sz w:val="28"/>
          <w:szCs w:val="28"/>
          <w:lang w:val="en-US"/>
        </w:rPr>
        <w:t>126/</w:t>
      </w:r>
      <w:r w:rsidR="00CE4E96" w:rsidRPr="00CE4E96">
        <w:rPr>
          <w:rFonts w:asciiTheme="majorBidi" w:hAnsiTheme="majorBidi" w:cstheme="majorBidi"/>
          <w:sz w:val="28"/>
          <w:szCs w:val="28"/>
          <w:lang w:val="en-US"/>
        </w:rPr>
        <w:t>B.101-23</w:t>
      </w:r>
    </w:p>
    <w:p w:rsidR="00205A86" w:rsidRPr="00CE4E96" w:rsidRDefault="00205A86" w:rsidP="00205A86">
      <w:pPr>
        <w:bidi/>
        <w:rPr>
          <w:rFonts w:asciiTheme="majorBidi" w:hAnsiTheme="majorBidi" w:cstheme="majorBidi"/>
          <w:sz w:val="28"/>
          <w:szCs w:val="28"/>
          <w:lang w:bidi="ar-YE"/>
        </w:rPr>
      </w:pPr>
      <w:r w:rsidRPr="00CE4E96">
        <w:rPr>
          <w:rFonts w:asciiTheme="majorBidi" w:hAnsiTheme="majorBidi" w:cstheme="majorBidi"/>
          <w:b/>
          <w:bCs/>
          <w:sz w:val="28"/>
          <w:szCs w:val="28"/>
          <w:rtl/>
        </w:rPr>
        <w:t>نوع القضية:</w:t>
      </w:r>
      <w:r w:rsidRPr="00CE4E96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8FAFC"/>
        </w:rPr>
        <w:t> </w:t>
      </w:r>
      <w:r w:rsidR="00CE4E96" w:rsidRPr="00CE4E96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>سرقة من محل لبيع الملابس</w:t>
      </w:r>
    </w:p>
    <w:p w:rsidR="00205A86" w:rsidRPr="00CE4E96" w:rsidRDefault="00205A86" w:rsidP="00CE4E9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CE4E9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مكان وقوع الجريمة:</w:t>
      </w:r>
      <w:r w:rsidRPr="00CE4E9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E4E96" w:rsidRPr="00CE4E96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>تيار</w:t>
      </w:r>
      <w:r w:rsidR="00CE4E96">
        <w:rPr>
          <w:rFonts w:asciiTheme="majorBidi" w:hAnsiTheme="majorBidi" w:cstheme="majorBidi" w:hint="cs"/>
          <w:color w:val="212529"/>
          <w:sz w:val="28"/>
          <w:szCs w:val="28"/>
          <w:shd w:val="clear" w:color="auto" w:fill="F8FAFC"/>
          <w:rtl/>
        </w:rPr>
        <w:t>ت</w:t>
      </w:r>
      <w:r w:rsidR="00CE4E96" w:rsidRPr="00CE4E96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 xml:space="preserve"> </w:t>
      </w:r>
      <w:r w:rsidR="00CE4E96" w:rsidRPr="00CE4E96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 xml:space="preserve">قرب فور ول </w:t>
      </w:r>
      <w:proofErr w:type="spellStart"/>
      <w:r w:rsidR="00CE4E96" w:rsidRPr="00CE4E96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  <w:rtl/>
        </w:rPr>
        <w:t>سبرو</w:t>
      </w:r>
      <w:proofErr w:type="spellEnd"/>
    </w:p>
    <w:p w:rsidR="00205A86" w:rsidRPr="00CE4E96" w:rsidRDefault="00205A86" w:rsidP="00205A86">
      <w:pPr>
        <w:bidi/>
        <w:rPr>
          <w:rFonts w:asciiTheme="majorBidi" w:hAnsiTheme="majorBidi" w:cstheme="majorBidi"/>
          <w:sz w:val="28"/>
          <w:szCs w:val="28"/>
        </w:rPr>
      </w:pPr>
      <w:r w:rsidRPr="00CE4E96">
        <w:rPr>
          <w:rFonts w:asciiTheme="majorBidi" w:hAnsiTheme="majorBidi" w:cstheme="majorBidi"/>
          <w:b/>
          <w:bCs/>
          <w:sz w:val="28"/>
          <w:szCs w:val="28"/>
          <w:rtl/>
        </w:rPr>
        <w:t>تاريخ تدخل تقني مسرح الجريمة:</w:t>
      </w:r>
      <w:r w:rsidRPr="00CE4E9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E4E96" w:rsidRPr="00CE4E96">
        <w:rPr>
          <w:rFonts w:asciiTheme="majorBidi" w:hAnsiTheme="majorBidi" w:cstheme="majorBidi"/>
          <w:sz w:val="28"/>
          <w:szCs w:val="28"/>
        </w:rPr>
        <w:t>23/06/2023</w:t>
      </w:r>
    </w:p>
    <w:p w:rsidR="00205A86" w:rsidRPr="00CE4E96" w:rsidRDefault="00205A86" w:rsidP="00205A86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CE4E9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المصلحة </w:t>
      </w:r>
      <w:r w:rsidR="00CE4E96" w:rsidRPr="00CE4E96">
        <w:rPr>
          <w:rFonts w:asciiTheme="majorBidi" w:hAnsiTheme="majorBidi" w:cstheme="majorBidi" w:hint="cs"/>
          <w:b/>
          <w:bCs/>
          <w:sz w:val="28"/>
          <w:szCs w:val="28"/>
          <w:rtl/>
        </w:rPr>
        <w:t>المستفيدة</w:t>
      </w:r>
      <w:r w:rsidR="00CE4E96" w:rsidRPr="00CE4E96">
        <w:rPr>
          <w:rFonts w:asciiTheme="majorBidi" w:hAnsiTheme="majorBidi" w:cstheme="majorBidi" w:hint="cs"/>
          <w:sz w:val="28"/>
          <w:szCs w:val="28"/>
          <w:rtl/>
        </w:rPr>
        <w:t>:</w:t>
      </w:r>
      <w:r w:rsidRPr="00CE4E96">
        <w:rPr>
          <w:rFonts w:asciiTheme="majorBidi" w:hAnsiTheme="majorBidi" w:cstheme="majorBidi"/>
          <w:sz w:val="28"/>
          <w:szCs w:val="28"/>
          <w:rtl/>
          <w:lang w:bidi="ar-YE"/>
        </w:rPr>
        <w:t xml:space="preserve"> </w:t>
      </w:r>
      <w:r w:rsidR="00CE4E96" w:rsidRPr="00CE4E96">
        <w:rPr>
          <w:rFonts w:asciiTheme="majorBidi" w:hAnsiTheme="majorBidi" w:cstheme="majorBidi" w:hint="cs"/>
          <w:sz w:val="28"/>
          <w:szCs w:val="28"/>
          <w:rtl/>
        </w:rPr>
        <w:t>مفوضية</w:t>
      </w:r>
      <w:r w:rsidR="00CE4E96" w:rsidRPr="00CE4E96">
        <w:rPr>
          <w:rFonts w:asciiTheme="majorBidi" w:hAnsiTheme="majorBidi" w:cstheme="majorBidi"/>
          <w:sz w:val="28"/>
          <w:szCs w:val="28"/>
        </w:rPr>
        <w:t xml:space="preserve"> </w:t>
      </w:r>
      <w:r w:rsidR="00CE4E96" w:rsidRPr="00CE4E96">
        <w:rPr>
          <w:rFonts w:asciiTheme="majorBidi" w:hAnsiTheme="majorBidi" w:cstheme="majorBidi"/>
          <w:sz w:val="28"/>
          <w:szCs w:val="28"/>
          <w:rtl/>
        </w:rPr>
        <w:t>تيارت 2</w:t>
      </w:r>
    </w:p>
    <w:p w:rsidR="00205A86" w:rsidRPr="00CE4E96" w:rsidRDefault="00205A86" w:rsidP="00205A86">
      <w:pPr>
        <w:bidi/>
        <w:rPr>
          <w:b/>
          <w:bCs/>
          <w:sz w:val="28"/>
          <w:szCs w:val="28"/>
          <w:rtl/>
        </w:rPr>
      </w:pPr>
      <w:r w:rsidRPr="00CE4E96">
        <w:rPr>
          <w:rFonts w:asciiTheme="majorBidi" w:hAnsiTheme="majorBidi" w:cstheme="majorBidi"/>
          <w:b/>
          <w:bCs/>
          <w:sz w:val="28"/>
          <w:szCs w:val="28"/>
          <w:rtl/>
        </w:rPr>
        <w:t>رقم التنويه:</w:t>
      </w:r>
      <w:r w:rsidR="00CE4E96" w:rsidRPr="00CE4E96">
        <w:rPr>
          <w:rFonts w:asciiTheme="majorBidi" w:hAnsiTheme="majorBidi" w:cstheme="majorBidi"/>
          <w:b/>
          <w:bCs/>
          <w:sz w:val="28"/>
          <w:szCs w:val="28"/>
          <w:shd w:val="clear" w:color="auto" w:fill="F8FAFC"/>
        </w:rPr>
        <w:t xml:space="preserve"> </w:t>
      </w:r>
      <w:r w:rsidR="00CE4E96" w:rsidRPr="00CE4E96">
        <w:rPr>
          <w:rFonts w:asciiTheme="majorBidi" w:hAnsiTheme="majorBidi" w:cstheme="majorBidi"/>
          <w:sz w:val="28"/>
          <w:szCs w:val="28"/>
          <w:shd w:val="clear" w:color="auto" w:fill="F8FAFC"/>
        </w:rPr>
        <w:t>3454</w:t>
      </w:r>
      <w:r w:rsidRPr="00CE4E96">
        <w:rPr>
          <w:sz w:val="28"/>
          <w:szCs w:val="28"/>
        </w:rPr>
        <w:t xml:space="preserve">  </w:t>
      </w:r>
    </w:p>
    <w:p w:rsidR="00205A86" w:rsidRDefault="00205A86" w:rsidP="00205A86">
      <w:pPr>
        <w:rPr>
          <w:sz w:val="28"/>
          <w:szCs w:val="28"/>
          <w:rtl/>
        </w:rPr>
      </w:pPr>
    </w:p>
    <w:p w:rsidR="00205A86" w:rsidRPr="00B669E5" w:rsidRDefault="00205A86" w:rsidP="00205A86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D7187" wp14:editId="5A192FF8">
                <wp:simplePos x="0" y="0"/>
                <wp:positionH relativeFrom="margin">
                  <wp:posOffset>25176</wp:posOffset>
                </wp:positionH>
                <wp:positionV relativeFrom="paragraph">
                  <wp:posOffset>259275</wp:posOffset>
                </wp:positionV>
                <wp:extent cx="5774886" cy="227278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27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A86" w:rsidRDefault="00205A86" w:rsidP="00205A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205A86" w:rsidRDefault="00205A86" w:rsidP="00205A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7187" id="Rectangle 2" o:spid="_x0000_s1026" style="position:absolute;margin-left:2pt;margin-top:20.4pt;width:454.7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" fillcolor="#f2f2f2 [3052]" strokecolor="#e7e6e6 [3214]" strokeweight="1pt">
                <v:textbox>
                  <w:txbxContent>
                    <w:p w:rsidR="00205A86" w:rsidRDefault="00205A86" w:rsidP="00205A8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205A86" w:rsidRDefault="00205A86" w:rsidP="00205A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A86" w:rsidRDefault="00205A86" w:rsidP="00205A86">
      <w:pPr>
        <w:rPr>
          <w:rtl/>
        </w:rPr>
      </w:pPr>
    </w:p>
    <w:p w:rsidR="00205A86" w:rsidRDefault="00205A86" w:rsidP="00205A86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-39"/>
        <w:tblW w:w="9207" w:type="dxa"/>
        <w:tblLook w:val="04A0" w:firstRow="1" w:lastRow="0" w:firstColumn="1" w:lastColumn="0" w:noHBand="0" w:noVBand="1"/>
      </w:tblPr>
      <w:tblGrid>
        <w:gridCol w:w="7508"/>
        <w:gridCol w:w="1699"/>
      </w:tblGrid>
      <w:tr w:rsidR="00191CD8" w:rsidRPr="00B669E5" w:rsidTr="00191CD8">
        <w:tc>
          <w:tcPr>
            <w:tcW w:w="7508" w:type="dxa"/>
            <w:shd w:val="clear" w:color="auto" w:fill="BFBFBF" w:themeFill="background1" w:themeFillShade="BF"/>
          </w:tcPr>
          <w:p w:rsidR="00191CD8" w:rsidRPr="00B669E5" w:rsidRDefault="00191CD8" w:rsidP="00191CD8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191CD8" w:rsidRPr="00B669E5" w:rsidRDefault="00191CD8" w:rsidP="00191CD8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191CD8" w:rsidRPr="00B669E5" w:rsidTr="00191CD8">
        <w:tc>
          <w:tcPr>
            <w:tcW w:w="7508" w:type="dxa"/>
          </w:tcPr>
          <w:p w:rsidR="00191CD8" w:rsidRPr="00B669E5" w:rsidRDefault="00191CD8" w:rsidP="00191CD8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مسحة على مفتاح خزنة الملابس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699" w:type="dxa"/>
          </w:tcPr>
          <w:p w:rsidR="00191CD8" w:rsidRPr="00DD4AE5" w:rsidRDefault="00191CD8" w:rsidP="00191CD8">
            <w:pPr>
              <w:tabs>
                <w:tab w:val="left" w:pos="5123"/>
              </w:tabs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1.101-23</w:t>
            </w:r>
          </w:p>
        </w:tc>
      </w:tr>
      <w:tr w:rsidR="00191CD8" w:rsidRPr="00B669E5" w:rsidTr="00191CD8">
        <w:tc>
          <w:tcPr>
            <w:tcW w:w="7508" w:type="dxa"/>
          </w:tcPr>
          <w:p w:rsidR="00191CD8" w:rsidRDefault="00191CD8" w:rsidP="00191CD8">
            <w:pPr>
              <w:jc w:val="right"/>
            </w:pPr>
            <w:r w:rsidRPr="000F78F6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مسحة على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مقبض خزنة الملابس</w:t>
            </w:r>
            <w:r w:rsidRPr="000F78F6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699" w:type="dxa"/>
          </w:tcPr>
          <w:p w:rsidR="00191CD8" w:rsidRDefault="00191CD8" w:rsidP="00191CD8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2</w:t>
            </w:r>
            <w:r w:rsidRPr="002E5F72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.101-23</w:t>
            </w:r>
          </w:p>
        </w:tc>
      </w:tr>
      <w:tr w:rsidR="00191CD8" w:rsidRPr="00B669E5" w:rsidTr="00191CD8">
        <w:tc>
          <w:tcPr>
            <w:tcW w:w="7508" w:type="dxa"/>
          </w:tcPr>
          <w:p w:rsidR="00191CD8" w:rsidRDefault="00191CD8" w:rsidP="00191CD8">
            <w:pPr>
              <w:jc w:val="right"/>
            </w:pPr>
            <w:r w:rsidRPr="000F78F6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مسحة على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خزنة الملابس</w:t>
            </w:r>
            <w:r w:rsidRPr="000F78F6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 </w:t>
            </w:r>
          </w:p>
        </w:tc>
        <w:tc>
          <w:tcPr>
            <w:tcW w:w="1699" w:type="dxa"/>
          </w:tcPr>
          <w:p w:rsidR="00191CD8" w:rsidRDefault="00191CD8" w:rsidP="00191CD8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3</w:t>
            </w:r>
            <w:r w:rsidRPr="002E5F72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.101-23</w:t>
            </w:r>
          </w:p>
        </w:tc>
      </w:tr>
      <w:tr w:rsidR="00191CD8" w:rsidRPr="00B669E5" w:rsidTr="00191CD8">
        <w:tc>
          <w:tcPr>
            <w:tcW w:w="7508" w:type="dxa"/>
          </w:tcPr>
          <w:p w:rsidR="00191CD8" w:rsidRDefault="00191CD8" w:rsidP="00191CD8">
            <w:pPr>
              <w:jc w:val="right"/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مسحة على خزنة الملابس</w:t>
            </w:r>
            <w:r w:rsidRPr="000F78F6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 </w:t>
            </w:r>
          </w:p>
        </w:tc>
        <w:tc>
          <w:tcPr>
            <w:tcW w:w="1699" w:type="dxa"/>
          </w:tcPr>
          <w:p w:rsidR="00191CD8" w:rsidRDefault="00191CD8" w:rsidP="00191CD8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4</w:t>
            </w:r>
            <w:r w:rsidRPr="002E5F72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.101-23</w:t>
            </w:r>
          </w:p>
        </w:tc>
      </w:tr>
      <w:tr w:rsidR="00191CD8" w:rsidRPr="00B669E5" w:rsidTr="00191CD8">
        <w:tc>
          <w:tcPr>
            <w:tcW w:w="7508" w:type="dxa"/>
          </w:tcPr>
          <w:p w:rsidR="00191CD8" w:rsidRDefault="00191CD8" w:rsidP="00191CD8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عينة لعاب من محمد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سالم,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مولود 2005 في تيارت, (مساعد صاحب المحل)</w:t>
            </w:r>
          </w:p>
        </w:tc>
        <w:tc>
          <w:tcPr>
            <w:tcW w:w="1699" w:type="dxa"/>
          </w:tcPr>
          <w:p w:rsidR="00191CD8" w:rsidRDefault="00191CD8" w:rsidP="00191CD8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5</w:t>
            </w:r>
            <w:r w:rsidRPr="002E5F72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.101-23</w:t>
            </w:r>
          </w:p>
        </w:tc>
      </w:tr>
      <w:tr w:rsidR="00191CD8" w:rsidRPr="00B669E5" w:rsidTr="00191CD8">
        <w:tc>
          <w:tcPr>
            <w:tcW w:w="7508" w:type="dxa"/>
          </w:tcPr>
          <w:p w:rsidR="00191CD8" w:rsidRDefault="00191CD8" w:rsidP="00191CD8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عينة لعاب من الحبيب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المامي,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مولود 1998  في تيارت, (صاحب المحل)</w:t>
            </w:r>
          </w:p>
        </w:tc>
        <w:tc>
          <w:tcPr>
            <w:tcW w:w="1699" w:type="dxa"/>
          </w:tcPr>
          <w:p w:rsidR="00191CD8" w:rsidRDefault="00191CD8" w:rsidP="00191CD8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6</w:t>
            </w:r>
            <w:r w:rsidRPr="002E5F72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.101-23</w:t>
            </w:r>
          </w:p>
        </w:tc>
      </w:tr>
    </w:tbl>
    <w:p w:rsidR="00205A86" w:rsidRDefault="00205A86" w:rsidP="00205A86">
      <w:pPr>
        <w:rPr>
          <w:rtl/>
        </w:rPr>
      </w:pPr>
    </w:p>
    <w:p w:rsidR="00205A86" w:rsidRDefault="00205A86" w:rsidP="00205A86">
      <w:pPr>
        <w:rPr>
          <w:rtl/>
        </w:rPr>
      </w:pPr>
    </w:p>
    <w:p w:rsidR="00205A86" w:rsidRDefault="00191CD8" w:rsidP="00DC5E52">
      <w:pPr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96D2F" wp14:editId="1DAE9897">
                <wp:simplePos x="0" y="0"/>
                <wp:positionH relativeFrom="margin">
                  <wp:posOffset>98425</wp:posOffset>
                </wp:positionH>
                <wp:positionV relativeFrom="paragraph">
                  <wp:posOffset>19685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5A86" w:rsidRDefault="00205A86" w:rsidP="00205A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205A86" w:rsidRDefault="00205A86" w:rsidP="00205A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96D2F" id="Rectangle 4" o:spid="_x0000_s1027" style="position:absolute;margin-left:7.75pt;margin-top:1.55pt;width:438.1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" fillcolor="#f2f2f2" strokecolor="#e7e6e6" strokeweight="1pt">
                <v:textbox>
                  <w:txbxContent>
                    <w:p w:rsidR="00205A86" w:rsidRDefault="00205A86" w:rsidP="00205A8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205A86" w:rsidRDefault="00205A86" w:rsidP="00205A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5E52" w:rsidRPr="00DC5E52" w:rsidRDefault="00DC5E52" w:rsidP="00DC5E52">
      <w:pPr>
        <w:rPr>
          <w:rtl/>
        </w:rPr>
      </w:pPr>
    </w:p>
    <w:p w:rsidR="00205A86" w:rsidRPr="00191CD8" w:rsidRDefault="00205A86" w:rsidP="00205A86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191CD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205A86" w:rsidRPr="000A4670" w:rsidRDefault="00205A86" w:rsidP="00205A86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05A86" w:rsidRPr="000A4670" w:rsidRDefault="00205A86" w:rsidP="00205A86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45B23" wp14:editId="06D90F95">
                <wp:simplePos x="0" y="0"/>
                <wp:positionH relativeFrom="margin">
                  <wp:posOffset>97790</wp:posOffset>
                </wp:positionH>
                <wp:positionV relativeFrom="paragraph">
                  <wp:posOffset>23495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5A86" w:rsidRDefault="00205A86" w:rsidP="00205A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205A86" w:rsidRDefault="00205A86" w:rsidP="00205A8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45B23" id="Rectangle 5" o:spid="_x0000_s1028" style="position:absolute;margin-left:7.7pt;margin-top:1.85pt;width:441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KNIV8PdAAAABwEAAA8AAABkcnMvZG93bnJl&#10;di54bWxMj8FOwzAQRO9I/IO1SNyoQ0tJCHEqVAnBgQstElc33sYR8TrYThr4epYTHEczmnlTbWbX&#10;iwlD7DwpuF5kIJAabzpqFbztH68KEDFpMrr3hAq+MMKmPj+rdGn8iV5x2qVWcAnFUiuwKQ2llLGx&#10;6HRc+AGJvaMPTieWoZUm6BOXu14us+xWOt0RL1g94NZi87EbnYKXbTaGY5i+mynf58k+P30W3btS&#10;lxfzwz2IhHP6C8MvPqNDzUwHP5KJome9vuGkglUOgu3iLucnBwXr1RJkXcn//PUP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KNIV8PdAAAABwEAAA8AAAAAAAAAAAAAAAAA9wQAAGRy&#10;cy9kb3ducmV2LnhtbFBLBQYAAAAABAAEAPMAAAABBgAAAAA=&#10;" fillcolor="#f2f2f2" strokecolor="#e7e6e6" strokeweight="1pt">
                <v:textbox>
                  <w:txbxContent>
                    <w:p w:rsidR="00205A86" w:rsidRDefault="00205A86" w:rsidP="00205A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205A86" w:rsidRDefault="00205A86" w:rsidP="00205A8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A86" w:rsidRPr="000A4670" w:rsidRDefault="00205A86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05A86" w:rsidRPr="000A4670" w:rsidRDefault="00022CD3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00903AC6" wp14:editId="382B736E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86" w:rsidRDefault="00205A86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2CD3" w:rsidRPr="000A4670" w:rsidRDefault="00022CD3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pPr w:leftFromText="141" w:rightFromText="141" w:bottomFromText="160" w:vertAnchor="page" w:horzAnchor="margin" w:tblpY="3303"/>
        <w:tblW w:w="9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1134"/>
        <w:gridCol w:w="1418"/>
        <w:gridCol w:w="1417"/>
        <w:gridCol w:w="1158"/>
        <w:gridCol w:w="1257"/>
      </w:tblGrid>
      <w:tr w:rsidR="00D0613B" w:rsidRPr="00E57EB5" w:rsidTr="00D0613B">
        <w:trPr>
          <w:trHeight w:val="248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0613B" w:rsidRPr="00E57EB5" w:rsidRDefault="00D0613B" w:rsidP="00D061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1-101-23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2-101-23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3-101-23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4-101-23</w:t>
            </w:r>
          </w:p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 5-101-23</w:t>
            </w:r>
          </w:p>
        </w:tc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IND6-101-23</w:t>
            </w:r>
          </w:p>
        </w:tc>
      </w:tr>
      <w:tr w:rsidR="00D0613B" w:rsidRPr="00E57EB5" w:rsidTr="00D0613B">
        <w:trPr>
          <w:trHeight w:val="73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 w:rsidRPr="0086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8645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 w:rsidRPr="0086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,17,18,19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,12,16,17,17.3</w:t>
            </w:r>
            <w:proofErr w:type="gramEnd"/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12,15</w:t>
            </w:r>
            <w:proofErr w:type="gramEnd"/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,10,17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5,14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D0613B" w:rsidRPr="00E57EB5" w:rsidTr="00D0613B">
        <w:trPr>
          <w:trHeight w:val="42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</w:t>
            </w:r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</w:t>
            </w:r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</w:t>
            </w: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 w:rsidRPr="00DB4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</w:t>
            </w:r>
            <w:r w:rsidRPr="00D6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,15,17</w:t>
            </w:r>
            <w:proofErr w:type="gramEnd"/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,21,22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,10,12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,11,14</w:t>
            </w:r>
            <w:proofErr w:type="gramEnd"/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,8,10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,7,8,9,9.3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4,10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B40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B40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,28,30.3</w:t>
            </w:r>
            <w:proofErr w:type="gramEnd"/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  <w:proofErr w:type="gramEnd"/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0613B" w:rsidRPr="00E57EB5" w:rsidTr="00D0613B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,12,13,14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D0613B" w:rsidRPr="00E57EB5" w:rsidTr="00D0613B">
        <w:trPr>
          <w:trHeight w:val="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,18,21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proofErr w:type="gramEnd"/>
          </w:p>
        </w:tc>
      </w:tr>
      <w:tr w:rsidR="00D0613B" w:rsidRPr="00E57EB5" w:rsidTr="00D0613B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,14.2</w:t>
            </w:r>
            <w:proofErr w:type="gramEnd"/>
          </w:p>
        </w:tc>
      </w:tr>
      <w:tr w:rsidR="00D0613B" w:rsidRPr="00E57EB5" w:rsidTr="00D0613B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23 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13B" w:rsidRPr="00E57EB5" w:rsidRDefault="00D0613B" w:rsidP="00D06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20,21 </w:t>
            </w:r>
          </w:p>
        </w:tc>
      </w:tr>
    </w:tbl>
    <w:p w:rsidR="00205A86" w:rsidRDefault="00D0613B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FD480" wp14:editId="58582F2E">
                <wp:simplePos x="0" y="0"/>
                <wp:positionH relativeFrom="margin">
                  <wp:posOffset>368808</wp:posOffset>
                </wp:positionH>
                <wp:positionV relativeFrom="paragraph">
                  <wp:posOffset>-50673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5A86" w:rsidRDefault="00205A86" w:rsidP="00205A8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FD480" id="Rectangle 12" o:spid="_x0000_s1029" style="position:absolute;left:0;text-align:left;margin-left:29.05pt;margin-top:-4pt;width:439.8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" fillcolor="#f2f2f2" strokecolor="#e7e6e6" strokeweight="1pt">
                <v:textbox>
                  <w:txbxContent>
                    <w:p w:rsidR="00205A86" w:rsidRDefault="00205A86" w:rsidP="00205A8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A86" w:rsidRDefault="00205A86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05A86" w:rsidRPr="000A4670" w:rsidRDefault="00205A86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05A86" w:rsidRDefault="00205A86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05A86" w:rsidRDefault="00205A86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0613B" w:rsidRDefault="00D0613B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0613B" w:rsidRDefault="00D0613B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0613B" w:rsidRDefault="00D0613B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0613B" w:rsidRDefault="00D0613B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0613B" w:rsidRDefault="00D0613B" w:rsidP="00205A8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05A86" w:rsidRDefault="00205A86" w:rsidP="00D0613B">
      <w:pPr>
        <w:tabs>
          <w:tab w:val="left" w:pos="7820"/>
        </w:tabs>
        <w:rPr>
          <w:rtl/>
        </w:rPr>
      </w:pPr>
    </w:p>
    <w:p w:rsidR="00205A86" w:rsidRDefault="00205A86" w:rsidP="00205A86">
      <w:pPr>
        <w:rPr>
          <w:rtl/>
        </w:rPr>
      </w:pPr>
    </w:p>
    <w:p w:rsidR="00205A86" w:rsidRDefault="00191CD8" w:rsidP="00205A86">
      <w:pPr>
        <w:rPr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E5D5B" wp14:editId="29304DC4">
                <wp:simplePos x="0" y="0"/>
                <wp:positionH relativeFrom="margin">
                  <wp:posOffset>142875</wp:posOffset>
                </wp:positionH>
                <wp:positionV relativeFrom="paragraph">
                  <wp:posOffset>-279400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5A86" w:rsidRPr="00434952" w:rsidRDefault="00205A86" w:rsidP="00205A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05A86" w:rsidRPr="00116D3A" w:rsidRDefault="00205A86" w:rsidP="00205A86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05A86" w:rsidRPr="00116D3A" w:rsidRDefault="00205A86" w:rsidP="00205A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05A86" w:rsidRPr="00737133" w:rsidRDefault="00205A86" w:rsidP="00205A8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E5D5B" id="Rectangle 13" o:spid="_x0000_s1030" style="position:absolute;margin-left:11.25pt;margin-top:-22pt;width:439.6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" fillcolor="#f2f2f2" strokecolor="#e7e6e6" strokeweight="1pt">
                <v:textbox>
                  <w:txbxContent>
                    <w:p w:rsidR="00205A86" w:rsidRPr="00434952" w:rsidRDefault="00205A86" w:rsidP="00205A8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05A86" w:rsidRPr="00116D3A" w:rsidRDefault="00205A86" w:rsidP="00205A86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05A86" w:rsidRPr="00116D3A" w:rsidRDefault="00205A86" w:rsidP="00205A8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05A86" w:rsidRPr="00737133" w:rsidRDefault="00205A86" w:rsidP="00205A8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A86" w:rsidRDefault="00052ABA" w:rsidP="00205A86">
      <w:pPr>
        <w:rPr>
          <w:rtl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58BEC" wp14:editId="32E5D033">
                <wp:simplePos x="0" y="0"/>
                <wp:positionH relativeFrom="margin">
                  <wp:posOffset>-240372</wp:posOffset>
                </wp:positionH>
                <wp:positionV relativeFrom="paragraph">
                  <wp:posOffset>64965</wp:posOffset>
                </wp:positionV>
                <wp:extent cx="6479931" cy="1914525"/>
                <wp:effectExtent l="0" t="0" r="16510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931" cy="19145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5A86" w:rsidRDefault="00D0613B" w:rsidP="00516F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ظهور </w:t>
                            </w:r>
                            <w:r w:rsidR="00516F53"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خليط من بصمتين وراثيتين على الأقل في العينات المأخوذة من مسرح الجريمة، تعود لمجاهيل. </w:t>
                            </w:r>
                          </w:p>
                          <w:p w:rsidR="00022CD3" w:rsidRPr="00022CD3" w:rsidRDefault="00022CD3" w:rsidP="00516F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</w:p>
                          <w:p w:rsidR="00205A86" w:rsidRPr="00022CD3" w:rsidRDefault="00516F53" w:rsidP="00052ABA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قمنا </w:t>
                            </w:r>
                            <w:proofErr w:type="spellStart"/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إحتياطا</w:t>
                            </w:r>
                            <w:proofErr w:type="spellEnd"/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بمقارنة النتائج</w:t>
                            </w:r>
                            <w:r w:rsidR="00052ABA"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مع </w:t>
                            </w:r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البصمات الوراثية </w:t>
                            </w:r>
                            <w:r w:rsidR="00052ABA"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لعينات </w:t>
                            </w:r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أصحاب السوابق </w:t>
                            </w:r>
                            <w:r w:rsidR="00052ABA"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الآتية سابقا من مفوضية تيارت 2 والمحفوظة لدى المختبر، لكن لم مجد أي تطابق.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58BEC" id="Rectangle : coins arrondis 14" o:spid="_x0000_s1031" style="position:absolute;margin-left:-18.95pt;margin-top:5.1pt;width:510.25pt;height:15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" filled="f" strokecolor="windowText" strokeweight="1pt">
                <v:stroke joinstyle="miter"/>
                <v:textbox>
                  <w:txbxContent>
                    <w:p w:rsidR="00205A86" w:rsidRDefault="00D0613B" w:rsidP="00516F5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ظهور </w:t>
                      </w:r>
                      <w:r w:rsidR="00516F53"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خليط من بصمتين وراثيتين على الأقل في العينات المأخوذة من مسرح الجريمة، تعود لمجاهيل. </w:t>
                      </w:r>
                    </w:p>
                    <w:p w:rsidR="00022CD3" w:rsidRPr="00022CD3" w:rsidRDefault="00022CD3" w:rsidP="00516F5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</w:p>
                    <w:p w:rsidR="00205A86" w:rsidRPr="00022CD3" w:rsidRDefault="00516F53" w:rsidP="00052ABA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قمنا </w:t>
                      </w:r>
                      <w:proofErr w:type="spellStart"/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إحتياطا</w:t>
                      </w:r>
                      <w:proofErr w:type="spellEnd"/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بمقارنة النتائج</w:t>
                      </w:r>
                      <w:r w:rsidR="00052ABA"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مع </w:t>
                      </w:r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البصمات الوراثية </w:t>
                      </w:r>
                      <w:r w:rsidR="00052ABA"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لعينات </w:t>
                      </w:r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أصحاب السوابق </w:t>
                      </w:r>
                      <w:r w:rsidR="00052ABA"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الآتية سابقا من مفوضية تيارت 2 والمحفوظة لدى المختبر، لكن لم مجد أي تطابق.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05A86" w:rsidRDefault="00205A86" w:rsidP="00205A86">
      <w:pPr>
        <w:rPr>
          <w:rtl/>
        </w:rPr>
      </w:pPr>
    </w:p>
    <w:p w:rsidR="00205A86" w:rsidRPr="000A4670" w:rsidRDefault="00205A86" w:rsidP="00205A86">
      <w:pPr>
        <w:rPr>
          <w:rFonts w:asciiTheme="majorBidi" w:hAnsiTheme="majorBidi" w:cstheme="majorBidi"/>
          <w:lang w:bidi="ar-AE"/>
        </w:rPr>
      </w:pPr>
    </w:p>
    <w:p w:rsidR="00205A86" w:rsidRPr="000A4670" w:rsidRDefault="00205A86" w:rsidP="00205A86">
      <w:pPr>
        <w:rPr>
          <w:rFonts w:asciiTheme="majorBidi" w:hAnsiTheme="majorBidi" w:cstheme="majorBidi"/>
          <w:lang w:bidi="ar-AE"/>
        </w:rPr>
      </w:pPr>
    </w:p>
    <w:p w:rsidR="00205A86" w:rsidRPr="000A4670" w:rsidRDefault="00205A86" w:rsidP="00205A86">
      <w:pPr>
        <w:rPr>
          <w:rFonts w:asciiTheme="majorBidi" w:hAnsiTheme="majorBidi" w:cstheme="majorBidi"/>
          <w:lang w:bidi="ar-AE"/>
        </w:rPr>
      </w:pPr>
    </w:p>
    <w:p w:rsidR="00205A86" w:rsidRPr="000A4670" w:rsidRDefault="00205A86" w:rsidP="00205A86">
      <w:pPr>
        <w:rPr>
          <w:rFonts w:asciiTheme="majorBidi" w:hAnsiTheme="majorBidi" w:cstheme="majorBidi"/>
          <w:rtl/>
          <w:lang w:bidi="ar-AE"/>
        </w:rPr>
      </w:pPr>
    </w:p>
    <w:p w:rsidR="00205A86" w:rsidRPr="000A4670" w:rsidRDefault="00205A86" w:rsidP="00205A86">
      <w:pPr>
        <w:rPr>
          <w:rFonts w:asciiTheme="majorBidi" w:hAnsiTheme="majorBidi" w:cstheme="majorBidi"/>
          <w:rtl/>
          <w:lang w:bidi="ar-AE"/>
        </w:rPr>
      </w:pPr>
    </w:p>
    <w:p w:rsidR="00205A86" w:rsidRDefault="00205A86" w:rsidP="00205A86">
      <w:pPr>
        <w:rPr>
          <w:rFonts w:asciiTheme="majorBidi" w:hAnsiTheme="majorBidi" w:cstheme="majorBidi"/>
          <w:rtl/>
        </w:rPr>
      </w:pPr>
    </w:p>
    <w:p w:rsidR="00205A86" w:rsidRDefault="00205A86" w:rsidP="00205A86">
      <w:pPr>
        <w:rPr>
          <w:rFonts w:asciiTheme="majorBidi" w:hAnsiTheme="majorBidi" w:cstheme="majorBidi"/>
          <w:rtl/>
        </w:rPr>
      </w:pPr>
    </w:p>
    <w:p w:rsidR="00205A86" w:rsidRPr="000A4670" w:rsidRDefault="00205A86" w:rsidP="00205A86">
      <w:pPr>
        <w:rPr>
          <w:rFonts w:asciiTheme="majorBidi" w:hAnsiTheme="majorBidi" w:cstheme="majorBidi"/>
        </w:rPr>
      </w:pPr>
    </w:p>
    <w:p w:rsidR="00205A86" w:rsidRPr="000A4670" w:rsidRDefault="00205A86" w:rsidP="00205A86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D5CE2" wp14:editId="4A610C43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A86" w:rsidRPr="005F3CD7" w:rsidRDefault="00205A86" w:rsidP="00205A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205A86" w:rsidRPr="00737133" w:rsidRDefault="00205A86" w:rsidP="00205A8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5CE2" id="Rectangle 8" o:spid="_x0000_s1032" style="position:absolute;margin-left:0;margin-top:11pt;width:458.6pt;height:1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" fillcolor="#f2f2f2 [3052]" strokecolor="#e7e6e6 [3214]" strokeweight="1pt">
                <v:textbox>
                  <w:txbxContent>
                    <w:p w:rsidR="00205A86" w:rsidRPr="005F3CD7" w:rsidRDefault="00205A86" w:rsidP="00205A8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205A86" w:rsidRPr="00737133" w:rsidRDefault="00205A86" w:rsidP="00205A8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A86" w:rsidRPr="000A4670" w:rsidRDefault="00205A86" w:rsidP="00205A86">
      <w:pPr>
        <w:tabs>
          <w:tab w:val="left" w:pos="8260"/>
        </w:tabs>
        <w:rPr>
          <w:rFonts w:asciiTheme="majorBidi" w:hAnsiTheme="majorBidi" w:cstheme="majorBidi"/>
        </w:rPr>
      </w:pPr>
    </w:p>
    <w:p w:rsidR="00205A86" w:rsidRPr="00022CD3" w:rsidRDefault="00DC5E52" w:rsidP="00DC5E52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022CD3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لا يوجد مشتبه به في القضية.</w:t>
      </w:r>
    </w:p>
    <w:p w:rsidR="00205A86" w:rsidRPr="00022CD3" w:rsidRDefault="00205A86" w:rsidP="00DC5E52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022CD3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205A86" w:rsidRPr="00022CD3" w:rsidRDefault="00205A86" w:rsidP="00205A86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022CD3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205A86" w:rsidRPr="000A4670" w:rsidRDefault="00205A86" w:rsidP="00205A8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05A86" w:rsidRDefault="00205A86" w:rsidP="00205A8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191CD8" w:rsidRPr="000A4670" w:rsidRDefault="00191CD8" w:rsidP="00205A8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05A86" w:rsidRPr="000A4670" w:rsidRDefault="00205A86" w:rsidP="00205A8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05A86" w:rsidRDefault="00205A86" w:rsidP="0042271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205A86" w:rsidRPr="000A4670" w:rsidRDefault="00205A86" w:rsidP="00205A8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05A86" w:rsidRPr="000A4670" w:rsidRDefault="00205A86" w:rsidP="00205A86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205A86" w:rsidRPr="000A4670" w:rsidRDefault="00205A86" w:rsidP="00205A86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05A86" w:rsidRPr="000A4670" w:rsidRDefault="00205A86" w:rsidP="00205A86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205A86" w:rsidRPr="000A4670" w:rsidRDefault="00205A86" w:rsidP="00205A86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205A86" w:rsidRPr="000A4670" w:rsidRDefault="00205A86" w:rsidP="00205A86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205A86" w:rsidRDefault="00205A86" w:rsidP="00205A86"/>
    <w:p w:rsidR="00205A86" w:rsidRDefault="00205A86" w:rsidP="00205A86"/>
    <w:p w:rsidR="006D6B90" w:rsidRDefault="006D6B90"/>
    <w:sectPr w:rsidR="006D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6"/>
    <w:rsid w:val="00022CD3"/>
    <w:rsid w:val="00052ABA"/>
    <w:rsid w:val="00191CD8"/>
    <w:rsid w:val="001A40C1"/>
    <w:rsid w:val="00205A86"/>
    <w:rsid w:val="00254692"/>
    <w:rsid w:val="0042271A"/>
    <w:rsid w:val="00481536"/>
    <w:rsid w:val="00516F53"/>
    <w:rsid w:val="006D6B90"/>
    <w:rsid w:val="00974F2E"/>
    <w:rsid w:val="009E2B9E"/>
    <w:rsid w:val="00BF2BE0"/>
    <w:rsid w:val="00CE4E96"/>
    <w:rsid w:val="00D0613B"/>
    <w:rsid w:val="00D84CFB"/>
    <w:rsid w:val="00DC5E52"/>
    <w:rsid w:val="00D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83BE6-067F-4466-856C-F7FCFE7B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5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205A86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205A8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2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2023-06-27T13:39:00Z</cp:lastPrinted>
  <dcterms:created xsi:type="dcterms:W3CDTF">2023-06-27T13:40:00Z</dcterms:created>
  <dcterms:modified xsi:type="dcterms:W3CDTF">2023-06-27T13:40:00Z</dcterms:modified>
</cp:coreProperties>
</file>