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5D7C" w14:textId="77777777" w:rsidR="00E41981" w:rsidRDefault="00E41981"/>
    <w:p w14:paraId="3840ED21" w14:textId="77777777" w:rsidR="00E41981" w:rsidRDefault="00E41981"/>
    <w:p w14:paraId="66B356FB" w14:textId="77777777" w:rsidR="0003623F" w:rsidRDefault="00E41981">
      <w:r>
        <w:t xml:space="preserve">This creative exploration came about because I am a User Experience and Interaction Design major and I thought it would be fun to </w:t>
      </w:r>
      <w:r w:rsidRPr="00E41981">
        <w:t>incorporate my discipline</w:t>
      </w:r>
      <w:r>
        <w:t xml:space="preserve"> with my</w:t>
      </w:r>
      <w:r w:rsidRPr="00E41981">
        <w:t xml:space="preserve"> topic</w:t>
      </w:r>
      <w:r>
        <w:t>,</w:t>
      </w:r>
      <w:r w:rsidRPr="00E41981">
        <w:t xml:space="preserve"> </w:t>
      </w:r>
      <w:r>
        <w:t>D</w:t>
      </w:r>
      <w:r w:rsidRPr="00E41981">
        <w:t>uring the interviews</w:t>
      </w:r>
      <w:r>
        <w:t>,</w:t>
      </w:r>
      <w:r w:rsidRPr="00E41981">
        <w:t xml:space="preserve"> one common thing I noticed was the miseducation surrounding</w:t>
      </w:r>
      <w:r>
        <w:t xml:space="preserve"> locs and the </w:t>
      </w:r>
      <w:r w:rsidRPr="00E41981">
        <w:t xml:space="preserve">maintenance of </w:t>
      </w:r>
      <w:r>
        <w:t xml:space="preserve">them. </w:t>
      </w:r>
      <w:r w:rsidRPr="00E41981">
        <w:t xml:space="preserve">I came up with the idea of an app that educates the users </w:t>
      </w:r>
      <w:r>
        <w:t xml:space="preserve">on locs </w:t>
      </w:r>
      <w:r w:rsidRPr="00E41981">
        <w:t>in a gamified format</w:t>
      </w:r>
      <w:r>
        <w:t>. My creative components illustrate prototype snippets of what the</w:t>
      </w:r>
      <w:r w:rsidR="00A86109">
        <w:t xml:space="preserve"> </w:t>
      </w:r>
      <w:r>
        <w:t>UI would look and feel like.</w:t>
      </w:r>
      <w:r w:rsidR="004A5C39">
        <w:t xml:space="preserve"> </w:t>
      </w:r>
    </w:p>
    <w:p w14:paraId="2EB82913" w14:textId="77777777" w:rsidR="0003623F" w:rsidRDefault="0003623F"/>
    <w:p w14:paraId="071EAF6D" w14:textId="1F9A1187" w:rsidR="00063FE0" w:rsidRDefault="0003623F">
      <w:r>
        <w:t>Notes: I’m not sure if I completed this assignment correctly so any feedback would be helpful</w:t>
      </w:r>
    </w:p>
    <w:p w14:paraId="2AEB994B" w14:textId="77777777" w:rsidR="00EA4AEA" w:rsidRDefault="00EA4AEA"/>
    <w:p w14:paraId="4EA68B1F" w14:textId="3521F27A" w:rsidR="00EA4AEA" w:rsidRDefault="00EA4AEA">
      <w:r>
        <w:t xml:space="preserve">Link: </w:t>
      </w:r>
      <w:hyperlink r:id="rId4" w:history="1">
        <w:r w:rsidRPr="007B654D">
          <w:rPr>
            <w:rStyle w:val="Hyperlink"/>
          </w:rPr>
          <w:t>https://www.figma.com/file/vRbsIiw9QSgc0FnEpBBMvU/FP%3A-Creative-Exploration?type=design&amp;node-id=0%3A1&amp;mode=design&amp;t=rz94wEwJWAbmmheE-1</w:t>
        </w:r>
      </w:hyperlink>
    </w:p>
    <w:p w14:paraId="658052B2" w14:textId="77777777" w:rsidR="00EA4AEA" w:rsidRDefault="00EA4AEA"/>
    <w:p w14:paraId="39E9F266" w14:textId="77777777" w:rsidR="00EA4AEA" w:rsidRDefault="00EA4AEA"/>
    <w:p w14:paraId="5C9C2397" w14:textId="5034D5C3" w:rsidR="00EA4AEA" w:rsidRDefault="00EA4AEA">
      <w:r>
        <w:t>Images are below:</w:t>
      </w:r>
    </w:p>
    <w:p w14:paraId="04FD9CD9" w14:textId="1F20B5E8" w:rsidR="00FE6322" w:rsidRDefault="00A86109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372E58A" wp14:editId="1C98B409">
            <wp:extent cx="2040951" cy="4416552"/>
            <wp:effectExtent l="12700" t="12700" r="16510" b="15875"/>
            <wp:docPr id="623179108" name="Picture 1" descr="A blue and purpl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9108" name="Picture 1" descr="A blue and purple background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51" cy="44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A4AEA">
        <w:rPr>
          <w:noProof/>
        </w:rPr>
        <w:drawing>
          <wp:inline distT="0" distB="0" distL="0" distR="0" wp14:anchorId="40EAA6D8" wp14:editId="050F8AFF">
            <wp:extent cx="2039112" cy="4416552"/>
            <wp:effectExtent l="12700" t="12700" r="18415" b="15875"/>
            <wp:docPr id="1960494683" name="Picture 6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94683" name="Picture 6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44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75B5">
        <w:rPr>
          <w:noProof/>
        </w:rPr>
        <w:lastRenderedPageBreak/>
        <w:drawing>
          <wp:inline distT="0" distB="0" distL="0" distR="0" wp14:anchorId="48F3C6A0" wp14:editId="4B17B381">
            <wp:extent cx="2039112" cy="4412572"/>
            <wp:effectExtent l="12700" t="12700" r="18415" b="7620"/>
            <wp:docPr id="405397698" name="Picture 5" descr="A grey box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7698" name="Picture 5" descr="A grey box with white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4412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4C94">
        <w:rPr>
          <w:noProof/>
        </w:rPr>
        <w:drawing>
          <wp:inline distT="0" distB="0" distL="0" distR="0" wp14:anchorId="7ACA5665" wp14:editId="3F6155E1">
            <wp:extent cx="2039112" cy="4416552"/>
            <wp:effectExtent l="12700" t="12700" r="18415" b="15875"/>
            <wp:docPr id="1316511778" name="Picture 3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1778" name="Picture 3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44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75B5">
        <w:rPr>
          <w:noProof/>
        </w:rPr>
        <w:lastRenderedPageBreak/>
        <w:drawing>
          <wp:inline distT="0" distB="0" distL="0" distR="0" wp14:anchorId="5CF822AD" wp14:editId="3657251C">
            <wp:extent cx="2039112" cy="4416552"/>
            <wp:effectExtent l="12700" t="12700" r="18415" b="15875"/>
            <wp:docPr id="229766517" name="Picture 2" descr="A screenshot of a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66517" name="Picture 2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44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4C94">
        <w:rPr>
          <w:noProof/>
        </w:rPr>
        <w:drawing>
          <wp:inline distT="0" distB="0" distL="0" distR="0" wp14:anchorId="44EF4FC3" wp14:editId="2BD3B472">
            <wp:extent cx="2040951" cy="4416552"/>
            <wp:effectExtent l="12700" t="12700" r="16510" b="15875"/>
            <wp:docPr id="1097203379" name="Picture 7" descr="A white square with blac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3379" name="Picture 7" descr="A white square with black squar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51" cy="44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39A6">
        <w:rPr>
          <w:noProof/>
        </w:rPr>
        <w:lastRenderedPageBreak/>
        <w:drawing>
          <wp:inline distT="0" distB="0" distL="0" distR="0" wp14:anchorId="69889188" wp14:editId="23AE09FA">
            <wp:extent cx="2039112" cy="4412572"/>
            <wp:effectExtent l="12700" t="12700" r="18415" b="7620"/>
            <wp:docPr id="960963915" name="Picture 4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3915" name="Picture 4" descr="A close-up of a person's 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4412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E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81"/>
    <w:rsid w:val="0003623F"/>
    <w:rsid w:val="000565F1"/>
    <w:rsid w:val="00063FE0"/>
    <w:rsid w:val="000875B5"/>
    <w:rsid w:val="002F39A6"/>
    <w:rsid w:val="00402C7F"/>
    <w:rsid w:val="00413AA6"/>
    <w:rsid w:val="004A5C39"/>
    <w:rsid w:val="005C1B93"/>
    <w:rsid w:val="00642237"/>
    <w:rsid w:val="008837B8"/>
    <w:rsid w:val="00A86109"/>
    <w:rsid w:val="00E04C94"/>
    <w:rsid w:val="00E41981"/>
    <w:rsid w:val="00E6015D"/>
    <w:rsid w:val="00EA4AEA"/>
    <w:rsid w:val="00EC4040"/>
    <w:rsid w:val="00F07C8C"/>
    <w:rsid w:val="00FD0AB1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C9D"/>
  <w15:chartTrackingRefBased/>
  <w15:docId w15:val="{8C08A947-FA0F-8049-9B40-96808B3C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www.figma.com/file/vRbsIiw9QSgc0FnEpBBMvU/FP%3A-Creative-Exploration?type=design&amp;node-id=0%3A1&amp;mode=design&amp;t=rz94wEwJWAbmmheE-1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Ayedun, Taiwo</dc:creator>
  <cp:keywords/>
  <dc:description/>
  <cp:lastModifiedBy>Ayedun, Taiwo</cp:lastModifiedBy>
  <cp:revision>15</cp:revision>
  <dcterms:created xsi:type="dcterms:W3CDTF">2024-04-12T15:58:00Z</dcterms:created>
  <dcterms:modified xsi:type="dcterms:W3CDTF">2024-04-12T18:54:00Z</dcterms:modified>
</cp:coreProperties>
</file>