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D46A" w14:textId="77777777" w:rsidR="00000000" w:rsidRDefault="00000000">
      <w:r>
        <w:rPr>
          <w:rFonts w:hint="eastAsia"/>
        </w:rPr>
        <w:t>查單號</w:t>
      </w:r>
      <w:r>
        <w:t>:U120576663</w:t>
      </w:r>
    </w:p>
    <w:p w14:paraId="7CABD46D" w14:textId="77777777" w:rsidR="00000000" w:rsidRDefault="00000000"/>
    <w:p w14:paraId="67014558" w14:textId="77777777" w:rsidR="00000000" w:rsidRDefault="00000000">
      <w:r>
        <w:t>Clinical Information:</w:t>
      </w:r>
    </w:p>
    <w:p w14:paraId="36CE229A" w14:textId="77777777" w:rsidR="00000000" w:rsidRDefault="00000000">
      <w:r>
        <w:t xml:space="preserve">Follow-up for post-operative changes and assessment of lung pathology. </w:t>
      </w:r>
    </w:p>
    <w:p w14:paraId="1D123B6C" w14:textId="77777777" w:rsidR="00000000" w:rsidRDefault="00000000"/>
    <w:p w14:paraId="5F7E7107" w14:textId="77777777" w:rsidR="00000000" w:rsidRDefault="00000000">
      <w:r>
        <w:t>Technique:</w:t>
      </w:r>
    </w:p>
    <w:p w14:paraId="10C30EBC" w14:textId="77777777" w:rsidR="00000000" w:rsidRDefault="00000000">
      <w:r>
        <w:t>Non-contrast axial images of the chest were obtained.</w:t>
      </w:r>
    </w:p>
    <w:p w14:paraId="2618F912" w14:textId="77777777" w:rsidR="00000000" w:rsidRDefault="00000000"/>
    <w:p w14:paraId="2717F8EA" w14:textId="77777777" w:rsidR="00000000" w:rsidRDefault="00000000">
      <w:r>
        <w:t>Findings:</w:t>
      </w:r>
    </w:p>
    <w:p w14:paraId="5DB4E686" w14:textId="77777777" w:rsidR="00000000" w:rsidRDefault="00000000"/>
    <w:p w14:paraId="7FFC8163" w14:textId="77777777" w:rsidR="00000000" w:rsidRDefault="00000000">
      <w:r>
        <w:t>Right upper  Lobe :</w:t>
      </w:r>
    </w:p>
    <w:p w14:paraId="14FCA396" w14:textId="77777777" w:rsidR="00000000" w:rsidRDefault="00000000">
      <w:r>
        <w:t xml:space="preserve">There is focal interlobular thickening over the right upper  lobe. Adjacent to this area, </w:t>
      </w:r>
    </w:p>
    <w:p w14:paraId="3B1C6545" w14:textId="77777777" w:rsidR="00000000" w:rsidRDefault="00000000">
      <w:r>
        <w:t xml:space="preserve">surgical stitches are visualized, consistent with previous operative intervention. </w:t>
      </w:r>
    </w:p>
    <w:p w14:paraId="4B65CF3F" w14:textId="77777777" w:rsidR="00000000" w:rsidRDefault="00000000">
      <w:r>
        <w:t xml:space="preserve">There are no surrounding ground-glass opacities, consolidative changes, or cavitations. </w:t>
      </w:r>
    </w:p>
    <w:p w14:paraId="1BCC9328" w14:textId="77777777" w:rsidR="00000000" w:rsidRDefault="00000000">
      <w:r>
        <w:t>No evidence of fluid collections or abscesses.</w:t>
      </w:r>
    </w:p>
    <w:p w14:paraId="12363542" w14:textId="77777777" w:rsidR="00000000" w:rsidRDefault="00000000"/>
    <w:p w14:paraId="44A5E2A5" w14:textId="77777777" w:rsidR="00000000" w:rsidRDefault="00000000">
      <w:r>
        <w:t>Comparison:</w:t>
      </w:r>
    </w:p>
    <w:p w14:paraId="2AF49A3A" w14:textId="77777777" w:rsidR="00000000" w:rsidRDefault="00000000">
      <w:r>
        <w:t xml:space="preserve">Comparing with the previous study from 2023/12/18, the focal interlobular thickening and surgical stitch </w:t>
      </w:r>
    </w:p>
    <w:p w14:paraId="04CD6516" w14:textId="77777777" w:rsidR="00000000" w:rsidRDefault="00000000">
      <w:r>
        <w:t>retention appear stable. No new abnormalities or significant interval changes are observed.</w:t>
      </w:r>
    </w:p>
    <w:p w14:paraId="56ABB171" w14:textId="77777777" w:rsidR="00000000" w:rsidRDefault="00000000"/>
    <w:p w14:paraId="13C31B96" w14:textId="77777777" w:rsidR="00000000" w:rsidRDefault="00000000">
      <w:r>
        <w:t>Other Lung Fields:</w:t>
      </w:r>
    </w:p>
    <w:p w14:paraId="3F0613AC" w14:textId="77777777" w:rsidR="00000000" w:rsidRDefault="00000000">
      <w:r>
        <w:t>A part solid nodule in LLL,size 16.3mm,response comparing 2023/12/18</w:t>
      </w:r>
    </w:p>
    <w:p w14:paraId="672D8094" w14:textId="77777777" w:rsidR="00000000" w:rsidRDefault="00000000"/>
    <w:p w14:paraId="57AA9876" w14:textId="77777777" w:rsidR="00000000" w:rsidRDefault="00000000">
      <w:r>
        <w:t>Mediastinum and Hila:</w:t>
      </w:r>
    </w:p>
    <w:p w14:paraId="46A7D9E2" w14:textId="77777777" w:rsidR="00000000" w:rsidRDefault="00000000">
      <w:r>
        <w:t>No mediastinal or hilar lymphadenopathy. The heart and great vessels are unremarkable.</w:t>
      </w:r>
    </w:p>
    <w:p w14:paraId="305E85F9" w14:textId="77777777" w:rsidR="00000000" w:rsidRDefault="00000000"/>
    <w:p w14:paraId="35467740" w14:textId="77777777" w:rsidR="00000000" w:rsidRDefault="00000000">
      <w:r>
        <w:t>Pleura and Chest Wall:</w:t>
      </w:r>
    </w:p>
    <w:p w14:paraId="6B59AB43" w14:textId="77777777" w:rsidR="00000000" w:rsidRDefault="00000000">
      <w:r>
        <w:t>No pleural effusions or pneumothoraces. The chest wall appears intact without masses or deformities.</w:t>
      </w:r>
    </w:p>
    <w:p w14:paraId="6A0C2173" w14:textId="77777777" w:rsidR="00000000" w:rsidRDefault="00000000"/>
    <w:p w14:paraId="6E6C1935" w14:textId="77777777" w:rsidR="00000000" w:rsidRDefault="00000000">
      <w:r>
        <w:t>internal fixation plate over left clavicle.</w:t>
      </w:r>
    </w:p>
    <w:p w14:paraId="440FFDB1" w14:textId="77777777" w:rsidR="00000000" w:rsidRDefault="00000000"/>
    <w:p w14:paraId="34843775" w14:textId="77777777" w:rsidR="00000000" w:rsidRDefault="00000000">
      <w:r>
        <w:t>Impression:</w:t>
      </w:r>
    </w:p>
    <w:p w14:paraId="4F505A45" w14:textId="77777777" w:rsidR="00000000" w:rsidRDefault="00000000"/>
    <w:p w14:paraId="58A3EFF1" w14:textId="77777777" w:rsidR="00000000" w:rsidRDefault="00000000">
      <w:r>
        <w:t xml:space="preserve">1.Focal interlobular thickening with adjacent surgical stitches in the right upper  lobe, consistent with </w:t>
      </w:r>
    </w:p>
    <w:p w14:paraId="2438D974" w14:textId="77777777" w:rsidR="00000000" w:rsidRDefault="00000000">
      <w:r>
        <w:t>post-operative changes. This appears stable when compared to the prior study from 2023/10/18</w:t>
      </w:r>
    </w:p>
    <w:p w14:paraId="33FAF602" w14:textId="77777777" w:rsidR="00000000" w:rsidRDefault="00000000">
      <w:r>
        <w:t xml:space="preserve">2. response of a nodule in LLL ( from 35mm change to now 16mm)  </w:t>
      </w:r>
    </w:p>
    <w:p w14:paraId="3DBC6D6A" w14:textId="77777777" w:rsidR="00000000" w:rsidRDefault="00000000"/>
    <w:p w14:paraId="00BE4850" w14:textId="77777777" w:rsidR="00000000" w:rsidRDefault="00000000">
      <w:r>
        <w:t>Recommendation:</w:t>
      </w:r>
    </w:p>
    <w:p w14:paraId="1EE8DF82" w14:textId="77777777" w:rsidR="00000000" w:rsidRDefault="00000000">
      <w:r>
        <w:t>Continue clinical follow-up. Biopsy check or  imaging study may be warranted in  3 months.</w:t>
      </w:r>
    </w:p>
    <w:p w14:paraId="66D34BC7" w14:textId="77777777" w:rsidR="00000000" w:rsidRDefault="00000000"/>
    <w:p w14:paraId="530EF68F"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0015A545" w14:textId="77777777" w:rsidR="00000000" w:rsidRDefault="00000000">
      <w:r>
        <w:rPr>
          <w:rFonts w:hint="eastAsia"/>
        </w:rPr>
        <w:t>檢查單號</w:t>
      </w:r>
      <w:r>
        <w:t>:U120586821</w:t>
      </w:r>
    </w:p>
    <w:p w14:paraId="5971E8F5" w14:textId="77777777" w:rsidR="00000000" w:rsidRDefault="00000000"/>
    <w:p w14:paraId="0202F53F" w14:textId="77777777" w:rsidR="00000000" w:rsidRDefault="00000000">
      <w:r>
        <w:t xml:space="preserve">Clinic information: </w:t>
      </w:r>
    </w:p>
    <w:p w14:paraId="468724C3" w14:textId="77777777" w:rsidR="00000000" w:rsidRDefault="00000000">
      <w:r>
        <w:t xml:space="preserve">Adenocarcinoma of sigmoid colon s/p </w:t>
      </w:r>
    </w:p>
    <w:p w14:paraId="499A337E" w14:textId="77777777" w:rsidR="00000000" w:rsidRDefault="00000000"/>
    <w:p w14:paraId="3BB653C6" w14:textId="77777777" w:rsidR="00000000" w:rsidRDefault="00000000">
      <w:r>
        <w:t>noncontrast CT of chest</w:t>
      </w:r>
    </w:p>
    <w:p w14:paraId="5CB89517" w14:textId="77777777" w:rsidR="00000000" w:rsidRDefault="00000000"/>
    <w:p w14:paraId="303C7C1B" w14:textId="77777777" w:rsidR="00000000" w:rsidRDefault="00000000">
      <w:r>
        <w:lastRenderedPageBreak/>
        <w:t>Findings:</w:t>
      </w:r>
    </w:p>
    <w:p w14:paraId="1B71EF1A" w14:textId="77777777" w:rsidR="00000000" w:rsidRDefault="00000000"/>
    <w:p w14:paraId="7CEE835F" w14:textId="77777777" w:rsidR="00000000" w:rsidRDefault="00000000">
      <w:r>
        <w:t>Lungs and Pleura:</w:t>
      </w:r>
    </w:p>
    <w:p w14:paraId="6532C5ED" w14:textId="77777777" w:rsidR="00000000" w:rsidRDefault="00000000"/>
    <w:p w14:paraId="67DFFD05" w14:textId="77777777" w:rsidR="00000000" w:rsidRDefault="00000000">
      <w:r>
        <w:t xml:space="preserve">The lungs are clear with no evidence of nodules, masses, or consolidation in either lung. </w:t>
      </w:r>
    </w:p>
    <w:p w14:paraId="16FAA68D" w14:textId="77777777" w:rsidR="00000000" w:rsidRDefault="00000000">
      <w:r>
        <w:t>There are no signs of pleural effusion.</w:t>
      </w:r>
    </w:p>
    <w:p w14:paraId="28D41AC2" w14:textId="77777777" w:rsidR="00000000" w:rsidRDefault="00000000"/>
    <w:p w14:paraId="6C134C68" w14:textId="77777777" w:rsidR="00000000" w:rsidRDefault="00000000">
      <w:r>
        <w:t>Mediastinum:</w:t>
      </w:r>
    </w:p>
    <w:p w14:paraId="3B671A02" w14:textId="77777777" w:rsidR="00000000" w:rsidRDefault="00000000">
      <w:r>
        <w:t>No evidence of pathological enlargement or lymphadenopathy.</w:t>
      </w:r>
    </w:p>
    <w:p w14:paraId="7D5D8BAD" w14:textId="77777777" w:rsidR="00000000" w:rsidRDefault="00000000">
      <w:r>
        <w:t>No atherosclerotic plaues  in coronary artery.</w:t>
      </w:r>
    </w:p>
    <w:p w14:paraId="08C45A98" w14:textId="77777777" w:rsidR="00000000" w:rsidRDefault="00000000"/>
    <w:p w14:paraId="6FD43EAD" w14:textId="77777777" w:rsidR="00000000" w:rsidRDefault="00000000">
      <w:r>
        <w:t>Heart:</w:t>
      </w:r>
    </w:p>
    <w:p w14:paraId="3C755B4C" w14:textId="77777777" w:rsidR="00000000" w:rsidRDefault="00000000">
      <w:r>
        <w:t>The heart size is within normal limits for age.</w:t>
      </w:r>
    </w:p>
    <w:p w14:paraId="7D3C548A" w14:textId="77777777" w:rsidR="00000000" w:rsidRDefault="00000000">
      <w:r>
        <w:t>No pericardial effusion or abnormal cardiac silhouette is noted.</w:t>
      </w:r>
    </w:p>
    <w:p w14:paraId="0E841B7C" w14:textId="77777777" w:rsidR="00000000" w:rsidRDefault="00000000"/>
    <w:p w14:paraId="7D1F2681" w14:textId="77777777" w:rsidR="00000000" w:rsidRDefault="00000000">
      <w:r>
        <w:t>Bone Structures:</w:t>
      </w:r>
    </w:p>
    <w:p w14:paraId="2F15277D" w14:textId="77777777" w:rsidR="00000000" w:rsidRDefault="00000000">
      <w:r>
        <w:t xml:space="preserve">The visualized portions of the thoracic spine and rib cage are intact. </w:t>
      </w:r>
    </w:p>
    <w:p w14:paraId="5998AD5E" w14:textId="77777777" w:rsidR="00000000" w:rsidRDefault="00000000">
      <w:r>
        <w:t>There are no lytic or sclerotic lesions suggestive of osseous metastases.</w:t>
      </w:r>
    </w:p>
    <w:p w14:paraId="513FC983" w14:textId="77777777" w:rsidR="00000000" w:rsidRDefault="00000000"/>
    <w:p w14:paraId="172282AE" w14:textId="77777777" w:rsidR="00000000" w:rsidRDefault="00000000">
      <w:r>
        <w:t>Impression:</w:t>
      </w:r>
    </w:p>
    <w:p w14:paraId="21FC09C1" w14:textId="77777777" w:rsidR="00000000" w:rsidRDefault="00000000">
      <w:r>
        <w:t>1. Stable,comparing previous CT.(2023/6/29)</w:t>
      </w:r>
    </w:p>
    <w:p w14:paraId="5D0F01F6" w14:textId="77777777" w:rsidR="00000000" w:rsidRDefault="00000000">
      <w:r>
        <w:t>2. No evidence of pulmonary metastases in a patient with a history of colon cancer status</w:t>
      </w:r>
    </w:p>
    <w:p w14:paraId="23CB13D5" w14:textId="77777777" w:rsidR="00000000" w:rsidRDefault="00000000">
      <w:r>
        <w:t xml:space="preserve">   post-surgical resection.</w:t>
      </w:r>
    </w:p>
    <w:p w14:paraId="40C4A793" w14:textId="77777777" w:rsidR="00000000" w:rsidRDefault="00000000"/>
    <w:p w14:paraId="535D7A08" w14:textId="77777777" w:rsidR="00000000" w:rsidRDefault="00000000">
      <w:r>
        <w:t>Recommendations:</w:t>
      </w:r>
    </w:p>
    <w:p w14:paraId="441F779F" w14:textId="77777777" w:rsidR="00000000" w:rsidRDefault="00000000"/>
    <w:p w14:paraId="063CEC20" w14:textId="77777777" w:rsidR="00000000" w:rsidRDefault="00000000">
      <w:r>
        <w:t>Continued routine oncological follow-up as indicated for colon cancer.</w:t>
      </w:r>
    </w:p>
    <w:p w14:paraId="6A3B4789" w14:textId="77777777" w:rsidR="00000000" w:rsidRDefault="00000000"/>
    <w:p w14:paraId="7F3450A5"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1506D024" w14:textId="77777777" w:rsidR="00000000" w:rsidRDefault="00000000">
      <w:r>
        <w:rPr>
          <w:rFonts w:hint="eastAsia"/>
        </w:rPr>
        <w:t>檢查單號</w:t>
      </w:r>
      <w:r>
        <w:t>:U120576314</w:t>
      </w:r>
    </w:p>
    <w:p w14:paraId="416BB4D8" w14:textId="77777777" w:rsidR="00000000" w:rsidRDefault="00000000"/>
    <w:p w14:paraId="5C058C0C" w14:textId="77777777" w:rsidR="00000000" w:rsidRDefault="00000000">
      <w:r>
        <w:t>Clinical History:</w:t>
      </w:r>
    </w:p>
    <w:p w14:paraId="5BDA906F" w14:textId="77777777" w:rsidR="00000000" w:rsidRDefault="00000000"/>
    <w:p w14:paraId="6AE3D7A0" w14:textId="77777777" w:rsidR="00000000" w:rsidRDefault="00000000">
      <w:r>
        <w:t>Patient with pathologic staging pT1bN0 adenocarcinoma, status post video-assisted thoracoscopic surgery</w:t>
      </w:r>
    </w:p>
    <w:p w14:paraId="41D40525" w14:textId="77777777" w:rsidR="00000000" w:rsidRDefault="00000000">
      <w:r>
        <w:t xml:space="preserve"> with S6 sparing  LLL lobectomy.</w:t>
      </w:r>
    </w:p>
    <w:p w14:paraId="7DD62531" w14:textId="77777777" w:rsidR="00000000" w:rsidRDefault="00000000">
      <w:r>
        <w:t>Follow-up CT for ground-glass opacities   in the left upper lobe, previously noted on 2023/12/14.</w:t>
      </w:r>
    </w:p>
    <w:p w14:paraId="1B5DD751" w14:textId="77777777" w:rsidR="00000000" w:rsidRDefault="00000000"/>
    <w:p w14:paraId="7A1A047B" w14:textId="77777777" w:rsidR="00000000" w:rsidRDefault="00000000">
      <w:r>
        <w:t>Technique:</w:t>
      </w:r>
    </w:p>
    <w:p w14:paraId="532ADC84" w14:textId="77777777" w:rsidR="00000000" w:rsidRDefault="00000000"/>
    <w:p w14:paraId="2E5A9B48" w14:textId="77777777" w:rsidR="00000000" w:rsidRDefault="00000000">
      <w:r>
        <w:t>A non-contrast computed tomography   scan of the chest was performed.</w:t>
      </w:r>
    </w:p>
    <w:p w14:paraId="6503DF23" w14:textId="77777777" w:rsidR="00000000" w:rsidRDefault="00000000"/>
    <w:p w14:paraId="60943494" w14:textId="77777777" w:rsidR="00000000" w:rsidRDefault="00000000">
      <w:r>
        <w:t>Findings:</w:t>
      </w:r>
    </w:p>
    <w:p w14:paraId="30B1FD10" w14:textId="77777777" w:rsidR="00000000" w:rsidRDefault="00000000"/>
    <w:p w14:paraId="37462CD9" w14:textId="77777777" w:rsidR="00000000" w:rsidRDefault="00000000">
      <w:r>
        <w:t>Left Upper Lobe:</w:t>
      </w:r>
    </w:p>
    <w:p w14:paraId="1A33591A" w14:textId="77777777" w:rsidR="00000000" w:rsidRDefault="00000000">
      <w:r>
        <w:t>Stable of  ground-glass opacities,comapring 2023.12./14 in the left upper lobe</w:t>
      </w:r>
    </w:p>
    <w:p w14:paraId="3EEDECDF" w14:textId="77777777" w:rsidR="00000000" w:rsidRDefault="00000000">
      <w:r>
        <w:t xml:space="preserve"> </w:t>
      </w:r>
    </w:p>
    <w:p w14:paraId="48A50A37" w14:textId="77777777" w:rsidR="00000000" w:rsidRDefault="00000000">
      <w:pPr>
        <w:rPr>
          <w:rFonts w:eastAsiaTheme="minorEastAsia" w:cs="Times New Roman"/>
          <w:lang w:bidi="ar-SA"/>
        </w:rPr>
      </w:pPr>
      <w:r>
        <w:rPr>
          <w:rFonts w:eastAsiaTheme="minorEastAsia" w:cs="Times New Roman"/>
          <w:lang w:bidi="ar-SA"/>
        </w:rPr>
        <w:t>Left Lower Lobe:</w:t>
      </w:r>
    </w:p>
    <w:p w14:paraId="7E85CCB3" w14:textId="77777777" w:rsidR="00000000" w:rsidRDefault="00000000">
      <w:r>
        <w:t>Post-surgical changes are noted in the left lower lobe consistent with prior   lobectomy.</w:t>
      </w:r>
    </w:p>
    <w:p w14:paraId="6E0ADE5E" w14:textId="77777777" w:rsidR="00000000" w:rsidRDefault="00000000">
      <w:r>
        <w:t>No new focal lesions or abnormalities are identified in the residual lung parenchyma.</w:t>
      </w:r>
    </w:p>
    <w:p w14:paraId="3201B95B" w14:textId="77777777" w:rsidR="00000000" w:rsidRDefault="00000000"/>
    <w:p w14:paraId="07309F9E" w14:textId="77777777" w:rsidR="00000000" w:rsidRDefault="00000000">
      <w:r>
        <w:lastRenderedPageBreak/>
        <w:t>Remaining Lung Parenchyma:</w:t>
      </w:r>
    </w:p>
    <w:p w14:paraId="6F6835C8" w14:textId="77777777" w:rsidR="00000000" w:rsidRDefault="00000000">
      <w:r>
        <w:t>The right lung and remaining left lung parenchyma appear unremarkable.</w:t>
      </w:r>
    </w:p>
    <w:p w14:paraId="0BE41B24" w14:textId="77777777" w:rsidR="00000000" w:rsidRDefault="00000000">
      <w:r>
        <w:t>No evidence of consolidation, new nodules, or pleural effusions.</w:t>
      </w:r>
    </w:p>
    <w:p w14:paraId="48F1F3B1" w14:textId="77777777" w:rsidR="00000000" w:rsidRDefault="00000000"/>
    <w:p w14:paraId="051EAF50" w14:textId="77777777" w:rsidR="00000000" w:rsidRDefault="00000000">
      <w:r>
        <w:t>Mediastinum and Hilar Regions:</w:t>
      </w:r>
    </w:p>
    <w:p w14:paraId="053833A8" w14:textId="77777777" w:rsidR="00000000" w:rsidRDefault="00000000">
      <w:r>
        <w:t>The mediastinal structures are within normal limits.</w:t>
      </w:r>
    </w:p>
    <w:p w14:paraId="58227238" w14:textId="77777777" w:rsidR="00000000" w:rsidRDefault="00000000">
      <w:r>
        <w:t>No significant lymphadenopathy or pathologic enlargement of the hilar lymph nodes.</w:t>
      </w:r>
    </w:p>
    <w:p w14:paraId="3C84C568" w14:textId="77777777" w:rsidR="00000000" w:rsidRDefault="00000000"/>
    <w:p w14:paraId="4C95F24F" w14:textId="77777777" w:rsidR="00000000" w:rsidRDefault="00000000">
      <w:r>
        <w:t>Impression:</w:t>
      </w:r>
    </w:p>
    <w:p w14:paraId="2F7D9E23" w14:textId="77777777" w:rsidR="00000000" w:rsidRDefault="00000000"/>
    <w:p w14:paraId="01286B9A" w14:textId="77777777" w:rsidR="00000000" w:rsidRDefault="00000000">
      <w:r>
        <w:t xml:space="preserve">1.Stable of  ground-glass opacities,comapring 2023.12./14 in the left upper lob </w:t>
      </w:r>
    </w:p>
    <w:p w14:paraId="06B49FFB" w14:textId="77777777" w:rsidR="00000000" w:rsidRDefault="00000000">
      <w:r>
        <w:t>2.Post-surgical changes in the left lower lobe consistent with prior lobectomy, without evidence of   recurrent disease.</w:t>
      </w:r>
    </w:p>
    <w:p w14:paraId="5A6A1A07" w14:textId="77777777" w:rsidR="00000000" w:rsidRDefault="00000000">
      <w:r>
        <w:t xml:space="preserve"> </w:t>
      </w:r>
    </w:p>
    <w:p w14:paraId="33756C94" w14:textId="77777777" w:rsidR="00000000" w:rsidRDefault="00000000">
      <w:pPr>
        <w:rPr>
          <w:rFonts w:eastAsiaTheme="minorEastAsia" w:cs="Times New Roman"/>
          <w:lang w:bidi="ar-SA"/>
        </w:rPr>
      </w:pPr>
      <w:r>
        <w:rPr>
          <w:rFonts w:eastAsiaTheme="minorEastAsia" w:cs="Times New Roman"/>
          <w:lang w:bidi="ar-SA"/>
        </w:rPr>
        <w:t xml:space="preserve">Continued monitoring and follow-up imaging  </w:t>
      </w:r>
    </w:p>
    <w:p w14:paraId="3AD32675" w14:textId="77777777" w:rsidR="00000000" w:rsidRDefault="00000000"/>
    <w:p w14:paraId="5177354A"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6544291A" w14:textId="77777777" w:rsidR="00000000" w:rsidRDefault="00000000">
      <w:r>
        <w:rPr>
          <w:rFonts w:hint="eastAsia"/>
        </w:rPr>
        <w:t>檢查單號</w:t>
      </w:r>
      <w:r>
        <w:t>:U120584286</w:t>
      </w:r>
    </w:p>
    <w:p w14:paraId="02E9C6C1" w14:textId="77777777" w:rsidR="00000000" w:rsidRDefault="00000000"/>
    <w:p w14:paraId="5D7A9AB3" w14:textId="77777777" w:rsidR="00000000" w:rsidRDefault="00000000">
      <w:r>
        <w:t xml:space="preserve">CLINICAL INFORMATION: </w:t>
      </w:r>
    </w:p>
    <w:p w14:paraId="438DB4E6" w14:textId="77777777" w:rsidR="00000000" w:rsidRDefault="00000000">
      <w:r>
        <w:t xml:space="preserve">abnormal GGO over chest CT </w:t>
      </w:r>
    </w:p>
    <w:p w14:paraId="2E61AD4E" w14:textId="77777777" w:rsidR="00000000" w:rsidRDefault="00000000"/>
    <w:p w14:paraId="74424354" w14:textId="77777777" w:rsidR="00000000" w:rsidRDefault="00000000">
      <w:r>
        <w:t xml:space="preserve">Technique: </w:t>
      </w:r>
    </w:p>
    <w:p w14:paraId="2D1DDDFC" w14:textId="77777777" w:rsidR="00000000" w:rsidRDefault="00000000">
      <w:r>
        <w:t xml:space="preserve">Axial imaging of the chest was obtained without contrast. </w:t>
      </w:r>
    </w:p>
    <w:p w14:paraId="6DD9D8BF" w14:textId="77777777" w:rsidR="00000000" w:rsidRDefault="00000000"/>
    <w:p w14:paraId="595D0D2C" w14:textId="77777777" w:rsidR="00000000" w:rsidRDefault="00000000">
      <w:r>
        <w:t>FINDINGS:</w:t>
      </w:r>
    </w:p>
    <w:p w14:paraId="61CF3F80" w14:textId="77777777" w:rsidR="00000000" w:rsidRDefault="00000000"/>
    <w:p w14:paraId="66C40EA1" w14:textId="77777777" w:rsidR="00000000" w:rsidRDefault="00000000">
      <w:r>
        <w:t>1.Lungs:</w:t>
      </w:r>
    </w:p>
    <w:p w14:paraId="0A721D5E" w14:textId="77777777" w:rsidR="00000000" w:rsidRDefault="00000000">
      <w:r>
        <w:t xml:space="preserve"> a dense nodule in RML size 3.5mm </w:t>
      </w:r>
    </w:p>
    <w:p w14:paraId="56DD61AF" w14:textId="77777777" w:rsidR="00000000" w:rsidRDefault="00000000">
      <w:r>
        <w:t xml:space="preserve"> </w:t>
      </w:r>
    </w:p>
    <w:p w14:paraId="05F95BCE" w14:textId="77777777" w:rsidR="00000000" w:rsidRDefault="00000000">
      <w:pPr>
        <w:rPr>
          <w:rFonts w:eastAsiaTheme="minorEastAsia" w:cs="Times New Roman"/>
          <w:lang w:bidi="ar-SA"/>
        </w:rPr>
      </w:pPr>
      <w:r>
        <w:rPr>
          <w:rFonts w:eastAsiaTheme="minorEastAsia" w:cs="Times New Roman"/>
          <w:lang w:bidi="ar-SA"/>
        </w:rPr>
        <w:t>2,Mediastinum:</w:t>
      </w:r>
    </w:p>
    <w:p w14:paraId="4A43B086" w14:textId="77777777" w:rsidR="00000000" w:rsidRDefault="00000000">
      <w:r>
        <w:t xml:space="preserve">  Lymph Nodes:no mediastinum enlarged L.Ns.  </w:t>
      </w:r>
    </w:p>
    <w:p w14:paraId="21D7D17C" w14:textId="77777777" w:rsidR="00000000" w:rsidRDefault="00000000"/>
    <w:p w14:paraId="6F8C3C7D" w14:textId="77777777" w:rsidR="00000000" w:rsidRDefault="00000000">
      <w:r>
        <w:t xml:space="preserve">3.Vessels:  atherosclerotic changes in coronary artery </w:t>
      </w:r>
    </w:p>
    <w:p w14:paraId="71F97B52" w14:textId="77777777" w:rsidR="00000000" w:rsidRDefault="00000000"/>
    <w:p w14:paraId="0AFCF8FF" w14:textId="77777777" w:rsidR="00000000" w:rsidRDefault="00000000">
      <w:r>
        <w:t xml:space="preserve">4.Pleural Spaces: </w:t>
      </w:r>
    </w:p>
    <w:p w14:paraId="25E8FA06" w14:textId="77777777" w:rsidR="00000000" w:rsidRDefault="00000000">
      <w:r>
        <w:t xml:space="preserve">  No pleural effusion or thickening.</w:t>
      </w:r>
    </w:p>
    <w:p w14:paraId="75CC722C" w14:textId="77777777" w:rsidR="00000000" w:rsidRDefault="00000000"/>
    <w:p w14:paraId="3F44F274" w14:textId="77777777" w:rsidR="00000000" w:rsidRDefault="00000000">
      <w:r>
        <w:t xml:space="preserve">5.Heart &amp; Great Vessels: </w:t>
      </w:r>
    </w:p>
    <w:p w14:paraId="53161858" w14:textId="77777777" w:rsidR="00000000" w:rsidRDefault="00000000">
      <w:r>
        <w:t xml:space="preserve">  The heart is normal in size. No pericardial effusion.</w:t>
      </w:r>
    </w:p>
    <w:p w14:paraId="11B0B765" w14:textId="77777777" w:rsidR="00000000" w:rsidRDefault="00000000"/>
    <w:p w14:paraId="437865D9" w14:textId="77777777" w:rsidR="00000000" w:rsidRDefault="00000000">
      <w:r>
        <w:t xml:space="preserve">6.Bones &amp; Soft Tissue: </w:t>
      </w:r>
    </w:p>
    <w:p w14:paraId="7CE80C98" w14:textId="77777777" w:rsidR="00000000" w:rsidRDefault="00000000">
      <w:r>
        <w:t xml:space="preserve">  No significant osseous lesions or soft tissue masses.</w:t>
      </w:r>
    </w:p>
    <w:p w14:paraId="6D383075" w14:textId="77777777" w:rsidR="00000000" w:rsidRDefault="00000000"/>
    <w:p w14:paraId="1FA7E17B" w14:textId="77777777" w:rsidR="00000000" w:rsidRDefault="00000000">
      <w:r>
        <w:t>IMPRESSION:</w:t>
      </w:r>
    </w:p>
    <w:p w14:paraId="0681F198" w14:textId="77777777" w:rsidR="00000000" w:rsidRDefault="00000000">
      <w:r>
        <w:t xml:space="preserve">1. atherosclerotic changes in coronary artery </w:t>
      </w:r>
    </w:p>
    <w:p w14:paraId="421E19C1" w14:textId="77777777" w:rsidR="00000000" w:rsidRDefault="00000000">
      <w:r>
        <w:t xml:space="preserve">2.  a dense nodule in RML size 3.5mm </w:t>
      </w:r>
    </w:p>
    <w:p w14:paraId="17CECA2C" w14:textId="77777777" w:rsidR="00000000" w:rsidRDefault="00000000">
      <w:r>
        <w:t xml:space="preserve"> follow-up in  12 months may be appropriate to confirm stability.</w:t>
      </w:r>
    </w:p>
    <w:p w14:paraId="732EB147" w14:textId="77777777" w:rsidR="00000000" w:rsidRDefault="00000000"/>
    <w:p w14:paraId="6153F2F1"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6C9BF505" w14:textId="77777777" w:rsidR="00000000" w:rsidRDefault="00000000">
      <w:r>
        <w:rPr>
          <w:rFonts w:hint="eastAsia"/>
        </w:rPr>
        <w:lastRenderedPageBreak/>
        <w:t>檢查單號</w:t>
      </w:r>
      <w:r>
        <w:t>:U120578937</w:t>
      </w:r>
    </w:p>
    <w:p w14:paraId="3613A91E" w14:textId="77777777" w:rsidR="00000000" w:rsidRDefault="00000000"/>
    <w:p w14:paraId="2B4BB7BF" w14:textId="77777777" w:rsidR="00000000" w:rsidRDefault="00000000">
      <w:r>
        <w:t xml:space="preserve">Technique: </w:t>
      </w:r>
    </w:p>
    <w:p w14:paraId="12D4D7AE" w14:textId="77777777" w:rsidR="00000000" w:rsidRDefault="00000000">
      <w:r>
        <w:t xml:space="preserve">Axial imaging of the chest was obtained without contrast. </w:t>
      </w:r>
    </w:p>
    <w:p w14:paraId="0A62F805" w14:textId="77777777" w:rsidR="00000000" w:rsidRDefault="00000000"/>
    <w:p w14:paraId="11D18813" w14:textId="77777777" w:rsidR="00000000" w:rsidRDefault="00000000">
      <w:r>
        <w:t>FINDINGS:</w:t>
      </w:r>
    </w:p>
    <w:p w14:paraId="2E5DF37B" w14:textId="77777777" w:rsidR="00000000" w:rsidRDefault="00000000"/>
    <w:p w14:paraId="65528076" w14:textId="77777777" w:rsidR="00000000" w:rsidRDefault="00000000"/>
    <w:p w14:paraId="29171359" w14:textId="77777777" w:rsidR="00000000" w:rsidRDefault="00000000">
      <w:r>
        <w:t>1.Lung:</w:t>
      </w:r>
    </w:p>
    <w:p w14:paraId="754E070F" w14:textId="77777777" w:rsidR="00000000" w:rsidRDefault="00000000">
      <w:r>
        <w:t xml:space="preserve">  brochiectasis and honeycombing in  bilateral lower lung,</w:t>
      </w:r>
    </w:p>
    <w:p w14:paraId="4D71C076" w14:textId="77777777" w:rsidR="00000000" w:rsidRDefault="00000000">
      <w:r>
        <w:t xml:space="preserve">  UIP usualy interstitial pneumonia.</w:t>
      </w:r>
    </w:p>
    <w:p w14:paraId="1FF14C01" w14:textId="77777777" w:rsidR="00000000" w:rsidRDefault="00000000">
      <w:r>
        <w:t xml:space="preserve">  IPF idiopatic pulmonary fibrosis. </w:t>
      </w:r>
    </w:p>
    <w:p w14:paraId="06FD93BD" w14:textId="77777777" w:rsidR="00000000" w:rsidRDefault="00000000">
      <w:r>
        <w:t xml:space="preserve"> </w:t>
      </w:r>
    </w:p>
    <w:p w14:paraId="4919772D" w14:textId="77777777" w:rsidR="00000000" w:rsidRDefault="00000000">
      <w:pPr>
        <w:rPr>
          <w:rFonts w:eastAsiaTheme="minorEastAsia" w:cs="Times New Roman"/>
          <w:lang w:bidi="ar-SA"/>
        </w:rPr>
      </w:pPr>
      <w:r>
        <w:rPr>
          <w:rFonts w:eastAsiaTheme="minorEastAsia" w:cs="Times New Roman"/>
          <w:lang w:bidi="ar-SA"/>
        </w:rPr>
        <w:t>2.Mediastinum: Subcentimeter mediastinal lymph nodes, likely reactive in nature given their size.</w:t>
      </w:r>
    </w:p>
    <w:p w14:paraId="70FDD80E" w14:textId="77777777" w:rsidR="00000000" w:rsidRDefault="00000000">
      <w:r>
        <w:t xml:space="preserve">  </w:t>
      </w:r>
    </w:p>
    <w:p w14:paraId="555681B4" w14:textId="77777777" w:rsidR="00000000" w:rsidRDefault="00000000">
      <w:pPr>
        <w:rPr>
          <w:rFonts w:eastAsiaTheme="minorEastAsia" w:cs="Times New Roman"/>
          <w:lang w:bidi="ar-SA"/>
        </w:rPr>
      </w:pPr>
      <w:r>
        <w:rPr>
          <w:rFonts w:eastAsiaTheme="minorEastAsia" w:cs="Times New Roman"/>
          <w:lang w:bidi="ar-SA"/>
        </w:rPr>
        <w:t xml:space="preserve"> </w:t>
      </w:r>
    </w:p>
    <w:p w14:paraId="72BAB087" w14:textId="77777777" w:rsidR="00000000" w:rsidRDefault="00000000">
      <w:pPr>
        <w:rPr>
          <w:rFonts w:eastAsiaTheme="minorEastAsia" w:cs="Times New Roman"/>
          <w:lang w:bidi="ar-SA"/>
        </w:rPr>
      </w:pPr>
      <w:r>
        <w:rPr>
          <w:rFonts w:eastAsiaTheme="minorEastAsia" w:cs="Times New Roman"/>
          <w:lang w:bidi="ar-SA"/>
        </w:rPr>
        <w:t xml:space="preserve">3.Vessels:  unremarkable.  </w:t>
      </w:r>
    </w:p>
    <w:p w14:paraId="7F131896" w14:textId="77777777" w:rsidR="00000000" w:rsidRDefault="00000000"/>
    <w:p w14:paraId="1AA321EA" w14:textId="77777777" w:rsidR="00000000" w:rsidRDefault="00000000">
      <w:r>
        <w:t xml:space="preserve">4.Pleural Spaces: </w:t>
      </w:r>
    </w:p>
    <w:p w14:paraId="7F58C560" w14:textId="77777777" w:rsidR="00000000" w:rsidRDefault="00000000">
      <w:r>
        <w:t xml:space="preserve">  No pleural effusion or thickening.</w:t>
      </w:r>
    </w:p>
    <w:p w14:paraId="0B98FCFF" w14:textId="77777777" w:rsidR="00000000" w:rsidRDefault="00000000"/>
    <w:p w14:paraId="072E85B4" w14:textId="77777777" w:rsidR="00000000" w:rsidRDefault="00000000">
      <w:r>
        <w:t xml:space="preserve">5.Heart &amp; Great Vessels: </w:t>
      </w:r>
    </w:p>
    <w:p w14:paraId="1ECBED4F" w14:textId="77777777" w:rsidR="00000000" w:rsidRDefault="00000000">
      <w:r>
        <w:t xml:space="preserve">  - Atherosclerotic plaues  in coronary artery,aortic arch .</w:t>
      </w:r>
    </w:p>
    <w:p w14:paraId="105BBBE8" w14:textId="77777777" w:rsidR="00000000" w:rsidRDefault="00000000"/>
    <w:p w14:paraId="2A445C58" w14:textId="77777777" w:rsidR="00000000" w:rsidRDefault="00000000">
      <w:r>
        <w:t xml:space="preserve">6.Bones &amp; Soft Tissue: </w:t>
      </w:r>
    </w:p>
    <w:p w14:paraId="1B976421" w14:textId="77777777" w:rsidR="00000000" w:rsidRDefault="00000000">
      <w:r>
        <w:t xml:space="preserve">  No significant osseous lesions or soft tissue masses.</w:t>
      </w:r>
    </w:p>
    <w:p w14:paraId="19E8F665" w14:textId="77777777" w:rsidR="00000000" w:rsidRDefault="00000000"/>
    <w:p w14:paraId="19414135" w14:textId="77777777" w:rsidR="00000000" w:rsidRDefault="00000000">
      <w:r>
        <w:t xml:space="preserve">7.Others:liver,spleen,kidneys and pancrease  unremarkable. </w:t>
      </w:r>
    </w:p>
    <w:p w14:paraId="776F50CA" w14:textId="77777777" w:rsidR="00000000" w:rsidRDefault="00000000"/>
    <w:p w14:paraId="047B3A9D" w14:textId="77777777" w:rsidR="00000000" w:rsidRDefault="00000000">
      <w:r>
        <w:t>IMPRESSION:</w:t>
      </w:r>
    </w:p>
    <w:p w14:paraId="06845BCD" w14:textId="77777777" w:rsidR="00000000" w:rsidRDefault="00000000">
      <w:r>
        <w:t xml:space="preserve">1.brochiectasis and honeycombing in  bilateral lower lung of UIP usualy interstitial pneumonia. </w:t>
      </w:r>
    </w:p>
    <w:p w14:paraId="1EC274E2" w14:textId="77777777" w:rsidR="00000000" w:rsidRDefault="00000000">
      <w:r>
        <w:t xml:space="preserve">  Stable,comparing 2023/09/19 </w:t>
      </w:r>
    </w:p>
    <w:p w14:paraId="250AB86D" w14:textId="77777777" w:rsidR="00000000" w:rsidRDefault="00000000">
      <w:r>
        <w:t>2.Atherosclerotic plaues  in coronary artery,aortic arch .</w:t>
      </w:r>
    </w:p>
    <w:p w14:paraId="2751FB86" w14:textId="77777777" w:rsidR="00000000" w:rsidRDefault="00000000">
      <w:r>
        <w:t>3.Cardiomegaly.</w:t>
      </w:r>
    </w:p>
    <w:p w14:paraId="0F2B19ED" w14:textId="77777777" w:rsidR="00000000" w:rsidRDefault="00000000">
      <w:r>
        <w:t>clinical correlation and cardiac  ultrasound is recommended.</w:t>
      </w:r>
    </w:p>
    <w:p w14:paraId="038E4F33" w14:textId="77777777" w:rsidR="00000000" w:rsidRDefault="00000000"/>
    <w:p w14:paraId="0581108D"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364AD77" w14:textId="77777777" w:rsidR="00000000" w:rsidRDefault="00000000">
      <w:r>
        <w:rPr>
          <w:rFonts w:hint="eastAsia"/>
        </w:rPr>
        <w:t>檢查單號</w:t>
      </w:r>
      <w:r>
        <w:t>:U120584921</w:t>
      </w:r>
    </w:p>
    <w:p w14:paraId="085F8992" w14:textId="77777777" w:rsidR="00000000" w:rsidRDefault="00000000"/>
    <w:p w14:paraId="542D69A0" w14:textId="77777777" w:rsidR="00000000" w:rsidRDefault="00000000">
      <w:r>
        <w:t xml:space="preserve"> </w:t>
      </w:r>
      <w:r>
        <w:br/>
        <w:t>Procedure:</w:t>
      </w:r>
      <w:r>
        <w:br/>
      </w:r>
    </w:p>
    <w:p w14:paraId="6D39F2D1" w14:textId="77777777" w:rsidR="00000000" w:rsidRDefault="00000000">
      <w:r>
        <w:t xml:space="preserve"> Non-contrast CT scan of the chest.</w:t>
      </w:r>
      <w:r>
        <w:br/>
      </w:r>
    </w:p>
    <w:p w14:paraId="63253801" w14:textId="77777777" w:rsidR="00000000" w:rsidRDefault="00000000"/>
    <w:p w14:paraId="25E276C6" w14:textId="77777777" w:rsidR="00000000" w:rsidRDefault="00000000">
      <w:r>
        <w:br/>
        <w:t>Findings:</w:t>
      </w:r>
      <w:r>
        <w:br/>
      </w:r>
      <w:r>
        <w:br/>
      </w:r>
    </w:p>
    <w:p w14:paraId="7BF35FCB" w14:textId="77777777" w:rsidR="00000000" w:rsidRDefault="00000000">
      <w:r>
        <w:t>Lungs:</w:t>
      </w:r>
      <w:r>
        <w:br/>
      </w:r>
      <w:r>
        <w:br/>
      </w:r>
    </w:p>
    <w:p w14:paraId="42AEF518" w14:textId="77777777" w:rsidR="00000000" w:rsidRDefault="00000000">
      <w:r>
        <w:t xml:space="preserve">LUL: There is a dense opacity measuring 2.3 cm with adjacent linear infiltration. </w:t>
      </w:r>
    </w:p>
    <w:p w14:paraId="4CFD676B" w14:textId="77777777" w:rsidR="00000000" w:rsidRDefault="00000000">
      <w:r>
        <w:t>RUL:There is  opacity measuring 1.0 cm with adjacent linear infiltration.</w:t>
      </w:r>
    </w:p>
    <w:p w14:paraId="30755B93" w14:textId="77777777" w:rsidR="00000000" w:rsidRDefault="00000000">
      <w:r>
        <w:br/>
      </w:r>
    </w:p>
    <w:p w14:paraId="2146D8DE" w14:textId="77777777" w:rsidR="00000000" w:rsidRDefault="00000000">
      <w:r>
        <w:t>RML,MLL and LLL : Linear infiltrations, likely fibrosis, are observed in these regions.</w:t>
      </w:r>
    </w:p>
    <w:p w14:paraId="35FA748C" w14:textId="77777777" w:rsidR="00000000" w:rsidRDefault="00000000">
      <w:r>
        <w:br/>
        <w:t>A suspicious clip is noted in the RML.</w:t>
      </w:r>
    </w:p>
    <w:p w14:paraId="6455E5AA" w14:textId="77777777" w:rsidR="00000000" w:rsidRDefault="00000000"/>
    <w:p w14:paraId="4E589D8C" w14:textId="77777777" w:rsidR="00000000" w:rsidRDefault="00000000">
      <w:r>
        <w:br/>
        <w:t>Emphysematous changes are present in both lungs.</w:t>
      </w:r>
    </w:p>
    <w:p w14:paraId="38A0E830" w14:textId="77777777" w:rsidR="00000000" w:rsidRDefault="00000000"/>
    <w:p w14:paraId="0FF85B99" w14:textId="77777777" w:rsidR="00000000" w:rsidRDefault="00000000">
      <w:r>
        <w:t>Mediastinum:</w:t>
      </w:r>
    </w:p>
    <w:p w14:paraId="45DEAE1C" w14:textId="77777777" w:rsidR="00000000" w:rsidRDefault="00000000">
      <w:r>
        <w:br/>
        <w:t>Subcentimeter lymph nodes are noted in the mediastinum. These are non-specific and likely reactive.</w:t>
      </w:r>
      <w:r>
        <w:br/>
      </w:r>
    </w:p>
    <w:p w14:paraId="0ACA447D" w14:textId="77777777" w:rsidR="00000000" w:rsidRDefault="00000000"/>
    <w:p w14:paraId="0CB21A7F" w14:textId="77777777" w:rsidR="00000000" w:rsidRDefault="00000000">
      <w:r>
        <w:t>Vasculature:</w:t>
      </w:r>
      <w:r>
        <w:br/>
      </w:r>
      <w:r>
        <w:br/>
        <w:t xml:space="preserve">Atherosclerotic plaques are noted in the aortic arch,  </w:t>
      </w:r>
    </w:p>
    <w:p w14:paraId="27AF3E9F" w14:textId="77777777" w:rsidR="00000000" w:rsidRDefault="00000000"/>
    <w:p w14:paraId="0902345B" w14:textId="77777777" w:rsidR="00000000" w:rsidRDefault="00000000">
      <w:r>
        <w:br/>
        <w:t>IMP:</w:t>
      </w:r>
    </w:p>
    <w:p w14:paraId="349F2B53" w14:textId="77777777" w:rsidR="00000000" w:rsidRDefault="00000000">
      <w:r>
        <w:t>1.Dense opacity with adjacent linear infiltration in the left upper lobe, measuring 2.3 cm and</w:t>
      </w:r>
    </w:p>
    <w:p w14:paraId="594DE5B1" w14:textId="77777777" w:rsidR="00000000" w:rsidRDefault="00000000">
      <w:r>
        <w:t xml:space="preserve">  opacity 1.0 cm with Linear infiltrations in RUL.</w:t>
      </w:r>
    </w:p>
    <w:p w14:paraId="1C71AFA3" w14:textId="77777777" w:rsidR="00000000" w:rsidRDefault="00000000">
      <w:r>
        <w:t>2.Suggestive of fibrosis in the right middle lobe, right lower lobe, and left lower lobe.</w:t>
      </w:r>
    </w:p>
    <w:p w14:paraId="506BCF1D" w14:textId="77777777" w:rsidR="00000000" w:rsidRDefault="00000000">
      <w:r>
        <w:t>3.Suspicious clip noted in the right middle lobe.</w:t>
      </w:r>
      <w:r>
        <w:br/>
      </w:r>
    </w:p>
    <w:p w14:paraId="52F56FA3" w14:textId="77777777" w:rsidR="00000000" w:rsidRDefault="00000000">
      <w:r>
        <w:t>4.Emphysematous changes in both lungs.</w:t>
      </w:r>
      <w:r>
        <w:br/>
      </w:r>
    </w:p>
    <w:p w14:paraId="2CC8B3D5" w14:textId="77777777" w:rsidR="00000000" w:rsidRDefault="00000000">
      <w:r>
        <w:t>5.Atherosclerotic plaques in the aortic arch.</w:t>
      </w:r>
      <w:r>
        <w:br/>
        <w:t xml:space="preserve"> </w:t>
      </w:r>
    </w:p>
    <w:p w14:paraId="2AA7B045" w14:textId="77777777" w:rsidR="00000000" w:rsidRDefault="00000000"/>
    <w:p w14:paraId="7E222240" w14:textId="77777777" w:rsidR="00000000" w:rsidRDefault="00000000">
      <w:r>
        <w:t>Further clinical correlation and follow-up imaging may be warranted to monitor these findings.</w:t>
      </w:r>
    </w:p>
    <w:p w14:paraId="7E88F39F" w14:textId="77777777" w:rsidR="00000000" w:rsidRDefault="00000000"/>
    <w:p w14:paraId="66F71D0F"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122C3DB" w14:textId="77777777" w:rsidR="00000000" w:rsidRDefault="00000000">
      <w:r>
        <w:rPr>
          <w:rFonts w:hint="eastAsia"/>
        </w:rPr>
        <w:t>檢查單號</w:t>
      </w:r>
      <w:r>
        <w:t>:U120581412</w:t>
      </w:r>
    </w:p>
    <w:p w14:paraId="1DC0889E" w14:textId="77777777" w:rsidR="00000000" w:rsidRDefault="00000000"/>
    <w:p w14:paraId="7E45E9FD" w14:textId="77777777" w:rsidR="00000000" w:rsidRDefault="00000000">
      <w:r>
        <w:t>Study Type: Non-Contrast CT of the Chest</w:t>
      </w:r>
    </w:p>
    <w:p w14:paraId="5B2E91E2" w14:textId="77777777" w:rsidR="00000000" w:rsidRDefault="00000000"/>
    <w:p w14:paraId="249F786D" w14:textId="77777777" w:rsidR="00000000" w:rsidRDefault="00000000">
      <w:r>
        <w:t>Findings:</w:t>
      </w:r>
    </w:p>
    <w:p w14:paraId="14DBA19A" w14:textId="77777777" w:rsidR="00000000" w:rsidRDefault="00000000">
      <w:r>
        <w:t>Left lower lung: A 5mm small juxtapleura nodule in LLL.</w:t>
      </w:r>
    </w:p>
    <w:p w14:paraId="48D346AB" w14:textId="77777777" w:rsidR="00000000" w:rsidRDefault="00000000"/>
    <w:p w14:paraId="6C4AF106" w14:textId="77777777" w:rsidR="00000000" w:rsidRDefault="00000000">
      <w:r>
        <w:t>Mediastinum ,Hila and Pleura:</w:t>
      </w:r>
    </w:p>
    <w:p w14:paraId="120D6A65" w14:textId="77777777" w:rsidR="00000000" w:rsidRDefault="00000000">
      <w:r>
        <w:t xml:space="preserve">No significant lymphadenopathy is observed in the mediastinum or hila. </w:t>
      </w:r>
    </w:p>
    <w:p w14:paraId="27B757DF" w14:textId="77777777" w:rsidR="00000000" w:rsidRDefault="00000000">
      <w:r>
        <w:t>The heart size is within normal limits.</w:t>
      </w:r>
    </w:p>
    <w:p w14:paraId="3FB2BBD0" w14:textId="77777777" w:rsidR="00000000" w:rsidRDefault="00000000">
      <w:r>
        <w:t>No pleural effusion or pneumothorax is observed.</w:t>
      </w:r>
    </w:p>
    <w:p w14:paraId="46DBDE13" w14:textId="77777777" w:rsidR="00000000" w:rsidRDefault="00000000"/>
    <w:p w14:paraId="7BE34BA0" w14:textId="77777777" w:rsidR="00000000" w:rsidRDefault="00000000">
      <w:r>
        <w:t>Bones and Soft Tissues:</w:t>
      </w:r>
    </w:p>
    <w:p w14:paraId="59D93953" w14:textId="77777777" w:rsidR="00000000" w:rsidRDefault="00000000">
      <w:r>
        <w:t>No acute osseous abnormalities or significant soft tissue findings.</w:t>
      </w:r>
    </w:p>
    <w:p w14:paraId="7D791D42" w14:textId="77777777" w:rsidR="00000000" w:rsidRDefault="00000000"/>
    <w:p w14:paraId="2A6473B3" w14:textId="77777777" w:rsidR="00000000" w:rsidRDefault="00000000">
      <w:r>
        <w:t>Impression:</w:t>
      </w:r>
    </w:p>
    <w:p w14:paraId="6AB76447" w14:textId="77777777" w:rsidR="00000000" w:rsidRDefault="00000000"/>
    <w:p w14:paraId="188EF839" w14:textId="77777777" w:rsidR="00000000" w:rsidRDefault="00000000">
      <w:r>
        <w:t>1.Stable chest ,comparing 2023/07/03.</w:t>
      </w:r>
    </w:p>
    <w:p w14:paraId="3FD562EC" w14:textId="77777777" w:rsidR="00000000" w:rsidRDefault="00000000">
      <w:r>
        <w:t xml:space="preserve">2.A 5mm small juxtapleura nodule in LLL. </w:t>
      </w:r>
    </w:p>
    <w:p w14:paraId="7840C4C2" w14:textId="77777777" w:rsidR="00000000" w:rsidRDefault="00000000"/>
    <w:p w14:paraId="67C93C30"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2E16E511" w14:textId="77777777" w:rsidR="00000000" w:rsidRDefault="00000000">
      <w:r>
        <w:rPr>
          <w:rFonts w:hint="eastAsia"/>
        </w:rPr>
        <w:t>檢查單號</w:t>
      </w:r>
      <w:r>
        <w:t>:U120590638</w:t>
      </w:r>
    </w:p>
    <w:p w14:paraId="3F5E78AB" w14:textId="77777777" w:rsidR="00000000" w:rsidRDefault="00000000"/>
    <w:p w14:paraId="26481A81" w14:textId="77777777" w:rsidR="00000000" w:rsidRDefault="00000000">
      <w:r>
        <w:t xml:space="preserve"> TECHNIQUE:</w:t>
      </w:r>
    </w:p>
    <w:p w14:paraId="372D8D4C" w14:textId="77777777" w:rsidR="00000000" w:rsidRDefault="00000000">
      <w:r>
        <w:t>Non-contrast CT of the chest was performed.</w:t>
      </w:r>
    </w:p>
    <w:p w14:paraId="69926C8E" w14:textId="77777777" w:rsidR="00000000" w:rsidRDefault="00000000"/>
    <w:p w14:paraId="315B7C85" w14:textId="77777777" w:rsidR="00000000" w:rsidRDefault="00000000">
      <w:r>
        <w:t>FINDINGS:</w:t>
      </w:r>
    </w:p>
    <w:p w14:paraId="1DC4DA9A" w14:textId="77777777" w:rsidR="00000000" w:rsidRDefault="00000000"/>
    <w:p w14:paraId="24030915" w14:textId="77777777" w:rsidR="00000000" w:rsidRDefault="00000000">
      <w:r>
        <w:t>Right,Left  lower Lobe:</w:t>
      </w:r>
    </w:p>
    <w:p w14:paraId="23803AE1" w14:textId="77777777" w:rsidR="00000000" w:rsidRDefault="00000000">
      <w:r>
        <w:t>There is an area of consolidation in the RLL,LLL , characterized by increased attenuation and air bronchograms.The consolidation involves a significant portion of  pneumonia.</w:t>
      </w:r>
    </w:p>
    <w:p w14:paraId="095F91D3" w14:textId="77777777" w:rsidR="00000000" w:rsidRDefault="00000000">
      <w:r>
        <w:t>No evidence of cavitation or necrosis within the consolidation.</w:t>
      </w:r>
    </w:p>
    <w:p w14:paraId="3269F517" w14:textId="77777777" w:rsidR="00000000" w:rsidRDefault="00000000">
      <w:r>
        <w:t>There is infiltration in right middle lung.</w:t>
      </w:r>
    </w:p>
    <w:p w14:paraId="25EC37FE" w14:textId="77777777" w:rsidR="00000000" w:rsidRDefault="00000000"/>
    <w:p w14:paraId="722CCD6F" w14:textId="77777777" w:rsidR="00000000" w:rsidRDefault="00000000">
      <w:r>
        <w:t>Other Lobes:</w:t>
      </w:r>
    </w:p>
    <w:p w14:paraId="3BD20413" w14:textId="77777777" w:rsidR="00000000" w:rsidRDefault="00000000">
      <w:r>
        <w:t>The right upper lobe, right lower lobe, and left lung appear clear, with no evidence of consolidation, nodules, or masses.</w:t>
      </w:r>
    </w:p>
    <w:p w14:paraId="02F32459" w14:textId="77777777" w:rsidR="00000000" w:rsidRDefault="00000000"/>
    <w:p w14:paraId="44C61CD5" w14:textId="77777777" w:rsidR="00000000" w:rsidRDefault="00000000">
      <w:r>
        <w:t>Pleura:</w:t>
      </w:r>
    </w:p>
    <w:p w14:paraId="7F4D018D" w14:textId="77777777" w:rsidR="00000000" w:rsidRDefault="00000000">
      <w:r>
        <w:t>Right,Left  pleural effusion or pneumothorax.</w:t>
      </w:r>
    </w:p>
    <w:p w14:paraId="48417DD3" w14:textId="77777777" w:rsidR="00000000" w:rsidRDefault="00000000"/>
    <w:p w14:paraId="1384EE62" w14:textId="77777777" w:rsidR="00000000" w:rsidRDefault="00000000">
      <w:r>
        <w:t>Mediastinum:</w:t>
      </w:r>
    </w:p>
    <w:p w14:paraId="6DB9DA33" w14:textId="77777777" w:rsidR="00000000" w:rsidRDefault="00000000">
      <w:r>
        <w:t>The mediastinal structures, including the heart and great vessels, appear unremarkable.</w:t>
      </w:r>
    </w:p>
    <w:p w14:paraId="0DF4C400" w14:textId="77777777" w:rsidR="00000000" w:rsidRDefault="00000000"/>
    <w:p w14:paraId="020FF604" w14:textId="77777777" w:rsidR="00000000" w:rsidRDefault="00000000">
      <w:r>
        <w:t>No evidence of mediastinal lymphadenopathy.</w:t>
      </w:r>
    </w:p>
    <w:p w14:paraId="395DABE7" w14:textId="77777777" w:rsidR="00000000" w:rsidRDefault="00000000"/>
    <w:p w14:paraId="59989C74" w14:textId="77777777" w:rsidR="00000000" w:rsidRDefault="00000000">
      <w:r>
        <w:t>Bones:</w:t>
      </w:r>
    </w:p>
    <w:p w14:paraId="4EB6EF52" w14:textId="77777777" w:rsidR="00000000" w:rsidRDefault="00000000">
      <w:r>
        <w:t>No evidence of acute fracture or destructive bony lesion.</w:t>
      </w:r>
    </w:p>
    <w:p w14:paraId="5B080D2E" w14:textId="77777777" w:rsidR="00000000" w:rsidRDefault="00000000"/>
    <w:p w14:paraId="5EEE893B" w14:textId="77777777" w:rsidR="00000000" w:rsidRDefault="00000000">
      <w:r>
        <w:t>IMPRESSION:</w:t>
      </w:r>
    </w:p>
    <w:p w14:paraId="00138F61" w14:textId="77777777" w:rsidR="00000000" w:rsidRDefault="00000000"/>
    <w:p w14:paraId="097021C8" w14:textId="77777777" w:rsidR="00000000" w:rsidRDefault="00000000">
      <w:r>
        <w:t>1.Consolidation in the RLL,LLL lobe, suspicious for pneumonia.</w:t>
      </w:r>
    </w:p>
    <w:p w14:paraId="2DCCA936" w14:textId="77777777" w:rsidR="00000000" w:rsidRDefault="00000000">
      <w:r>
        <w:t>2.Rt,Lt  pleura effusion.</w:t>
      </w:r>
    </w:p>
    <w:p w14:paraId="1F843C8D" w14:textId="77777777" w:rsidR="00000000" w:rsidRDefault="00000000">
      <w:r>
        <w:t>3.infiltration in right middle lung,likely infection or inflammatory change.</w:t>
      </w:r>
    </w:p>
    <w:p w14:paraId="2F13BCDF" w14:textId="77777777" w:rsidR="00000000" w:rsidRDefault="00000000"/>
    <w:p w14:paraId="23419413"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25DA674F" w14:textId="77777777" w:rsidR="00000000" w:rsidRDefault="00000000">
      <w:r>
        <w:rPr>
          <w:rFonts w:hint="eastAsia"/>
        </w:rPr>
        <w:t>檢查單號</w:t>
      </w:r>
      <w:r>
        <w:t>:U120547124</w:t>
      </w:r>
    </w:p>
    <w:p w14:paraId="46BA0356" w14:textId="77777777" w:rsidR="00000000" w:rsidRDefault="00000000"/>
    <w:p w14:paraId="691ED893" w14:textId="77777777" w:rsidR="00000000" w:rsidRDefault="00000000">
      <w:r>
        <w:t>Procedure: Non-contrast CT of the Chest</w:t>
      </w:r>
    </w:p>
    <w:p w14:paraId="5F67738A" w14:textId="77777777" w:rsidR="00000000" w:rsidRDefault="00000000"/>
    <w:p w14:paraId="1EC863CE" w14:textId="77777777" w:rsidR="00000000" w:rsidRDefault="00000000">
      <w:r>
        <w:t>Clinical History:</w:t>
      </w:r>
    </w:p>
    <w:p w14:paraId="08A9942E" w14:textId="77777777" w:rsidR="00000000" w:rsidRDefault="00000000">
      <w:r>
        <w:t xml:space="preserve">colon cancer </w:t>
      </w:r>
    </w:p>
    <w:p w14:paraId="6CA660FB" w14:textId="77777777" w:rsidR="00000000" w:rsidRDefault="00000000">
      <w:r>
        <w:t>Evaluation for pulmonary pathology.</w:t>
      </w:r>
    </w:p>
    <w:p w14:paraId="45E366D5" w14:textId="77777777" w:rsidR="00000000" w:rsidRDefault="00000000"/>
    <w:p w14:paraId="3FECD7B7" w14:textId="77777777" w:rsidR="00000000" w:rsidRDefault="00000000">
      <w:r>
        <w:lastRenderedPageBreak/>
        <w:t>Findings:</w:t>
      </w:r>
    </w:p>
    <w:p w14:paraId="7C1C5541" w14:textId="77777777" w:rsidR="00000000" w:rsidRDefault="00000000"/>
    <w:p w14:paraId="65FF8D48" w14:textId="77777777" w:rsidR="00000000" w:rsidRDefault="00000000">
      <w:r>
        <w:t>Lungs:</w:t>
      </w:r>
    </w:p>
    <w:p w14:paraId="17DBE7F0" w14:textId="77777777" w:rsidR="00000000" w:rsidRDefault="00000000">
      <w:r>
        <w:t xml:space="preserve">Multiple nodules present in both lungs, with the largest nodule measuring 11.7 mm in the right lower lobe </w:t>
      </w:r>
    </w:p>
    <w:p w14:paraId="6A5DA16D" w14:textId="77777777" w:rsidR="00000000" w:rsidRDefault="00000000">
      <w:r>
        <w:t xml:space="preserve">A cavity lesion with a thick wall measuring 55.4 mm in the right upper lobe.  </w:t>
      </w:r>
    </w:p>
    <w:p w14:paraId="2506B821" w14:textId="77777777" w:rsidR="00000000" w:rsidRDefault="00000000">
      <w:r>
        <w:t>No mass lesions observed in the mediastinum.</w:t>
      </w:r>
    </w:p>
    <w:p w14:paraId="0DD28230" w14:textId="77777777" w:rsidR="00000000" w:rsidRDefault="00000000"/>
    <w:p w14:paraId="5FD927C1" w14:textId="77777777" w:rsidR="00000000" w:rsidRDefault="00000000">
      <w:r>
        <w:t>Cardiovascular:</w:t>
      </w:r>
    </w:p>
    <w:p w14:paraId="28D6F96C" w14:textId="77777777" w:rsidR="00000000" w:rsidRDefault="00000000">
      <w:r>
        <w:t>Atherosclerotic plaques present in the coronary arteries.</w:t>
      </w:r>
    </w:p>
    <w:p w14:paraId="5A2B63B3" w14:textId="77777777" w:rsidR="00000000" w:rsidRDefault="00000000"/>
    <w:p w14:paraId="4D9C9E19" w14:textId="77777777" w:rsidR="00000000" w:rsidRDefault="00000000">
      <w:r>
        <w:t>Impression:</w:t>
      </w:r>
    </w:p>
    <w:p w14:paraId="0C69F748" w14:textId="77777777" w:rsidR="00000000" w:rsidRDefault="00000000"/>
    <w:p w14:paraId="58404299" w14:textId="77777777" w:rsidR="00000000" w:rsidRDefault="00000000">
      <w:r>
        <w:t>1.Multiple pulmonary nodules, the largest being 11.7 mm in the right lower lobe.</w:t>
      </w:r>
    </w:p>
    <w:p w14:paraId="3447BF53" w14:textId="77777777" w:rsidR="00000000" w:rsidRDefault="00000000">
      <w:r>
        <w:t>2.Thick-walled cavity lesion in the right upper lobe measuring 55.4 mm; R/O includes infectious,    inflammatory, or metastasis  processes.</w:t>
      </w:r>
    </w:p>
    <w:p w14:paraId="3F83A187" w14:textId="77777777" w:rsidR="00000000" w:rsidRDefault="00000000">
      <w:r>
        <w:t xml:space="preserve"> 3.Atherosclerotic plaques in the coronary arteries.</w:t>
      </w:r>
    </w:p>
    <w:p w14:paraId="37D891BC" w14:textId="77777777" w:rsidR="00000000" w:rsidRDefault="00000000"/>
    <w:p w14:paraId="0A5B9D09" w14:textId="77777777" w:rsidR="00000000" w:rsidRDefault="00000000">
      <w:r>
        <w:t>Recommendations:</w:t>
      </w:r>
    </w:p>
    <w:p w14:paraId="77A41D89" w14:textId="77777777" w:rsidR="00000000" w:rsidRDefault="00000000">
      <w:r>
        <w:t xml:space="preserve"> </w:t>
      </w:r>
    </w:p>
    <w:p w14:paraId="6E0E049B" w14:textId="77777777" w:rsidR="00000000" w:rsidRDefault="00000000">
      <w:pPr>
        <w:rPr>
          <w:rFonts w:eastAsiaTheme="minorEastAsia" w:cs="Times New Roman"/>
          <w:lang w:bidi="ar-SA"/>
        </w:rPr>
      </w:pPr>
      <w:r>
        <w:rPr>
          <w:rFonts w:eastAsiaTheme="minorEastAsia" w:cs="Times New Roman"/>
          <w:lang w:bidi="ar-SA"/>
        </w:rPr>
        <w:t xml:space="preserve">Consideration of further imaging, such as PET-CT or biopsy, to characterize the nodules and </w:t>
      </w:r>
    </w:p>
    <w:p w14:paraId="2AD3A79E" w14:textId="77777777" w:rsidR="00000000" w:rsidRDefault="00000000">
      <w:r>
        <w:t xml:space="preserve"> the cavity lesion. </w:t>
      </w:r>
    </w:p>
    <w:p w14:paraId="14D2353D" w14:textId="77777777" w:rsidR="00000000" w:rsidRDefault="00000000"/>
    <w:p w14:paraId="5F511AA8"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5789365" w14:textId="77777777" w:rsidR="00000000" w:rsidRDefault="00000000">
      <w:r>
        <w:rPr>
          <w:rFonts w:hint="eastAsia"/>
        </w:rPr>
        <w:t>檢查單號</w:t>
      </w:r>
      <w:r>
        <w:t>:U120576321</w:t>
      </w:r>
    </w:p>
    <w:p w14:paraId="3DBB66E7" w14:textId="77777777" w:rsidR="00000000" w:rsidRDefault="00000000"/>
    <w:p w14:paraId="59678442" w14:textId="77777777" w:rsidR="00000000" w:rsidRDefault="00000000">
      <w:r>
        <w:t xml:space="preserve">Clinic information: </w:t>
      </w:r>
    </w:p>
    <w:p w14:paraId="7349B7BB" w14:textId="77777777" w:rsidR="00000000" w:rsidRDefault="00000000">
      <w:r>
        <w:t>LLL adenocarcinoma, pT3N0 post VATS LLL lobectomy</w:t>
      </w:r>
    </w:p>
    <w:p w14:paraId="6E1A8661" w14:textId="77777777" w:rsidR="00000000" w:rsidRDefault="00000000"/>
    <w:p w14:paraId="0AA2246A" w14:textId="77777777" w:rsidR="00000000" w:rsidRDefault="00000000">
      <w:r>
        <w:t xml:space="preserve">Technique: </w:t>
      </w:r>
    </w:p>
    <w:p w14:paraId="095B9CA6" w14:textId="77777777" w:rsidR="00000000" w:rsidRDefault="00000000">
      <w:r>
        <w:t>Axial imaging of the chest was obtained without the administration of contrast.</w:t>
      </w:r>
    </w:p>
    <w:p w14:paraId="1A95513E" w14:textId="77777777" w:rsidR="00000000" w:rsidRDefault="00000000"/>
    <w:p w14:paraId="6D5A6F31" w14:textId="77777777" w:rsidR="00000000" w:rsidRDefault="00000000">
      <w:r>
        <w:t>FINDINGS:</w:t>
      </w:r>
    </w:p>
    <w:p w14:paraId="4168A96E" w14:textId="77777777" w:rsidR="00000000" w:rsidRDefault="00000000"/>
    <w:p w14:paraId="6738B9E6" w14:textId="77777777" w:rsidR="00000000" w:rsidRDefault="00000000">
      <w:r>
        <w:t>1.Lungs:</w:t>
      </w:r>
    </w:p>
    <w:p w14:paraId="06409DB3" w14:textId="77777777" w:rsidR="00000000" w:rsidRDefault="00000000">
      <w:r>
        <w:t xml:space="preserve"> LLL adenocarcinoma, pT3N0 post VATS LLL lobectomy</w:t>
      </w:r>
    </w:p>
    <w:p w14:paraId="77EE9A24" w14:textId="77777777" w:rsidR="00000000" w:rsidRDefault="00000000">
      <w:r>
        <w:t xml:space="preserve"> Right lower lung : There is a 8.5 mm GGO  in the RLL  lobe,stable comparing 2023/09/25.</w:t>
      </w:r>
    </w:p>
    <w:p w14:paraId="179C472C" w14:textId="77777777" w:rsidR="00000000" w:rsidRDefault="00000000">
      <w:r>
        <w:t xml:space="preserve"> Left lower lung: There i suspicious a new GGO in LLL,size 8.3mm.</w:t>
      </w:r>
    </w:p>
    <w:p w14:paraId="616332A2" w14:textId="77777777" w:rsidR="00000000" w:rsidRDefault="00000000">
      <w:r>
        <w:t xml:space="preserve">  </w:t>
      </w:r>
    </w:p>
    <w:p w14:paraId="359A4DEA" w14:textId="77777777" w:rsidR="00000000" w:rsidRDefault="00000000">
      <w:pPr>
        <w:rPr>
          <w:rFonts w:eastAsiaTheme="minorEastAsia" w:cs="Times New Roman"/>
          <w:lang w:bidi="ar-SA"/>
        </w:rPr>
      </w:pPr>
    </w:p>
    <w:p w14:paraId="7BABD469" w14:textId="77777777" w:rsidR="00000000" w:rsidRDefault="00000000">
      <w:pPr>
        <w:rPr>
          <w:rFonts w:eastAsiaTheme="minorEastAsia" w:cs="Times New Roman"/>
          <w:lang w:bidi="ar-SA"/>
        </w:rPr>
      </w:pPr>
      <w:r>
        <w:rPr>
          <w:rFonts w:eastAsiaTheme="minorEastAsia" w:cs="Times New Roman"/>
          <w:lang w:bidi="ar-SA"/>
        </w:rPr>
        <w:t>2,Mediastinum:</w:t>
      </w:r>
    </w:p>
    <w:p w14:paraId="0A00A826" w14:textId="77777777" w:rsidR="00000000" w:rsidRDefault="00000000">
      <w:r>
        <w:t xml:space="preserve">  Lymph Nodes: some subcentimeter lymph nodes are noted in the mediastinum. None of the nodes</w:t>
      </w:r>
    </w:p>
    <w:p w14:paraId="563F71C6" w14:textId="77777777" w:rsidR="00000000" w:rsidRDefault="00000000">
      <w:r>
        <w:t xml:space="preserve">  exceed the size criteria for abnormal enlargement.</w:t>
      </w:r>
    </w:p>
    <w:p w14:paraId="5AFCAD11" w14:textId="77777777" w:rsidR="00000000" w:rsidRDefault="00000000"/>
    <w:p w14:paraId="2A8853D9" w14:textId="77777777" w:rsidR="00000000" w:rsidRDefault="00000000">
      <w:r>
        <w:t xml:space="preserve">3.Vessels: Atherosclerotic changes are evident in the coronary arteries,aortic arch. </w:t>
      </w:r>
    </w:p>
    <w:p w14:paraId="4B056A2C" w14:textId="77777777" w:rsidR="00000000" w:rsidRDefault="00000000"/>
    <w:p w14:paraId="29C6F89F" w14:textId="77777777" w:rsidR="00000000" w:rsidRDefault="00000000">
      <w:r>
        <w:t xml:space="preserve">4.Pleural Spaces: </w:t>
      </w:r>
    </w:p>
    <w:p w14:paraId="513CAF0C" w14:textId="77777777" w:rsidR="00000000" w:rsidRDefault="00000000">
      <w:r>
        <w:t xml:space="preserve">  No pleural effusion or thickening.</w:t>
      </w:r>
    </w:p>
    <w:p w14:paraId="20143D8C" w14:textId="77777777" w:rsidR="00000000" w:rsidRDefault="00000000"/>
    <w:p w14:paraId="4389E3B3" w14:textId="77777777" w:rsidR="00000000" w:rsidRDefault="00000000">
      <w:r>
        <w:t xml:space="preserve">5.Heart &amp; Great Vessels: </w:t>
      </w:r>
    </w:p>
    <w:p w14:paraId="1BF11A94" w14:textId="77777777" w:rsidR="00000000" w:rsidRDefault="00000000">
      <w:r>
        <w:lastRenderedPageBreak/>
        <w:t xml:space="preserve">  The heart is normal in size. No pericardial effusion.</w:t>
      </w:r>
    </w:p>
    <w:p w14:paraId="0B955D5C" w14:textId="77777777" w:rsidR="00000000" w:rsidRDefault="00000000"/>
    <w:p w14:paraId="7C2B51BC" w14:textId="77777777" w:rsidR="00000000" w:rsidRDefault="00000000">
      <w:r>
        <w:t xml:space="preserve">6.Bones &amp; Soft Tissue: </w:t>
      </w:r>
    </w:p>
    <w:p w14:paraId="24EB85CC" w14:textId="77777777" w:rsidR="00000000" w:rsidRDefault="00000000">
      <w:r>
        <w:t xml:space="preserve">  spur formation.</w:t>
      </w:r>
    </w:p>
    <w:p w14:paraId="7A78972E" w14:textId="77777777" w:rsidR="00000000" w:rsidRDefault="00000000"/>
    <w:p w14:paraId="7F4CC920" w14:textId="77777777" w:rsidR="00000000" w:rsidRDefault="00000000">
      <w:r>
        <w:t>IMPRESSION:</w:t>
      </w:r>
    </w:p>
    <w:p w14:paraId="3FCCD5EC" w14:textId="77777777" w:rsidR="00000000" w:rsidRDefault="00000000">
      <w:r>
        <w:t>1.LLL adenocarcinoma, pT3N0 post VATS LLL lobectomy</w:t>
      </w:r>
    </w:p>
    <w:p w14:paraId="30379DF8" w14:textId="77777777" w:rsidR="00000000" w:rsidRDefault="00000000">
      <w:r>
        <w:t>2.A  8.5 mm GGO  in the RLL  lobe,stable comparing 2023/09/25.</w:t>
      </w:r>
    </w:p>
    <w:p w14:paraId="60B407C3" w14:textId="77777777" w:rsidR="00000000" w:rsidRDefault="00000000">
      <w:r>
        <w:t xml:space="preserve">3.Suspicious a new GGO in LLL,size 8.3mm.need follow up. </w:t>
      </w:r>
    </w:p>
    <w:p w14:paraId="759AA76B" w14:textId="77777777" w:rsidR="00000000" w:rsidRDefault="00000000">
      <w:r>
        <w:t xml:space="preserve">4.Atherosclerotic changes in the coronary arteries. </w:t>
      </w:r>
    </w:p>
    <w:p w14:paraId="49159D12" w14:textId="77777777" w:rsidR="00000000" w:rsidRDefault="00000000">
      <w:r>
        <w:t xml:space="preserve">   </w:t>
      </w:r>
    </w:p>
    <w:p w14:paraId="5D379647" w14:textId="77777777" w:rsidR="00000000" w:rsidRDefault="00000000">
      <w:pPr>
        <w:rPr>
          <w:rFonts w:eastAsiaTheme="minorEastAsia" w:cs="Times New Roman"/>
          <w:lang w:bidi="ar-SA"/>
        </w:rPr>
      </w:pPr>
      <w:r>
        <w:rPr>
          <w:rFonts w:eastAsiaTheme="minorEastAsia" w:cs="Times New Roman"/>
          <w:lang w:bidi="ar-SA"/>
        </w:rPr>
        <w:t>suggest follow up 6ms.</w:t>
      </w:r>
    </w:p>
    <w:p w14:paraId="388CFA5C" w14:textId="77777777" w:rsidR="00000000" w:rsidRDefault="00000000">
      <w:r>
        <w:t xml:space="preserve"> </w:t>
      </w:r>
    </w:p>
    <w:p w14:paraId="136D69BA" w14:textId="77777777" w:rsidR="00000000" w:rsidRDefault="00000000">
      <w:pPr>
        <w:rPr>
          <w:rFonts w:eastAsiaTheme="minorEastAsia" w:cs="Times New Roman"/>
          <w:lang w:bidi="ar-SA"/>
        </w:rPr>
      </w:pPr>
    </w:p>
    <w:p w14:paraId="677DB0ED"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5BF96251" w14:textId="77777777" w:rsidR="00000000" w:rsidRDefault="00000000">
      <w:r>
        <w:rPr>
          <w:rFonts w:hint="eastAsia"/>
        </w:rPr>
        <w:t>查單號</w:t>
      </w:r>
      <w:r>
        <w:t>:U120577171</w:t>
      </w:r>
    </w:p>
    <w:p w14:paraId="093D9EB0" w14:textId="77777777" w:rsidR="00000000" w:rsidRDefault="00000000"/>
    <w:p w14:paraId="1BFD7093" w14:textId="77777777" w:rsidR="00000000" w:rsidRDefault="00000000">
      <w:r>
        <w:t>Study Type: Non-Contrast CT of the Chest</w:t>
      </w:r>
    </w:p>
    <w:p w14:paraId="64D47870" w14:textId="77777777" w:rsidR="00000000" w:rsidRDefault="00000000"/>
    <w:p w14:paraId="461D5401" w14:textId="77777777" w:rsidR="00000000" w:rsidRDefault="00000000">
      <w:r>
        <w:t>Findings:</w:t>
      </w:r>
    </w:p>
    <w:p w14:paraId="6E2C72BE" w14:textId="77777777" w:rsidR="00000000" w:rsidRDefault="00000000"/>
    <w:p w14:paraId="3A3ACEB2" w14:textId="77777777" w:rsidR="00000000" w:rsidRDefault="00000000">
      <w:r>
        <w:t>Left lower  Lobe :</w:t>
      </w:r>
    </w:p>
    <w:p w14:paraId="7D185D40" w14:textId="77777777" w:rsidR="00000000" w:rsidRDefault="00000000">
      <w:r>
        <w:t>A ground-glass opacity (GGO) measuring 4 mm is noted in the LLL. There has been no change in the size</w:t>
      </w:r>
    </w:p>
    <w:p w14:paraId="2ABE513E" w14:textId="77777777" w:rsidR="00000000" w:rsidRDefault="00000000">
      <w:r>
        <w:t xml:space="preserve">  or appearance of this GGO compared to the previous CT scan performed in 2022/11/29. This stability   suggests a benign etiology, though continued monitoring is advised.</w:t>
      </w:r>
    </w:p>
    <w:p w14:paraId="623F8E10" w14:textId="77777777" w:rsidR="00000000" w:rsidRDefault="00000000"/>
    <w:p w14:paraId="3B39F426" w14:textId="77777777" w:rsidR="00000000" w:rsidRDefault="00000000">
      <w:r>
        <w:t>Mediastinum ,Hila and Pleura:</w:t>
      </w:r>
    </w:p>
    <w:p w14:paraId="395824B4" w14:textId="77777777" w:rsidR="00000000" w:rsidRDefault="00000000">
      <w:r>
        <w:t xml:space="preserve">No significant lymphadenopathy is observed in the mediastinum or hila. </w:t>
      </w:r>
    </w:p>
    <w:p w14:paraId="0584F180" w14:textId="77777777" w:rsidR="00000000" w:rsidRDefault="00000000">
      <w:r>
        <w:t>The heart size is within normal limits.</w:t>
      </w:r>
    </w:p>
    <w:p w14:paraId="58316263" w14:textId="77777777" w:rsidR="00000000" w:rsidRDefault="00000000">
      <w:r>
        <w:t>No pleural effusion or pneumothorax is observed.</w:t>
      </w:r>
    </w:p>
    <w:p w14:paraId="79985437" w14:textId="77777777" w:rsidR="00000000" w:rsidRDefault="00000000"/>
    <w:p w14:paraId="63E3C388" w14:textId="77777777" w:rsidR="00000000" w:rsidRDefault="00000000">
      <w:r>
        <w:t>Left lingular lobe:</w:t>
      </w:r>
    </w:p>
    <w:p w14:paraId="33D1147F" w14:textId="77777777" w:rsidR="00000000" w:rsidRDefault="00000000">
      <w:r>
        <w:t>linear infiltration in left lingular lobe,likely post inflammatoy change.</w:t>
      </w:r>
    </w:p>
    <w:p w14:paraId="770C08AD" w14:textId="77777777" w:rsidR="00000000" w:rsidRDefault="00000000"/>
    <w:p w14:paraId="23B5CC10" w14:textId="77777777" w:rsidR="00000000" w:rsidRDefault="00000000">
      <w:r>
        <w:t>Bones and Soft Tissues:</w:t>
      </w:r>
    </w:p>
    <w:p w14:paraId="106234FE" w14:textId="77777777" w:rsidR="00000000" w:rsidRDefault="00000000">
      <w:r>
        <w:t>No acute osseous abnormalities or significant soft tissue findings.</w:t>
      </w:r>
    </w:p>
    <w:p w14:paraId="2297AA13" w14:textId="77777777" w:rsidR="00000000" w:rsidRDefault="00000000"/>
    <w:p w14:paraId="2F645E6A" w14:textId="77777777" w:rsidR="00000000" w:rsidRDefault="00000000">
      <w:r>
        <w:t>Impression:</w:t>
      </w:r>
    </w:p>
    <w:p w14:paraId="3886D53C" w14:textId="77777777" w:rsidR="00000000" w:rsidRDefault="00000000"/>
    <w:p w14:paraId="27AF38A3" w14:textId="77777777" w:rsidR="00000000" w:rsidRDefault="00000000">
      <w:r>
        <w:t xml:space="preserve">1.Stable  GGO measuring 6.5 mm in the RUL with no change since the previous CT scan in 2022/11/29. </w:t>
      </w:r>
    </w:p>
    <w:p w14:paraId="081C96E4" w14:textId="77777777" w:rsidR="00000000" w:rsidRDefault="00000000">
      <w:r>
        <w:t>2.left lingular lobe,likely post inflammatoy change.</w:t>
      </w:r>
    </w:p>
    <w:p w14:paraId="4BD55BDB" w14:textId="77777777" w:rsidR="00000000" w:rsidRDefault="00000000"/>
    <w:p w14:paraId="5331AEC8"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40B20C6" w14:textId="77777777" w:rsidR="00000000" w:rsidRDefault="00000000">
      <w:r>
        <w:rPr>
          <w:rFonts w:hint="eastAsia"/>
        </w:rPr>
        <w:t>檢查單號</w:t>
      </w:r>
      <w:r>
        <w:t>:U120577460</w:t>
      </w:r>
    </w:p>
    <w:p w14:paraId="29F517E9" w14:textId="77777777" w:rsidR="00000000" w:rsidRDefault="00000000"/>
    <w:p w14:paraId="3AA3002A" w14:textId="77777777" w:rsidR="00000000" w:rsidRDefault="00000000">
      <w:r>
        <w:t>Study Type: Non-Contrast CT of the Chest</w:t>
      </w:r>
    </w:p>
    <w:p w14:paraId="1A4A1FC8" w14:textId="77777777" w:rsidR="00000000" w:rsidRDefault="00000000"/>
    <w:p w14:paraId="28B1EAF0" w14:textId="77777777" w:rsidR="00000000" w:rsidRDefault="00000000">
      <w:r>
        <w:t>Findings:</w:t>
      </w:r>
    </w:p>
    <w:p w14:paraId="4C8EC444" w14:textId="77777777" w:rsidR="00000000" w:rsidRDefault="00000000"/>
    <w:p w14:paraId="1C0C3EB2" w14:textId="77777777" w:rsidR="00000000" w:rsidRDefault="00000000">
      <w:r>
        <w:t>Right Upper Lobe :</w:t>
      </w:r>
    </w:p>
    <w:p w14:paraId="1CCDEBE9" w14:textId="77777777" w:rsidR="00000000" w:rsidRDefault="00000000">
      <w:r>
        <w:t>A ground-glass opacity (GGO) measuring 6.5 mm is noted in the RUL. There has been no change in the size or appearance of this GGO compared to the previous CT scan performed in 2023/07/24. This stability suggests a benign etiology, though continued monitoring is advised.</w:t>
      </w:r>
    </w:p>
    <w:p w14:paraId="22E01ACB" w14:textId="77777777" w:rsidR="00000000" w:rsidRDefault="00000000"/>
    <w:p w14:paraId="0A70ACB9" w14:textId="77777777" w:rsidR="00000000" w:rsidRDefault="00000000">
      <w:r>
        <w:t>Mediastinum ,Hila and Pleura:</w:t>
      </w:r>
    </w:p>
    <w:p w14:paraId="1F9EF9EB" w14:textId="77777777" w:rsidR="00000000" w:rsidRDefault="00000000">
      <w:r>
        <w:t xml:space="preserve">No significant lymphadenopathy is observed in the mediastinum or hila. </w:t>
      </w:r>
    </w:p>
    <w:p w14:paraId="30E67581" w14:textId="77777777" w:rsidR="00000000" w:rsidRDefault="00000000">
      <w:r>
        <w:t>The heart size is within normal limits.</w:t>
      </w:r>
    </w:p>
    <w:p w14:paraId="14369422" w14:textId="77777777" w:rsidR="00000000" w:rsidRDefault="00000000">
      <w:r>
        <w:t>No pleural effusion or pneumothorax is observed.</w:t>
      </w:r>
    </w:p>
    <w:p w14:paraId="0CDD8DA8" w14:textId="77777777" w:rsidR="00000000" w:rsidRDefault="00000000"/>
    <w:p w14:paraId="2A902D71" w14:textId="77777777" w:rsidR="00000000" w:rsidRDefault="00000000">
      <w:r>
        <w:t>Bones and Soft Tissues:</w:t>
      </w:r>
    </w:p>
    <w:p w14:paraId="782BFF7F" w14:textId="77777777" w:rsidR="00000000" w:rsidRDefault="00000000">
      <w:r>
        <w:t>No acute osseous abnormalities or significant soft tissue findings.</w:t>
      </w:r>
    </w:p>
    <w:p w14:paraId="4AF594DC" w14:textId="77777777" w:rsidR="00000000" w:rsidRDefault="00000000"/>
    <w:p w14:paraId="4A5CA126" w14:textId="77777777" w:rsidR="00000000" w:rsidRDefault="00000000">
      <w:r>
        <w:t>Impression:</w:t>
      </w:r>
    </w:p>
    <w:p w14:paraId="5E9F17DA" w14:textId="77777777" w:rsidR="00000000" w:rsidRDefault="00000000"/>
    <w:p w14:paraId="1862F95D" w14:textId="77777777" w:rsidR="00000000" w:rsidRDefault="00000000">
      <w:r>
        <w:t xml:space="preserve"> Stable  GGO measuring 6.5 mm in the RUL with no change since the previous CT scan in 2023/07/24.</w:t>
      </w:r>
    </w:p>
    <w:p w14:paraId="28051F3B" w14:textId="77777777" w:rsidR="00000000" w:rsidRDefault="00000000"/>
    <w:p w14:paraId="678BE7FB"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D4F884F" w14:textId="77777777" w:rsidR="00000000" w:rsidRDefault="00000000">
      <w:r>
        <w:rPr>
          <w:rFonts w:hint="eastAsia"/>
        </w:rPr>
        <w:t>檢查單號</w:t>
      </w:r>
      <w:r>
        <w:t>:U120578789</w:t>
      </w:r>
    </w:p>
    <w:p w14:paraId="6F2D2FC3" w14:textId="77777777" w:rsidR="00000000" w:rsidRDefault="00000000"/>
    <w:p w14:paraId="338E4FCA" w14:textId="77777777" w:rsidR="00000000" w:rsidRDefault="00000000">
      <w:r>
        <w:t xml:space="preserve">  </w:t>
      </w:r>
    </w:p>
    <w:p w14:paraId="7597CD46" w14:textId="77777777" w:rsidR="00000000" w:rsidRDefault="00000000">
      <w:pPr>
        <w:rPr>
          <w:rFonts w:eastAsiaTheme="minorEastAsia" w:cs="Times New Roman"/>
          <w:lang w:bidi="ar-SA"/>
        </w:rPr>
      </w:pPr>
    </w:p>
    <w:p w14:paraId="5BAAEEEA" w14:textId="77777777" w:rsidR="00000000" w:rsidRDefault="00000000">
      <w:pPr>
        <w:rPr>
          <w:rFonts w:eastAsiaTheme="minorEastAsia" w:cs="Times New Roman"/>
          <w:lang w:bidi="ar-SA"/>
        </w:rPr>
      </w:pPr>
      <w:r>
        <w:rPr>
          <w:rFonts w:eastAsiaTheme="minorEastAsia" w:cs="Times New Roman"/>
          <w:lang w:bidi="ar-SA"/>
        </w:rPr>
        <w:t xml:space="preserve">Technique: </w:t>
      </w:r>
    </w:p>
    <w:p w14:paraId="479C63D8" w14:textId="77777777" w:rsidR="00000000" w:rsidRDefault="00000000">
      <w:r>
        <w:t xml:space="preserve">Axial imaging of the chest was obtained without contrast. </w:t>
      </w:r>
    </w:p>
    <w:p w14:paraId="55AF3154" w14:textId="77777777" w:rsidR="00000000" w:rsidRDefault="00000000"/>
    <w:p w14:paraId="3D0457E1" w14:textId="77777777" w:rsidR="00000000" w:rsidRDefault="00000000">
      <w:r>
        <w:t>FINDINGS:</w:t>
      </w:r>
    </w:p>
    <w:p w14:paraId="6AAC2FF2" w14:textId="77777777" w:rsidR="00000000" w:rsidRDefault="00000000"/>
    <w:p w14:paraId="6AB8559E" w14:textId="77777777" w:rsidR="00000000" w:rsidRDefault="00000000">
      <w:r>
        <w:t>1.Lungs:</w:t>
      </w:r>
    </w:p>
    <w:p w14:paraId="3CB96E28" w14:textId="77777777" w:rsidR="00000000" w:rsidRDefault="00000000">
      <w:r>
        <w:t xml:space="preserve">  recticular infiltration in RML.</w:t>
      </w:r>
    </w:p>
    <w:p w14:paraId="30C3D39E" w14:textId="77777777" w:rsidR="00000000" w:rsidRDefault="00000000"/>
    <w:p w14:paraId="639A1B21" w14:textId="77777777" w:rsidR="00000000" w:rsidRDefault="00000000">
      <w:r>
        <w:t xml:space="preserve">2. Mediastinum:  </w:t>
      </w:r>
    </w:p>
    <w:p w14:paraId="2A0FACD0" w14:textId="77777777" w:rsidR="00000000" w:rsidRDefault="00000000">
      <w:r>
        <w:t xml:space="preserve"> No mediastinal or hilar lymphadenopathy meeting size criteria for abnormality.</w:t>
      </w:r>
    </w:p>
    <w:p w14:paraId="366569A6" w14:textId="77777777" w:rsidR="00000000" w:rsidRDefault="00000000"/>
    <w:p w14:paraId="6B92E715" w14:textId="77777777" w:rsidR="00000000" w:rsidRDefault="00000000"/>
    <w:p w14:paraId="7DB81267" w14:textId="77777777" w:rsidR="00000000" w:rsidRDefault="00000000">
      <w:r>
        <w:t xml:space="preserve">3.Vessels:  unremarkable.  </w:t>
      </w:r>
    </w:p>
    <w:p w14:paraId="19A6EA56" w14:textId="77777777" w:rsidR="00000000" w:rsidRDefault="00000000"/>
    <w:p w14:paraId="3378B4E4" w14:textId="77777777" w:rsidR="00000000" w:rsidRDefault="00000000">
      <w:r>
        <w:t xml:space="preserve">4.Pleural Spaces: </w:t>
      </w:r>
    </w:p>
    <w:p w14:paraId="38C06BE4" w14:textId="77777777" w:rsidR="00000000" w:rsidRDefault="00000000">
      <w:r>
        <w:t xml:space="preserve">  No pleural effusion or thickening.</w:t>
      </w:r>
    </w:p>
    <w:p w14:paraId="48F7D43B" w14:textId="77777777" w:rsidR="00000000" w:rsidRDefault="00000000"/>
    <w:p w14:paraId="6695C36F" w14:textId="77777777" w:rsidR="00000000" w:rsidRDefault="00000000">
      <w:r>
        <w:t xml:space="preserve">5.Heart: </w:t>
      </w:r>
    </w:p>
    <w:p w14:paraId="1A7757A9" w14:textId="77777777" w:rsidR="00000000" w:rsidRDefault="00000000">
      <w:r>
        <w:t xml:space="preserve">  The heart is normal in size. No pericardial effusion.</w:t>
      </w:r>
    </w:p>
    <w:p w14:paraId="6F6ABC2B" w14:textId="77777777" w:rsidR="00000000" w:rsidRDefault="00000000"/>
    <w:p w14:paraId="6CC1AC4A" w14:textId="77777777" w:rsidR="00000000" w:rsidRDefault="00000000">
      <w:r>
        <w:t xml:space="preserve">6.Bones &amp; Soft Tissue: </w:t>
      </w:r>
    </w:p>
    <w:p w14:paraId="5CFB77A9" w14:textId="77777777" w:rsidR="00000000" w:rsidRDefault="00000000">
      <w:r>
        <w:t xml:space="preserve">  No significant osseous lesions or soft tissue masses.</w:t>
      </w:r>
    </w:p>
    <w:p w14:paraId="362A7413" w14:textId="77777777" w:rsidR="00000000" w:rsidRDefault="00000000"/>
    <w:p w14:paraId="15B3C30A" w14:textId="77777777" w:rsidR="00000000" w:rsidRDefault="00000000">
      <w:r>
        <w:t>IMPRESSION:</w:t>
      </w:r>
    </w:p>
    <w:p w14:paraId="2C4E0AB6" w14:textId="77777777" w:rsidR="00000000" w:rsidRDefault="00000000">
      <w:r>
        <w:t xml:space="preserve"> recticular infiltration in RML.</w:t>
      </w:r>
    </w:p>
    <w:p w14:paraId="48FDA4CF" w14:textId="77777777" w:rsidR="00000000" w:rsidRDefault="00000000">
      <w:r>
        <w:t xml:space="preserve"> </w:t>
      </w:r>
    </w:p>
    <w:p w14:paraId="45A877FC" w14:textId="77777777" w:rsidR="00000000" w:rsidRDefault="00000000">
      <w:pPr>
        <w:rPr>
          <w:rFonts w:eastAsiaTheme="minorEastAsia" w:cs="Times New Roman"/>
          <w:lang w:bidi="ar-SA"/>
        </w:rPr>
      </w:pPr>
    </w:p>
    <w:p w14:paraId="6B0FCFC4" w14:textId="77777777" w:rsidR="00000000" w:rsidRDefault="00000000">
      <w:pPr>
        <w:rPr>
          <w:rFonts w:eastAsiaTheme="minorEastAsia" w:cs="Times New Roman"/>
          <w:lang w:bidi="ar-SA"/>
        </w:rPr>
      </w:pPr>
      <w:r>
        <w:rPr>
          <w:rFonts w:eastAsiaTheme="minorEastAsia" w:cs="Times New Roman"/>
          <w:lang w:bidi="ar-SA"/>
        </w:rPr>
        <w:lastRenderedPageBreak/>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58A28E82" w14:textId="77777777" w:rsidR="00000000" w:rsidRDefault="00000000">
      <w:r>
        <w:rPr>
          <w:rFonts w:hint="eastAsia"/>
        </w:rPr>
        <w:t>檢查單號</w:t>
      </w:r>
      <w:r>
        <w:t>:U120577357</w:t>
      </w:r>
    </w:p>
    <w:p w14:paraId="6F41F840" w14:textId="77777777" w:rsidR="00000000" w:rsidRDefault="00000000"/>
    <w:p w14:paraId="50DDA616" w14:textId="77777777" w:rsidR="00000000" w:rsidRDefault="00000000">
      <w:r>
        <w:t>Clinical Information:</w:t>
      </w:r>
    </w:p>
    <w:p w14:paraId="62397720" w14:textId="77777777" w:rsidR="00000000" w:rsidRDefault="00000000">
      <w:r>
        <w:t>LUL adenocarcinoma, pT2aN0 post VATS LUL lobectomy + LLL wedge resection</w:t>
      </w:r>
    </w:p>
    <w:p w14:paraId="519BFE5C" w14:textId="77777777" w:rsidR="00000000" w:rsidRDefault="00000000">
      <w:r>
        <w:t xml:space="preserve">Follow-up for post-operative changes and assessment of lung pathology. </w:t>
      </w:r>
    </w:p>
    <w:p w14:paraId="6879F34D" w14:textId="77777777" w:rsidR="00000000" w:rsidRDefault="00000000"/>
    <w:p w14:paraId="2977AFAF" w14:textId="77777777" w:rsidR="00000000" w:rsidRDefault="00000000">
      <w:r>
        <w:t>Technique:</w:t>
      </w:r>
    </w:p>
    <w:p w14:paraId="6F9B96D3" w14:textId="77777777" w:rsidR="00000000" w:rsidRDefault="00000000">
      <w:r>
        <w:t>Non-contrast axial images of the chest were obtained.</w:t>
      </w:r>
    </w:p>
    <w:p w14:paraId="3EF61D14" w14:textId="77777777" w:rsidR="00000000" w:rsidRDefault="00000000"/>
    <w:p w14:paraId="02C66EFF" w14:textId="77777777" w:rsidR="00000000" w:rsidRDefault="00000000">
      <w:r>
        <w:t>Findings:</w:t>
      </w:r>
    </w:p>
    <w:p w14:paraId="119CE13D" w14:textId="77777777" w:rsidR="00000000" w:rsidRDefault="00000000"/>
    <w:p w14:paraId="4A79A845" w14:textId="77777777" w:rsidR="00000000" w:rsidRDefault="00000000">
      <w:r>
        <w:t>Left lung:</w:t>
      </w:r>
    </w:p>
    <w:p w14:paraId="38393802" w14:textId="77777777" w:rsidR="00000000" w:rsidRDefault="00000000">
      <w:r>
        <w:t xml:space="preserve">There is focal interlobular thickening over the left upper.lower  lobe. Adjacent to this area, </w:t>
      </w:r>
    </w:p>
    <w:p w14:paraId="06266F82" w14:textId="77777777" w:rsidR="00000000" w:rsidRDefault="00000000">
      <w:r>
        <w:t xml:space="preserve">surgical stitches are visualized, consistent with previous operative intervention. </w:t>
      </w:r>
    </w:p>
    <w:p w14:paraId="0B908C58" w14:textId="77777777" w:rsidR="00000000" w:rsidRDefault="00000000">
      <w:r>
        <w:t>There are suspicious a small  ground-glass opacities,size 3mm,in LUL</w:t>
      </w:r>
    </w:p>
    <w:p w14:paraId="4364D5B3" w14:textId="77777777" w:rsidR="00000000" w:rsidRDefault="00000000">
      <w:r>
        <w:t xml:space="preserve"> </w:t>
      </w:r>
    </w:p>
    <w:p w14:paraId="0E6703AE" w14:textId="77777777" w:rsidR="00000000" w:rsidRDefault="00000000">
      <w:pPr>
        <w:rPr>
          <w:rFonts w:eastAsiaTheme="minorEastAsia" w:cs="Times New Roman"/>
          <w:lang w:bidi="ar-SA"/>
        </w:rPr>
      </w:pPr>
    </w:p>
    <w:p w14:paraId="2104E0E9" w14:textId="77777777" w:rsidR="00000000" w:rsidRDefault="00000000">
      <w:pPr>
        <w:rPr>
          <w:rFonts w:eastAsiaTheme="minorEastAsia" w:cs="Times New Roman"/>
          <w:lang w:bidi="ar-SA"/>
        </w:rPr>
      </w:pPr>
      <w:r>
        <w:rPr>
          <w:rFonts w:eastAsiaTheme="minorEastAsia" w:cs="Times New Roman"/>
          <w:lang w:bidi="ar-SA"/>
        </w:rPr>
        <w:t>Comparison:</w:t>
      </w:r>
    </w:p>
    <w:p w14:paraId="5335150C" w14:textId="77777777" w:rsidR="00000000" w:rsidRDefault="00000000">
      <w:r>
        <w:t xml:space="preserve">Comparing with the previous study from 2023/03, the focal interlobular thickening and surgical stitch </w:t>
      </w:r>
    </w:p>
    <w:p w14:paraId="3675555C" w14:textId="77777777" w:rsidR="00000000" w:rsidRDefault="00000000">
      <w:r>
        <w:t>retention appear stable. No new abnormalities or significant interval changes are observed.</w:t>
      </w:r>
    </w:p>
    <w:p w14:paraId="4E5888C2" w14:textId="77777777" w:rsidR="00000000" w:rsidRDefault="00000000"/>
    <w:p w14:paraId="35834841" w14:textId="77777777" w:rsidR="00000000" w:rsidRDefault="00000000">
      <w:r>
        <w:t>Other Lung Fields:</w:t>
      </w:r>
    </w:p>
    <w:p w14:paraId="0877ADEC" w14:textId="77777777" w:rsidR="00000000" w:rsidRDefault="00000000">
      <w:r>
        <w:t>No additional nodules, masses, or significant parenchymal changes are noted in the remaining lung fields.</w:t>
      </w:r>
    </w:p>
    <w:p w14:paraId="7257F512" w14:textId="77777777" w:rsidR="00000000" w:rsidRDefault="00000000"/>
    <w:p w14:paraId="3361B88A" w14:textId="77777777" w:rsidR="00000000" w:rsidRDefault="00000000">
      <w:r>
        <w:t>Mediastinum and Hila:</w:t>
      </w:r>
    </w:p>
    <w:p w14:paraId="46F1497E" w14:textId="77777777" w:rsidR="00000000" w:rsidRDefault="00000000">
      <w:r>
        <w:t>No mediastinal or hilar lymphadenopathy. The heart and great vessels are unremarkable.</w:t>
      </w:r>
    </w:p>
    <w:p w14:paraId="319D4BEE" w14:textId="77777777" w:rsidR="00000000" w:rsidRDefault="00000000"/>
    <w:p w14:paraId="7A76A52D" w14:textId="77777777" w:rsidR="00000000" w:rsidRDefault="00000000">
      <w:r>
        <w:t>Pleura and Chest Wall:</w:t>
      </w:r>
    </w:p>
    <w:p w14:paraId="34ABA6A2" w14:textId="77777777" w:rsidR="00000000" w:rsidRDefault="00000000">
      <w:r>
        <w:t>No pleural effusions or pneumothoraces. The chest wall appears intact without masses or deformities.</w:t>
      </w:r>
    </w:p>
    <w:p w14:paraId="38247549" w14:textId="77777777" w:rsidR="00000000" w:rsidRDefault="00000000"/>
    <w:p w14:paraId="69B44297" w14:textId="77777777" w:rsidR="00000000" w:rsidRDefault="00000000">
      <w:r>
        <w:t>Impression:</w:t>
      </w:r>
    </w:p>
    <w:p w14:paraId="436B893A" w14:textId="77777777" w:rsidR="00000000" w:rsidRDefault="00000000"/>
    <w:p w14:paraId="0F7C3EE7" w14:textId="77777777" w:rsidR="00000000" w:rsidRDefault="00000000">
      <w:r>
        <w:t xml:space="preserve">1.Focal interlobular thickening with adjacent surgical stitches in the right lower lobe, consistent with </w:t>
      </w:r>
    </w:p>
    <w:p w14:paraId="2C85ECAD" w14:textId="77777777" w:rsidR="00000000" w:rsidRDefault="00000000">
      <w:r>
        <w:t>post-operative changes. This appears stable when compared to the prior study from 2024/03/07</w:t>
      </w:r>
    </w:p>
    <w:p w14:paraId="28D56AA3" w14:textId="77777777" w:rsidR="00000000" w:rsidRDefault="00000000">
      <w:r>
        <w:t xml:space="preserve">2.a small  ground-glass opacities,size 3mm,in LUL </w:t>
      </w:r>
    </w:p>
    <w:p w14:paraId="1E68B520" w14:textId="77777777" w:rsidR="00000000" w:rsidRDefault="00000000"/>
    <w:p w14:paraId="31F95229" w14:textId="77777777" w:rsidR="00000000" w:rsidRDefault="00000000">
      <w:r>
        <w:t>Recommendation:</w:t>
      </w:r>
    </w:p>
    <w:p w14:paraId="44D1B7F3" w14:textId="77777777" w:rsidR="00000000" w:rsidRDefault="00000000">
      <w:r>
        <w:t>Continue clinical follow-up. Another imaging study may be warranted in  6 months.</w:t>
      </w:r>
    </w:p>
    <w:p w14:paraId="3C8AC2F0" w14:textId="77777777" w:rsidR="00000000" w:rsidRDefault="00000000"/>
    <w:p w14:paraId="32654CFA"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346D9D9" w14:textId="77777777" w:rsidR="00000000" w:rsidRDefault="00000000">
      <w:r>
        <w:rPr>
          <w:rFonts w:hint="eastAsia"/>
        </w:rPr>
        <w:t>檢查單號</w:t>
      </w:r>
      <w:r>
        <w:t>:U120547390</w:t>
      </w:r>
    </w:p>
    <w:p w14:paraId="00206188" w14:textId="77777777" w:rsidR="00000000" w:rsidRDefault="00000000"/>
    <w:p w14:paraId="754A5015" w14:textId="77777777" w:rsidR="00000000" w:rsidRDefault="00000000">
      <w:r>
        <w:t xml:space="preserve">Clinic information: </w:t>
      </w:r>
    </w:p>
    <w:p w14:paraId="3EEF1FE1" w14:textId="77777777" w:rsidR="00000000" w:rsidRDefault="00000000">
      <w:r>
        <w:t>Adenocarcinoma of sigmoid colon,s/p laparoscopic sigmoidectom</w:t>
      </w:r>
    </w:p>
    <w:p w14:paraId="76A6D254" w14:textId="77777777" w:rsidR="00000000" w:rsidRDefault="00000000"/>
    <w:p w14:paraId="78DFC750" w14:textId="77777777" w:rsidR="00000000" w:rsidRDefault="00000000">
      <w:r>
        <w:lastRenderedPageBreak/>
        <w:t>noncontrast CT of chest</w:t>
      </w:r>
    </w:p>
    <w:p w14:paraId="3BEE505C" w14:textId="77777777" w:rsidR="00000000" w:rsidRDefault="00000000"/>
    <w:p w14:paraId="408D9C7C" w14:textId="77777777" w:rsidR="00000000" w:rsidRDefault="00000000">
      <w:r>
        <w:t>Findings:</w:t>
      </w:r>
    </w:p>
    <w:p w14:paraId="13B90A54" w14:textId="77777777" w:rsidR="00000000" w:rsidRDefault="00000000"/>
    <w:p w14:paraId="3CCE04B8" w14:textId="77777777" w:rsidR="00000000" w:rsidRDefault="00000000">
      <w:r>
        <w:t>Lungs and Pleura:</w:t>
      </w:r>
    </w:p>
    <w:p w14:paraId="4697D645" w14:textId="77777777" w:rsidR="00000000" w:rsidRDefault="00000000"/>
    <w:p w14:paraId="4A03DD39" w14:textId="77777777" w:rsidR="00000000" w:rsidRDefault="00000000">
      <w:r>
        <w:t xml:space="preserve">The lungs are clear with no evidence of nodules, masses, or consolidation in either lung. </w:t>
      </w:r>
    </w:p>
    <w:p w14:paraId="114AAA7A" w14:textId="77777777" w:rsidR="00000000" w:rsidRDefault="00000000">
      <w:r>
        <w:t>There are no signs of pleural effusion.</w:t>
      </w:r>
    </w:p>
    <w:p w14:paraId="787ACAD5" w14:textId="77777777" w:rsidR="00000000" w:rsidRDefault="00000000"/>
    <w:p w14:paraId="19C43648" w14:textId="77777777" w:rsidR="00000000" w:rsidRDefault="00000000">
      <w:r>
        <w:t>Mediastinum:</w:t>
      </w:r>
    </w:p>
    <w:p w14:paraId="17632706" w14:textId="77777777" w:rsidR="00000000" w:rsidRDefault="00000000">
      <w:r>
        <w:t>No evidence of pathological enlargement or lymphadenopathy.</w:t>
      </w:r>
    </w:p>
    <w:p w14:paraId="51DCD3DD" w14:textId="77777777" w:rsidR="00000000" w:rsidRDefault="00000000">
      <w:r>
        <w:t>No atherosclerotic plaues  in coronary artery.</w:t>
      </w:r>
    </w:p>
    <w:p w14:paraId="1FB8B874" w14:textId="77777777" w:rsidR="00000000" w:rsidRDefault="00000000"/>
    <w:p w14:paraId="0C88F497" w14:textId="77777777" w:rsidR="00000000" w:rsidRDefault="00000000">
      <w:r>
        <w:t>Heart:</w:t>
      </w:r>
    </w:p>
    <w:p w14:paraId="7D1BEC0A" w14:textId="77777777" w:rsidR="00000000" w:rsidRDefault="00000000">
      <w:r>
        <w:t>The heart size is within normal limits for age.</w:t>
      </w:r>
    </w:p>
    <w:p w14:paraId="333B3BC3" w14:textId="77777777" w:rsidR="00000000" w:rsidRDefault="00000000">
      <w:r>
        <w:t>No pericardial effusion or abnormal cardiac silhouette is noted.</w:t>
      </w:r>
    </w:p>
    <w:p w14:paraId="027072B3" w14:textId="77777777" w:rsidR="00000000" w:rsidRDefault="00000000"/>
    <w:p w14:paraId="2EECDBC0" w14:textId="77777777" w:rsidR="00000000" w:rsidRDefault="00000000">
      <w:r>
        <w:t>Bone Structures:</w:t>
      </w:r>
    </w:p>
    <w:p w14:paraId="4FB71A5C" w14:textId="77777777" w:rsidR="00000000" w:rsidRDefault="00000000">
      <w:r>
        <w:t xml:space="preserve">The visualized portions of the thoracic spine and rib cage are intact. </w:t>
      </w:r>
    </w:p>
    <w:p w14:paraId="3E7B2273" w14:textId="77777777" w:rsidR="00000000" w:rsidRDefault="00000000">
      <w:r>
        <w:t>There are no lytic or sclerotic lesions suggestive of osseous metastases.</w:t>
      </w:r>
    </w:p>
    <w:p w14:paraId="14E56641" w14:textId="77777777" w:rsidR="00000000" w:rsidRDefault="00000000"/>
    <w:p w14:paraId="3F90823D" w14:textId="77777777" w:rsidR="00000000" w:rsidRDefault="00000000">
      <w:r>
        <w:t>Impression:</w:t>
      </w:r>
    </w:p>
    <w:p w14:paraId="25E12199" w14:textId="77777777" w:rsidR="00000000" w:rsidRDefault="00000000">
      <w:r>
        <w:t xml:space="preserve"> No evidence of pulmonary metastases in a patient with a history of colon cancer status post-surgical resection.</w:t>
      </w:r>
    </w:p>
    <w:p w14:paraId="48D2B057" w14:textId="77777777" w:rsidR="00000000" w:rsidRDefault="00000000"/>
    <w:p w14:paraId="55C3D791" w14:textId="77777777" w:rsidR="00000000" w:rsidRDefault="00000000">
      <w:r>
        <w:t>Recommendations:</w:t>
      </w:r>
    </w:p>
    <w:p w14:paraId="5531A6F9" w14:textId="77777777" w:rsidR="00000000" w:rsidRDefault="00000000"/>
    <w:p w14:paraId="6CDF7B5E" w14:textId="77777777" w:rsidR="00000000" w:rsidRDefault="00000000">
      <w:r>
        <w:t>Continued routine oncological follow-up as indicated for colon cancer.</w:t>
      </w:r>
    </w:p>
    <w:p w14:paraId="548CA7FA" w14:textId="77777777" w:rsidR="00000000" w:rsidRDefault="00000000"/>
    <w:p w14:paraId="33151224"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A65AD45" w14:textId="77777777" w:rsidR="00000000" w:rsidRDefault="00000000">
      <w:r>
        <w:rPr>
          <w:rFonts w:hint="eastAsia"/>
        </w:rPr>
        <w:t>檢查單號</w:t>
      </w:r>
      <w:r>
        <w:t>:U120577488</w:t>
      </w:r>
    </w:p>
    <w:p w14:paraId="39B500C4" w14:textId="77777777" w:rsidR="00000000" w:rsidRDefault="00000000"/>
    <w:p w14:paraId="6FEB2ABA" w14:textId="77777777" w:rsidR="00000000" w:rsidRDefault="00000000">
      <w:r>
        <w:t>Clinical Information:</w:t>
      </w:r>
    </w:p>
    <w:p w14:paraId="2BD3255F" w14:textId="77777777" w:rsidR="00000000" w:rsidRDefault="00000000">
      <w:r>
        <w:t xml:space="preserve">RUL/LUL adenocarcinoma, mpT1bN0 post VATS LUL lingual lobectomy </w:t>
      </w:r>
    </w:p>
    <w:p w14:paraId="5E4D7478" w14:textId="77777777" w:rsidR="00000000" w:rsidRDefault="00000000">
      <w:r>
        <w:t xml:space="preserve">Follow-up for post-operative changes and assessment of lung pathology. </w:t>
      </w:r>
    </w:p>
    <w:p w14:paraId="5C79F9F5" w14:textId="77777777" w:rsidR="00000000" w:rsidRDefault="00000000"/>
    <w:p w14:paraId="4E770817" w14:textId="77777777" w:rsidR="00000000" w:rsidRDefault="00000000">
      <w:r>
        <w:t>Technique:</w:t>
      </w:r>
    </w:p>
    <w:p w14:paraId="477E3D43" w14:textId="77777777" w:rsidR="00000000" w:rsidRDefault="00000000">
      <w:r>
        <w:t>Non-contrast axial images of the chest were obtained.</w:t>
      </w:r>
    </w:p>
    <w:p w14:paraId="51010430" w14:textId="77777777" w:rsidR="00000000" w:rsidRDefault="00000000"/>
    <w:p w14:paraId="2F0A7EE7" w14:textId="77777777" w:rsidR="00000000" w:rsidRDefault="00000000">
      <w:r>
        <w:t>Findings:</w:t>
      </w:r>
    </w:p>
    <w:p w14:paraId="40B3391D" w14:textId="77777777" w:rsidR="00000000" w:rsidRDefault="00000000"/>
    <w:p w14:paraId="36A2D52B" w14:textId="77777777" w:rsidR="00000000" w:rsidRDefault="00000000">
      <w:r>
        <w:t>Right ,Left upper lung:</w:t>
      </w:r>
    </w:p>
    <w:p w14:paraId="1FD89EFA" w14:textId="77777777" w:rsidR="00000000" w:rsidRDefault="00000000">
      <w:r>
        <w:t xml:space="preserve">There is focal interlobular thickening over the right upper,left upper  lobe. </w:t>
      </w:r>
    </w:p>
    <w:p w14:paraId="545793D1" w14:textId="77777777" w:rsidR="00000000" w:rsidRDefault="00000000">
      <w:r>
        <w:t>Adjacent to this area, surgical stitches are visualized, consistent with previous</w:t>
      </w:r>
    </w:p>
    <w:p w14:paraId="3ECE9F34" w14:textId="77777777" w:rsidR="00000000" w:rsidRDefault="00000000">
      <w:r>
        <w:t xml:space="preserve">operative intervention. </w:t>
      </w:r>
    </w:p>
    <w:p w14:paraId="17BE6569" w14:textId="77777777" w:rsidR="00000000" w:rsidRDefault="00000000">
      <w:r>
        <w:t xml:space="preserve">There are  surrounding infiltration and ground-glass opacities in LLL,likely post operative </w:t>
      </w:r>
    </w:p>
    <w:p w14:paraId="7E45269C" w14:textId="77777777" w:rsidR="00000000" w:rsidRDefault="00000000">
      <w:r>
        <w:t xml:space="preserve">  intervention chnage. suggest 3-6ms follow up.</w:t>
      </w:r>
    </w:p>
    <w:p w14:paraId="3DE73B17" w14:textId="77777777" w:rsidR="00000000" w:rsidRDefault="00000000"/>
    <w:p w14:paraId="6AD2A41D" w14:textId="77777777" w:rsidR="00000000" w:rsidRDefault="00000000">
      <w:r>
        <w:t>Mediastinum and Hila:</w:t>
      </w:r>
    </w:p>
    <w:p w14:paraId="2DEEE6AB" w14:textId="77777777" w:rsidR="00000000" w:rsidRDefault="00000000">
      <w:r>
        <w:t>No mediastinal or hilar lymphadenopathy. The heart and great vessels are unremarkable.</w:t>
      </w:r>
    </w:p>
    <w:p w14:paraId="41140AF5" w14:textId="77777777" w:rsidR="00000000" w:rsidRDefault="00000000"/>
    <w:p w14:paraId="38F534DE" w14:textId="77777777" w:rsidR="00000000" w:rsidRDefault="00000000">
      <w:r>
        <w:lastRenderedPageBreak/>
        <w:t>Pleura and Chest Wall:</w:t>
      </w:r>
    </w:p>
    <w:p w14:paraId="31F9F6A6" w14:textId="77777777" w:rsidR="00000000" w:rsidRDefault="00000000">
      <w:r>
        <w:t>No pleural effusions or pneumothoraces. The chest wall appears intact without masses or deformities.</w:t>
      </w:r>
    </w:p>
    <w:p w14:paraId="5D781B84" w14:textId="77777777" w:rsidR="00000000" w:rsidRDefault="00000000"/>
    <w:p w14:paraId="63C46F4B" w14:textId="77777777" w:rsidR="00000000" w:rsidRDefault="00000000">
      <w:r>
        <w:t>Impression:</w:t>
      </w:r>
    </w:p>
    <w:p w14:paraId="01EE7002" w14:textId="77777777" w:rsidR="00000000" w:rsidRDefault="00000000"/>
    <w:p w14:paraId="334BB573" w14:textId="77777777" w:rsidR="00000000" w:rsidRDefault="00000000">
      <w:r>
        <w:t>1.Focal interlobular thickening with adjacent surgical stitches in the right and left upper lobe,     consistent with  post-operative changes. This appears stable when compared to the prior study from   2024/01/01.</w:t>
      </w:r>
    </w:p>
    <w:p w14:paraId="7A7CC382" w14:textId="77777777" w:rsidR="00000000" w:rsidRDefault="00000000">
      <w:r>
        <w:t xml:space="preserve">2.surrounding infiltration and ground-glass opacities in LLL,likely post operative </w:t>
      </w:r>
    </w:p>
    <w:p w14:paraId="1F65550E" w14:textId="77777777" w:rsidR="00000000" w:rsidRDefault="00000000">
      <w:r>
        <w:t xml:space="preserve">  intervention chnage. suggest 3-6ms follow up.</w:t>
      </w:r>
    </w:p>
    <w:p w14:paraId="0D7CB342" w14:textId="77777777" w:rsidR="00000000" w:rsidRDefault="00000000">
      <w:r>
        <w:t xml:space="preserve"> </w:t>
      </w:r>
    </w:p>
    <w:p w14:paraId="03F5B529" w14:textId="77777777" w:rsidR="00000000" w:rsidRDefault="00000000">
      <w:pPr>
        <w:rPr>
          <w:rFonts w:eastAsiaTheme="minorEastAsia" w:cs="Times New Roman"/>
          <w:lang w:bidi="ar-SA"/>
        </w:rPr>
      </w:pPr>
    </w:p>
    <w:p w14:paraId="043392A1" w14:textId="77777777" w:rsidR="00000000" w:rsidRDefault="00000000">
      <w:pPr>
        <w:rPr>
          <w:rFonts w:eastAsiaTheme="minorEastAsia" w:cs="Times New Roman"/>
          <w:lang w:bidi="ar-SA"/>
        </w:rPr>
      </w:pPr>
      <w:r>
        <w:rPr>
          <w:rFonts w:eastAsiaTheme="minorEastAsia" w:cs="Times New Roman"/>
          <w:lang w:bidi="ar-SA"/>
        </w:rPr>
        <w:t xml:space="preserve"> </w:t>
      </w:r>
    </w:p>
    <w:p w14:paraId="498CEED3" w14:textId="77777777" w:rsidR="00000000" w:rsidRDefault="00000000">
      <w:pPr>
        <w:rPr>
          <w:rFonts w:eastAsiaTheme="minorEastAsia" w:cs="Times New Roman"/>
          <w:lang w:bidi="ar-SA"/>
        </w:rPr>
      </w:pPr>
    </w:p>
    <w:p w14:paraId="3EB2E14E"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6F7A4034" w14:textId="77777777" w:rsidR="00000000" w:rsidRDefault="00000000">
      <w:r>
        <w:rPr>
          <w:rFonts w:hint="eastAsia"/>
        </w:rPr>
        <w:t>檢查單號</w:t>
      </w:r>
      <w:r>
        <w:t>:U120546720</w:t>
      </w:r>
    </w:p>
    <w:p w14:paraId="3FFE070C" w14:textId="77777777" w:rsidR="00000000" w:rsidRDefault="00000000"/>
    <w:p w14:paraId="0F613074" w14:textId="77777777" w:rsidR="00000000" w:rsidRDefault="00000000">
      <w:r>
        <w:t xml:space="preserve">Clinical History: Status post colon cancer surgery. </w:t>
      </w:r>
    </w:p>
    <w:p w14:paraId="1E8C847F" w14:textId="77777777" w:rsidR="00000000" w:rsidRDefault="00000000">
      <w:r>
        <w:t xml:space="preserve">  Follow-up for previously noted lung changes.</w:t>
      </w:r>
    </w:p>
    <w:p w14:paraId="0FC3B203" w14:textId="77777777" w:rsidR="00000000" w:rsidRDefault="00000000"/>
    <w:p w14:paraId="6190E791" w14:textId="77777777" w:rsidR="00000000" w:rsidRDefault="00000000">
      <w:r>
        <w:t>Comparison: CT chest dated 2024/03/18</w:t>
      </w:r>
    </w:p>
    <w:p w14:paraId="0F1094A6" w14:textId="77777777" w:rsidR="00000000" w:rsidRDefault="00000000"/>
    <w:p w14:paraId="0A235829" w14:textId="77777777" w:rsidR="00000000" w:rsidRDefault="00000000">
      <w:r>
        <w:t>noncontrast CT of chest</w:t>
      </w:r>
    </w:p>
    <w:p w14:paraId="08F9C4AF" w14:textId="77777777" w:rsidR="00000000" w:rsidRDefault="00000000"/>
    <w:p w14:paraId="70FB325B" w14:textId="77777777" w:rsidR="00000000" w:rsidRDefault="00000000">
      <w:r>
        <w:t>Findings:</w:t>
      </w:r>
    </w:p>
    <w:p w14:paraId="6FC7C385" w14:textId="77777777" w:rsidR="00000000" w:rsidRDefault="00000000"/>
    <w:p w14:paraId="5DA4A5E6" w14:textId="77777777" w:rsidR="00000000" w:rsidRDefault="00000000">
      <w:r>
        <w:t>Lungs and Pleura:</w:t>
      </w:r>
    </w:p>
    <w:p w14:paraId="107D47A4" w14:textId="77777777" w:rsidR="00000000" w:rsidRDefault="00000000"/>
    <w:p w14:paraId="31322550" w14:textId="77777777" w:rsidR="00000000" w:rsidRDefault="00000000">
      <w:r>
        <w:t>GGO opacities in both lung,stabel comparing 2024/03/18</w:t>
      </w:r>
    </w:p>
    <w:p w14:paraId="6BCE3385" w14:textId="77777777" w:rsidR="00000000" w:rsidRDefault="00000000"/>
    <w:p w14:paraId="609B5DC4" w14:textId="77777777" w:rsidR="00000000" w:rsidRDefault="00000000">
      <w:r>
        <w:t>Mediastinum:</w:t>
      </w:r>
    </w:p>
    <w:p w14:paraId="43690A22" w14:textId="77777777" w:rsidR="00000000" w:rsidRDefault="00000000">
      <w:r>
        <w:t>No evidence of pathological enlargement or lymphadenopathy.</w:t>
      </w:r>
    </w:p>
    <w:p w14:paraId="2FB6A3B4" w14:textId="77777777" w:rsidR="00000000" w:rsidRDefault="00000000">
      <w:r>
        <w:t>Atherosclerotic plaues  in coronary artery.</w:t>
      </w:r>
    </w:p>
    <w:p w14:paraId="0CB2F2B5" w14:textId="77777777" w:rsidR="00000000" w:rsidRDefault="00000000"/>
    <w:p w14:paraId="4815B3B7" w14:textId="77777777" w:rsidR="00000000" w:rsidRDefault="00000000">
      <w:r>
        <w:t>Heart:</w:t>
      </w:r>
    </w:p>
    <w:p w14:paraId="039C4289" w14:textId="77777777" w:rsidR="00000000" w:rsidRDefault="00000000">
      <w:r>
        <w:t>The heart size is within normal limits for age.</w:t>
      </w:r>
    </w:p>
    <w:p w14:paraId="1CB12716" w14:textId="77777777" w:rsidR="00000000" w:rsidRDefault="00000000">
      <w:r>
        <w:t>No pericardial effusion or abnormal cardiac silhouette is noted.</w:t>
      </w:r>
    </w:p>
    <w:p w14:paraId="53353C00" w14:textId="77777777" w:rsidR="00000000" w:rsidRDefault="00000000"/>
    <w:p w14:paraId="3C4BB101" w14:textId="77777777" w:rsidR="00000000" w:rsidRDefault="00000000">
      <w:r>
        <w:t>Bone Structures:</w:t>
      </w:r>
    </w:p>
    <w:p w14:paraId="3ED24782" w14:textId="77777777" w:rsidR="00000000" w:rsidRDefault="00000000">
      <w:r>
        <w:t xml:space="preserve">The visualized portions of the thoracic spine and rib cage are intact. </w:t>
      </w:r>
    </w:p>
    <w:p w14:paraId="240E1F65" w14:textId="77777777" w:rsidR="00000000" w:rsidRDefault="00000000">
      <w:r>
        <w:t>There are no lytic or sclerotic lesions suggestive of osseous metastases.</w:t>
      </w:r>
    </w:p>
    <w:p w14:paraId="4CD71F03" w14:textId="77777777" w:rsidR="00000000" w:rsidRDefault="00000000"/>
    <w:p w14:paraId="73CD8E34" w14:textId="77777777" w:rsidR="00000000" w:rsidRDefault="00000000">
      <w:r>
        <w:t>Impression:</w:t>
      </w:r>
    </w:p>
    <w:p w14:paraId="2FD5521C" w14:textId="77777777" w:rsidR="00000000" w:rsidRDefault="00000000">
      <w:r>
        <w:t xml:space="preserve">1. GGO opacities in both lung,but stable comparing 2024/03/18. </w:t>
      </w:r>
    </w:p>
    <w:p w14:paraId="25BBC155" w14:textId="77777777" w:rsidR="00000000" w:rsidRDefault="00000000">
      <w:r>
        <w:t>2. atherosclerotic plaues  in coronary artery.</w:t>
      </w:r>
    </w:p>
    <w:p w14:paraId="2EF4A675" w14:textId="77777777" w:rsidR="00000000" w:rsidRDefault="00000000"/>
    <w:p w14:paraId="7AA2A267" w14:textId="77777777" w:rsidR="00000000" w:rsidRDefault="00000000">
      <w:r>
        <w:t>Recommendations:</w:t>
      </w:r>
    </w:p>
    <w:p w14:paraId="4C3D49B2" w14:textId="77777777" w:rsidR="00000000" w:rsidRDefault="00000000"/>
    <w:p w14:paraId="66410A4D" w14:textId="77777777" w:rsidR="00000000" w:rsidRDefault="00000000">
      <w:r>
        <w:t>Continued routine oncological follow-up as indicated for colon cancer.</w:t>
      </w:r>
    </w:p>
    <w:p w14:paraId="6835279A" w14:textId="77777777" w:rsidR="00000000" w:rsidRDefault="00000000"/>
    <w:p w14:paraId="5A3D33E8" w14:textId="77777777" w:rsidR="00000000" w:rsidRDefault="00000000">
      <w:r>
        <w:lastRenderedPageBreak/>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8FD39DF" w14:textId="77777777" w:rsidR="00000000" w:rsidRDefault="00000000">
      <w:r>
        <w:rPr>
          <w:rFonts w:hint="eastAsia"/>
        </w:rPr>
        <w:t>檢查單號</w:t>
      </w:r>
      <w:r>
        <w:t>:U120577472</w:t>
      </w:r>
    </w:p>
    <w:p w14:paraId="25A2241D" w14:textId="77777777" w:rsidR="00000000" w:rsidRDefault="00000000"/>
    <w:p w14:paraId="58502900" w14:textId="77777777" w:rsidR="00000000" w:rsidRDefault="00000000">
      <w:r>
        <w:t>Study Type: Non-Contrast CT of the Chest</w:t>
      </w:r>
    </w:p>
    <w:p w14:paraId="1641D53F" w14:textId="77777777" w:rsidR="00000000" w:rsidRDefault="00000000"/>
    <w:p w14:paraId="769E891B" w14:textId="77777777" w:rsidR="00000000" w:rsidRDefault="00000000">
      <w:r>
        <w:t>Findings:</w:t>
      </w:r>
    </w:p>
    <w:p w14:paraId="3AFECBFE" w14:textId="77777777" w:rsidR="00000000" w:rsidRDefault="00000000"/>
    <w:p w14:paraId="5BE49A6D" w14:textId="77777777" w:rsidR="00000000" w:rsidRDefault="00000000">
      <w:r>
        <w:t>Right Upper Lobe :</w:t>
      </w:r>
    </w:p>
    <w:p w14:paraId="6C05288D" w14:textId="77777777" w:rsidR="00000000" w:rsidRDefault="00000000">
      <w:r>
        <w:t>A ground-glass opacity (GGO) measuring 4 mm is noted in the RUL. There has been no change in the size or appearance of this GGO compared to the previous CT scan performed in 2023/12/18. This stability suggests a benign etiology, though continued monitoring is advised.</w:t>
      </w:r>
    </w:p>
    <w:p w14:paraId="1CF1AB13" w14:textId="77777777" w:rsidR="00000000" w:rsidRDefault="00000000"/>
    <w:p w14:paraId="7E3CC97F" w14:textId="77777777" w:rsidR="00000000" w:rsidRDefault="00000000">
      <w:r>
        <w:t>Mediastinum ,Hila and Pleura:</w:t>
      </w:r>
    </w:p>
    <w:p w14:paraId="7D0B05EB" w14:textId="77777777" w:rsidR="00000000" w:rsidRDefault="00000000">
      <w:r>
        <w:t xml:space="preserve">No significant lymphadenopathy is observed in the mediastinum or hila. </w:t>
      </w:r>
    </w:p>
    <w:p w14:paraId="2AEF0115" w14:textId="77777777" w:rsidR="00000000" w:rsidRDefault="00000000">
      <w:r>
        <w:t>The heart size is within normal limits.</w:t>
      </w:r>
    </w:p>
    <w:p w14:paraId="2E094E15" w14:textId="77777777" w:rsidR="00000000" w:rsidRDefault="00000000">
      <w:r>
        <w:t>No pleural effusion or pneumothorax is observed.</w:t>
      </w:r>
    </w:p>
    <w:p w14:paraId="36055219" w14:textId="77777777" w:rsidR="00000000" w:rsidRDefault="00000000"/>
    <w:p w14:paraId="052B5417" w14:textId="77777777" w:rsidR="00000000" w:rsidRDefault="00000000">
      <w:r>
        <w:t>Bones and Soft Tissues:</w:t>
      </w:r>
    </w:p>
    <w:p w14:paraId="6A45A303" w14:textId="77777777" w:rsidR="00000000" w:rsidRDefault="00000000">
      <w:r>
        <w:t>No acute osseous abnormalities or significant soft tissue findings.</w:t>
      </w:r>
    </w:p>
    <w:p w14:paraId="0C8B8DD3" w14:textId="77777777" w:rsidR="00000000" w:rsidRDefault="00000000"/>
    <w:p w14:paraId="60CC820F" w14:textId="77777777" w:rsidR="00000000" w:rsidRDefault="00000000">
      <w:r>
        <w:t>Impression:</w:t>
      </w:r>
    </w:p>
    <w:p w14:paraId="20A67250" w14:textId="77777777" w:rsidR="00000000" w:rsidRDefault="00000000"/>
    <w:p w14:paraId="2C7C1A04" w14:textId="77777777" w:rsidR="00000000" w:rsidRDefault="00000000">
      <w:r>
        <w:t xml:space="preserve"> Stable  GGO measuring 4 mm in the RUL with no change since the previous CT scan in 2023/12/18.</w:t>
      </w:r>
    </w:p>
    <w:p w14:paraId="2FFED2B6" w14:textId="77777777" w:rsidR="00000000" w:rsidRDefault="00000000"/>
    <w:p w14:paraId="5DE65FFD"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69FD5EE0" w14:textId="77777777" w:rsidR="00000000" w:rsidRDefault="00000000">
      <w:r>
        <w:rPr>
          <w:rFonts w:hint="eastAsia"/>
        </w:rPr>
        <w:t>查單號</w:t>
      </w:r>
      <w:r>
        <w:t>:U120577183</w:t>
      </w:r>
    </w:p>
    <w:p w14:paraId="382D9BC8" w14:textId="77777777" w:rsidR="00000000" w:rsidRDefault="00000000"/>
    <w:p w14:paraId="48BE0A6B" w14:textId="77777777" w:rsidR="00000000" w:rsidRDefault="00000000">
      <w:r>
        <w:t>Study Type: Non-Contrast CT of the Chest</w:t>
      </w:r>
    </w:p>
    <w:p w14:paraId="3DA27EA4" w14:textId="77777777" w:rsidR="00000000" w:rsidRDefault="00000000"/>
    <w:p w14:paraId="1DE13644" w14:textId="77777777" w:rsidR="00000000" w:rsidRDefault="00000000">
      <w:r>
        <w:t>Findings:</w:t>
      </w:r>
    </w:p>
    <w:p w14:paraId="63EB9CA0" w14:textId="77777777" w:rsidR="00000000" w:rsidRDefault="00000000"/>
    <w:p w14:paraId="60E4A2BB" w14:textId="77777777" w:rsidR="00000000" w:rsidRDefault="00000000">
      <w:r>
        <w:t>Right Upper Lobe :</w:t>
      </w:r>
    </w:p>
    <w:p w14:paraId="3E43BC65" w14:textId="77777777" w:rsidR="00000000" w:rsidRDefault="00000000">
      <w:r>
        <w:t>A ground-glass opacity (GGO) measuring 6.0 mm is noted in the LLL. There has been no change in the size or appearance of this GGO compared to the previous CT scan performed in 2023/08/21. This stability suggests a benign etiology, though continued monitoring is advised.</w:t>
      </w:r>
    </w:p>
    <w:p w14:paraId="479F4E13" w14:textId="77777777" w:rsidR="00000000" w:rsidRDefault="00000000"/>
    <w:p w14:paraId="45831182" w14:textId="77777777" w:rsidR="00000000" w:rsidRDefault="00000000">
      <w:r>
        <w:t>Mediastinum ,Hila and Pleura:</w:t>
      </w:r>
    </w:p>
    <w:p w14:paraId="50438390" w14:textId="77777777" w:rsidR="00000000" w:rsidRDefault="00000000">
      <w:r>
        <w:t xml:space="preserve">No significant lymphadenopathy is observed in the mediastinum or hila. </w:t>
      </w:r>
    </w:p>
    <w:p w14:paraId="491B1543" w14:textId="77777777" w:rsidR="00000000" w:rsidRDefault="00000000">
      <w:r>
        <w:t>The heart size is within normal limits.</w:t>
      </w:r>
    </w:p>
    <w:p w14:paraId="2F0B7F09" w14:textId="77777777" w:rsidR="00000000" w:rsidRDefault="00000000">
      <w:r>
        <w:t>No pleural effusion or pneumothorax is observed.</w:t>
      </w:r>
    </w:p>
    <w:p w14:paraId="671551FC" w14:textId="77777777" w:rsidR="00000000" w:rsidRDefault="00000000">
      <w:r>
        <w:t>atherosclerotic plaues  in coronary artery.</w:t>
      </w:r>
    </w:p>
    <w:p w14:paraId="37F728F5" w14:textId="77777777" w:rsidR="00000000" w:rsidRDefault="00000000"/>
    <w:p w14:paraId="1FEB14E0" w14:textId="77777777" w:rsidR="00000000" w:rsidRDefault="00000000">
      <w:r>
        <w:t>Bones and Soft Tissues:</w:t>
      </w:r>
    </w:p>
    <w:p w14:paraId="188C8EFF" w14:textId="77777777" w:rsidR="00000000" w:rsidRDefault="00000000">
      <w:r>
        <w:t>No acute osseous abnormalities or significant soft tissue findings.</w:t>
      </w:r>
    </w:p>
    <w:p w14:paraId="63569A43" w14:textId="77777777" w:rsidR="00000000" w:rsidRDefault="00000000"/>
    <w:p w14:paraId="0C68DD13" w14:textId="77777777" w:rsidR="00000000" w:rsidRDefault="00000000">
      <w:r>
        <w:t>Impression:</w:t>
      </w:r>
    </w:p>
    <w:p w14:paraId="2DF5E87C" w14:textId="77777777" w:rsidR="00000000" w:rsidRDefault="00000000"/>
    <w:p w14:paraId="4DE4BAEE" w14:textId="77777777" w:rsidR="00000000" w:rsidRDefault="00000000">
      <w:r>
        <w:t>1.Stable  GGO measuring 6.0 mm in the LLL with no change since the previous CT scan in 2023/08/21</w:t>
      </w:r>
    </w:p>
    <w:p w14:paraId="5AE42D27" w14:textId="77777777" w:rsidR="00000000" w:rsidRDefault="00000000">
      <w:r>
        <w:lastRenderedPageBreak/>
        <w:t>2. atherosclerotic plaues  in coronary artery.</w:t>
      </w:r>
    </w:p>
    <w:p w14:paraId="7EA51232" w14:textId="77777777" w:rsidR="00000000" w:rsidRDefault="00000000"/>
    <w:p w14:paraId="1DB810FC"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9706119" w14:textId="77777777" w:rsidR="00000000" w:rsidRDefault="00000000">
      <w:r>
        <w:rPr>
          <w:rFonts w:hint="eastAsia"/>
        </w:rPr>
        <w:t>檢查單號</w:t>
      </w:r>
      <w:r>
        <w:t>:U120577138</w:t>
      </w:r>
    </w:p>
    <w:p w14:paraId="2749D5D9" w14:textId="77777777" w:rsidR="00000000" w:rsidRDefault="00000000"/>
    <w:p w14:paraId="569DB089" w14:textId="77777777" w:rsidR="00000000" w:rsidRDefault="00000000">
      <w:r>
        <w:t xml:space="preserve">CLINICAL INFORMATION: </w:t>
      </w:r>
    </w:p>
    <w:p w14:paraId="7A8A5547" w14:textId="77777777" w:rsidR="00000000" w:rsidRDefault="00000000">
      <w:r>
        <w:t xml:space="preserve">abnormal GGO over chest CT </w:t>
      </w:r>
    </w:p>
    <w:p w14:paraId="27F67902" w14:textId="77777777" w:rsidR="00000000" w:rsidRDefault="00000000"/>
    <w:p w14:paraId="358D1114" w14:textId="77777777" w:rsidR="00000000" w:rsidRDefault="00000000">
      <w:r>
        <w:t xml:space="preserve">Technique: </w:t>
      </w:r>
    </w:p>
    <w:p w14:paraId="7FD4ED73" w14:textId="77777777" w:rsidR="00000000" w:rsidRDefault="00000000">
      <w:r>
        <w:t xml:space="preserve">Axial imaging of the chest was obtained without contrast. </w:t>
      </w:r>
    </w:p>
    <w:p w14:paraId="26A65608" w14:textId="77777777" w:rsidR="00000000" w:rsidRDefault="00000000"/>
    <w:p w14:paraId="563F311E" w14:textId="77777777" w:rsidR="00000000" w:rsidRDefault="00000000">
      <w:r>
        <w:t>FINDINGS:</w:t>
      </w:r>
    </w:p>
    <w:p w14:paraId="514C3F4A" w14:textId="77777777" w:rsidR="00000000" w:rsidRDefault="00000000"/>
    <w:p w14:paraId="7524C93B" w14:textId="77777777" w:rsidR="00000000" w:rsidRDefault="00000000">
      <w:r>
        <w:t>1.Lungs:</w:t>
      </w:r>
    </w:p>
    <w:p w14:paraId="1F48C3FD" w14:textId="77777777" w:rsidR="00000000" w:rsidRDefault="00000000">
      <w:r>
        <w:t>Right lower lung small GGO and small juxtapleura nodule (all smaller than 6mm)</w:t>
      </w:r>
    </w:p>
    <w:p w14:paraId="45937596" w14:textId="77777777" w:rsidR="00000000" w:rsidRDefault="00000000">
      <w:r>
        <w:t xml:space="preserve"> </w:t>
      </w:r>
    </w:p>
    <w:p w14:paraId="4512C991" w14:textId="77777777" w:rsidR="00000000" w:rsidRDefault="00000000">
      <w:pPr>
        <w:rPr>
          <w:rFonts w:eastAsiaTheme="minorEastAsia" w:cs="Times New Roman"/>
          <w:lang w:bidi="ar-SA"/>
        </w:rPr>
      </w:pPr>
      <w:r>
        <w:rPr>
          <w:rFonts w:eastAsiaTheme="minorEastAsia" w:cs="Times New Roman"/>
          <w:lang w:bidi="ar-SA"/>
        </w:rPr>
        <w:t>2,Mediastinum:</w:t>
      </w:r>
    </w:p>
    <w:p w14:paraId="7CCBA3DA" w14:textId="77777777" w:rsidR="00000000" w:rsidRDefault="00000000">
      <w:r>
        <w:t xml:space="preserve">  Lymph Nodes:no mediastinum enlarged L.Ns.  </w:t>
      </w:r>
    </w:p>
    <w:p w14:paraId="2B59DCC8" w14:textId="77777777" w:rsidR="00000000" w:rsidRDefault="00000000"/>
    <w:p w14:paraId="31779E6D" w14:textId="77777777" w:rsidR="00000000" w:rsidRDefault="00000000">
      <w:r>
        <w:t xml:space="preserve">3.Vessels: No atherosclerotic changes in greast vessel </w:t>
      </w:r>
    </w:p>
    <w:p w14:paraId="55059729" w14:textId="77777777" w:rsidR="00000000" w:rsidRDefault="00000000"/>
    <w:p w14:paraId="5284D862" w14:textId="77777777" w:rsidR="00000000" w:rsidRDefault="00000000">
      <w:r>
        <w:t xml:space="preserve">4.Pleural Spaces: </w:t>
      </w:r>
    </w:p>
    <w:p w14:paraId="4D6E154C" w14:textId="77777777" w:rsidR="00000000" w:rsidRDefault="00000000">
      <w:r>
        <w:t xml:space="preserve">  No pleural effusion or thickening.</w:t>
      </w:r>
    </w:p>
    <w:p w14:paraId="1333DB74" w14:textId="77777777" w:rsidR="00000000" w:rsidRDefault="00000000"/>
    <w:p w14:paraId="4776B89F" w14:textId="77777777" w:rsidR="00000000" w:rsidRDefault="00000000">
      <w:r>
        <w:t xml:space="preserve">5.Heart &amp; Great Vessels: </w:t>
      </w:r>
    </w:p>
    <w:p w14:paraId="3095908B" w14:textId="77777777" w:rsidR="00000000" w:rsidRDefault="00000000">
      <w:r>
        <w:t xml:space="preserve">  The heart is normal in size. No pericardial effusion.</w:t>
      </w:r>
    </w:p>
    <w:p w14:paraId="74D6E3BC" w14:textId="77777777" w:rsidR="00000000" w:rsidRDefault="00000000"/>
    <w:p w14:paraId="72EB88D2" w14:textId="77777777" w:rsidR="00000000" w:rsidRDefault="00000000">
      <w:r>
        <w:t xml:space="preserve">6.Bones &amp; Soft Tissue: </w:t>
      </w:r>
    </w:p>
    <w:p w14:paraId="50ECE549" w14:textId="77777777" w:rsidR="00000000" w:rsidRDefault="00000000">
      <w:r>
        <w:t xml:space="preserve">  No significant osseous lesions or soft tissue masses.</w:t>
      </w:r>
    </w:p>
    <w:p w14:paraId="2B250B3F" w14:textId="77777777" w:rsidR="00000000" w:rsidRDefault="00000000"/>
    <w:p w14:paraId="472D2EAD" w14:textId="77777777" w:rsidR="00000000" w:rsidRDefault="00000000">
      <w:r>
        <w:t>IMPRESSION:</w:t>
      </w:r>
    </w:p>
    <w:p w14:paraId="2B6484EE" w14:textId="77777777" w:rsidR="00000000" w:rsidRDefault="00000000">
      <w:r>
        <w:t xml:space="preserve"> Right lower lung small GGO and small juxtapleura nodule (all smaller than 6mm) </w:t>
      </w:r>
    </w:p>
    <w:p w14:paraId="4A4C6F62" w14:textId="77777777" w:rsidR="00000000" w:rsidRDefault="00000000">
      <w:r>
        <w:t xml:space="preserve"> follow-up in  12 months may be appropriate to confirm stability.</w:t>
      </w:r>
    </w:p>
    <w:p w14:paraId="7159E308" w14:textId="77777777" w:rsidR="00000000" w:rsidRDefault="00000000"/>
    <w:p w14:paraId="2067A158"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2A57520" w14:textId="77777777" w:rsidR="00F14970" w:rsidRDefault="00F14970"/>
    <w:sectPr w:rsidR="00F14970">
      <w:type w:val="continuous"/>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CF"/>
    <w:rsid w:val="003A78CF"/>
    <w:rsid w:val="00C87949"/>
    <w:rsid w:val="00F149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E1B9D"/>
  <w14:defaultImageDpi w14:val="0"/>
  <w15:docId w15:val="{39E945B7-CAA9-4A00-BFF9-D9D38D05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w:eastAsia="Microsoft YaHei" w:hAnsi="Times New Roman" w:cs="Mangal"/>
      <w:kern w:val="0"/>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uiPriority w:val="99"/>
    <w:pPr>
      <w:keepNext/>
      <w:spacing w:before="240" w:after="120"/>
    </w:pPr>
    <w:rPr>
      <w:rFonts w:ascii="Arial" w:eastAsia="新細明體" w:hAnsi="Arial" w:cs="Times New Roman"/>
      <w:sz w:val="28"/>
      <w:szCs w:val="28"/>
    </w:rPr>
  </w:style>
  <w:style w:type="paragraph" w:styleId="a3">
    <w:name w:val="Body Text"/>
    <w:basedOn w:val="a"/>
    <w:link w:val="a4"/>
    <w:uiPriority w:val="99"/>
    <w:pPr>
      <w:spacing w:after="120"/>
    </w:pPr>
  </w:style>
  <w:style w:type="character" w:customStyle="1" w:styleId="a4">
    <w:name w:val="本文 字元"/>
    <w:basedOn w:val="a0"/>
    <w:link w:val="a3"/>
    <w:uiPriority w:val="99"/>
    <w:semiHidden/>
    <w:rPr>
      <w:rFonts w:ascii="Times New Roman" w:eastAsia="Microsoft YaHei" w:hAnsi="Times New Roman" w:cs="Mangal"/>
      <w:kern w:val="0"/>
      <w:szCs w:val="21"/>
      <w:lang w:bidi="hi-IN"/>
    </w:rPr>
  </w:style>
  <w:style w:type="paragraph" w:styleId="a5">
    <w:name w:val="List"/>
    <w:basedOn w:val="a3"/>
    <w:uiPriority w:val="99"/>
  </w:style>
  <w:style w:type="paragraph" w:styleId="a6">
    <w:name w:val="caption"/>
    <w:basedOn w:val="a"/>
    <w:uiPriority w:val="99"/>
    <w:qFormat/>
    <w:pPr>
      <w:spacing w:before="120" w:after="120"/>
    </w:pPr>
    <w:rPr>
      <w:i/>
      <w:iCs/>
    </w:rPr>
  </w:style>
  <w:style w:type="paragraph" w:customStyle="1" w:styleId="Index">
    <w:name w:val="Index"/>
    <w:basedOn w:val="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2922</Words>
  <Characters>16659</Characters>
  <Application>Microsoft Office Word</Application>
  <DocSecurity>0</DocSecurity>
  <Lines>138</Lines>
  <Paragraphs>39</Paragraphs>
  <ScaleCrop>false</ScaleCrop>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dc:description/>
  <cp:lastModifiedBy>莊岱蓉</cp:lastModifiedBy>
  <cp:revision>2</cp:revision>
  <dcterms:created xsi:type="dcterms:W3CDTF">2025-05-16T05:12:00Z</dcterms:created>
  <dcterms:modified xsi:type="dcterms:W3CDTF">2025-05-16T05:12:00Z</dcterms:modified>
</cp:coreProperties>
</file>