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93A5" w14:textId="1E030E28" w:rsidR="00FE0D90" w:rsidRDefault="00CF5564" w:rsidP="00CF5564">
      <w:pPr>
        <w:pStyle w:val="a3"/>
      </w:pPr>
      <w:r>
        <w:rPr>
          <w:rFonts w:hint="eastAsia"/>
        </w:rPr>
        <w:t>抽象类</w:t>
      </w:r>
    </w:p>
    <w:p w14:paraId="218DFE3C" w14:textId="77777777" w:rsidR="00CF5564" w:rsidRPr="00CF5564" w:rsidRDefault="00CF5564" w:rsidP="00CF556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F556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为什么引入抽象类</w:t>
      </w:r>
      <w:r w:rsidRPr="00CF556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?</w:t>
      </w:r>
    </w:p>
    <w:p w14:paraId="5F5EFB9E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抽象类 : 几何图形class Figure</w:t>
      </w:r>
    </w:p>
    <w:p w14:paraId="59E7C299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子类: 矩形class R</w:t>
      </w:r>
      <w:r w:rsidRPr="00CF5564">
        <w:rPr>
          <w:sz w:val="18"/>
          <w:szCs w:val="18"/>
        </w:rPr>
        <w:t>ectangle</w:t>
      </w:r>
      <w:r w:rsidRPr="00CF5564">
        <w:rPr>
          <w:sz w:val="18"/>
          <w:szCs w:val="18"/>
        </w:rPr>
        <w:t> </w:t>
      </w:r>
      <w:r w:rsidRPr="00CF5564">
        <w:t>圆class Circle三角形class Triangle 等...</w:t>
      </w:r>
      <w:r w:rsidRPr="00CF5564">
        <w:t> </w:t>
      </w:r>
      <w:r w:rsidRPr="00CF5564">
        <w:t xml:space="preserve"> </w:t>
      </w:r>
      <w:r w:rsidRPr="00CF5564">
        <w:t> </w:t>
      </w:r>
      <w:r w:rsidRPr="00CF5564">
        <w:t>属性: 曲边 ,直边, 几条边, 求面积, 求周长...</w:t>
      </w:r>
    </w:p>
    <w:p w14:paraId="2B215E7F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如果没有抽象类,父类提取出来的共性必须是唯一的,实现的,稳定的,那么求面积,求周长,都不能提取,当一个方法的功能是处理几何图形,参数是Figure f .当接收一个图形时,求其周长还要事先把 f 向下转型,很是麻烦.但是如果引入抽象类,可以把求周长的公式提取出来,但是不必实现,当然也无法实现.这样就不用向下转型了.增加了灵活性,而且子类继承了抽象类,必须把抽象类的所有抽象方法必须全实现,才能new实例,这样抽象类带来了另外一个好处:模板,规定子类必须要干什么!</w:t>
      </w:r>
    </w:p>
    <w:p w14:paraId="3A32EBBA" w14:textId="77777777" w:rsidR="00CF5564" w:rsidRPr="00CF5564" w:rsidRDefault="00CF5564" w:rsidP="00CF556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F556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抽象类原则</w:t>
      </w:r>
    </w:p>
    <w:p w14:paraId="4E8A243F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(1)抽象类用abstract修饰,抽象类不能new出实体</w:t>
      </w:r>
    </w:p>
    <w:p w14:paraId="249D7163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(2)抽象类提取出的共性,能实现的直接实现,不能实现的用abstract修饰,不必实现,由子类继承重写</w:t>
      </w:r>
    </w:p>
    <w:p w14:paraId="4713970A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(3)抽象类应该尽可能提取最多的共性,不用在乎能不能实现.</w:t>
      </w:r>
    </w:p>
    <w:p w14:paraId="55963DB0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(4)抽象类不能new出实体,就是用来且必须被继承的,继承者必须重写其全部的抽象方法,才能new出实体,否则,继承者也是个抽象类.</w:t>
      </w:r>
    </w:p>
    <w:p w14:paraId="7FC967B8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(5)abstract修饰的类被继承才有意义,abstract修饰的方法被重写才能new出实体,而final修饰的类不能被继承,方法不能被重写,所以abstract和final不能同时使用.</w:t>
      </w:r>
    </w:p>
    <w:p w14:paraId="6C9CF56D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(6)private修饰的方法子类无法触及,所以private和abstract也不通用.</w:t>
      </w:r>
    </w:p>
    <w:p w14:paraId="5C8052E7" w14:textId="77777777" w:rsidR="00CF5564" w:rsidRPr="00CF5564" w:rsidRDefault="00CF5564" w:rsidP="00CF5564">
      <w:pPr>
        <w:pStyle w:val="a5"/>
        <w:rPr>
          <w:sz w:val="18"/>
          <w:szCs w:val="18"/>
        </w:rPr>
      </w:pPr>
      <w:r w:rsidRPr="00CF5564">
        <w:t>(7)抽象类也有构造器,但是这个构造器并不是为了new出对象,而是给继承者的构造器调用的.</w:t>
      </w:r>
    </w:p>
    <w:p w14:paraId="2ABABCAE" w14:textId="77777777" w:rsidR="00CF5564" w:rsidRPr="00CF5564" w:rsidRDefault="00CF5564" w:rsidP="00CF5564">
      <w:pPr>
        <w:pStyle w:val="a5"/>
      </w:pPr>
      <w:r w:rsidRPr="00CF5564">
        <w:t>抽象方法和普通方法 形式上的区别:</w:t>
      </w:r>
    </w:p>
    <w:p w14:paraId="58E51C0E" w14:textId="77777777" w:rsidR="00CF5564" w:rsidRPr="00CF5564" w:rsidRDefault="00CF5564" w:rsidP="00CF5564">
      <w:pPr>
        <w:pStyle w:val="a5"/>
      </w:pPr>
      <w:r w:rsidRPr="00CF5564">
        <w:rPr>
          <w:color w:val="0000FF"/>
        </w:rPr>
        <w:t>public</w:t>
      </w:r>
      <w:r w:rsidRPr="00CF5564">
        <w:t xml:space="preserve"> abstruct </w:t>
      </w:r>
      <w:r w:rsidRPr="00CF5564">
        <w:rPr>
          <w:color w:val="0000FF"/>
        </w:rPr>
        <w:t>void</w:t>
      </w:r>
      <w:r w:rsidRPr="00CF5564">
        <w:t xml:space="preserve"> abstructFun();</w:t>
      </w:r>
    </w:p>
    <w:p w14:paraId="68722272" w14:textId="77777777" w:rsidR="00CF5564" w:rsidRPr="00CF5564" w:rsidRDefault="00CF5564" w:rsidP="00CF5564">
      <w:pPr>
        <w:pStyle w:val="a5"/>
      </w:pPr>
      <w:r w:rsidRPr="00CF5564">
        <w:rPr>
          <w:color w:val="0000FF"/>
        </w:rPr>
        <w:t>public</w:t>
      </w:r>
      <w:r w:rsidRPr="00CF5564">
        <w:t xml:space="preserve">          </w:t>
      </w:r>
      <w:r w:rsidRPr="00CF5564">
        <w:rPr>
          <w:color w:val="0000FF"/>
        </w:rPr>
        <w:t>void</w:t>
      </w:r>
      <w:r w:rsidRPr="00CF5564">
        <w:t xml:space="preserve"> fun() {}</w:t>
      </w:r>
    </w:p>
    <w:p w14:paraId="7642D7D0" w14:textId="0426DA21" w:rsidR="00CF5564" w:rsidRDefault="00CF5564" w:rsidP="00CF5564">
      <w:pPr>
        <w:pStyle w:val="a3"/>
      </w:pPr>
      <w:r>
        <w:rPr>
          <w:rFonts w:hint="eastAsia"/>
        </w:rPr>
        <w:t>接口</w:t>
      </w:r>
    </w:p>
    <w:p w14:paraId="0A02337D" w14:textId="77777777" w:rsidR="00C2579B" w:rsidRDefault="00C2579B" w:rsidP="00C2579B">
      <w:pPr>
        <w:pStyle w:val="a5"/>
      </w:pPr>
      <w:r>
        <w:t>/*接口的权限是public或friendly,能继承一个或多个接口,不能继承类,不含构造器,不含初始化块*/</w:t>
      </w:r>
    </w:p>
    <w:p w14:paraId="117E06AC" w14:textId="77777777" w:rsidR="00C2579B" w:rsidRDefault="00C2579B" w:rsidP="00C2579B">
      <w:pPr>
        <w:pStyle w:val="a5"/>
      </w:pPr>
      <w:r>
        <w:t>interface JieKou extends 接口1,接口2... {</w:t>
      </w:r>
    </w:p>
    <w:p w14:paraId="2AD2BA2B" w14:textId="77777777" w:rsidR="00C2579B" w:rsidRDefault="00C2579B" w:rsidP="00C2579B">
      <w:pPr>
        <w:pStyle w:val="a5"/>
      </w:pPr>
      <w:r>
        <w:tab/>
        <w:t>/* 接口的所有成员都是public ,就像C语言的const修饰的变量,不再改变,就是"模板" */</w:t>
      </w:r>
    </w:p>
    <w:p w14:paraId="713CDA9C" w14:textId="77777777" w:rsidR="00C2579B" w:rsidRDefault="00C2579B" w:rsidP="00C2579B">
      <w:pPr>
        <w:pStyle w:val="a5"/>
      </w:pPr>
      <w:r>
        <w:tab/>
        <w:t>public static final int VAR = 20;</w:t>
      </w:r>
    </w:p>
    <w:p w14:paraId="469B8E74" w14:textId="77777777" w:rsidR="00C2579B" w:rsidRDefault="00C2579B" w:rsidP="00C2579B">
      <w:pPr>
        <w:pStyle w:val="a5"/>
      </w:pPr>
      <w:r>
        <w:tab/>
        <w:t>/*static 省空间,final 是规范就不要再修改,必须定义时直接初始化*/</w:t>
      </w:r>
    </w:p>
    <w:p w14:paraId="58B4D4AD" w14:textId="77777777" w:rsidR="00C2579B" w:rsidRDefault="00C2579B" w:rsidP="00C2579B">
      <w:pPr>
        <w:pStyle w:val="a5"/>
      </w:pPr>
      <w:r>
        <w:tab/>
        <w:t>//int VAR = 20;</w:t>
      </w:r>
    </w:p>
    <w:p w14:paraId="2C4FD734" w14:textId="77777777" w:rsidR="00C2579B" w:rsidRDefault="00C2579B" w:rsidP="00C2579B">
      <w:pPr>
        <w:pStyle w:val="a5"/>
      </w:pPr>
      <w:r>
        <w:tab/>
        <w:t>/*普通方法必须是抽象的 public abstruct,不用实现 */</w:t>
      </w:r>
    </w:p>
    <w:p w14:paraId="0DFF9E04" w14:textId="77777777" w:rsidR="00C2579B" w:rsidRDefault="00C2579B" w:rsidP="00C2579B">
      <w:pPr>
        <w:pStyle w:val="a5"/>
      </w:pPr>
      <w:r>
        <w:tab/>
        <w:t>void f();</w:t>
      </w:r>
    </w:p>
    <w:p w14:paraId="225DB4CE" w14:textId="77777777" w:rsidR="00C2579B" w:rsidRDefault="00C2579B" w:rsidP="00C2579B">
      <w:pPr>
        <w:pStyle w:val="a5"/>
      </w:pPr>
      <w:r>
        <w:tab/>
        <w:t>/*类方法 public static ,必须实现 */</w:t>
      </w:r>
    </w:p>
    <w:p w14:paraId="7FEE02E5" w14:textId="77777777" w:rsidR="00C2579B" w:rsidRDefault="00C2579B" w:rsidP="00C2579B">
      <w:pPr>
        <w:pStyle w:val="a5"/>
      </w:pPr>
      <w:r>
        <w:tab/>
        <w:t>static void g() {</w:t>
      </w:r>
    </w:p>
    <w:p w14:paraId="68F21701" w14:textId="77777777" w:rsidR="00C2579B" w:rsidRDefault="00C2579B" w:rsidP="00C2579B">
      <w:pPr>
        <w:pStyle w:val="a5"/>
      </w:pPr>
      <w:r>
        <w:tab/>
      </w:r>
      <w:r>
        <w:tab/>
        <w:t>System.out.println("我是类方法");</w:t>
      </w:r>
    </w:p>
    <w:p w14:paraId="2A697F78" w14:textId="77777777" w:rsidR="00C2579B" w:rsidRDefault="00C2579B" w:rsidP="00C2579B">
      <w:pPr>
        <w:pStyle w:val="a5"/>
      </w:pPr>
      <w:r>
        <w:tab/>
        <w:t>}</w:t>
      </w:r>
    </w:p>
    <w:p w14:paraId="2C4BECF8" w14:textId="77777777" w:rsidR="00C2579B" w:rsidRDefault="00C2579B" w:rsidP="00C2579B">
      <w:pPr>
        <w:pStyle w:val="a5"/>
      </w:pPr>
      <w:r>
        <w:tab/>
        <w:t>/*默认方法也必须实现 public */</w:t>
      </w:r>
    </w:p>
    <w:p w14:paraId="77CEBFC8" w14:textId="77777777" w:rsidR="00C2579B" w:rsidRDefault="00C2579B" w:rsidP="00C2579B">
      <w:pPr>
        <w:pStyle w:val="a5"/>
      </w:pPr>
      <w:r>
        <w:tab/>
        <w:t>default void print(String... msgs) {</w:t>
      </w:r>
    </w:p>
    <w:p w14:paraId="51A045C1" w14:textId="77777777" w:rsidR="00C2579B" w:rsidRDefault="00C2579B" w:rsidP="00C2579B">
      <w:pPr>
        <w:pStyle w:val="a5"/>
      </w:pPr>
      <w:r>
        <w:tab/>
      </w:r>
      <w:r>
        <w:tab/>
        <w:t>for(String msg : msgs) {</w:t>
      </w:r>
    </w:p>
    <w:p w14:paraId="0CA0DEC0" w14:textId="77777777" w:rsidR="00C2579B" w:rsidRDefault="00C2579B" w:rsidP="00C2579B">
      <w:pPr>
        <w:pStyle w:val="a5"/>
      </w:pPr>
      <w:r>
        <w:tab/>
      </w:r>
      <w:r>
        <w:tab/>
      </w:r>
      <w:r>
        <w:tab/>
        <w:t>System,out.println(msg);</w:t>
      </w:r>
    </w:p>
    <w:p w14:paraId="128E12DE" w14:textId="77777777" w:rsidR="00C2579B" w:rsidRDefault="00C2579B" w:rsidP="00C2579B">
      <w:pPr>
        <w:pStyle w:val="a5"/>
      </w:pPr>
      <w:r>
        <w:tab/>
      </w:r>
      <w:r>
        <w:tab/>
        <w:t>}</w:t>
      </w:r>
    </w:p>
    <w:p w14:paraId="6F767B14" w14:textId="77777777" w:rsidR="00C2579B" w:rsidRDefault="00C2579B" w:rsidP="00C2579B">
      <w:pPr>
        <w:pStyle w:val="a5"/>
      </w:pPr>
      <w:r>
        <w:lastRenderedPageBreak/>
        <w:tab/>
        <w:t>}</w:t>
      </w:r>
    </w:p>
    <w:p w14:paraId="2F5CA374" w14:textId="77777777" w:rsidR="00C2579B" w:rsidRDefault="00C2579B" w:rsidP="00C2579B">
      <w:pPr>
        <w:pStyle w:val="a5"/>
      </w:pPr>
      <w:r>
        <w:tab/>
        <w:t>/*其他成员:内部类,内部接口,枚举类*/</w:t>
      </w:r>
    </w:p>
    <w:p w14:paraId="0FF77648" w14:textId="77777777" w:rsidR="00C2579B" w:rsidRDefault="00C2579B" w:rsidP="00C2579B">
      <w:pPr>
        <w:pStyle w:val="a5"/>
      </w:pPr>
      <w:r>
        <w:t>}</w:t>
      </w:r>
    </w:p>
    <w:p w14:paraId="2381532B" w14:textId="77777777" w:rsidR="00C2579B" w:rsidRDefault="00C2579B" w:rsidP="00C2579B">
      <w:pPr>
        <w:pStyle w:val="a5"/>
      </w:pPr>
    </w:p>
    <w:p w14:paraId="33605623" w14:textId="77777777" w:rsidR="00C2579B" w:rsidRDefault="00C2579B" w:rsidP="00C2579B">
      <w:pPr>
        <w:pStyle w:val="a5"/>
      </w:pPr>
      <w:r>
        <w:rPr>
          <w:rFonts w:hint="eastAsia"/>
        </w:rPr>
        <w:t>接口不能</w:t>
      </w:r>
      <w:r>
        <w:t>new出实体,接口可以作为引用变量,指向类new出的实体.</w:t>
      </w:r>
    </w:p>
    <w:p w14:paraId="11D55B6D" w14:textId="77777777" w:rsidR="00C2579B" w:rsidRDefault="00C2579B" w:rsidP="00C2579B">
      <w:pPr>
        <w:pStyle w:val="a5"/>
      </w:pPr>
      <w:r>
        <w:t>&lt;1&gt;定义引用变量,也可以进行强制类型转换</w:t>
      </w:r>
    </w:p>
    <w:p w14:paraId="41212EDA" w14:textId="77777777" w:rsidR="00C2579B" w:rsidRDefault="00C2579B" w:rsidP="00C2579B">
      <w:pPr>
        <w:pStyle w:val="a5"/>
      </w:pPr>
      <w:r>
        <w:t>&lt;2&gt;调用接口的常量</w:t>
      </w:r>
    </w:p>
    <w:p w14:paraId="310F3B43" w14:textId="77777777" w:rsidR="00C2579B" w:rsidRDefault="00C2579B" w:rsidP="00C2579B">
      <w:pPr>
        <w:pStyle w:val="a5"/>
      </w:pPr>
      <w:r>
        <w:t>&lt;3&gt;被其他类实现</w:t>
      </w:r>
    </w:p>
    <w:p w14:paraId="3061398E" w14:textId="77777777" w:rsidR="00C2579B" w:rsidRDefault="00C2579B" w:rsidP="00C2579B">
      <w:pPr>
        <w:pStyle w:val="a5"/>
      </w:pPr>
      <w:r>
        <w:rPr>
          <w:rFonts w:hint="eastAsia"/>
        </w:rPr>
        <w:t>一个类可以多继承很多接口</w:t>
      </w:r>
      <w:r>
        <w:t>,但是只能继承一个类.</w:t>
      </w:r>
    </w:p>
    <w:p w14:paraId="1CE9C99D" w14:textId="77777777" w:rsidR="00C2579B" w:rsidRDefault="00C2579B" w:rsidP="00C2579B">
      <w:pPr>
        <w:pStyle w:val="a5"/>
      </w:pPr>
      <w:r>
        <w:t>class extends 类 implements 接口1,接口2... {</w:t>
      </w:r>
    </w:p>
    <w:p w14:paraId="4FE85B62" w14:textId="77777777" w:rsidR="00C2579B" w:rsidRDefault="00C2579B" w:rsidP="00C2579B">
      <w:pPr>
        <w:pStyle w:val="a5"/>
      </w:pPr>
      <w:r>
        <w:tab/>
      </w:r>
    </w:p>
    <w:p w14:paraId="2006A628" w14:textId="77777777" w:rsidR="00C2579B" w:rsidRDefault="00C2579B" w:rsidP="00C2579B">
      <w:pPr>
        <w:pStyle w:val="a5"/>
      </w:pPr>
      <w:r>
        <w:t>}</w:t>
      </w:r>
    </w:p>
    <w:p w14:paraId="3A21010F" w14:textId="77777777" w:rsidR="00C2579B" w:rsidRDefault="00C2579B" w:rsidP="00C2579B">
      <w:pPr>
        <w:pStyle w:val="a5"/>
      </w:pPr>
      <w:r>
        <w:rPr>
          <w:rFonts w:hint="eastAsia"/>
        </w:rPr>
        <w:t>一个类继承了接口</w:t>
      </w:r>
      <w:r>
        <w:t>,必须实现接口中所有的抽象方法,不然仍旧只能当抽象类用.</w:t>
      </w:r>
    </w:p>
    <w:p w14:paraId="4BFCCADB" w14:textId="5FB2BF36" w:rsidR="00CF5564" w:rsidRDefault="00C2579B" w:rsidP="00C2579B">
      <w:pPr>
        <w:pStyle w:val="a5"/>
      </w:pPr>
      <w:r>
        <w:rPr>
          <w:rFonts w:hint="eastAsia"/>
        </w:rPr>
        <w:t>继承接口的类重写接口的抽象方法时</w:t>
      </w:r>
      <w:r>
        <w:t>,权限只能是public,因为子类重写父类时,只能用相同或者更大的权限.</w:t>
      </w:r>
    </w:p>
    <w:p w14:paraId="675E7100" w14:textId="4EA92708" w:rsidR="00C2579B" w:rsidRDefault="000216D2" w:rsidP="000216D2">
      <w:pPr>
        <w:pStyle w:val="a3"/>
      </w:pPr>
      <w:r>
        <w:rPr>
          <w:rFonts w:hint="eastAsia"/>
        </w:rPr>
        <w:t>抽象类和接口的区别</w:t>
      </w:r>
    </w:p>
    <w:p w14:paraId="4A4B350C" w14:textId="3704FB07" w:rsidR="000216D2" w:rsidRDefault="000216D2" w:rsidP="000216D2">
      <w:r>
        <w:rPr>
          <w:rFonts w:hint="eastAsia"/>
          <w:noProof/>
        </w:rPr>
        <w:drawing>
          <wp:inline distT="0" distB="0" distL="0" distR="0" wp14:anchorId="7CE44307" wp14:editId="7EE1C9BB">
            <wp:extent cx="6646545" cy="50323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接口和抽象类的区别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0B31" w14:textId="77777777" w:rsidR="000216D2" w:rsidRPr="000216D2" w:rsidRDefault="000216D2" w:rsidP="000216D2">
      <w:pPr>
        <w:rPr>
          <w:rFonts w:hint="eastAsia"/>
        </w:rPr>
      </w:pPr>
      <w:bookmarkStart w:id="0" w:name="_GoBack"/>
      <w:bookmarkEnd w:id="0"/>
    </w:p>
    <w:sectPr w:rsidR="000216D2" w:rsidRPr="000216D2" w:rsidSect="0052654F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E9"/>
    <w:rsid w:val="000216D2"/>
    <w:rsid w:val="001227E9"/>
    <w:rsid w:val="001F6FC1"/>
    <w:rsid w:val="0052654F"/>
    <w:rsid w:val="00563FAD"/>
    <w:rsid w:val="0074041C"/>
    <w:rsid w:val="00863008"/>
    <w:rsid w:val="00C2579B"/>
    <w:rsid w:val="00C561AE"/>
    <w:rsid w:val="00CF5564"/>
    <w:rsid w:val="00E744A7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6AD0"/>
  <w15:chartTrackingRefBased/>
  <w15:docId w15:val="{A534594F-40CB-43D0-A18A-A8EF94CA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F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5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a4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正文格式"/>
    <w:basedOn w:val="a"/>
    <w:link w:val="Char"/>
    <w:qFormat/>
    <w:rsid w:val="0052654F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Cs w:val="24"/>
    </w:rPr>
  </w:style>
  <w:style w:type="character" w:customStyle="1" w:styleId="Char">
    <w:name w:val="正文格式 Char"/>
    <w:basedOn w:val="a0"/>
    <w:link w:val="a5"/>
    <w:rsid w:val="0052654F"/>
    <w:rPr>
      <w:rFonts w:ascii="幼圆" w:eastAsia="幼圆" w:hAnsi="Consolas" w:cs="Consolas"/>
      <w:color w:val="000000"/>
      <w:kern w:val="0"/>
      <w:szCs w:val="24"/>
    </w:rPr>
  </w:style>
  <w:style w:type="paragraph" w:customStyle="1" w:styleId="a6">
    <w:name w:val="二级标题"/>
    <w:basedOn w:val="a"/>
    <w:link w:val="Char0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0">
    <w:name w:val="二级标题 Char"/>
    <w:basedOn w:val="a0"/>
    <w:link w:val="a6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F5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556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F5564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F5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F5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55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</dc:creator>
  <cp:keywords/>
  <dc:description/>
  <cp:lastModifiedBy>well</cp:lastModifiedBy>
  <cp:revision>4</cp:revision>
  <dcterms:created xsi:type="dcterms:W3CDTF">2017-11-27T05:51:00Z</dcterms:created>
  <dcterms:modified xsi:type="dcterms:W3CDTF">2017-11-27T08:33:00Z</dcterms:modified>
</cp:coreProperties>
</file>