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Belgelik Restic Tek Asset Kurtarma Testi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Amaç</w:t>
      </w:r>
    </w:p>
    <w:p>
      <w:pPr>
        <w:pStyle w:val="BodyText"/>
        <w:bidi w:val="0"/>
        <w:jc w:val="start"/>
        <w:rPr/>
      </w:pPr>
      <w:r>
        <w:rPr/>
        <w:t>Bu senaryo, Belgelik uygulamasında bir kullanıcının yüklediği varlığın daha sonra uygulama arayüzünden kalıcı olarak silindiği durumda yalnızca o varlığın geri getirilmesini doğrular.</w:t>
      </w:r>
    </w:p>
    <w:p>
      <w:pPr>
        <w:pStyle w:val="BodyText"/>
        <w:bidi w:val="0"/>
        <w:jc w:val="start"/>
        <w:rPr/>
      </w:pPr>
      <w:r>
        <w:rPr/>
        <w:t>Test iki ayrı yedek bileşenini kullanır: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Restic snapshot: </w:t>
      </w:r>
      <w:r>
        <w:rPr>
          <w:rFonts w:ascii="Liberation Mono" w:hAnsi="Liberation Mono"/>
        </w:rPr>
        <w:t>/app/uploads</w:t>
      </w:r>
      <w:r>
        <w:rPr/>
        <w:t xml:space="preserve"> altındaki fiziksel dosyayı geri getirir.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Aynı yedek çalışmasına ait PostgreSQL dump: silinen </w:t>
      </w:r>
      <w:r>
        <w:rPr>
          <w:rFonts w:ascii="Liberation Mono" w:hAnsi="Liberation Mono"/>
        </w:rPr>
        <w:t>assets</w:t>
      </w:r>
      <w:r>
        <w:rPr/>
        <w:t xml:space="preserve"> satırını geri getirir.</w:t>
      </w:r>
    </w:p>
    <w:p>
      <w:pPr>
        <w:pStyle w:val="BodyText"/>
        <w:bidi w:val="0"/>
        <w:jc w:val="start"/>
        <w:rPr/>
      </w:pPr>
      <w:r>
        <w:rPr/>
        <w:t xml:space="preserve">Restic tek başına uygulamadan kalıcı silinen bir asseti tamamen kurtaramaz. Kalıcı silme işlemi hem dosyayı hem </w:t>
      </w:r>
      <w:r>
        <w:rPr>
          <w:rFonts w:ascii="Liberation Mono" w:hAnsi="Liberation Mono"/>
        </w:rPr>
        <w:t>assets</w:t>
      </w:r>
      <w:r>
        <w:rPr/>
        <w:t xml:space="preserve"> kaydını siler. Bu nedenle fiziksel dosya ve veritabanı kaydı birlikte kurtarılmalıdır.</w:t>
      </w:r>
    </w:p>
    <w:p>
      <w:pPr>
        <w:pStyle w:val="BodyText"/>
        <w:bidi w:val="0"/>
        <w:jc w:val="start"/>
        <w:rPr/>
      </w:pPr>
      <w:r>
        <w:rPr/>
        <w:t xml:space="preserve">Bu ilk testte bağımlı kayıt üretmeyen küçük bir </w:t>
      </w:r>
      <w:r>
        <w:rPr>
          <w:rFonts w:ascii="Liberation Mono" w:hAnsi="Liberation Mono"/>
        </w:rPr>
        <w:t>.txt</w:t>
      </w:r>
      <w:r>
        <w:rPr/>
        <w:t xml:space="preserve"> varlığı kullanılacaktır. Video, PDF, OCR, altyazı ve doküman versiyonları sonraki genişletilmiş testin kapsamındadır.</w:t>
      </w:r>
    </w:p>
    <w:p>
      <w:pPr>
        <w:pStyle w:val="Heading2"/>
        <w:bidi w:val="0"/>
        <w:ind w:hanging="0" w:start="0"/>
        <w:jc w:val="start"/>
        <w:rPr/>
      </w:pPr>
      <w:r>
        <w:rPr/>
        <w:t>Kullanılan yollar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App container: kaisha-app</w:t>
        <w:br/>
        <w:t>PostgreSQL container: kaisha-postgres</w:t>
        <w:br/>
        <w:t>Uploads: /app/uploads</w:t>
        <w:br/>
        <w:t>Restic repository: /home/belge/depo/netapp/belgelik-restic/restic-repo</w:t>
        <w:br/>
        <w:t>DB dump dizini: /home/belge/depo/netapp/belgelik-restic/db-backups</w:t>
        <w:br/>
        <w:t>Restic parola dosyası: /run/secrets/restic_password</w:t>
      </w:r>
    </w:p>
    <w:p>
      <w:pPr>
        <w:pStyle w:val="BodyText"/>
        <w:bidi w:val="0"/>
        <w:jc w:val="start"/>
        <w:rPr/>
      </w:pPr>
      <w:r>
        <w:rPr/>
        <w:t>Yönetim ekranındaki yollar farklıysa testten önce aşağıdaki değişkenler güncellenmelidir.</w:t>
      </w:r>
    </w:p>
    <w:p>
      <w:pPr>
        <w:pStyle w:val="Heading2"/>
        <w:bidi w:val="0"/>
        <w:ind w:hanging="0" w:start="0"/>
        <w:jc w:val="start"/>
        <w:rPr/>
      </w:pPr>
      <w:r>
        <w:rPr/>
        <w:t>1. Ön kontroller</w:t>
      </w:r>
    </w:p>
    <w:p>
      <w:pPr>
        <w:pStyle w:val="BodyText"/>
        <w:bidi w:val="0"/>
        <w:jc w:val="start"/>
        <w:rPr/>
      </w:pPr>
      <w:r>
        <w:rPr/>
        <w:t>Sunucuda: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ps --format "table {{.Names}}\t{{.Status}}"</w:t>
        <w:br/>
        <w:br/>
        <w:t>docker exec -it kaisha-app sh -lc '</w:t>
        <w:br/>
        <w:t>restic version</w:t>
        <w:br/>
        <w:t>test -r /run/secrets/restic_password</w:t>
        <w:br/>
        <w:t>test -d /home/belge/depo/netapp/belgelik-restic</w:t>
        <w:br/>
        <w:t>restic \</w:t>
        <w:br/>
        <w:t xml:space="preserve">  -r /home/belge/depo/netapp/belgelik-restic/restic-repo \</w:t>
        <w:br/>
        <w:t xml:space="preserve">  snapshots</w:t>
        <w:br/>
        <w:t>'</w:t>
      </w:r>
    </w:p>
    <w:p>
      <w:pPr>
        <w:pStyle w:val="BodyText"/>
        <w:bidi w:val="0"/>
        <w:jc w:val="start"/>
        <w:rPr/>
      </w:pPr>
      <w:r>
        <w:rPr/>
        <w:t>Başarılı sonuçta Restic sürümü ve mevcut snapshot listesi görünmelidir.</w:t>
      </w:r>
    </w:p>
    <w:p>
      <w:pPr>
        <w:pStyle w:val="BodyText"/>
        <w:bidi w:val="0"/>
        <w:jc w:val="start"/>
        <w:rPr/>
      </w:pPr>
      <w:r>
        <w:rPr/>
        <w:t>Repository henüz oluşturulmamışsa önce Yönetim &gt; Ayarlar &gt; Yedekleme üzerinden bir yedek alınmalıdır. Uygulama repository'yi otomatik başlatır.</w:t>
      </w:r>
    </w:p>
    <w:p>
      <w:pPr>
        <w:pStyle w:val="Heading2"/>
        <w:bidi w:val="0"/>
        <w:ind w:hanging="0" w:start="0"/>
        <w:jc w:val="start"/>
        <w:rPr/>
      </w:pPr>
      <w:r>
        <w:rPr/>
        <w:t>2. Test varlığını yükleme</w:t>
      </w:r>
    </w:p>
    <w:p>
      <w:pPr>
        <w:pStyle w:val="BodyText"/>
        <w:bidi w:val="0"/>
        <w:jc w:val="start"/>
        <w:rPr/>
      </w:pPr>
      <w:r>
        <w:rPr/>
        <w:t>Yerel bilgisayarda şu dosyayı oluşturun: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printf 'Belgelik Restic tek asset kurtarma testi - 2026-07-10\n' \</w:t>
        <w:br/>
        <w:t xml:space="preserve">  &gt; restic-tek-asset-testi.txt</w:t>
      </w:r>
    </w:p>
    <w:p>
      <w:pPr>
        <w:pStyle w:val="BodyText"/>
        <w:bidi w:val="0"/>
        <w:jc w:val="start"/>
        <w:rPr/>
      </w:pPr>
      <w:r>
        <w:rPr/>
        <w:t xml:space="preserve">Dosyayı Belgelik web arayüzünden </w:t>
      </w:r>
      <w:r>
        <w:rPr>
          <w:rFonts w:ascii="Liberation Mono" w:hAnsi="Liberation Mono"/>
        </w:rPr>
        <w:t>Diğer</w:t>
      </w:r>
      <w:r>
        <w:rPr/>
        <w:t xml:space="preserve"> türünde yükleyin.</w:t>
      </w:r>
    </w:p>
    <w:p>
      <w:pPr>
        <w:pStyle w:val="BodyText"/>
        <w:bidi w:val="0"/>
        <w:jc w:val="start"/>
        <w:rPr/>
      </w:pPr>
      <w:r>
        <w:rPr/>
        <w:t>Başlık: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Restic Tek Asset Testi 2026-07-10</w:t>
      </w:r>
    </w:p>
    <w:p>
      <w:pPr>
        <w:pStyle w:val="BodyText"/>
        <w:bidi w:val="0"/>
        <w:jc w:val="start"/>
        <w:rPr/>
      </w:pPr>
      <w:r>
        <w:rPr/>
        <w:t>Yükleme tamamlandıktan sonra asset kimliğini ve dosya yolunu alın: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kaisha-postgres psql -U postgres -d mam_mvp -x -c "</w:t>
        <w:br/>
        <w:t>SELECT id, title, media_url, file_name, mime_type, created_at</w:t>
        <w:br/>
        <w:t>FROM assets</w:t>
        <w:br/>
        <w:t>WHERE title = 'Restic Tek Asset Testi 2026-07-10'</w:t>
        <w:br/>
        <w:t>ORDER BY created_at DESC</w:t>
        <w:br/>
        <w:t>LIMIT 1;</w:t>
        <w:br/>
        <w:t>"</w:t>
      </w:r>
    </w:p>
    <w:p>
      <w:pPr>
        <w:pStyle w:val="BodyText"/>
        <w:bidi w:val="0"/>
        <w:jc w:val="start"/>
        <w:rPr/>
      </w:pPr>
      <w:r>
        <w:rPr/>
        <w:t xml:space="preserve">Çıktıdaki </w:t>
      </w:r>
      <w:r>
        <w:rPr>
          <w:rFonts w:ascii="Liberation Mono" w:hAnsi="Liberation Mono"/>
        </w:rPr>
        <w:t>id</w:t>
      </w:r>
      <w:r>
        <w:rPr/>
        <w:t xml:space="preserve"> ve </w:t>
      </w:r>
      <w:r>
        <w:rPr>
          <w:rFonts w:ascii="Liberation Mono" w:hAnsi="Liberation Mono"/>
        </w:rPr>
        <w:t>media_url</w:t>
      </w:r>
      <w:r>
        <w:rPr/>
        <w:t xml:space="preserve"> değerlerini kaydedin: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ASSET_ID='BURAYA_ASSET_ID'</w:t>
        <w:br/>
        <w:t>MEDIA_URL='/uploads/YYYY/M/D/other/DOSYA_ADI.txt'</w:t>
        <w:br/>
        <w:t>MEDIA_PATH="/app${MEDIA_URL}"</w:t>
      </w:r>
    </w:p>
    <w:p>
      <w:pPr>
        <w:pStyle w:val="BodyText"/>
        <w:bidi w:val="0"/>
        <w:jc w:val="start"/>
        <w:rPr/>
      </w:pPr>
      <w:r>
        <w:rPr/>
        <w:t>Dosyanın mevcut olduğunu ve başlangıç hash değerini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"</w:t>
        <w:br/>
        <w:t>ls -lah '$MEDIA_PATH'</w:t>
        <w:br/>
        <w:t>sha256sum '$MEDIA_PATH'</w:t>
        <w:br/>
        <w:t>"</w:t>
      </w:r>
    </w:p>
    <w:p>
      <w:pPr>
        <w:pStyle w:val="BodyText"/>
        <w:bidi w:val="0"/>
        <w:jc w:val="start"/>
        <w:rPr/>
      </w:pPr>
      <w:r>
        <w:rPr/>
        <w:t>Hash değerini test notlarına kaydedin.</w:t>
      </w:r>
    </w:p>
    <w:p>
      <w:pPr>
        <w:pStyle w:val="Heading2"/>
        <w:bidi w:val="0"/>
        <w:ind w:hanging="0" w:start="0"/>
        <w:jc w:val="start"/>
        <w:rPr/>
      </w:pPr>
      <w:r>
        <w:rPr/>
        <w:t>3. Eş zamanlı DB ve Restic yedeği alma</w:t>
      </w:r>
    </w:p>
    <w:p>
      <w:pPr>
        <w:pStyle w:val="BodyText"/>
        <w:bidi w:val="0"/>
        <w:jc w:val="start"/>
        <w:rPr/>
      </w:pPr>
      <w:r>
        <w:rPr/>
        <w:t>Yönetim &gt; Ayarlar &gt; Yedekleme ekranında şunlar açık olmalıdır: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MAM veritabanı yedeği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Uploads artımlı yedek (Restic)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Klasik uploads </w:t>
      </w:r>
      <w:r>
        <w:rPr>
          <w:rFonts w:ascii="Liberation Mono" w:hAnsi="Liberation Mono"/>
        </w:rPr>
        <w:t>.tar.gz</w:t>
      </w:r>
      <w:r>
        <w:rPr/>
        <w:t xml:space="preserve"> yedeği bu test için zorunlu değildir.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Şimdi yedekle</w:t>
      </w:r>
      <w:r>
        <w:rPr/>
        <w:t xml:space="preserve"> komutunu çalıştırın ve işlem tamamlanana kadar bekleyin.</w:t>
      </w:r>
    </w:p>
    <w:p>
      <w:pPr>
        <w:pStyle w:val="BodyText"/>
        <w:bidi w:val="0"/>
        <w:jc w:val="start"/>
        <w:rPr/>
      </w:pPr>
      <w:r>
        <w:rPr/>
        <w:t>En yeni DB dump dosyasını belirleyin: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'</w:t>
        <w:br/>
        <w:t>ls -1t /home/belge/depo/netapp/belgelik-restic/db-backups/*-mam-db.dump | head -1</w:t>
        <w:br/>
        <w:t>'</w:t>
      </w:r>
    </w:p>
    <w:p>
      <w:pPr>
        <w:pStyle w:val="BodyText"/>
        <w:bidi w:val="0"/>
        <w:jc w:val="start"/>
        <w:rPr/>
      </w:pPr>
      <w:r>
        <w:rPr/>
        <w:t>En yeni Restic snapshot'ı belirleyin: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'</w:t>
        <w:br/>
        <w:t>restic \</w:t>
        <w:br/>
        <w:t xml:space="preserve">  -r /home/belge/depo/netapp/belgelik-restic/restic-repo \</w:t>
        <w:br/>
        <w:t xml:space="preserve">  snapshots --latest 1</w:t>
        <w:br/>
        <w:t>'</w:t>
      </w:r>
    </w:p>
    <w:p>
      <w:pPr>
        <w:pStyle w:val="BodyText"/>
        <w:bidi w:val="0"/>
        <w:jc w:val="start"/>
        <w:rPr/>
      </w:pPr>
      <w:r>
        <w:rPr/>
        <w:t>Değerleri kaydedin: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DB_DUMP='/home/belge/depo/netapp/belgelik-restic/db-backups/mam-backup-...-mam-db.dump'</w:t>
        <w:br/>
        <w:t>SNAPSHOT_ID='RESTIC_SNAPSHOT_ID'</w:t>
      </w:r>
    </w:p>
    <w:p>
      <w:pPr>
        <w:pStyle w:val="BodyText"/>
        <w:bidi w:val="0"/>
        <w:jc w:val="start"/>
        <w:rPr/>
      </w:pPr>
      <w:r>
        <w:rPr/>
        <w:t>Snapshot içinde test dosyasının bulunduğunu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"</w:t>
        <w:br/>
        <w:t>restic \</w:t>
        <w:br/>
        <w:t xml:space="preserve">  -r /home/belge/depo/netapp/belgelik-restic/restic-repo \</w:t>
        <w:br/>
        <w:t xml:space="preserve">  ls '$SNAPSHOT_ID' '$MEDIA_PATH'</w:t>
        <w:br/>
        <w:t>"</w:t>
      </w:r>
    </w:p>
    <w:p>
      <w:pPr>
        <w:pStyle w:val="BodyText"/>
        <w:bidi w:val="0"/>
        <w:jc w:val="start"/>
        <w:rPr/>
      </w:pPr>
      <w:r>
        <w:rPr/>
        <w:t>Bu doğrulama başarılı olmadan silme adımına geçilmemelidir.</w:t>
      </w:r>
    </w:p>
    <w:p>
      <w:pPr>
        <w:pStyle w:val="Heading2"/>
        <w:bidi w:val="0"/>
        <w:ind w:hanging="0" w:start="0"/>
        <w:jc w:val="start"/>
        <w:rPr/>
      </w:pPr>
      <w:r>
        <w:rPr/>
        <w:t>4. Asseti uygulamadan kalıcı silme</w:t>
      </w:r>
    </w:p>
    <w:p>
      <w:pPr>
        <w:pStyle w:val="BodyText"/>
        <w:bidi w:val="0"/>
        <w:jc w:val="start"/>
        <w:rPr/>
      </w:pPr>
      <w:r>
        <w:rPr/>
        <w:t>Belgelik arayüzünde: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varlığını çöp kutusuna taşıyın.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Çöp kutusunu açın.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varlığı için kalıcı silme işlemini onaylayın.</w:t>
      </w:r>
    </w:p>
    <w:p>
      <w:pPr>
        <w:pStyle w:val="BodyText"/>
        <w:bidi w:val="0"/>
        <w:jc w:val="start"/>
        <w:rPr/>
      </w:pPr>
      <w:r>
        <w:rPr/>
        <w:t>Veritabanı satırının silindiğini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kaisha-postgres psql -U postgres -d mam_mvp -c "</w:t>
        <w:br/>
        <w:t>SELECT id, title, media_url</w:t>
        <w:br/>
        <w:t>FROM assets</w:t>
        <w:br/>
        <w:t>WHERE id = '$ASSET_ID';</w:t>
        <w:br/>
        <w:t>"</w:t>
      </w:r>
    </w:p>
    <w:p>
      <w:pPr>
        <w:pStyle w:val="BodyText"/>
        <w:bidi w:val="0"/>
        <w:jc w:val="start"/>
        <w:rPr/>
      </w:pPr>
      <w:r>
        <w:rPr/>
        <w:t>Beklenen: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(0 rows)</w:t>
      </w:r>
    </w:p>
    <w:p>
      <w:pPr>
        <w:pStyle w:val="BodyText"/>
        <w:bidi w:val="0"/>
        <w:jc w:val="start"/>
        <w:rPr/>
      </w:pPr>
      <w:r>
        <w:rPr/>
        <w:t>Fiziksel dosyanın silindiğini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"</w:t>
        <w:br/>
        <w:t>test ! -e '$MEDIA_PATH' &amp;&amp;</w:t>
        <w:br/>
        <w:t>echo 'OK: fiziksel dosya silinmiş'</w:t>
        <w:br/>
        <w:t>"</w:t>
      </w:r>
    </w:p>
    <w:p>
      <w:pPr>
        <w:pStyle w:val="Heading2"/>
        <w:bidi w:val="0"/>
        <w:ind w:hanging="0" w:start="0"/>
        <w:jc w:val="start"/>
        <w:rPr/>
      </w:pPr>
      <w:r>
        <w:rPr/>
        <w:t>5. DB dump'ı geçici veritabanına açma</w:t>
      </w:r>
    </w:p>
    <w:p>
      <w:pPr>
        <w:pStyle w:val="BodyText"/>
        <w:bidi w:val="0"/>
        <w:jc w:val="start"/>
        <w:rPr/>
      </w:pPr>
      <w:r>
        <w:rPr/>
        <w:t>Bu adım üretim veritabanının tamamını geri döndürmez. Dump ayrı bir geçici veritabanına açılır.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</w:t>
      </w:r>
    </w:p>
    <w:p>
      <w:pPr>
        <w:pStyle w:val="BodyText"/>
        <w:bidi w:val="0"/>
        <w:jc w:val="start"/>
        <w:rPr/>
      </w:pPr>
      <w:r>
        <w:rPr/>
        <w:t>Container shell içinde: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export PGPASSWORD="$(cat "${MAM_DB_PASSWORD_FILE:-/run/secrets/mam_postgres_password}")"</w:t>
        <w:br/>
        <w:t>export DB_HOST="${MAM_DB_HOST:-postgres}"</w:t>
        <w:br/>
        <w:t>export DB_PORT="${MAM_DB_PORT:-5432}"</w:t>
        <w:br/>
        <w:t>export DB_USER="${MAM_DB_USER:-postgres}"</w:t>
        <w:br/>
        <w:t>export PROD_DB="${MAM_DB_NAME:-mam_mvp}"</w:t>
        <w:br/>
        <w:t>export TEMP_DB="mam_single_asset_restore_20260710"</w:t>
        <w:br/>
        <w:t>export ASSET_ID='BURAYA_ASSET_ID'</w:t>
        <w:br/>
        <w:t>export DB_DUMP='/home/belge/depo/netapp/belgelik-restic/db-backups/mam-backup-...-mam-db.dump'</w:t>
        <w:br/>
        <w:br/>
        <w:t>dropdb \</w:t>
        <w:br/>
        <w:t xml:space="preserve">  -h "$DB_HOST" -p "$DB_PORT" -U "$DB_USER" \</w:t>
        <w:br/>
        <w:t xml:space="preserve">  --if-exists "$TEMP_DB"</w:t>
        <w:br/>
        <w:br/>
        <w:t>createdb \</w:t>
        <w:br/>
        <w:t xml:space="preserve">  -h "$DB_HOST" -p "$DB_PORT" -U "$DB_USER" \</w:t>
        <w:br/>
        <w:t xml:space="preserve">  "$TEMP_DB"</w:t>
        <w:br/>
        <w:br/>
        <w:t>pg_restore \</w:t>
        <w:br/>
        <w:t xml:space="preserve">  -h "$DB_HOST" -p "$DB_PORT" -U "$DB_USER" \</w:t>
        <w:br/>
        <w:t xml:space="preserve">  -d "$TEMP_DB" \</w:t>
        <w:br/>
        <w:t xml:space="preserve">  --no-owner --no-privileges \</w:t>
        <w:br/>
        <w:t xml:space="preserve">  "$DB_DUMP"</w:t>
      </w:r>
    </w:p>
    <w:p>
      <w:pPr>
        <w:pStyle w:val="BodyText"/>
        <w:bidi w:val="0"/>
        <w:jc w:val="start"/>
        <w:rPr/>
      </w:pPr>
      <w:r>
        <w:rPr/>
        <w:t>Geçici veritabanında test assetini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psql \</w:t>
        <w:br/>
        <w:t xml:space="preserve">  -h "$DB_HOST" -p "$DB_PORT" -U "$DB_USER" -d "$TEMP_DB" \</w:t>
        <w:br/>
        <w:t xml:space="preserve">  -x -c "SELECT id, title, media_url FROM assets WHERE id = '$ASSET_ID';"</w:t>
      </w:r>
    </w:p>
    <w:p>
      <w:pPr>
        <w:pStyle w:val="BodyText"/>
        <w:bidi w:val="0"/>
        <w:jc w:val="start"/>
        <w:rPr/>
      </w:pPr>
      <w:r>
        <w:rPr/>
        <w:t>Tam olarak bir satır dönmelidir.</w:t>
      </w:r>
    </w:p>
    <w:p>
      <w:pPr>
        <w:pStyle w:val="Heading2"/>
        <w:bidi w:val="0"/>
        <w:ind w:hanging="0" w:start="0"/>
        <w:jc w:val="start"/>
        <w:rPr/>
      </w:pPr>
      <w:r>
        <w:rPr/>
        <w:t>6. Yalnızca asset satırını üretim DB'ye geri getirme</w:t>
      </w:r>
    </w:p>
    <w:p>
      <w:pPr>
        <w:pStyle w:val="BodyText"/>
        <w:bidi w:val="0"/>
        <w:jc w:val="start"/>
        <w:rPr/>
      </w:pPr>
      <w:r>
        <w:rPr/>
        <w:t>Container shell içinde: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psql \</w:t>
        <w:br/>
        <w:t xml:space="preserve">  -h "$DB_HOST" -p "$DB_PORT" -U "$DB_USER" -d "$TEMP_DB" \</w:t>
        <w:br/>
        <w:t xml:space="preserve">  -c "\copy (SELECT * FROM assets WHERE id = '$ASSET_ID') TO '/tmp/restic-single-asset.csv' WITH (FORMAT csv)"</w:t>
        <w:br/>
        <w:br/>
        <w:t>psql \</w:t>
        <w:br/>
        <w:t xml:space="preserve">  -h "$DB_HOST" -p "$DB_PORT" -U "$DB_USER" -d "$PROD_DB" \</w:t>
        <w:br/>
        <w:t xml:space="preserve">  -c "\copy assets FROM '/tmp/restic-single-asset.csv' WITH (FORMAT csv)"</w:t>
      </w:r>
    </w:p>
    <w:p>
      <w:pPr>
        <w:pStyle w:val="BodyText"/>
        <w:bidi w:val="0"/>
        <w:jc w:val="start"/>
        <w:rPr/>
      </w:pPr>
      <w:r>
        <w:rPr/>
        <w:t>Üretim veritabanında satırı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psql \</w:t>
        <w:br/>
        <w:t xml:space="preserve">  -h "$DB_HOST" -p "$DB_PORT" -U "$DB_USER" -d "$PROD_DB" \</w:t>
        <w:br/>
        <w:t xml:space="preserve">  -x -c "SELECT id, title, media_url FROM assets WHERE id = '$ASSET_ID';"</w:t>
      </w:r>
    </w:p>
    <w:p>
      <w:pPr>
        <w:pStyle w:val="BodyText"/>
        <w:bidi w:val="0"/>
        <w:jc w:val="start"/>
        <w:rPr/>
      </w:pPr>
      <w:r>
        <w:rPr/>
        <w:t>Container shell'den çıkın: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exit</w:t>
      </w:r>
    </w:p>
    <w:p>
      <w:pPr>
        <w:pStyle w:val="Heading2"/>
        <w:bidi w:val="0"/>
        <w:ind w:hanging="0" w:start="0"/>
        <w:jc w:val="start"/>
        <w:rPr/>
      </w:pPr>
      <w:r>
        <w:rPr/>
        <w:t>7. Restic'ten yalnızca fiziksel dosyayı geri getirme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</w:t>
      </w:r>
    </w:p>
    <w:p>
      <w:pPr>
        <w:pStyle w:val="BodyText"/>
        <w:bidi w:val="0"/>
        <w:jc w:val="start"/>
        <w:rPr/>
      </w:pPr>
      <w:r>
        <w:rPr/>
        <w:t>Container shell içinde: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export REPO='/home/belge/depo/netapp/belgelik-restic/restic-repo'</w:t>
        <w:br/>
        <w:t>export SNAPSHOT_ID='RESTIC_SNAPSHOT_ID'</w:t>
        <w:br/>
        <w:t>export MEDIA_PATH='/app/uploads/YYYY/M/D/other/DOSYA_ADI.txt'</w:t>
        <w:br/>
        <w:t>export RESTORE_ROOT='/tmp/belgelik-single-asset-restore'</w:t>
        <w:br/>
        <w:br/>
        <w:t>rm -rf "$RESTORE_ROOT"</w:t>
        <w:br/>
        <w:br/>
        <w:t>restic \</w:t>
        <w:br/>
        <w:t xml:space="preserve">  -r "$REPO" \</w:t>
        <w:br/>
        <w:t xml:space="preserve">  restore "$SNAPSHOT_ID" \</w:t>
        <w:br/>
        <w:t xml:space="preserve">  --target "$RESTORE_ROOT" \</w:t>
        <w:br/>
        <w:t xml:space="preserve">  --include "$MEDIA_PATH"</w:t>
        <w:br/>
        <w:br/>
        <w:t>test -f "${RESTORE_ROOT}${MEDIA_PATH}"</w:t>
        <w:br/>
        <w:t>mkdir -p "$(dirname "$MEDIA_PATH")"</w:t>
        <w:br/>
        <w:t>cp -p "${RESTORE_ROOT}${MEDIA_PATH}" "$MEDIA_PATH"</w:t>
        <w:br/>
        <w:br/>
        <w:t>ls -lah "$MEDIA_PATH"</w:t>
        <w:br/>
        <w:t>sha256sum "$MEDIA_PATH"</w:t>
      </w:r>
    </w:p>
    <w:p>
      <w:pPr>
        <w:pStyle w:val="BodyText"/>
        <w:bidi w:val="0"/>
        <w:jc w:val="start"/>
        <w:rPr/>
      </w:pPr>
      <w:r>
        <w:rPr/>
        <w:t>Geri yükleme sonrası SHA-256 değeri silmeden önce kaydedilen değerle aynı olmalıdır.</w:t>
      </w:r>
    </w:p>
    <w:p>
      <w:pPr>
        <w:pStyle w:val="BodyText"/>
        <w:bidi w:val="0"/>
        <w:jc w:val="start"/>
        <w:rPr/>
      </w:pPr>
      <w:r>
        <w:rPr/>
        <w:t>Container shell'den çıkın: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exit</w:t>
      </w:r>
    </w:p>
    <w:p>
      <w:pPr>
        <w:pStyle w:val="Heading2"/>
        <w:bidi w:val="0"/>
        <w:ind w:hanging="0" w:start="0"/>
        <w:jc w:val="start"/>
        <w:rPr/>
      </w:pPr>
      <w:r>
        <w:rPr/>
        <w:t>8. Elasticsearch indeksini yenileme</w:t>
      </w:r>
    </w:p>
    <w:p>
      <w:pPr>
        <w:pStyle w:val="BodyText"/>
        <w:bidi w:val="0"/>
        <w:jc w:val="start"/>
        <w:rPr/>
      </w:pPr>
      <w:r>
        <w:rPr/>
        <w:t>DB satırı doğrudan SQL ile eklendiği için Elasticsearch kaydı otomatik oluşmaz.</w:t>
      </w:r>
    </w:p>
    <w:p>
      <w:pPr>
        <w:pStyle w:val="BodyText"/>
        <w:bidi w:val="0"/>
        <w:jc w:val="start"/>
        <w:rPr/>
      </w:pPr>
      <w:r>
        <w:rPr/>
        <w:t>Belgelik'te superadmin olarak oturum açılmış tarayıcının geliştirici konsolunda: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fetch('/api/admin/search/reindex', {</w:t>
        <w:br/>
        <w:t xml:space="preserve">  method: 'POST',</w:t>
        <w:br/>
        <w:t xml:space="preserve">  credentials: 'same-origin'</w:t>
        <w:br/>
        <w:t>})</w:t>
        <w:br/>
        <w:t xml:space="preserve">  .then(async (response) =&gt; ({</w:t>
        <w:br/>
        <w:t xml:space="preserve">    status: response.status,</w:t>
        <w:br/>
        <w:t xml:space="preserve">    body: await response.text()</w:t>
        <w:br/>
        <w:t xml:space="preserve">  }))</w:t>
        <w:br/>
        <w:t xml:space="preserve">  .then(console.log);</w:t>
      </w:r>
    </w:p>
    <w:p>
      <w:pPr>
        <w:pStyle w:val="BodyText"/>
        <w:bidi w:val="0"/>
        <w:jc w:val="start"/>
        <w:rPr/>
      </w:pPr>
      <w:r>
        <w:rPr/>
        <w:t xml:space="preserve">Beklenen HTTP durumu </w:t>
      </w:r>
      <w:r>
        <w:rPr>
          <w:rFonts w:ascii="Liberation Mono" w:hAnsi="Liberation Mono"/>
        </w:rPr>
        <w:t>200</w:t>
      </w:r>
      <w:r>
        <w:rPr/>
        <w:t xml:space="preserve"> olmalıdır.</w:t>
      </w:r>
    </w:p>
    <w:p>
      <w:pPr>
        <w:pStyle w:val="Heading2"/>
        <w:bidi w:val="0"/>
        <w:ind w:hanging="0" w:start="0"/>
        <w:jc w:val="start"/>
        <w:rPr/>
      </w:pPr>
      <w:r>
        <w:rPr/>
        <w:t>9. Uygulama doğrulaması</w:t>
      </w:r>
    </w:p>
    <w:p>
      <w:pPr>
        <w:pStyle w:val="BodyText"/>
        <w:bidi w:val="0"/>
        <w:jc w:val="start"/>
        <w:rPr/>
      </w:pPr>
      <w:r>
        <w:rPr/>
        <w:t>Belgelik web arayüzünde: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Sayfayı yenileyin.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Restic Tek Asset Testi 2026-07-10</w:t>
      </w:r>
      <w:r>
        <w:rPr/>
        <w:t xml:space="preserve"> başlığını arayın.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Varlığın ikinci kolonda göründüğünü doğrulayın.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Üçüncü kolonda detaylarını açın.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Dosyayı indirin.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İndirilen içeriğin aşağıdaki metni taşıdığını doğrulayın: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Belgelik Restic tek asset kurtarma testi - 2026-07-10</w:t>
      </w:r>
    </w:p>
    <w:p>
      <w:pPr>
        <w:pStyle w:val="BodyText"/>
        <w:bidi w:val="0"/>
        <w:jc w:val="start"/>
        <w:rPr/>
      </w:pPr>
      <w:r>
        <w:rPr/>
        <w:t>Sunucu tarafından son doğrulama: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kaisha-postgres psql -U postgres -d mam_mvp -x -c "</w:t>
        <w:br/>
        <w:t>SELECT id, title, media_url, deleted_at</w:t>
        <w:br/>
        <w:t>FROM assets</w:t>
        <w:br/>
        <w:t>WHERE id = '$ASSET_ID';</w:t>
        <w:br/>
        <w:t>"</w:t>
        <w:br/>
        <w:br/>
        <w:t>docker exec -it kaisha-app sh -lc "</w:t>
        <w:br/>
        <w:t>ls -lah '$MEDIA_PATH'</w:t>
        <w:br/>
        <w:t>sha256sum '$MEDIA_PATH'</w:t>
        <w:br/>
        <w:t>"</w:t>
      </w:r>
    </w:p>
    <w:p>
      <w:pPr>
        <w:pStyle w:val="BodyText"/>
        <w:bidi w:val="0"/>
        <w:jc w:val="start"/>
        <w:rPr/>
      </w:pPr>
      <w:r>
        <w:rPr/>
        <w:t>Başarı ölçütleri: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DB'de tek satırdır.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deleted_at</w:t>
      </w:r>
      <w:r>
        <w:rPr/>
        <w:t xml:space="preserve"> boştur.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Fiziksel dosya doğru yerde bulunmaktadır.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SHA-256 değeri özgün dosyayla aynıdır.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web arayüzünde görünür.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aranabilir.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Dosya indirilebilir ve içeriği doğrudur.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Test temizliği</w:t>
      </w:r>
    </w:p>
    <w:p>
      <w:pPr>
        <w:pStyle w:val="BodyText"/>
        <w:bidi w:val="0"/>
        <w:jc w:val="start"/>
        <w:rPr/>
      </w:pPr>
      <w:r>
        <w:rPr/>
        <w:t>Geçici veritabanını silin: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exec -it kaisha-app sh -lc '</w:t>
        <w:br/>
        <w:t>export PGPASSWORD="$(cat "${MAM_DB_PASSWORD_FILE:-/run/secrets/mam_postgres_password}")"</w:t>
        <w:br/>
        <w:t>dropdb \</w:t>
        <w:br/>
        <w:t xml:space="preserve">  -h "${MAM_DB_HOST:-postgres}" \</w:t>
        <w:br/>
        <w:t xml:space="preserve">  -p "${MAM_DB_PORT:-5432}" \</w:t>
        <w:br/>
        <w:t xml:space="preserve">  -U "${MAM_DB_USER:-postgres}" \</w:t>
        <w:br/>
        <w:t xml:space="preserve">  --if-exists mam_single_asset_restore_20260710</w:t>
        <w:br/>
        <w:t>rm -f /tmp/restic-single-asset.csv</w:t>
        <w:br/>
        <w:t>rm -rf /tmp/belgelik-single-asset-restore</w:t>
        <w:br/>
        <w:t>'</w:t>
      </w:r>
    </w:p>
    <w:p>
      <w:pPr>
        <w:pStyle w:val="BodyText"/>
        <w:bidi w:val="0"/>
        <w:jc w:val="start"/>
        <w:rPr/>
      </w:pPr>
      <w:r>
        <w:rPr/>
        <w:t>Kurtarılan test asseti artık gerekmiyorsa Belgelik arayüzünden yeniden kalıcı olarak silinebilir.</w:t>
      </w:r>
    </w:p>
    <w:p>
      <w:pPr>
        <w:pStyle w:val="Heading2"/>
        <w:bidi w:val="0"/>
        <w:ind w:hanging="0" w:start="0"/>
        <w:jc w:val="start"/>
        <w:rPr/>
      </w:pPr>
      <w:r>
        <w:rPr/>
        <w:t>Beklenen hata noktaları</w:t>
      </w:r>
    </w:p>
    <w:p>
      <w:pPr>
        <w:pStyle w:val="Heading3"/>
        <w:bidi w:val="0"/>
        <w:ind w:hanging="0" w:start="0"/>
        <w:jc w:val="start"/>
        <w:rPr/>
      </w:pPr>
      <w:r>
        <w:rPr/>
        <w:t>Snapshot içinde dosya yok</w:t>
      </w:r>
    </w:p>
    <w:p>
      <w:pPr>
        <w:pStyle w:val="BodyText"/>
        <w:bidi w:val="0"/>
        <w:jc w:val="start"/>
        <w:rPr/>
      </w:pPr>
      <w:r>
        <w:rPr/>
        <w:t>Yanlış snapshot seçilmiş veya Restic yedeği DB dump ile aynı çalışmaya ait değildir. Silme öncesindeki snapshot seçilmelidir.</w:t>
      </w:r>
    </w:p>
    <w:p>
      <w:pPr>
        <w:pStyle w:val="Heading3"/>
        <w:bidi w:val="0"/>
        <w:ind w:hanging="0" w:start="0"/>
        <w:jc w:val="start"/>
        <w:rPr/>
      </w:pPr>
      <w:r>
        <w:rPr/>
        <w:t>Geçici DB'de asset satırı yok</w:t>
      </w:r>
    </w:p>
    <w:p>
      <w:pPr>
        <w:pStyle w:val="BodyText"/>
        <w:bidi w:val="0"/>
        <w:jc w:val="start"/>
        <w:rPr/>
      </w:pPr>
      <w:r>
        <w:rPr/>
        <w:t>Yanlış DB dump seçilmiştir. Asset yüklendikten sonra ve kalıcı silinmeden önce alınmış dump kullanılmalıdır.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duplicate key value violates unique constraint</w:t>
      </w:r>
    </w:p>
    <w:p>
      <w:pPr>
        <w:pStyle w:val="BodyText"/>
        <w:bidi w:val="0"/>
        <w:jc w:val="start"/>
        <w:rPr/>
      </w:pPr>
      <w:r>
        <w:rPr/>
        <w:t>Asset satırı üretim DB'de zaten vardır. Kalıcı silme gerçekleşmemiş veya satır daha önce geri yüklenmiştir.</w:t>
      </w:r>
    </w:p>
    <w:p>
      <w:pPr>
        <w:pStyle w:val="Heading3"/>
        <w:bidi w:val="0"/>
        <w:ind w:hanging="0" w:start="0"/>
        <w:jc w:val="start"/>
        <w:rPr/>
      </w:pPr>
      <w:r>
        <w:rPr/>
        <w:t>Asset var ama dosya 404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media_url</w:t>
      </w:r>
      <w:r>
        <w:rPr/>
        <w:t xml:space="preserve"> ile geri yüklenen fiziksel yol eşleşmiyordur. Kural: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media_url:  /uploads/...</w:t>
        <w:br/>
        <w:t>dosya yolu: /app/uploads/...</w:t>
      </w:r>
    </w:p>
    <w:p>
      <w:pPr>
        <w:pStyle w:val="Heading3"/>
        <w:bidi w:val="0"/>
        <w:ind w:hanging="0" w:start="0"/>
        <w:jc w:val="start"/>
        <w:rPr/>
      </w:pPr>
      <w:r>
        <w:rPr/>
        <w:t>Asset listede var ama aramada yok</w:t>
      </w:r>
    </w:p>
    <w:p>
      <w:pPr>
        <w:pStyle w:val="BodyText"/>
        <w:bidi w:val="0"/>
        <w:jc w:val="start"/>
        <w:rPr/>
      </w:pPr>
      <w:r>
        <w:rPr/>
        <w:t>Elasticsearch reindex işlemi yapılmamış veya başarısız olmuştur.</w:t>
      </w:r>
    </w:p>
    <w:p>
      <w:pPr>
        <w:pStyle w:val="Heading2"/>
        <w:bidi w:val="0"/>
        <w:ind w:hanging="0" w:start="0"/>
        <w:jc w:val="start"/>
        <w:rPr/>
      </w:pPr>
      <w:r>
        <w:rPr/>
        <w:t>Sonuç kaydı</w:t>
      </w:r>
    </w:p>
    <w:p>
      <w:pPr>
        <w:pStyle w:val="BodyText"/>
        <w:bidi w:val="0"/>
        <w:jc w:val="start"/>
        <w:rPr/>
      </w:pPr>
      <w:r>
        <w:rPr/>
        <w:t>Test sonunda aşağıdaki bilgiler kaydedilmelidir: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Test tarihi:</w:t>
        <w:br/>
        <w:t>Testi yapan:</w:t>
        <w:br/>
        <w:t>Asset ID:</w:t>
        <w:br/>
        <w:t>DB dump:</w:t>
        <w:br/>
        <w:t>Restic snapshot ID:</w:t>
        <w:br/>
        <w:t>Özgün SHA-256:</w:t>
        <w:br/>
        <w:t>Geri yüklenen SHA-256:</w:t>
        <w:br/>
        <w:t>DB satırı kurtarıldı: Evet/Hayır</w:t>
        <w:br/>
        <w:t>Dosya kurtarıldı: Evet/Hayır</w:t>
        <w:br/>
        <w:t>Web görünümü doğrulandı: Evet/Hayır</w:t>
        <w:br/>
        <w:t>Arama doğrulandı: Evet/Hayır</w:t>
        <w:br/>
        <w:t>İndirme doğrulandı: Evet/Hayır</w:t>
        <w:br/>
        <w:t>Toplam kurtarma süresi:</w:t>
        <w:br/>
        <w:t>Hata/not: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T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7</Pages>
  <Words>1136</Words>
  <Characters>8255</Characters>
  <CharactersWithSpaces>9333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en-TR</dc:language>
  <cp:lastModifiedBy/>
  <dcterms:modified xsi:type="dcterms:W3CDTF">2026-07-13T12:12:47Z</dcterms:modified>
  <cp:revision>1</cp:revision>
  <dc:subject/>
  <dc:title/>
</cp:coreProperties>
</file>