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TopInBeauty → 3GIS: План адаптации архитектуры</w:t>
      </w:r>
    </w:p>
    <w:p>
      <w:pPr>
        <w:pStyle w:val="Heading2"/>
        <w:bidi w:val="0"/>
        <w:jc w:val="start"/>
        <w:rPr/>
      </w:pPr>
      <w:r>
        <w:rPr/>
        <w:t xml:space="preserve">📊 </w:t>
      </w:r>
      <w:r>
        <w:rPr/>
        <w:t>Анализ существующей архитектуры TopInBeauty</w:t>
      </w:r>
    </w:p>
    <w:p>
      <w:pPr>
        <w:pStyle w:val="Heading3"/>
        <w:bidi w:val="0"/>
        <w:jc w:val="start"/>
        <w:rPr/>
      </w:pPr>
      <w:r>
        <w:rPr/>
        <w:t>Технологический стек (готов к использованию)</w:t>
      </w:r>
    </w:p>
    <w:p>
      <w:pPr>
        <w:pStyle w:val="Style15"/>
        <w:bidi w:val="0"/>
        <w:jc w:val="start"/>
        <w:rPr/>
      </w:pPr>
      <w:r>
        <w:rPr>
          <w:rStyle w:val="Style10"/>
        </w:rPr>
        <w:t>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"framework": "Next.js 14 + App Router",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"telegram": "@telegram-apps/sdk v3.x + @telegram-apps/sdk-react",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"database": "Prisma + PostgreSQL",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"ui": "shadcn/ui + Radix UI + Tailwind CSS",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"state": "Zustand + React Query",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"animations": "Framer Motion",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"files": "AWS S3 + Sharp для изображений",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"auth": "JWT + Telegram WebApp initData"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3"/>
        <w:bidi w:val="0"/>
        <w:jc w:val="start"/>
        <w:rPr/>
      </w:pPr>
      <w:r>
        <w:rPr/>
        <w:t>Структура проекта</w:t>
      </w:r>
    </w:p>
    <w:p>
      <w:pPr>
        <w:pStyle w:val="Style15"/>
        <w:bidi w:val="0"/>
        <w:jc w:val="start"/>
        <w:rPr/>
      </w:pPr>
      <w:r>
        <w:rPr>
          <w:rStyle w:val="Style10"/>
        </w:rPr>
        <w:t>topinbeauty/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</w:t>
      </w:r>
      <w:r>
        <w:rPr>
          <w:rStyle w:val="Style10"/>
        </w:rPr>
        <w:t>src/app/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>(auth)/          # Группа авторизации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>(website)/       # Публичный сайт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>(standalone)/    # Standalone режим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>tg/              # Telegram Mini App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>admin/           # Админ панель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>api/             # API endpoints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└── </w:t>
      </w:r>
      <w:r>
        <w:rPr>
          <w:rStyle w:val="Style10"/>
        </w:rPr>
        <w:t>m/               # Короткие ссылки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├── </w:t>
      </w:r>
      <w:r>
        <w:rPr>
          <w:rStyle w:val="Style10"/>
        </w:rPr>
        <w:t>src/components/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>telegram/        # Telegram-специфичные компоненты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├── </w:t>
      </w:r>
      <w:r>
        <w:rPr>
          <w:rStyle w:val="Style10"/>
        </w:rPr>
        <w:t>ui/              # shadcn/ui компоненты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│   └── </w:t>
      </w:r>
      <w:r>
        <w:rPr>
          <w:rStyle w:val="Style10"/>
        </w:rPr>
        <w:t>[domains]/       # Доменные компоненты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└── </w:t>
      </w:r>
      <w:r>
        <w:rPr>
          <w:rStyle w:val="Style10"/>
        </w:rPr>
        <w:t>prisma/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 xml:space="preserve">    └── </w:t>
      </w:r>
      <w:r>
        <w:rPr>
          <w:rStyle w:val="Style10"/>
        </w:rPr>
        <w:t>schema.prisma    # Database schema</w:t>
      </w:r>
    </w:p>
    <w:p>
      <w:pPr>
        <w:pStyle w:val="Heading3"/>
        <w:bidi w:val="0"/>
        <w:jc w:val="start"/>
        <w:rPr/>
      </w:pPr>
      <w:r>
        <w:rPr/>
        <w:t>Ключевые особенности архитектуры</w:t>
      </w:r>
    </w:p>
    <w:p>
      <w:pPr>
        <w:pStyle w:val="Heading4"/>
        <w:bidi w:val="0"/>
        <w:jc w:val="start"/>
        <w:rPr/>
      </w:pPr>
      <w:r>
        <w:rPr/>
        <w:t>1. Multi-Context Architecture</w:t>
      </w:r>
    </w:p>
    <w:p>
      <w:pPr>
        <w:pStyle w:val="BodyText"/>
        <w:bidi w:val="0"/>
        <w:jc w:val="start"/>
        <w:rPr/>
      </w:pPr>
      <w:r>
        <w:rPr/>
        <w:t xml:space="preserve">TopInBeauty использует </w:t>
      </w:r>
      <w:r>
        <w:rPr>
          <w:rStyle w:val="Strong"/>
        </w:rPr>
        <w:t>3 различных контекста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Website</w:t>
      </w:r>
      <w:r>
        <w:rPr/>
        <w:t xml:space="preserve"> (</w:t>
      </w:r>
      <w:r>
        <w:rPr>
          <w:rStyle w:val="Style10"/>
        </w:rPr>
        <w:t>/</w:t>
      </w:r>
      <w:r>
        <w:rPr/>
        <w:t xml:space="preserve">) - обычный веб-сайт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Telegram</w:t>
      </w:r>
      <w:r>
        <w:rPr/>
        <w:t xml:space="preserve"> (</w:t>
      </w:r>
      <w:r>
        <w:rPr>
          <w:rStyle w:val="Style10"/>
        </w:rPr>
        <w:t>/tg</w:t>
      </w:r>
      <w:r>
        <w:rPr/>
        <w:t xml:space="preserve">) - Telegram Mini App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Admin</w:t>
      </w:r>
      <w:r>
        <w:rPr/>
        <w:t xml:space="preserve"> (</w:t>
      </w:r>
      <w:r>
        <w:rPr>
          <w:rStyle w:val="Style10"/>
        </w:rPr>
        <w:t>/admin</w:t>
      </w:r>
      <w:r>
        <w:rPr/>
        <w:t xml:space="preserve">) - админ панель </w:t>
      </w:r>
    </w:p>
    <w:p>
      <w:pPr>
        <w:pStyle w:val="Heading4"/>
        <w:bidi w:val="0"/>
        <w:jc w:val="start"/>
        <w:rPr/>
      </w:pPr>
      <w:r>
        <w:rPr/>
        <w:t>2. Intelligent Client Provider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ClientProvider определяет контекст по URL</w:t>
      </w:r>
    </w:p>
    <w:p>
      <w:pPr>
        <w:pStyle w:val="Style15"/>
        <w:bidi w:val="0"/>
        <w:jc w:val="start"/>
        <w:rPr/>
      </w:pPr>
      <w:r>
        <w:rPr>
          <w:rStyle w:val="Style10"/>
        </w:rPr>
        <w:t>function determineContext(pathname: string): 'website' | 'telegram' | 'admin'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 xml:space="preserve">if (pathname.startsWith('/admin')) return 'admin';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if (pathname.startsWith('/tg')) return 'telegram';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return 'website';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4"/>
        <w:bidi w:val="0"/>
        <w:jc w:val="start"/>
        <w:rPr/>
      </w:pPr>
      <w:r>
        <w:rPr/>
        <w:t>3. Telegram SDK v3.x Integration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Автоматическая инициализация через </w:t>
      </w:r>
      <w:r>
        <w:rPr>
          <w:rStyle w:val="Style10"/>
        </w:rPr>
        <w:t>initTelegramSDK()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Graceful fallback для development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Haptic feedback и native кнопки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Viewport и SafeArea обработка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🔄 </w:t>
      </w:r>
      <w:r>
        <w:rPr/>
        <w:t>План адаптации для 3GIS</w:t>
      </w:r>
    </w:p>
    <w:p>
      <w:pPr>
        <w:pStyle w:val="Heading3"/>
        <w:bidi w:val="0"/>
        <w:jc w:val="start"/>
        <w:rPr/>
      </w:pPr>
      <w:r>
        <w:rPr/>
        <w:t>Этап 1: Структурная адаптация (День 1)</w:t>
      </w:r>
    </w:p>
    <w:p>
      <w:pPr>
        <w:pStyle w:val="Heading4"/>
        <w:bidi w:val="0"/>
        <w:jc w:val="start"/>
        <w:rPr/>
      </w:pPr>
      <w:r>
        <w:rPr/>
        <w:t>1.1 Создание нового проекта</w:t>
      </w:r>
    </w:p>
    <w:p>
      <w:pPr>
        <w:pStyle w:val="Style15"/>
        <w:bidi w:val="0"/>
        <w:jc w:val="start"/>
        <w:rPr/>
      </w:pPr>
      <w:r>
        <w:rPr>
          <w:rStyle w:val="Style10"/>
        </w:rPr>
        <w:t># Клонируем структуру (без .git)</w:t>
      </w:r>
    </w:p>
    <w:p>
      <w:pPr>
        <w:pStyle w:val="Style15"/>
        <w:bidi w:val="0"/>
        <w:jc w:val="start"/>
        <w:rPr/>
      </w:pPr>
      <w:r>
        <w:rPr>
          <w:rStyle w:val="Style10"/>
        </w:rPr>
        <w:t>cp -r D:/dev/tib3 D:/dev/3gis</w:t>
      </w:r>
    </w:p>
    <w:p>
      <w:pPr>
        <w:pStyle w:val="Style15"/>
        <w:bidi w:val="0"/>
        <w:jc w:val="start"/>
        <w:rPr/>
      </w:pPr>
      <w:r>
        <w:rPr>
          <w:rStyle w:val="Style10"/>
        </w:rPr>
        <w:t>cd D:/dev/3gis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# Очищаем от TopInBeauty специфики</w:t>
      </w:r>
    </w:p>
    <w:p>
      <w:pPr>
        <w:pStyle w:val="Style15"/>
        <w:bidi w:val="0"/>
        <w:jc w:val="start"/>
        <w:rPr/>
      </w:pPr>
      <w:r>
        <w:rPr>
          <w:rStyle w:val="Style10"/>
        </w:rPr>
        <w:t>rm -rf .git node_modules</w:t>
      </w:r>
    </w:p>
    <w:p>
      <w:pPr>
        <w:pStyle w:val="Style15"/>
        <w:bidi w:val="0"/>
        <w:jc w:val="start"/>
        <w:rPr/>
      </w:pPr>
      <w:r>
        <w:rPr>
          <w:rStyle w:val="Style10"/>
        </w:rPr>
        <w:t>rm .env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# Обновляем package.json</w:t>
      </w:r>
    </w:p>
    <w:p>
      <w:pPr>
        <w:pStyle w:val="Heading4"/>
        <w:bidi w:val="0"/>
        <w:jc w:val="start"/>
        <w:rPr/>
      </w:pPr>
      <w:r>
        <w:rPr/>
        <w:t>1.2 Обновление package.json</w:t>
      </w:r>
    </w:p>
    <w:p>
      <w:pPr>
        <w:pStyle w:val="Style15"/>
        <w:bidi w:val="0"/>
        <w:jc w:val="start"/>
        <w:rPr/>
      </w:pPr>
      <w:r>
        <w:rPr>
          <w:rStyle w:val="Style10"/>
        </w:rPr>
        <w:t>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"name": "3gis-usa",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"version": "0.1.0",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"description": "Russian-speaking business directory for USA",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... остальные зависимости такие же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4"/>
        <w:bidi w:val="0"/>
        <w:jc w:val="start"/>
        <w:rPr/>
      </w:pPr>
      <w:r>
        <w:rPr/>
        <w:t>1.3 Обновление конфигурации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next.config.mjs - обновить домены и URL</w:t>
      </w:r>
    </w:p>
    <w:p>
      <w:pPr>
        <w:pStyle w:val="Style15"/>
        <w:bidi w:val="0"/>
        <w:jc w:val="start"/>
        <w:rPr/>
      </w:pPr>
      <w:r>
        <w:rPr>
          <w:rStyle w:val="Style10"/>
        </w:rPr>
        <w:t>const nextConfig =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env: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NEXT_PUBLIC_APP_URL: "https://3gis.us",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NEXT_PUBLIC_TELEGRAM_BOT_USERNAME: "ThreeGIS_bot",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// ...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}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3"/>
        <w:bidi w:val="0"/>
        <w:jc w:val="start"/>
        <w:rPr/>
      </w:pPr>
      <w:r>
        <w:rPr/>
        <w:t>Этап 2: Адаптация базы данных (День 2)</w:t>
      </w:r>
    </w:p>
    <w:p>
      <w:pPr>
        <w:pStyle w:val="Heading4"/>
        <w:bidi w:val="0"/>
        <w:jc w:val="start"/>
        <w:rPr/>
      </w:pPr>
      <w:r>
        <w:rPr/>
        <w:t>2.1 Новая Prisma схема для 3GIS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prisma/schema.prisma - адаптированная версия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enum UserRole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GUEST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USER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BUSINESS_OWNER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ADMIN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enum BusinessStatus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PENDING     // На модерации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ACTIVE      // Активен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SUSPENDED   // Приостановлен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REJECTED    // Отклонен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enum PremiumTier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FREE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BASIC       // $49/месяц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 xml:space="preserve">STANDARD    // $149/месяц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PREMIUM     // $299/месяц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model User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id            Int       @id @default(autoincrement())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telegramId    String    @unique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username 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firstName     String    @default("")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lastName      String    @default("")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role          UserRole  @default(USER)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avatar   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createdAt     DateTime  @default(now())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Геолокация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city          City?     @relation(fields: [cityId],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cityId        Int?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Связи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businesses    Business[] @relation("BusinessOwner")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favorites     BusinessFavorite[]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reviews       BusinessReview[]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@@map("users")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model Business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id          Int           @id @default(autoincrement())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name        String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nameEn 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description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descriptionEn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Категория (заменяет Service)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category    BusinessCategory @relation(fields: [categoryId],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categoryId  Int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Адрес и контакты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address     String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city        City         @relation(fields: [cityId],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cityId      Int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state       String       @default("NY")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zipCode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phone  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website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email  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Геолокация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latitude    Float?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longitude   Float?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Время работы (JSON)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businessHours Json?      // {mon: "9:00-18:00", tue: "9:00-18:00", ...}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Особенности для русскоговорящих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languages   String[]     @default(["ru", "en"])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acceptsCrypto Boolean    @default(false)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hasParking  Boolean      @default(false)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hasWiFi     Boolean      @default(false)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Статус и верификация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status      BusinessStatus @default(PENDING)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isVerified  Boolean      @default(false)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Премиум функции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premiumTier PremiumTier  @default(FREE)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premiumUntil DateTime?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Статистика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viewCount   Int          @default(0)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rating      Float        @default(0)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reviewCount Int          @default(0)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Владелец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owner       User         @relation("BusinessOwner", fields: [ownerId],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ownerId     Int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Связи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photos      BusinessPhoto[]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reviews     BusinessReview[]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favorites   BusinessFavorite[]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createdAt   DateTime     @default(now())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updatedAt   DateTime     @updatedAt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@@map("businesses")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model BusinessCategory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id          Int       @id @default(autoincrement())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name        String    @unique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nameEn      String    @unique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slug        String    @unique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icon        String    // emoji или название иконки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description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order       Int       @default(0)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businesses  Business[]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@@map("business_categories")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model City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id          Int       @id @default(autoincrement())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name        String    @unique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state       String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country     String    @default("USA")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latitude    Float?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longitude   Float?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population  Int?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users       User[]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businesses  Business[]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@@map("cities")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model BusinessPhoto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id          Int      @id @default(autoincrement())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url         String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caption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order       Int      @default(0)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    Business @relation(fields: [businessId],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businessId  Int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createdAt   DateTime @default(now())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@@map("business_photos")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model BusinessReview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id          Int      @id @default(autoincrement())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rating      Int      // 1-5 звезд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comment     String?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isVerified  Boolean  @default(false)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    Business @relation(fields: [businessId],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businessId  Int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user        User     @relation(fields: [userId],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userId      Int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createdAt   DateTime @default(now())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updatedAt   DateTime @updatedAt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@@unique([businessId, userId]) // Один отзыв от пользователя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@@map("business_reviews")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model BusinessFavorite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id          Int      @id @default(autoincrement())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    Business @relation(fields: [businessId],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businessId  Int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user        User     @relation(fields: [userId], references: [id])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userId      Int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createdAt   DateTime @default(now())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@@unique([businessId, userId])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@@map("business_favorites")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4"/>
        <w:bidi w:val="0"/>
        <w:jc w:val="start"/>
        <w:rPr/>
      </w:pPr>
      <w:r>
        <w:rPr/>
        <w:t>2.2 Seed данные для тестирования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prisma/seed.ts</w:t>
      </w:r>
    </w:p>
    <w:p>
      <w:pPr>
        <w:pStyle w:val="Style15"/>
        <w:bidi w:val="0"/>
        <w:jc w:val="start"/>
        <w:rPr/>
      </w:pPr>
      <w:r>
        <w:rPr>
          <w:rStyle w:val="Style10"/>
        </w:rPr>
        <w:t>const categories = [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"Рестораны и кафе", nameEn: "Restaurants", slug: "restaurants", icon: "🍽️"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"Медицина", nameEn: "Healthcare", slug: "healthcare", icon: "⚕️"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"Юристы", nameEn: "Legal Services", slug: "legal", icon: "⚖️"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"Красота", nameEn: "Beauty", slug: "beauty", icon: "💄"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"Автосервисы", nameEn: "Auto Services", slug: "auto", icon: "🔧"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"Финансы", nameEn: "Finance", slug: "finance", icon: "🏦"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"Образование", nameEn: "Education", slug: "education", icon: "🎓"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"Недвижимость", nameEn: "Real Estate", slug: "realestate", icon: "🏠" }</w:t>
      </w:r>
    </w:p>
    <w:p>
      <w:pPr>
        <w:pStyle w:val="Style15"/>
        <w:bidi w:val="0"/>
        <w:jc w:val="start"/>
        <w:rPr/>
      </w:pPr>
      <w:r>
        <w:rPr>
          <w:rStyle w:val="Style10"/>
        </w:rPr>
        <w:t>];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const cities = [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"New York", state: "NY", latitude: 40.7128, longitude: -74.0060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"Los Angeles", state: "CA", latitude: 34.0522, longitude: -118.2437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{ name: "Chicago", state: "IL", latitude: 41.8781, longitude: -87.6298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...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];</w:t>
      </w:r>
    </w:p>
    <w:p>
      <w:pPr>
        <w:pStyle w:val="Heading3"/>
        <w:bidi w:val="0"/>
        <w:jc w:val="start"/>
        <w:rPr/>
      </w:pPr>
      <w:r>
        <w:rPr/>
        <w:t>Этап 3: Адаптация API (День 3-4)</w:t>
      </w:r>
    </w:p>
    <w:p>
      <w:pPr>
        <w:pStyle w:val="Heading4"/>
        <w:bidi w:val="0"/>
        <w:jc w:val="start"/>
        <w:rPr/>
      </w:pPr>
      <w:r>
        <w:rPr/>
        <w:t>3.1 Новые API endpoints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src/app/api/businesses/route.ts</w:t>
      </w:r>
    </w:p>
    <w:p>
      <w:pPr>
        <w:pStyle w:val="Style15"/>
        <w:bidi w:val="0"/>
        <w:jc w:val="start"/>
        <w:rPr/>
      </w:pPr>
      <w:r>
        <w:rPr>
          <w:rStyle w:val="Style10"/>
        </w:rPr>
        <w:t>export async function GET(request: NextRequest)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{ searchParams } = new URL(request.url);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category = searchParams.get('category');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city = searchParams.get('city');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search = searchParams.get('search');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page = parseInt(searchParams.get('page') || '1');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businesses = await prisma.business.findMany({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where: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status: 'ACTIVE',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...(category &amp;&amp; { category: { slug: category } }),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...(city &amp;&amp; { city: { name: city } }),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...(search &amp;&amp;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OR: [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{ name: { contains: search, mode: 'insensitive' }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{ description: { contains: search, mode: 'insensitive' } 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})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include: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category: true,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city: true,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photos: { orderBy: { order: 'asc' }, take: 1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_count: { select: { reviews: true, favorites: true } 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orderBy: [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 premiumTier: 'desc' }, // Премиум сначала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 rating: 'desc'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 createdAt: 'desc' 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],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take: 20,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skip: (page - 1) * 20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});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return NextResponse.json(businesses);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// src/app/api/businesses/[id]/route.ts - детали заведения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src/app/api/categories/route.ts - список категорий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// src/app/api/cities/route.ts - список городов</w:t>
      </w:r>
    </w:p>
    <w:p>
      <w:pPr>
        <w:pStyle w:val="Heading3"/>
        <w:bidi w:val="0"/>
        <w:jc w:val="start"/>
        <w:rPr/>
      </w:pPr>
      <w:r>
        <w:rPr/>
        <w:t>Этап 4: Адаптация UI компонентов (День 4-5)</w:t>
      </w:r>
    </w:p>
    <w:p>
      <w:pPr>
        <w:pStyle w:val="Heading4"/>
        <w:bidi w:val="0"/>
        <w:jc w:val="start"/>
        <w:rPr/>
      </w:pPr>
      <w:r>
        <w:rPr/>
        <w:t>4.1 Новые компоненты для 3GIS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src/components/business/BusinessCard.tsx</w:t>
      </w:r>
    </w:p>
    <w:p>
      <w:pPr>
        <w:pStyle w:val="Style15"/>
        <w:bidi w:val="0"/>
        <w:jc w:val="start"/>
        <w:rPr/>
      </w:pPr>
      <w:r>
        <w:rPr>
          <w:rStyle w:val="Style10"/>
        </w:rPr>
        <w:t>interface BusinessCardProps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business: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id: number;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name: string;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category: { name: string; icon: string };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city: { name: string };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rating: number;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reviewCount: number;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photos: { url: string }[];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premiumTier: string;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languages: string[];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phone?: string;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};</w:t>
      </w:r>
    </w:p>
    <w:p>
      <w:pPr>
        <w:pStyle w:val="Style15"/>
        <w:bidi w:val="0"/>
        <w:jc w:val="start"/>
        <w:rPr/>
      </w:pP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export function BusinessCard({ business }: BusinessCardProps)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return (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&lt;div className="bg-white rounded-xl border border-gray-200 p-4 mb-3"&gt;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Фото + Premium badge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&lt;div className="relative mb-3"&gt;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{business.photos[0] &amp;&amp; (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&lt;img src={business.photos[0].url} className="w-full h-32 object-cover rounded-lg"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)}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{business.premiumTier !== 'FREE' &amp;&amp; (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&lt;div className="absolute top-2 right-2 bg-gold text-black px-2 py-1 rounded-md text-xs font-bold"&gt;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  </w:t>
      </w:r>
      <w:r>
        <w:rPr>
          <w:rStyle w:val="Style10"/>
        </w:rPr>
        <w:t>PREMIUM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)}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Название и категория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&lt;div className="mb-2"&gt;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&lt;h3 className="font-semibold text-gray-900"&gt;{business.name}&lt;/h3&gt;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&lt;p className="text-sm text-gray-600 flex items-center"&gt;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&lt;span className="mr-1"&gt;{business.category.icon}&lt;/span&gt;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{business.category.name}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&lt;/p&gt;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Рейтинг и отзывы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&lt;div className="flex items-center mb-2"&gt;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&lt;div className="flex text-yellow-400"&gt;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★ </w:t>
      </w:r>
      <w:r>
        <w:rPr>
          <w:rStyle w:val="Style10"/>
        </w:rPr>
        <w:t>{business.rating.toFixed(1)}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&lt;span className="text-sm text-gray-500 ml-2"&gt;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({business.reviewCount} отзывов)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&lt;/span&gt;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Локация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&lt;p className="text-sm text-gray-600 mb-3"&gt;📍 {business.city.name}&lt;/p&gt;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Языки и особенности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&lt;div className="flex flex-wrap gap-1 mb-3"&gt;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{business.languages.includes('ru') &amp;&amp; (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&lt;span className="bg-blue-100 text-blue-800 px-2 py-1 rounded-md text-xs"&gt;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  🇷🇺 </w:t>
      </w:r>
      <w:r>
        <w:rPr>
          <w:rStyle w:val="Style10"/>
        </w:rPr>
        <w:t>Русский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&lt;/span&gt;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)}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Кнопки действий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&lt;div className="flex gap-2"&gt;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&lt;button className="flex-1 bg-blue-500 text-white py-2 px-4 rounded-lg text-sm"&gt;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📞 </w:t>
      </w:r>
      <w:r>
        <w:rPr>
          <w:rStyle w:val="Style10"/>
        </w:rPr>
        <w:t>Позвонить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&lt;/button&gt;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&lt;button className="flex-1 bg-gray-100 text-gray-700 py-2 px-4 rounded-lg text-sm"&gt;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🗺️ </w:t>
      </w:r>
      <w:r>
        <w:rPr>
          <w:rStyle w:val="Style10"/>
        </w:rPr>
        <w:t>Маршрут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&lt;/button&gt;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);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4"/>
        <w:bidi w:val="0"/>
        <w:jc w:val="start"/>
        <w:rPr/>
      </w:pPr>
      <w:r>
        <w:rPr/>
        <w:t>4.2 Адаптация существующих компонентов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src/components/categories/CategoryGrid.tsx - адаптировать под 8 категорий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src/components/search/SearchInput.tsx - поиск по бизнесам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// src/components/filters/FilterChips.tsx - фильтры для 3GIS</w:t>
      </w:r>
    </w:p>
    <w:p>
      <w:pPr>
        <w:pStyle w:val="Heading3"/>
        <w:bidi w:val="0"/>
        <w:jc w:val="start"/>
        <w:rPr/>
      </w:pPr>
      <w:r>
        <w:rPr/>
        <w:t>Этап 5: Адаптация страниц (День 5-6)</w:t>
      </w:r>
    </w:p>
    <w:p>
      <w:pPr>
        <w:pStyle w:val="Heading4"/>
        <w:bidi w:val="0"/>
        <w:jc w:val="start"/>
        <w:rPr/>
      </w:pPr>
      <w:r>
        <w:rPr/>
        <w:t>5.1 Главная страница Telegram App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src/app/tg/page.tsx</w:t>
      </w:r>
    </w:p>
    <w:p>
      <w:pPr>
        <w:pStyle w:val="Style15"/>
        <w:bidi w:val="0"/>
        <w:jc w:val="start"/>
        <w:rPr/>
      </w:pPr>
      <w:r>
        <w:rPr>
          <w:rStyle w:val="Style10"/>
        </w:rPr>
        <w:t>export default async function ThreeGISHomePage()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{ businesses, categories, cities } = await getInitialData();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return (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&lt;div className="p-4"&gt;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Header с логотипом и городом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&lt;div className="mb-6"&gt;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&lt;h1 className="text-2xl font-bold text-center mb-2"&gt;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3&lt;span className="text-yellow-500"&gt;GIS&lt;/span&gt;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&lt;/h1&gt;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&lt;p className="text-center text-gray-600 text-sm"&gt;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  </w:t>
      </w:r>
      <w:r>
        <w:rPr>
          <w:rStyle w:val="Style10"/>
        </w:rPr>
        <w:t>Твой проводник в Америке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&lt;/p&gt;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Поиск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&lt;SearchInput placeholder="Поиск ресторанов, врачей, услуг..."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Фильтры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&lt;FilterChips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Сетка категорий 2x4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&lt;CategoryGrid categories={categories}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Список заведений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&lt;BusinessList businesses={businesses}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);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4"/>
        <w:bidi w:val="0"/>
        <w:jc w:val="start"/>
        <w:rPr/>
      </w:pPr>
      <w:r>
        <w:rPr/>
        <w:t>5.2 Страница заведения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src/app/tg/business/[id]/page.tsx</w:t>
      </w:r>
    </w:p>
    <w:p>
      <w:pPr>
        <w:pStyle w:val="Style15"/>
        <w:bidi w:val="0"/>
        <w:jc w:val="start"/>
        <w:rPr/>
      </w:pPr>
      <w:r>
        <w:rPr>
          <w:rStyle w:val="Style10"/>
        </w:rPr>
        <w:t>export default async function BusinessPage({ params }: { params: { id: string } })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business = await getBusinessById(params.id);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return (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&lt;div&gt;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Фото галерея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&lt;PhotoGallery photos={business.photos}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Основная информация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&lt;BusinessInfo business={business}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Отзывы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&lt;ReviewsList businessId={business.id}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{/* Кнопки действий (fixed bottom) */}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&lt;ActionButtons business={business} /&gt;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&lt;/div&gt;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);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3"/>
        <w:bidi w:val="0"/>
        <w:jc w:val="start"/>
        <w:rPr/>
      </w:pPr>
      <w:r>
        <w:rPr/>
        <w:t>Этап 6: Платежи Telegram Stars (День 6-7)</w:t>
      </w:r>
    </w:p>
    <w:p>
      <w:pPr>
        <w:pStyle w:val="Heading4"/>
        <w:bidi w:val="0"/>
        <w:jc w:val="start"/>
        <w:rPr/>
      </w:pPr>
      <w:r>
        <w:rPr/>
        <w:t>6.1 Интеграция Telegram Stars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src/components/premium/TelegramStarsPurchase.tsx</w:t>
      </w:r>
    </w:p>
    <w:p>
      <w:pPr>
        <w:pStyle w:val="Style15"/>
        <w:bidi w:val="0"/>
        <w:jc w:val="start"/>
        <w:rPr/>
      </w:pPr>
      <w:r>
        <w:rPr>
          <w:rStyle w:val="Style10"/>
        </w:rPr>
        <w:t>import { useTelegramWebApp } from '@telegram-apps/sdk-react';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const PREMIUM_PLANS =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basic: { stars: 500, price: 49, name: 'Базовый'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standard: { stars: 1500, price: 149, name: 'Стандарт'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premium: { stars: 3000, price: 299, name: 'Премиум' }</w:t>
      </w:r>
    </w:p>
    <w:p>
      <w:pPr>
        <w:pStyle w:val="Style15"/>
        <w:bidi w:val="0"/>
        <w:jc w:val="start"/>
        <w:rPr/>
      </w:pPr>
      <w:r>
        <w:rPr>
          <w:rStyle w:val="Style10"/>
        </w:rPr>
        <w:t>};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export function TelegramStarsPurchase({ businessId, plan }: Props)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webApp = useTelegramWebApp();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purchasePremium = async () =&gt;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const planConfig = PREMIUM_PLANS[plan];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const invoice =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title: `3GIS ${planConfig.name}`,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description: `Премиум размещение на 1 месяц`,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currency: 'XTR', // Telegram Stars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prices: [{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label: `${planConfig.name} план`,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amount: planConfig.stars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}]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};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webApp?.openInvoice(invoice, (status) =&gt;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if (status === 'paid')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// Активировать премиум через API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activatePremium(businessId, plan);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});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};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return (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&lt;button onClick={purchasePremium} className="bg-yellow-500 text-black py-3 px-6 rounded-lg"&gt;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⭐ </w:t>
      </w:r>
      <w:r>
        <w:rPr>
          <w:rStyle w:val="Style10"/>
        </w:rPr>
        <w:t>Купить за {PREMIUM_PLANS[plan].stars} Stars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&lt;/button&gt;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);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Heading4"/>
        <w:bidi w:val="0"/>
        <w:jc w:val="start"/>
        <w:rPr/>
      </w:pPr>
      <w:r>
        <w:rPr/>
        <w:t>6.2 API для обработки платежей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src/app/api/payments/telegram-stars/route.ts</w:t>
      </w:r>
    </w:p>
    <w:p>
      <w:pPr>
        <w:pStyle w:val="Style15"/>
        <w:bidi w:val="0"/>
        <w:jc w:val="start"/>
        <w:rPr/>
      </w:pPr>
      <w:r>
        <w:rPr>
          <w:rStyle w:val="Style10"/>
        </w:rPr>
        <w:t>export async function POST(request: NextRequest)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{ businessId, plan, telegramPaymentId } = await request.json();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// Верифицируем платеж через Telegram API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const paymentVerified = await verifyTelegramPayment(telegramPaymentId);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if (paymentVerified)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// Активируем премиум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await prisma.business.update({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where: { id: businessId },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data: {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premiumTier: plan.toUpperCase(),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  </w:t>
      </w:r>
      <w:r>
        <w:rPr>
          <w:rStyle w:val="Style10"/>
        </w:rPr>
        <w:t>premiumUntil: new Date(Date.now() + 30 * 24 * 60 * 60 * 1000) // +30 дней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  </w:t>
      </w: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});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  </w:t>
      </w:r>
      <w:r>
        <w:rPr>
          <w:rStyle w:val="Style10"/>
        </w:rPr>
        <w:t>return NextResponse.json({ success: true });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}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</w:p>
    <w:p>
      <w:pPr>
        <w:pStyle w:val="Style15"/>
        <w:bidi w:val="0"/>
        <w:jc w:val="start"/>
        <w:rPr/>
      </w:pPr>
      <w:r>
        <w:rPr>
          <w:rStyle w:val="Style10"/>
        </w:rPr>
        <w:t xml:space="preserve">  </w:t>
      </w:r>
      <w:r>
        <w:rPr>
          <w:rStyle w:val="Style10"/>
        </w:rPr>
        <w:t>return NextResponse.json({ error: 'Payment verification failed' }, { status: 400 });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}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/>
        <w:t>План выполнения по дням</w:t>
      </w:r>
    </w:p>
    <w:p>
      <w:pPr>
        <w:pStyle w:val="Heading3"/>
        <w:bidi w:val="0"/>
        <w:jc w:val="start"/>
        <w:rPr/>
      </w:pPr>
      <w:r>
        <w:rPr/>
        <w:t>День 1: Настройка проекта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[x] Копирование и очистка TopInBeauty структуры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[x] Обновление package.json и конфигов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[x] Создание нового Git репозитория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[x] Настройка окружения разработки </w:t>
      </w:r>
    </w:p>
    <w:p>
      <w:pPr>
        <w:pStyle w:val="Heading3"/>
        <w:bidi w:val="0"/>
        <w:jc w:val="start"/>
        <w:rPr/>
      </w:pPr>
      <w:r>
        <w:rPr/>
        <w:t>День 2: База данных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Адаптация Prisma схемы под 3GIS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Создание seed файлов с категориями и городами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Настройка Supabase/PostgreSQL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Запуск миграций </w:t>
      </w:r>
    </w:p>
    <w:p>
      <w:pPr>
        <w:pStyle w:val="Heading3"/>
        <w:bidi w:val="0"/>
        <w:jc w:val="start"/>
        <w:rPr/>
      </w:pPr>
      <w:r>
        <w:rPr/>
        <w:t>День 3: API Endpoints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Создание </w:t>
      </w:r>
      <w:r>
        <w:rPr>
          <w:rStyle w:val="Style10"/>
        </w:rPr>
        <w:t>/api/businesses</w:t>
      </w:r>
      <w:r>
        <w:rPr/>
        <w:t xml:space="preserve"> endpoints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Адаптация </w:t>
      </w:r>
      <w:r>
        <w:rPr>
          <w:rStyle w:val="Style10"/>
        </w:rPr>
        <w:t>/api/categories</w:t>
      </w:r>
      <w:r>
        <w:rPr/>
        <w:t xml:space="preserve"> и </w:t>
      </w:r>
      <w:r>
        <w:rPr>
          <w:rStyle w:val="Style10"/>
        </w:rPr>
        <w:t>/api/cities</w:t>
      </w:r>
      <w:r>
        <w:rPr/>
        <w:t xml:space="preserve">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Настройка поиска и фильтрации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Тестирование API через Postman </w:t>
      </w:r>
    </w:p>
    <w:p>
      <w:pPr>
        <w:pStyle w:val="Heading3"/>
        <w:bidi w:val="0"/>
        <w:jc w:val="start"/>
        <w:rPr/>
      </w:pPr>
      <w:r>
        <w:rPr/>
        <w:t>День 4: Telegram компоненты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Адаптация Telegram SDK инициализации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Создание BusinessCard компонента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Адаптация CategoryGrid под 8 категорий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Настройка Search и Filters </w:t>
      </w:r>
    </w:p>
    <w:p>
      <w:pPr>
        <w:pStyle w:val="Heading3"/>
        <w:bidi w:val="0"/>
        <w:jc w:val="start"/>
        <w:rPr/>
      </w:pPr>
      <w:r>
        <w:rPr/>
        <w:t>День 5: Страницы приложения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Главная страница </w:t>
      </w:r>
      <w:r>
        <w:rPr>
          <w:rStyle w:val="Style10"/>
        </w:rPr>
        <w:t>/tg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Список заведений </w:t>
      </w:r>
      <w:r>
        <w:rPr>
          <w:rStyle w:val="Style10"/>
        </w:rPr>
        <w:t>/tg/businesses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Детальная страница </w:t>
      </w:r>
      <w:r>
        <w:rPr>
          <w:rStyle w:val="Style10"/>
        </w:rPr>
        <w:t>/tg/business/[id]</w:t>
      </w:r>
      <w:r>
        <w:rPr/>
        <w:t xml:space="preserve">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Форма добавления </w:t>
      </w:r>
      <w:r>
        <w:rPr>
          <w:rStyle w:val="Style10"/>
        </w:rPr>
        <w:t>/tg/add-business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>День 6: Telegram Stars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Интеграция Telegram Stars API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Создание PremiumPurchase компонентов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API для обработки платежей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Тестирование платежей </w:t>
      </w:r>
    </w:p>
    <w:p>
      <w:pPr>
        <w:pStyle w:val="Heading3"/>
        <w:bidi w:val="0"/>
        <w:jc w:val="start"/>
        <w:rPr/>
      </w:pPr>
      <w:r>
        <w:rPr/>
        <w:t>День 7: Финальная доработка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Тестирование всего функционала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Оптимизация производительности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Deployment на Vercel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Настройка домена 3gis.us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Необходимые изменения в конфигурации</w:t>
      </w:r>
    </w:p>
    <w:p>
      <w:pPr>
        <w:pStyle w:val="Heading3"/>
        <w:bidi w:val="0"/>
        <w:jc w:val="start"/>
        <w:rPr/>
      </w:pPr>
      <w:r>
        <w:rPr/>
        <w:t>Environment Variables (.env)</w:t>
      </w:r>
    </w:p>
    <w:p>
      <w:pPr>
        <w:pStyle w:val="Style15"/>
        <w:bidi w:val="0"/>
        <w:jc w:val="start"/>
        <w:rPr/>
      </w:pPr>
      <w:r>
        <w:rPr>
          <w:rStyle w:val="Style10"/>
        </w:rPr>
        <w:t># Database</w:t>
      </w:r>
    </w:p>
    <w:p>
      <w:pPr>
        <w:pStyle w:val="Style15"/>
        <w:bidi w:val="0"/>
        <w:jc w:val="start"/>
        <w:rPr/>
      </w:pPr>
      <w:r>
        <w:rPr>
          <w:rStyle w:val="Style10"/>
        </w:rPr>
        <w:t>DATABASE_URL="postgresql://..."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# Telegram</w:t>
      </w:r>
    </w:p>
    <w:p>
      <w:pPr>
        <w:pStyle w:val="Style15"/>
        <w:bidi w:val="0"/>
        <w:jc w:val="start"/>
        <w:rPr/>
      </w:pPr>
      <w:r>
        <w:rPr>
          <w:rStyle w:val="Style10"/>
        </w:rPr>
        <w:t>NEXT_PUBLIC_TELEGRAM_BOT_USERNAME="ThreeGIS_bot"</w:t>
      </w:r>
    </w:p>
    <w:p>
      <w:pPr>
        <w:pStyle w:val="Style15"/>
        <w:bidi w:val="0"/>
        <w:jc w:val="start"/>
        <w:rPr/>
      </w:pPr>
      <w:r>
        <w:rPr>
          <w:rStyle w:val="Style10"/>
        </w:rPr>
        <w:t>TELEGRAM_BOT_TOKEN="your_bot_token"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# App URLs</w:t>
      </w:r>
    </w:p>
    <w:p>
      <w:pPr>
        <w:pStyle w:val="Style15"/>
        <w:bidi w:val="0"/>
        <w:jc w:val="start"/>
        <w:rPr/>
      </w:pPr>
      <w:r>
        <w:rPr>
          <w:rStyle w:val="Style10"/>
        </w:rPr>
        <w:t>NEXT_PUBLIC_APP_URL="https://3gis.us"</w:t>
      </w:r>
    </w:p>
    <w:p>
      <w:pPr>
        <w:pStyle w:val="Style15"/>
        <w:bidi w:val="0"/>
        <w:jc w:val="start"/>
        <w:rPr/>
      </w:pPr>
      <w:r>
        <w:rPr>
          <w:rStyle w:val="Style10"/>
        </w:rPr>
        <w:t>NEXT_PUBLIC_WEBSITE_URL="https://3gis.us"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# File Storage (можно оставить тот же S3)</w:t>
      </w:r>
    </w:p>
    <w:p>
      <w:pPr>
        <w:pStyle w:val="Style15"/>
        <w:bidi w:val="0"/>
        <w:jc w:val="start"/>
        <w:rPr/>
      </w:pPr>
      <w:r>
        <w:rPr>
          <w:rStyle w:val="Style10"/>
        </w:rPr>
        <w:t>S3_BUCKET_NAME="3gis-uploads"</w:t>
      </w:r>
    </w:p>
    <w:p>
      <w:pPr>
        <w:pStyle w:val="Style15"/>
        <w:bidi w:val="0"/>
        <w:jc w:val="start"/>
        <w:rPr/>
      </w:pPr>
      <w:r>
        <w:rPr>
          <w:rStyle w:val="Style10"/>
        </w:rPr>
        <w:t>AWS_ACCESS_KEY_ID="..."</w:t>
      </w:r>
    </w:p>
    <w:p>
      <w:pPr>
        <w:pStyle w:val="Style15"/>
        <w:bidi w:val="0"/>
        <w:jc w:val="start"/>
        <w:rPr/>
      </w:pPr>
      <w:r>
        <w:rPr>
          <w:rStyle w:val="Style10"/>
        </w:rPr>
        <w:t>AWS_SECRET_ACCESS_KEY="..."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# Google Maps (для геолокации)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GOOGLE_MAPS_API_KEY="..."</w:t>
      </w:r>
    </w:p>
    <w:p>
      <w:pPr>
        <w:pStyle w:val="Heading3"/>
        <w:bidi w:val="0"/>
        <w:jc w:val="start"/>
        <w:rPr/>
      </w:pPr>
      <w:r>
        <w:rPr/>
        <w:t>Telegram Bot Setup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Создать нового бота через @BotFather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Команды: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/newbot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Название: 3GIS - Russian Business Directory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Username: ThreeGIS_bot</w:t>
      </w:r>
    </w:p>
    <w:p>
      <w:pPr>
        <w:pStyle w:val="Style15"/>
        <w:bidi w:val="0"/>
        <w:jc w:val="start"/>
        <w:rPr/>
      </w:pPr>
      <w:r>
        <w:rPr/>
      </w:r>
    </w:p>
    <w:p>
      <w:pPr>
        <w:pStyle w:val="Style15"/>
        <w:bidi w:val="0"/>
        <w:jc w:val="start"/>
        <w:rPr/>
      </w:pPr>
      <w:r>
        <w:rPr>
          <w:rStyle w:val="Style10"/>
        </w:rPr>
        <w:t>// Настроить Mini App: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/newapp</w:t>
      </w:r>
    </w:p>
    <w:p>
      <w:pPr>
        <w:pStyle w:val="Style15"/>
        <w:bidi w:val="0"/>
        <w:jc w:val="start"/>
        <w:rPr/>
      </w:pPr>
      <w:r>
        <w:rPr>
          <w:rStyle w:val="Style10"/>
        </w:rPr>
        <w:t>// Выбрать бота ThreeGIS_bot</w:t>
      </w:r>
    </w:p>
    <w:p>
      <w:pPr>
        <w:pStyle w:val="Style15"/>
        <w:bidi w:val="0"/>
        <w:spacing w:before="0" w:after="283"/>
        <w:jc w:val="start"/>
        <w:rPr/>
      </w:pPr>
      <w:r>
        <w:rPr>
          <w:rStyle w:val="Style10"/>
        </w:rPr>
        <w:t>// URL: https://3gis.us/tg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📊 </w:t>
      </w:r>
      <w:r>
        <w:rPr/>
        <w:t>Сравнение с TopInBeauty</w:t>
      </w:r>
    </w:p>
    <w:tbl>
      <w:tblPr>
        <w:tblW w:w="93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01"/>
        <w:gridCol w:w="3119"/>
        <w:gridCol w:w="3611"/>
      </w:tblGrid>
      <w:tr>
        <w:trPr>
          <w:tblHeader w:val="true"/>
        </w:trPr>
        <w:tc>
          <w:tcPr>
            <w:tcW w:w="2601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Аспект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TopInBeauty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Style18"/>
              <w:suppressLineNumbers/>
              <w:bidi w:val="0"/>
              <w:jc w:val="center"/>
              <w:rPr/>
            </w:pPr>
            <w:r>
              <w:rPr/>
              <w:t>3GIS</w:t>
            </w:r>
          </w:p>
        </w:tc>
      </w:tr>
      <w:tr>
        <w:trPr/>
        <w:tc>
          <w:tcPr>
            <w:tcW w:w="260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Доменная модель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Мастера → Услуги → Записи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Бизнесы → Категории → Отзывы</w:t>
            </w:r>
          </w:p>
        </w:tc>
      </w:tr>
      <w:tr>
        <w:trPr/>
        <w:tc>
          <w:tcPr>
            <w:tcW w:w="260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Целевая аудитория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Клиенты красоты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Русскоговорящие в США</w:t>
            </w:r>
          </w:p>
        </w:tc>
      </w:tr>
      <w:tr>
        <w:trPr/>
        <w:tc>
          <w:tcPr>
            <w:tcW w:w="260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Монетизация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Премиум для мастеров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Премиум для бизнесов</w:t>
            </w:r>
          </w:p>
        </w:tc>
      </w:tr>
      <w:tr>
        <w:trPr/>
        <w:tc>
          <w:tcPr>
            <w:tcW w:w="260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Географический охват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Россия, города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США, штаты и города</w:t>
            </w:r>
          </w:p>
        </w:tc>
      </w:tr>
      <w:tr>
        <w:trPr/>
        <w:tc>
          <w:tcPr>
            <w:tcW w:w="260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Основной функционал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Бронирование услуг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Поиск и информация</w:t>
            </w:r>
          </w:p>
        </w:tc>
      </w:tr>
      <w:tr>
        <w:trPr/>
        <w:tc>
          <w:tcPr>
            <w:tcW w:w="260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Платежи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Возможно рубли</w:t>
            </w:r>
          </w:p>
        </w:tc>
        <w:tc>
          <w:tcPr>
            <w:tcW w:w="3611" w:type="dxa"/>
            <w:tcBorders/>
            <w:vAlign w:val="center"/>
          </w:tcPr>
          <w:p>
            <w:pPr>
              <w:pStyle w:val="Style17"/>
              <w:widowControl w:val="false"/>
              <w:suppressLineNumbers/>
              <w:bidi w:val="0"/>
              <w:jc w:val="start"/>
              <w:rPr/>
            </w:pPr>
            <w:r>
              <w:rPr/>
              <w:t>Telegram Stars → USD</w:t>
            </w:r>
          </w:p>
        </w:tc>
      </w:tr>
    </w:tbl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Готовые компоненты для переиспользования</w:t>
      </w:r>
    </w:p>
    <w:p>
      <w:pPr>
        <w:pStyle w:val="Heading3"/>
        <w:bidi w:val="0"/>
        <w:jc w:val="start"/>
        <w:rPr/>
      </w:pPr>
      <w:r>
        <w:rPr/>
        <w:t>Можно использовать как есть: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✅ </w:t>
      </w:r>
      <w:r>
        <w:rPr/>
        <w:t xml:space="preserve">Telegram SDK инициализация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✅ </w:t>
      </w:r>
      <w:r>
        <w:rPr/>
        <w:t xml:space="preserve">ClientProvider архитектура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✅ </w:t>
      </w:r>
      <w:r>
        <w:rPr/>
        <w:t xml:space="preserve">UI компоненты (shadcn/ui)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✅ </w:t>
      </w:r>
      <w:r>
        <w:rPr/>
        <w:t xml:space="preserve">Image upload с AWS S3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✅ </w:t>
      </w:r>
      <w:r>
        <w:rPr/>
        <w:t xml:space="preserve">Authentication через Telegram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✅ </w:t>
      </w:r>
      <w:r>
        <w:rPr/>
        <w:t xml:space="preserve">Layout и navigation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✅ </w:t>
      </w:r>
      <w:r>
        <w:rPr/>
        <w:t xml:space="preserve">Error handling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✅ </w:t>
      </w:r>
      <w:r>
        <w:rPr/>
        <w:t xml:space="preserve">Loading states </w:t>
      </w:r>
    </w:p>
    <w:p>
      <w:pPr>
        <w:pStyle w:val="Heading3"/>
        <w:bidi w:val="0"/>
        <w:jc w:val="start"/>
        <w:rPr/>
      </w:pPr>
      <w:r>
        <w:rPr/>
        <w:t>Требуют адаптации: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🔄 </w:t>
      </w:r>
      <w:r>
        <w:rPr/>
        <w:t xml:space="preserve">Prisma schema (Service → Business)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🔄 </w:t>
      </w:r>
      <w:r>
        <w:rPr/>
        <w:t xml:space="preserve">API endpoints (новые ресурсы)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🔄 </w:t>
      </w:r>
      <w:r>
        <w:rPr/>
        <w:t xml:space="preserve">Основные страницы (новый контент)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🔄 </w:t>
      </w:r>
      <w:r>
        <w:rPr/>
        <w:t xml:space="preserve">Search и Filters (новые критерии)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🔄 </w:t>
      </w:r>
      <w:r>
        <w:rPr/>
        <w:t xml:space="preserve">Категории (8 вместо beauty) </w:t>
      </w:r>
    </w:p>
    <w:p>
      <w:pPr>
        <w:pStyle w:val="Heading3"/>
        <w:bidi w:val="0"/>
        <w:jc w:val="start"/>
        <w:rPr/>
      </w:pPr>
      <w:r>
        <w:rPr/>
        <w:t>Нужно создать новые: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🆕 </w:t>
      </w:r>
      <w:r>
        <w:rPr/>
        <w:t xml:space="preserve">BusinessCard компонент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🆕 </w:t>
      </w:r>
      <w:r>
        <w:rPr/>
        <w:t xml:space="preserve">Telegram Stars интеграция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🆕 </w:t>
      </w:r>
      <w:r>
        <w:rPr/>
        <w:t xml:space="preserve">Premium tiers логика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🆕 </w:t>
      </w:r>
      <w:r>
        <w:rPr/>
        <w:t xml:space="preserve">US Cities и States данные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🆕 </w:t>
      </w:r>
      <w:r>
        <w:rPr/>
        <w:t xml:space="preserve">Reviews система 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🎯 </w:t>
      </w:r>
      <w:r>
        <w:rPr/>
        <w:t>Заключение</w:t>
      </w:r>
    </w:p>
    <w:p>
      <w:pPr>
        <w:pStyle w:val="BodyText"/>
        <w:bidi w:val="0"/>
        <w:jc w:val="start"/>
        <w:rPr/>
      </w:pPr>
      <w:r>
        <w:rPr>
          <w:rStyle w:val="Strong"/>
        </w:rPr>
        <w:t>TopInBeauty предоставляет идеальную основу для 3GIS: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Архитектура готова</w:t>
      </w:r>
      <w:r>
        <w:rPr/>
        <w:t xml:space="preserve"> - Multi-context setup идеален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Telegram SDK настроен</w:t>
      </w:r>
      <w:r>
        <w:rPr/>
        <w:t xml:space="preserve"> - работает с v3.x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Database ORM готов</w:t>
      </w:r>
      <w:r>
        <w:rPr/>
        <w:t xml:space="preserve"> - нужна только адаптация схемы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UI компоненты готовы</w:t>
      </w:r>
      <w:r>
        <w:rPr/>
        <w:t xml:space="preserve"> - shadcn/ui + Tailwind CSS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API структура готова</w:t>
      </w:r>
      <w:r>
        <w:rPr/>
        <w:t xml:space="preserve"> - нужно изменить только endpoints </w:t>
      </w:r>
    </w:p>
    <w:p>
      <w:pPr>
        <w:pStyle w:val="BodyText"/>
        <w:bidi w:val="0"/>
        <w:jc w:val="start"/>
        <w:rPr/>
      </w:pPr>
      <w:r>
        <w:rPr>
          <w:rStyle w:val="Strong"/>
        </w:rPr>
        <w:t>Экономия времени:</w:t>
      </w:r>
      <w:r>
        <w:rPr/>
        <w:t xml:space="preserve"> ~80% кода можно переиспользовать с минимальными изменениями. Основная работа - адаптация доменной модели и создание нового контента.</w:t>
      </w:r>
    </w:p>
    <w:p>
      <w:pPr>
        <w:pStyle w:val="BodyText"/>
        <w:bidi w:val="0"/>
        <w:jc w:val="start"/>
        <w:rPr/>
      </w:pPr>
      <w:r>
        <w:rPr>
          <w:rStyle w:val="Strong"/>
        </w:rPr>
        <w:t>Готовы начинать адаптацию уже сегодня!</w:t>
      </w:r>
      <w:r>
        <w:rPr/>
        <w:t xml:space="preserve"> 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0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LibreOffice/24.8.6.2$Windows_X86_64 LibreOffice_project/6d98ba145e9a8a39fc57bcc76981d1fb1316c60c</Application>
  <AppVersion>15.0000</AppVersion>
  <Pages>12</Pages>
  <Words>2162</Words>
  <Characters>14451</Characters>
  <CharactersWithSpaces>18190</CharactersWithSpaces>
  <Paragraphs>614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2025-06-13T23:05:29Z</dcterms:created>
  <dc:creator/>
  <dc:description/>
  <dc:language>ru-RU</dc:language>
  <cp:lastModifiedBy/>
  <dcterms:modified xsi:type="dcterms:W3CDTF">2025-06-13T23:07:21Z</dcterms:modified>
  <cp:revision>2</cp:revision>
  <dc:subject/>
  <dc:title/>
</cp:coreProperties>
</file>