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guplogxcaz" w:id="0"/>
      <w:bookmarkEnd w:id="0"/>
      <w:r w:rsidDel="00000000" w:rsidR="00000000" w:rsidRPr="00000000">
        <w:rPr>
          <w:rtl w:val="0"/>
        </w:rPr>
        <w:t xml:space="preserve">Activity 1 - Space Invaders Program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Space Invaders game that follows the below output.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Welcome to Space Invaders!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 enemies: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 Type: Squid - Health: 10 : COLOR - White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Type: Squid lvl 2 - Health: 20 : COLOR - Black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Type: Octopus - Health: 20: SHIELD 40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a)ttack, e)nemies, q)uit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&gt;&gt;&gt; 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option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a)ttack, e)nemies, q)uit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&gt;&gt;&gt; 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 alien (number): 0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damaged the Squid for 14 damage!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 HP -4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Squid has been defeated!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a)ttack, e)nemies, q)uit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&gt;&gt;&gt; 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 Type: Squid lvl 2 - Health: 20 : COLOR - Black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Type: Octopus - Health: 20: SHIELD 40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a)ttack, e)nemies, q)uit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&gt;&gt;&gt; a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 alien (number): 1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knocked down the Octopus's shield to 28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a)ttack, e)nemies, q)uit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&gt;&gt;&gt; a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 alien (number): 1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knocked down the Octopus's shield to -15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a)ttack, e)nemies, q)uit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&gt;&gt;&gt; 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 Type: Squid lvl 2 - Health: 20 : COLOR - Black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Type: Octopus - Health: 20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a)ttack, e)nemies, q)uit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&gt;&gt;&gt; a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 alien (number): 1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damaged the Octopus for 29 damage!</w:t>
              <w:br w:type="textWrapping"/>
              <w:t xml:space="preserve">Current HP -9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Octopus has been defeated!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a)ttack, e)nemies, q)uit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&gt;&gt;&gt; 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 Type: Squid lvl 2 - Health: 20 : COLOR - Black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a)ttack, e)nemies, q)uit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&gt;&gt;&gt; a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 alien (number): 0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damaged the Squid lvl 2 for 39 damage!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 HP -19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Squid lvl 2 has been defeated!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a)ttack, e)nemies, q)uit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&gt;&gt;&gt; 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enemies have been defeated!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a)ttack, e)nemies, q)uit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&gt;&gt;&gt; q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Thanks for playing Space Invaders.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program will consist of 4 different files: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alien.py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invader.py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boss.py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space_invaders.py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The alien.py file is the base class that invader.py and boss.py will inherit from. Alien.py has 3 methods: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Initialiser - Initialize an alien instance with a “type” and “health” arguments.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representation - Return a string representation.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Attack - Attack the alien with a random amount of damage to reduce its health.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invader class has 2 methods and will inherit from the alien class.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Initialiser - Initialize an invader instance and add the “color” argument.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representation - Overwrite the base class’s string representation to include a color. Be careful of DRY here!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boss class has 3 methods and will inherit from the alien class.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Initialiser - Initialize a boss instance and add the “shield” argument.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String representation - Overwrite the base class’s string representation to include a shield. Be careful of DRY here!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Attack - Overwrite the base class’s attack method to damage the shield first and then the health. Be careful of DRY here!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space_invaders.py is the main file that will run the game. It will have 3 functions and the main menu has 3 options: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Attack - choose an enemy to attack with a random amount of damage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Enemies - display all the enemies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Quit - Quit the program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Print_aliens - This will print all the aliens that are stored in the alien list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Choose_alien (optional) - Error checking for selecting an alien from the list to attack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Start coding on the next page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alien.py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"""An alien class - PASS"""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Alien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"""Represents an alien invader."""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(self, alien_type=’’, health=0):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"""Initialize an alien instance. An alien has a alien type and health."""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self.alien_type = alien_type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   Self.health = health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__str__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(self):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"""Return an alien in the form of: 'Type: {alien_type} - Health: {alien_health}."""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return f”Type: {self.alien_type} - Health: {alien_health}.”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attack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(self, damage):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""Attack the alien to reduce its health.</w:t>
              <w:br w:type="textWrapping"/>
              <w:t xml:space="preserve">       If its health is greater than 0, output:</w:t>
              <w:br w:type="textWrapping"/>
              <w:t xml:space="preserve">       'You damaged the {alien_type} for {damage} damage!</w:t>
              <w:br w:type="textWrapping"/>
              <w:t xml:space="preserve">       Current HP {health}'</w:t>
              <w:br w:type="textWrapping"/>
              <w:t xml:space="preserve">       If the alien runs out of health, output:</w:t>
              <w:br w:type="textWrapping"/>
              <w:t xml:space="preserve">       'The {alien_type} has been defeated!}’"""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   if self.health &gt; 0: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 self.health = self.health - damage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 print(f”You damaged the {self.alien_type} for {damage} damage! Current    HP {self.health}”)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   if self.health &lt;= 0: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  print(f”The {self.alien_type} has been defeated!”)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   </w:t>
            </w:r>
          </w:p>
        </w:tc>
      </w:tr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invader.py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"""Invader class - PASS"""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alien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Alien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Invader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(Alien):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"""Specialized version of Alien."""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(self, color=’’, **kwargs):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"""Initialize an Invader type alien. It has an extra variable called color."""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super().init(**kwargs)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   Self.color = color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__str__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(self):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"""Return a string representation:</w:t>
              <w:br w:type="textWrapping"/>
              <w:t xml:space="preserve">       'Type: {self.alien_type} - Health: {self.health} : COLOR - {self.color}'</w:t>
              <w:br w:type="textWrapping"/>
              <w:t xml:space="preserve">       This looks similar to the base class string... maybe we can use that? Remember no DRY here!"""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return f”{super().__str__()} : COLOR - {self.color}”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boss.py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"""Boss class - PASS"""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alien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Alien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Boss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(Alien):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"""Specialized version of alien - Boss."""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(self):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"""Initialize a Boss type alien. It has an extra variable called shield."""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#start coding here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__str__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(self):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"""Return a string representation if it has a shield:</w:t>
              <w:br w:type="textWrapping"/>
              <w:t xml:space="preserve">       'Type: {self.alien_type} - Health: {self.health}. SHIELD {self.shield}'</w:t>
              <w:br w:type="textWrapping"/>
              <w:t xml:space="preserve">       Or return the base class string if there is no shield."""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#start coding here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attack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(self, damage):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"""Attack the boss and knock down its health once it has no shield. Remember, no DRY here! The base class already handles the health..."""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#start coding 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space_invaders.py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"""Space invaders game - PASS"""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random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boss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Boss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invader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Invader</w:t>
              <w:br w:type="textWrapping"/>
              <w:br w:type="textWrapping"/>
              <w:t xml:space="preserve">MENU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"a)ttack, e)nemies, q)uit"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"""The Space Invader program consists of a menu with 3 options.</w:t>
              <w:br w:type="textWrapping"/>
              <w:t xml:space="preserve">   Attack - choose an enemy to attack</w:t>
              <w:br w:type="textWrapping"/>
              <w:t xml:space="preserve">   Enemies - display all the enemies</w:t>
              <w:br w:type="textWrapping"/>
              <w:t xml:space="preserve">   Quit - Quit the program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   HINT: Make a list of aliens to store the invader and boss objects</w:t>
              <w:br w:type="textWrapping"/>
              <w:t xml:space="preserve">   HINT: Remember to remove the alien from the list once it's defeated!  </w:t>
              <w:br w:type="textWrapping"/>
              <w:t xml:space="preserve">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aliens = [Invader(alien_type=”Squid”, health=”100”, color=”yellow”), Invader(alien_type=”Octopus”, health=”50”, color=”red”, Invader(alien_type=”Crab”, health=”25”, color=”purple”))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print(“Current enemies:”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print_aliens(aliens)</w:t>
              <w:br w:type="textWrapping"/>
              <w:t xml:space="preserve">   choice = 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"&gt;&gt;&gt;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).lower()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choice !=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"q"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choice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</w:t>
              <w:br w:type="textWrapping"/>
              <w:t xml:space="preserve">          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 Alien_index = int(input(“Choose Alien (number): “))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 damage = random.randint(0, 100)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 aliens[alien_index].attack(damage)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 If aliens[alien_index].health &lt;= 0: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      aliens.remove(aliens[alien_index]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choice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</w:t>
              <w:br w:type="textWrapping"/>
              <w:t xml:space="preserve">           print_aliens(aliens)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</w:t>
              <w:br w:type="textWrapping"/>
              <w:t xml:space="preserve">           print(“Invalid option”)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print(MENU)</w:t>
              <w:br w:type="textWrapping"/>
              <w:t xml:space="preserve">       choice = 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"&gt;&gt;&gt;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"Thanks for playing Space Invaders."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print_aliens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(aliens):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"""Print all the aliens in the list on a new line, each with their list index in the form of:</w:t>
              <w:br w:type="textWrapping"/>
              <w:t xml:space="preserve">   {list_index} - {alien_type}</w:t>
              <w:br w:type="textWrapping"/>
              <w:t xml:space="preserve">   If all enemies have been defeated, output: 'All enemies have been defeated'"""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For i, alien in enumerate(aliens):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   print(f”{i} - {alien.alien_type}”)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choose_alien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(aliens): # OPTIONAL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"""Choose an alien from the list of aliens with error checking.</w:t>
              <w:br w:type="textWrapping"/>
              <w:t xml:space="preserve">   If the user choice is greater than the amount of aliens in the list output: 'Invalid (too high)'</w:t>
              <w:br w:type="textWrapping"/>
              <w:t xml:space="preserve">   If the user choice is less than 0, output: 'Invalid (must be greater than 0)'</w:t>
              <w:br w:type="textWrapping"/>
              <w:t xml:space="preserve">   If the user choice is not an integer, output: 'Invalid (not an integer)'"""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#start coding here</w:t>
              <w:br w:type="textWrapping"/>
              <w:br w:type="textWrapping"/>
              <w:br w:type="textWrapping"/>
              <w:t xml:space="preserve">main()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