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David" w:hAnsi="David" w:cs="David" w:eastAsia="David"/>
          <w:b w:val="true"/>
          <w:sz w:val="28"/>
        </w:rPr>
        <w:t>דוח עבודה חדשי במסגרת ההדרכה לעובדי הוראה/גני ילדים: מורה בתפקיד הדרכה במחוז</w:t>
      </w:r>
    </w:p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מקום המגורים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השנה</w:t>
            </w:r>
          </w:p>
        </w:tc>
        <w:tc>
          <w:tcPr>
            <w:hMerge w:val="continue"/>
          </w:tcPr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החודש</w:t>
            </w:r>
          </w:p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מס ת"ז</w:t>
            </w:r>
          </w:p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השם הפרטי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שם המשפחה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1000"/>
        </w:trPr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 xml:space="preserve">היחידה/המחוז </w:t>
              <w:br/>
              <w:br/>
              <w:t>המינהל לחינוך התיישבותי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:נושא ההדרכה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ו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ד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ג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א</w:t>
              <w:br/>
              <w:br/>
              <w:t>O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היום בשבוע</w:t>
              <w:br/>
              <w:br/>
              <w:t>(יש לסמן X)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מספר ימי ההדרכה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/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0"/>
              </w:rPr>
              <w:t>אש"ל ודמי כלכלה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דמי הנסיעה ברכב ציבורי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המרחק בקילומטרים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יעדי הנסיעה</w:t>
            </w:r>
          </w:p>
        </w:tc>
        <w:tc>
          <w:tcPr>
            <w:hMerge w:val="continue"/>
          </w:tcPr>
          <w:p/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הצוות המודרך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מקום הפעילות/שם בית הספר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תיאור הפעילות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סה"כ השעות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שעות העבודה</w:t>
            </w:r>
          </w:p>
        </w:tc>
        <w:tc>
          <w:tcPr>
            <w:hMerge w:val="continue"/>
          </w:tcPr>
          <w:p/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תאריך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יום</w:t>
            </w:r>
          </w:p>
        </w:tc>
      </w:tr>
      <w:tr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ערב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צהריים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בוקר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עירוני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בינעירוני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דרכים קשות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דרכים רגילות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עד מקום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ממקום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עד שעה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משעה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right"/>
            </w:pPr>
            <w:r>
              <w:rPr>
                <w:rFonts w:ascii="David" w:hAnsi="David" w:cs="David" w:eastAsia="David"/>
                <w:sz w:val="20"/>
              </w:rPr>
              <w:t>:הריני מאשר שהעובד הועסק ונסע באישור בהתאם לרשום לעיל</w:t>
              <w:br/>
              <w:t xml:space="preserve"> נסע בתפקיד כרשום לעיל - </w:t>
              <w:br/>
              <w:t xml:space="preserve"> מגיעות לו הוצאות אש"ל ודמי כלכלה - 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sz w:val="24"/>
              </w:rPr>
              <w:t xml:space="preserve"> __________ :תאריך    _________ :שם  _______________ :חתימה  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sz w:val="20"/>
              </w:rPr>
              <w:t>.אני מצהיר בזאת כי בתאריכים הנ"ל עבדתי ונסעתי בהתאם לרשום לעיל</w:t>
              <w:br/>
              <w:t>.האש"ל והוצאות הנסיעה הנדרשים על ידי לעיל לא שולמו לי ולא נדרשו משום גוף נוסף</w:t>
              <w:br/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sz w:val="24"/>
              </w:rPr>
              <w:t xml:space="preserve">______________:תאריך: 17/05/2022   חתימה </w:t>
            </w:r>
          </w:p>
        </w:tc>
      </w:tr>
    </w:tbl>
    <w:sectPr>
      <w:headerReference w:type="default" r:id="rId2"/>
      <w:pgSz w:w="15840" w:h="12240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rPr>
        <w:rFonts w:ascii="Arial" w:hAnsi="Arial" w:cs="Arial" w:eastAsia="Arial"/>
        <w:b w:val="true"/>
        <w:sz w:val="24"/>
      </w:rPr>
      <w:t>מדינת ישראל</w:t>
      <w:br/>
      <w:t xml:space="preserve"> משרד החינוך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2022-05-17T13:53:33Z</dcterms:created>
  <dc:creator>Apache POI</dc:creator>
</cp:coreProperties>
</file>