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3B" w:rsidRDefault="003F1520" w:rsidP="003F15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3F1520" w:rsidRDefault="003F1520" w:rsidP="003F15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15FD" w:rsidRDefault="007615FD" w:rsidP="003F15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520" w:rsidRDefault="00443051" w:rsidP="00E25D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deliverable, we have chosen to test the Pitt Library page. </w:t>
      </w:r>
      <w:r w:rsidR="00B57E46">
        <w:rPr>
          <w:rFonts w:ascii="Times New Roman" w:hAnsi="Times New Roman" w:cs="Times New Roman"/>
          <w:sz w:val="24"/>
          <w:szCs w:val="24"/>
        </w:rPr>
        <w:t xml:space="preserve">This web page is fairly simplistic in its style with little to no JavaScript. </w:t>
      </w:r>
      <w:r w:rsidR="00E452F4">
        <w:rPr>
          <w:rFonts w:ascii="Times New Roman" w:hAnsi="Times New Roman" w:cs="Times New Roman"/>
          <w:sz w:val="24"/>
          <w:szCs w:val="24"/>
        </w:rPr>
        <w:t>There are also a lot of different features and interactivity.</w:t>
      </w:r>
      <w:r w:rsidR="008F1F4E">
        <w:rPr>
          <w:rFonts w:ascii="Times New Roman" w:hAnsi="Times New Roman" w:cs="Times New Roman"/>
          <w:sz w:val="24"/>
          <w:szCs w:val="24"/>
        </w:rPr>
        <w:t xml:space="preserve"> Originally, we looked into testin</w:t>
      </w:r>
      <w:r w:rsidR="00716886">
        <w:rPr>
          <w:rFonts w:ascii="Times New Roman" w:hAnsi="Times New Roman" w:cs="Times New Roman"/>
          <w:sz w:val="24"/>
          <w:szCs w:val="24"/>
        </w:rPr>
        <w:t>g Reddit, however, we ran into</w:t>
      </w:r>
      <w:r w:rsidR="008F1F4E">
        <w:rPr>
          <w:rFonts w:ascii="Times New Roman" w:hAnsi="Times New Roman" w:cs="Times New Roman"/>
          <w:sz w:val="24"/>
          <w:szCs w:val="24"/>
        </w:rPr>
        <w:t xml:space="preserve"> issues determining the user stories since it would be hard to test the search when the web page changes so frequently. </w:t>
      </w:r>
      <w:r w:rsidR="009A6F33">
        <w:rPr>
          <w:rFonts w:ascii="Times New Roman" w:hAnsi="Times New Roman" w:cs="Times New Roman"/>
          <w:sz w:val="24"/>
          <w:szCs w:val="24"/>
        </w:rPr>
        <w:t xml:space="preserve">We then briefly considered a cosmetic store online, but the website had limited features and there would’ve been a lot of overlap and repetition between the stories. </w:t>
      </w:r>
    </w:p>
    <w:p w:rsidR="00AA0D33" w:rsidRPr="003F1520" w:rsidRDefault="00AA0D33" w:rsidP="00E25D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Pitt library page has many different options, pages, and links. There is an option to search under different criteria and the results do not change as often, making it a better candidate for testing.</w:t>
      </w:r>
      <w:r w:rsidR="00460755">
        <w:rPr>
          <w:rFonts w:ascii="Times New Roman" w:hAnsi="Times New Roman" w:cs="Times New Roman"/>
          <w:sz w:val="24"/>
          <w:szCs w:val="24"/>
        </w:rPr>
        <w:t xml:space="preserve"> We considered testing the logging in, but ran into the problem that a fake log in could not be created for testing. We also were going to test completing forms, but we decided it wouldn’t be a great idea to throw useless forms at Pitt’s library system. </w:t>
      </w:r>
      <w:r w:rsidR="009D7BD7">
        <w:rPr>
          <w:rFonts w:ascii="Times New Roman" w:hAnsi="Times New Roman" w:cs="Times New Roman"/>
          <w:sz w:val="24"/>
          <w:szCs w:val="24"/>
        </w:rPr>
        <w:t xml:space="preserve">Overall, </w:t>
      </w:r>
      <w:r w:rsidR="0062423D">
        <w:rPr>
          <w:rFonts w:ascii="Times New Roman" w:hAnsi="Times New Roman" w:cs="Times New Roman"/>
          <w:sz w:val="24"/>
          <w:szCs w:val="24"/>
        </w:rPr>
        <w:t>the Pitt library page was the best option for us and we have now learned more about the features they have to offer!</w:t>
      </w:r>
      <w:bookmarkStart w:id="0" w:name="_GoBack"/>
      <w:bookmarkEnd w:id="0"/>
    </w:p>
    <w:sectPr w:rsidR="00AA0D33" w:rsidRPr="003F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20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1423"/>
    <w:rsid w:val="0008432A"/>
    <w:rsid w:val="000878EC"/>
    <w:rsid w:val="000914FB"/>
    <w:rsid w:val="00097E86"/>
    <w:rsid w:val="000A11FF"/>
    <w:rsid w:val="000A3909"/>
    <w:rsid w:val="000B0EFB"/>
    <w:rsid w:val="000C4E0D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3059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F0CB9"/>
    <w:rsid w:val="0030713B"/>
    <w:rsid w:val="003140EC"/>
    <w:rsid w:val="00317C77"/>
    <w:rsid w:val="00322C71"/>
    <w:rsid w:val="00323BC6"/>
    <w:rsid w:val="003270AC"/>
    <w:rsid w:val="003306B0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40B7"/>
    <w:rsid w:val="003B4A01"/>
    <w:rsid w:val="003B4ABE"/>
    <w:rsid w:val="003B5C5C"/>
    <w:rsid w:val="003B6C44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1520"/>
    <w:rsid w:val="003F2738"/>
    <w:rsid w:val="003F2C88"/>
    <w:rsid w:val="003F3636"/>
    <w:rsid w:val="003F5B84"/>
    <w:rsid w:val="004001D3"/>
    <w:rsid w:val="00401355"/>
    <w:rsid w:val="00404528"/>
    <w:rsid w:val="00424758"/>
    <w:rsid w:val="0043212D"/>
    <w:rsid w:val="00433890"/>
    <w:rsid w:val="00435BCA"/>
    <w:rsid w:val="00442F9A"/>
    <w:rsid w:val="00443051"/>
    <w:rsid w:val="004461B7"/>
    <w:rsid w:val="00450F42"/>
    <w:rsid w:val="0045172E"/>
    <w:rsid w:val="004565D1"/>
    <w:rsid w:val="00460755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423D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29F4"/>
    <w:rsid w:val="006D5095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4789"/>
    <w:rsid w:val="0071517C"/>
    <w:rsid w:val="00716886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15FD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1F4E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04FF"/>
    <w:rsid w:val="009A1A8D"/>
    <w:rsid w:val="009A6F33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D7BD7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0D33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57E46"/>
    <w:rsid w:val="00B62659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7931"/>
    <w:rsid w:val="00D625F9"/>
    <w:rsid w:val="00D6486A"/>
    <w:rsid w:val="00D82FD6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557D"/>
    <w:rsid w:val="00E0211C"/>
    <w:rsid w:val="00E17DE1"/>
    <w:rsid w:val="00E20602"/>
    <w:rsid w:val="00E22DB2"/>
    <w:rsid w:val="00E25D56"/>
    <w:rsid w:val="00E25FE5"/>
    <w:rsid w:val="00E313CA"/>
    <w:rsid w:val="00E328D6"/>
    <w:rsid w:val="00E44031"/>
    <w:rsid w:val="00E44938"/>
    <w:rsid w:val="00E452F4"/>
    <w:rsid w:val="00E47566"/>
    <w:rsid w:val="00E5066B"/>
    <w:rsid w:val="00E60D50"/>
    <w:rsid w:val="00E64D63"/>
    <w:rsid w:val="00E6601A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15</cp:revision>
  <dcterms:created xsi:type="dcterms:W3CDTF">2015-10-25T15:29:00Z</dcterms:created>
  <dcterms:modified xsi:type="dcterms:W3CDTF">2015-10-25T15:40:00Z</dcterms:modified>
</cp:coreProperties>
</file>