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>
    <v:background id="_x0000_s1025" o:bwmode="white" fillcolor="#c2d69b [1942]" o:targetscreensize="1024,768">
      <v:fill color2="#fabf8f [1945]" focus="100%" type="gradient"/>
    </v:background>
  </w:background>
  <w:body>
    <w:p w:rsidR="00ED7297" w:rsidRPr="00ED7297" w:rsidRDefault="00ED7297" w:rsidP="00ED7297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aps/>
          <w:color w:val="8064A2" w:themeColor="accent4"/>
          <w:sz w:val="72"/>
          <w:szCs w:val="72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D7297">
        <w:rPr>
          <w:rFonts w:ascii="Algerian" w:eastAsia="Times New Roman" w:hAnsi="Algerian" w:cs="Times New Roman"/>
          <w:b/>
          <w:bCs/>
          <w:caps/>
          <w:color w:val="8064A2" w:themeColor="accent4"/>
          <w:sz w:val="72"/>
          <w:szCs w:val="72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FITNESS &amp; WELLNESS CLUB – BUDGET SUMMARY </w:t>
      </w:r>
    </w:p>
    <w:p w:rsidR="00ED7297" w:rsidRPr="00ED7297" w:rsidRDefault="00ED7297" w:rsidP="00ED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</w:pPr>
    </w:p>
    <w:p w:rsidR="00ED7297" w:rsidRPr="00ED7297" w:rsidRDefault="00ED7297" w:rsidP="00ED7297">
      <w:pPr>
        <w:spacing w:before="100" w:beforeAutospacing="1" w:after="100" w:afterAutospacing="1" w:line="240" w:lineRule="auto"/>
        <w:outlineLvl w:val="2"/>
        <w:rPr>
          <w:rFonts w:ascii="Bahnschrift SemiBold SemiConden" w:eastAsia="Times New Roman" w:hAnsi="Bahnschrift SemiBold SemiConden" w:cs="Times New Roman"/>
          <w:b/>
          <w:bCs/>
          <w:color w:val="943634" w:themeColor="accent2" w:themeShade="BF"/>
          <w:sz w:val="56"/>
          <w:szCs w:val="27"/>
          <w:u w:val="single"/>
          <w:lang w:eastAsia="en-IN"/>
        </w:rPr>
      </w:pPr>
      <w:r w:rsidRPr="00ED7297">
        <w:rPr>
          <w:rFonts w:ascii="Bahnschrift SemiBold SemiConden" w:eastAsia="Times New Roman" w:hAnsi="Bahnschrift SemiBold SemiConden" w:cs="Bahnschrift SemiBold SemiConden"/>
          <w:b/>
          <w:bCs/>
          <w:color w:val="943634" w:themeColor="accent2" w:themeShade="BF"/>
          <w:sz w:val="56"/>
          <w:szCs w:val="27"/>
          <w:u w:val="single"/>
          <w:lang w:eastAsia="en-IN"/>
        </w:rPr>
        <w:t>✨</w:t>
      </w:r>
      <w:r w:rsidRPr="00ED7297">
        <w:rPr>
          <w:rFonts w:ascii="Bahnschrift SemiBold SemiConden" w:eastAsia="Times New Roman" w:hAnsi="Bahnschrift SemiBold SemiConden" w:cs="Times New Roman"/>
          <w:b/>
          <w:bCs/>
          <w:color w:val="943634" w:themeColor="accent2" w:themeShade="BF"/>
          <w:sz w:val="56"/>
          <w:szCs w:val="27"/>
          <w:u w:val="single"/>
          <w:lang w:eastAsia="en-IN"/>
        </w:rPr>
        <w:t xml:space="preserve">   Introduction</w:t>
      </w:r>
    </w:p>
    <w:p w:rsidR="00ED7297" w:rsidRP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D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Summary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financial plan that shows the estimated </w:t>
      </w:r>
      <w:r w:rsidRPr="00ED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and expenses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Fitness &amp; Wellness Club. It helps the club manage money properly and organize activities such as yoga sessions, fitness events, awareness programmes, workshops, and competitions. </w:t>
      </w:r>
    </w:p>
    <w:p w:rsidR="00ED7297" w:rsidRPr="00ED7297" w:rsidRDefault="00ED7297" w:rsidP="00ED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D7297" w:rsidRDefault="00ED7297" w:rsidP="00ED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Estimated Income</w:t>
      </w:r>
    </w:p>
    <w:tbl>
      <w:tblPr>
        <w:tblStyle w:val="DarkList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1456"/>
      </w:tblGrid>
      <w:tr w:rsidR="00ED7297" w:rsidRPr="00ED7297" w:rsidTr="00ED7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of Income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Amount (₹)</w:t>
            </w:r>
          </w:p>
        </w:tc>
      </w:tr>
      <w:tr w:rsidR="00ED7297" w:rsidRPr="00ED7297" w:rsidTr="00ED7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Membership Fees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</w:t>
            </w:r>
          </w:p>
        </w:tc>
      </w:tr>
      <w:tr w:rsidR="00ED7297" w:rsidRPr="00ED7297" w:rsidTr="00ED72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Event Registration Fees</w:t>
            </w:r>
          </w:p>
        </w:tc>
        <w:tc>
          <w:tcPr>
            <w:tcW w:w="0" w:type="auto"/>
            <w:hideMark/>
          </w:tcPr>
          <w:p w:rsidR="00ED7297" w:rsidRPr="00ED7297" w:rsidRDefault="00ED7297" w:rsidP="009327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₹8,000</w:t>
            </w:r>
          </w:p>
        </w:tc>
      </w:tr>
      <w:tr w:rsidR="00ED7297" w:rsidRPr="00ED7297" w:rsidTr="00ED7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Sponsorship &amp; Donations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</w:t>
            </w:r>
          </w:p>
        </w:tc>
      </w:tr>
      <w:tr w:rsidR="00ED7297" w:rsidRPr="00ED7297" w:rsidTr="00ED72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Institution Support</w:t>
            </w:r>
          </w:p>
        </w:tc>
        <w:tc>
          <w:tcPr>
            <w:tcW w:w="0" w:type="auto"/>
            <w:hideMark/>
          </w:tcPr>
          <w:p w:rsidR="00ED7297" w:rsidRPr="00ED7297" w:rsidRDefault="00ED7297" w:rsidP="009327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₹7,000</w:t>
            </w:r>
          </w:p>
        </w:tc>
      </w:tr>
      <w:tr w:rsidR="00ED7297" w:rsidRPr="00ED7297" w:rsidTr="00ED7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7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Income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D7297" w:rsidRPr="00ED7297" w:rsidRDefault="00ED7297" w:rsidP="009327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₹40,000</w:t>
            </w:r>
          </w:p>
        </w:tc>
      </w:tr>
    </w:tbl>
    <w:p w:rsidR="00ED7297" w:rsidRPr="00ED7297" w:rsidRDefault="00ED7297" w:rsidP="00ED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D7297" w:rsidRPr="00ED7297" w:rsidRDefault="00B80369" w:rsidP="00ED7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-214685</wp:posOffset>
                </wp:positionH>
                <wp:positionV relativeFrom="paragraph">
                  <wp:posOffset>56128</wp:posOffset>
                </wp:positionV>
                <wp:extent cx="6320679" cy="3434715"/>
                <wp:effectExtent l="0" t="0" r="23495" b="1333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679" cy="34347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26" style="position:absolute;margin-left:-16.9pt;margin-top:4.4pt;width:497.7pt;height:27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" filled="f" strokecolor="#ffc000" strokeweight="2pt"/>
            </w:pict>
          </mc:Fallback>
        </mc:AlternateContent>
      </w:r>
      <w:r w:rsidR="00ED7297" w:rsidRPr="00ED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Estimated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2"/>
        <w:gridCol w:w="814"/>
      </w:tblGrid>
      <w:tr w:rsidR="00ED7297" w:rsidRPr="00ED7297" w:rsidTr="00ED7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IN"/>
              </w:rPr>
              <w:t xml:space="preserve"> </w:t>
            </w:r>
            <w:r w:rsidRPr="00ED7297">
              <w:rPr>
                <w:rFonts w:ascii="Times New Roman" w:eastAsia="Times New Roman" w:hAnsi="Times New Roman" w:cs="Times New Roman"/>
                <w:b/>
                <w:bCs/>
                <w:color w:val="632423" w:themeColor="accent2" w:themeShade="80"/>
                <w:sz w:val="36"/>
                <w:szCs w:val="24"/>
                <w:lang w:eastAsia="en-IN"/>
              </w:rPr>
              <w:t>Expense Category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Amount (₹)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8C"/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Yoga &amp; Fitness Equipment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8D"/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Guest Trainer / Instructor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8E"/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Fitness Events &amp; Activities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8F"/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Prizes &amp; Certificates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31754C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90"/>
            </w:r>
            <w:r w:rsidR="00ED7297"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Posters &amp; Promotional Materials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31754C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91"/>
            </w:r>
            <w:r w:rsidR="00ED7297"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Refreshments &amp; Wellness Activities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₹5,000</w:t>
            </w: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sym w:font="Wingdings" w:char="F092"/>
            </w: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&amp; Miscellaneous Expenses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</w:tr>
      <w:tr w:rsidR="0031754C" w:rsidRPr="00ED7297" w:rsidTr="00ED7297">
        <w:trPr>
          <w:tblCellSpacing w:w="15" w:type="dxa"/>
        </w:trPr>
        <w:tc>
          <w:tcPr>
            <w:tcW w:w="0" w:type="auto"/>
            <w:vAlign w:val="center"/>
          </w:tcPr>
          <w:p w:rsidR="0031754C" w:rsidRPr="00ED7297" w:rsidRDefault="0031754C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1754C" w:rsidRPr="00ED7297" w:rsidRDefault="0031754C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D7297" w:rsidRPr="00ED7297" w:rsidTr="00ED7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7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:rsidR="00ED7297" w:rsidRPr="00ED7297" w:rsidRDefault="00ED7297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₹35,000</w:t>
            </w:r>
          </w:p>
        </w:tc>
      </w:tr>
      <w:tr w:rsidR="0031754C" w:rsidRPr="00ED7297" w:rsidTr="00ED7297">
        <w:trPr>
          <w:tblCellSpacing w:w="15" w:type="dxa"/>
        </w:trPr>
        <w:tc>
          <w:tcPr>
            <w:tcW w:w="0" w:type="auto"/>
            <w:vAlign w:val="center"/>
          </w:tcPr>
          <w:p w:rsidR="0031754C" w:rsidRPr="00ED7297" w:rsidRDefault="0031754C" w:rsidP="00ED7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7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B2261D2" wp14:editId="0264D7F1">
                  <wp:extent cx="5943600" cy="3962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31754C" w:rsidRPr="00ED7297" w:rsidRDefault="0031754C" w:rsidP="00ED72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ED7297" w:rsidRPr="00ED7297" w:rsidRDefault="00ED7297" w:rsidP="00ED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D7297" w:rsidRPr="00E40723" w:rsidRDefault="00ED7297" w:rsidP="00E407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E40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glow w14:rad="101600">
            <w14:schemeClr w14:val="accent3">
              <w14:alpha w14:val="60000"/>
              <w14:satMod w14:val="175000"/>
            </w14:schemeClr>
          </w14:glow>
        </w:rPr>
        <w:t>Budget Overview</w:t>
      </w:r>
    </w:p>
    <w:p w:rsidR="00E40723" w:rsidRPr="00E40723" w:rsidRDefault="00E40723" w:rsidP="00E40723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glow w14:rad="101600">
            <w14:schemeClr w14:val="accent3">
              <w14:alpha w14:val="60000"/>
              <w14:satMod w14:val="175000"/>
            </w14:schemeClr>
          </w14:glow>
        </w:rPr>
      </w:pPr>
    </w:p>
    <w:p w:rsidR="00ED7297" w:rsidRPr="00E40723" w:rsidRDefault="00ED7297" w:rsidP="00E40723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0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Income: ₹40,000</w:t>
      </w:r>
    </w:p>
    <w:p w:rsidR="00ED7297" w:rsidRPr="00E40723" w:rsidRDefault="00ED7297" w:rsidP="00E40723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0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Expenses: ₹35,000</w:t>
      </w:r>
    </w:p>
    <w:p w:rsidR="00ED7297" w:rsidRPr="00E40723" w:rsidRDefault="00ED7297" w:rsidP="00E40723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07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Remaining Balance: ₹5,000</w:t>
      </w:r>
    </w:p>
    <w:p w:rsidR="00ED7297" w:rsidRPr="00ED7297" w:rsidRDefault="00ED7297" w:rsidP="00ED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7297" w:rsidRPr="00ED7297" w:rsidRDefault="00ED7297" w:rsidP="00ED7297">
      <w:pPr>
        <w:spacing w:before="100" w:beforeAutospacing="1" w:after="100" w:afterAutospacing="1" w:line="240" w:lineRule="auto"/>
        <w:outlineLvl w:val="1"/>
        <w:rPr>
          <w:rFonts w:ascii="Century Schoolbook" w:eastAsia="Times New Roman" w:hAnsi="Century Schoolbook" w:cs="Times New Roman"/>
          <w:b/>
          <w:bCs/>
          <w:color w:val="666633"/>
          <w:sz w:val="48"/>
          <w:szCs w:val="36"/>
          <w:lang w:eastAsia="en-IN"/>
        </w:rPr>
      </w:pPr>
      <w:r w:rsidRPr="00ED7297">
        <w:rPr>
          <w:rFonts w:ascii="Century Schoolbook" w:eastAsia="Times New Roman" w:hAnsi="Century Schoolbook" w:cs="Times New Roman"/>
          <w:b/>
          <w:bCs/>
          <w:color w:val="666633"/>
          <w:sz w:val="48"/>
          <w:szCs w:val="36"/>
          <w:lang w:eastAsia="en-IN"/>
        </w:rPr>
        <w:t xml:space="preserve"> Major Areas of Spending</w:t>
      </w:r>
    </w:p>
    <w:p w:rsidR="00ED7297" w:rsidRPr="00ED7297" w:rsidRDefault="00ED7297" w:rsidP="00ED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Health &amp; Wellness Programmes</w:t>
      </w:r>
    </w:p>
    <w:p w:rsid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Funds are used to conduct </w:t>
      </w:r>
      <w:r w:rsidRPr="00ED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sessions, meditation programmes, mental wellness activities, and health awareness campaigns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0369" w:rsidRPr="00ED7297" w:rsidRDefault="00B80369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B803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48679D1" wp14:editId="73905BBC">
            <wp:extent cx="5731510" cy="3821007"/>
            <wp:effectExtent l="38100" t="38100" r="40640" b="463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ln w="38100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ED7297" w:rsidRPr="00B80369" w:rsidRDefault="00ED7297" w:rsidP="00ED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ED7297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 Fitness Activities</w:t>
      </w:r>
    </w:p>
    <w:p w:rsidR="00E40723" w:rsidRPr="00ED7297" w:rsidRDefault="00E40723" w:rsidP="00ED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D7297" w:rsidRP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budget supports </w:t>
      </w:r>
      <w:r w:rsidRPr="00ED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challenges, exercise sessions, sports activities, and wellness workshops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7297" w:rsidRPr="00B80369" w:rsidRDefault="00ED7297" w:rsidP="00B8036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03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Motivation</w:t>
      </w:r>
    </w:p>
    <w:p w:rsid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Prizes, certificates, and recognition awards are provided to encourage active participation and maintain enthusiasm among club members. </w:t>
      </w:r>
    </w:p>
    <w:p w:rsidR="00E40723" w:rsidRPr="00ED7297" w:rsidRDefault="00E40723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D38B507" wp14:editId="1A871FDC">
            <wp:extent cx="5731510" cy="3821007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97" w:rsidRPr="00E40723" w:rsidRDefault="00ED7297" w:rsidP="00ED7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96"/>
          <w:szCs w:val="96"/>
          <w:u w:val="single"/>
          <w:lang w:eastAsia="en-IN"/>
        </w:rPr>
      </w:pPr>
      <w:r w:rsidRPr="00ED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D7297">
        <w:rPr>
          <w:rFonts w:ascii="Times New Roman" w:eastAsia="Times New Roman" w:hAnsi="Times New Roman" w:cs="Times New Roman"/>
          <w:b/>
          <w:bCs/>
          <w:color w:val="0070C0"/>
          <w:spacing w:val="60"/>
          <w:sz w:val="96"/>
          <w:szCs w:val="96"/>
          <w:u w:val="single"/>
          <w:lang w:eastAsia="en-IN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Event Promotion</w:t>
      </w:r>
    </w:p>
    <w:p w:rsidR="00E40723" w:rsidRPr="00ED7297" w:rsidRDefault="00E40723" w:rsidP="00E40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0"/>
          <w:szCs w:val="9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00"/>
          <w:szCs w:val="9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8D0CA" wp14:editId="69FEA2DB">
                <wp:simplePos x="0" y="0"/>
                <wp:positionH relativeFrom="column">
                  <wp:posOffset>2400300</wp:posOffset>
                </wp:positionH>
                <wp:positionV relativeFrom="paragraph">
                  <wp:posOffset>186690</wp:posOffset>
                </wp:positionV>
                <wp:extent cx="1017270" cy="930275"/>
                <wp:effectExtent l="38100" t="38100" r="11430" b="41275"/>
                <wp:wrapNone/>
                <wp:docPr id="7" name="5-Point St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9302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" o:spid="_x0000_s1026" style="position:absolute;margin-left:189pt;margin-top:14.7pt;width:80.1pt;height:7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7270,93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" path="m1,355333r388564,2l508635,,628705,355335r388564,-2l702913,574939,822988,930273,508635,710662,194282,930273,314357,574939,1,355333xe" fillcolor="yellow" strokecolor="#243f60 [1604]" strokeweight="2pt">
                <v:path arrowok="t" o:connecttype="custom" o:connectlocs="1,355333;388565,355335;508635,0;628705,355335;1017269,355333;702913,574939;822988,930273;508635,710662;194282,930273;314357,574939;1,355333" o:connectangles="0,0,0,0,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0"/>
          <w:szCs w:val="9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51AC87" wp14:editId="59549AD9">
                <wp:simplePos x="0" y="0"/>
                <wp:positionH relativeFrom="column">
                  <wp:posOffset>3512820</wp:posOffset>
                </wp:positionH>
                <wp:positionV relativeFrom="paragraph">
                  <wp:posOffset>186690</wp:posOffset>
                </wp:positionV>
                <wp:extent cx="1017270" cy="930275"/>
                <wp:effectExtent l="38100" t="38100" r="11430" b="41275"/>
                <wp:wrapNone/>
                <wp:docPr id="9" name="5-Point St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9302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9" o:spid="_x0000_s1026" style="position:absolute;margin-left:276.6pt;margin-top:14.7pt;width:80.1pt;height:7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7270,93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" path="m1,355333r388564,2l508635,,628705,355335r388564,-2l702913,574939,822988,930273,508635,710662,194282,930273,314357,574939,1,355333xe" fillcolor="yellow" strokecolor="#243f60 [1604]" strokeweight="2pt">
                <v:path arrowok="t" o:connecttype="custom" o:connectlocs="1,355333;388565,355335;508635,0;628705,355335;1017269,355333;702913,574939;822988,930273;508635,710662;194282,930273;314357,574939;1,355333" o:connectangles="0,0,0,0,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0"/>
          <w:szCs w:val="9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C54E93" wp14:editId="35642BC7">
                <wp:simplePos x="0" y="0"/>
                <wp:positionH relativeFrom="column">
                  <wp:posOffset>-80645</wp:posOffset>
                </wp:positionH>
                <wp:positionV relativeFrom="paragraph">
                  <wp:posOffset>186690</wp:posOffset>
                </wp:positionV>
                <wp:extent cx="1192530" cy="930275"/>
                <wp:effectExtent l="38100" t="19050" r="26670" b="41275"/>
                <wp:wrapNone/>
                <wp:docPr id="8" name="5-Point St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9302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" o:spid="_x0000_s1026" style="position:absolute;margin-left:-6.35pt;margin-top:14.7pt;width:93.9pt;height:7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2530,93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" path="m1,355333r455507,2l596265,,737022,355335r455507,-2l824014,574939,964776,930273,596265,710662,227754,930273,368516,574939,1,355333xe" fillcolor="yellow" strokecolor="#243f60 [1604]" strokeweight="2pt">
                <v:path arrowok="t" o:connecttype="custom" o:connectlocs="1,355333;455508,355335;596265,0;737022,355335;1192529,355333;824014,574939;964776,930273;596265,710662;227754,930273;368516,574939;1,355333" o:connectangles="0,0,0,0,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0"/>
          <w:szCs w:val="9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04AFB" wp14:editId="43796948">
                <wp:simplePos x="0" y="0"/>
                <wp:positionH relativeFrom="column">
                  <wp:posOffset>1112078</wp:posOffset>
                </wp:positionH>
                <wp:positionV relativeFrom="paragraph">
                  <wp:posOffset>186690</wp:posOffset>
                </wp:positionV>
                <wp:extent cx="1192530" cy="930275"/>
                <wp:effectExtent l="38100" t="19050" r="26670" b="41275"/>
                <wp:wrapNone/>
                <wp:docPr id="6" name="5-Point St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9302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6" o:spid="_x0000_s1026" style="position:absolute;margin-left:87.55pt;margin-top:14.7pt;width:93.9pt;height:7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2530,93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" path="m1,355333r455507,2l596265,,737022,355335r455507,-2l824014,574939,964776,930273,596265,710662,227754,930273,368516,574939,1,355333xe" fillcolor="yellow" strokecolor="#243f60 [1604]" strokeweight="2pt">
                <v:path arrowok="t" o:connecttype="custom" o:connectlocs="1,355333;455508,355335;596265,0;737022,355335;1192529,355333;824014,574939;964776,930273;596265,710662;227754,930273;368516,574939;1,355333" o:connectangles="0,0,0,0,0,0,0,0,0,0,0"/>
              </v:shape>
            </w:pict>
          </mc:Fallback>
        </mc:AlternateContent>
      </w:r>
    </w:p>
    <w:p w:rsid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Money is allocated for creating </w:t>
      </w:r>
      <w:r w:rsidRPr="00E40723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posters, banners, invitations, and awareness materials</w:t>
      </w:r>
      <w:r w:rsidRPr="00ED7297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 to promote club activities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0723" w:rsidRPr="00ED7297" w:rsidRDefault="00E40723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9B848E6" wp14:editId="19197EA2">
            <wp:extent cx="5732890" cy="617816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97" w:rsidRPr="00ED7297" w:rsidRDefault="00ED7297" w:rsidP="00ED7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D7297" w:rsidRPr="00ED7297" w:rsidRDefault="00B80369" w:rsidP="00B8036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99FF66"/>
          <w:sz w:val="5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-47708</wp:posOffset>
                </wp:positionH>
                <wp:positionV relativeFrom="paragraph">
                  <wp:posOffset>3275937</wp:posOffset>
                </wp:positionV>
                <wp:extent cx="3983604" cy="365760"/>
                <wp:effectExtent l="57150" t="19050" r="74295" b="1104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604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3.75pt;margin-top:257.95pt;width:313.65pt;height:2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" filled="f" strokecolor="#943634 [2405]" strokeweight="2pt">
                <v:shadow on="t" color="black" opacity="26214f" origin=",-.5" offset="0,3pt"/>
              </v:rect>
            </w:pict>
          </mc:Fallback>
        </mc:AlternateContent>
      </w:r>
      <w:r w:rsidR="0031754C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c">
            <w:drawing>
              <wp:inline distT="0" distB="0" distL="0" distR="0">
                <wp:extent cx="206734" cy="36000"/>
                <wp:effectExtent l="0" t="0" r="0" b="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Canvas 2" o:spid="_x0000_s1026" editas="canvas" style="width:16.3pt;height:2.85pt;mso-position-horizontal-relative:char;mso-position-vertical-relative:line" coordsize="20637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">
                <v:shape id="_x0000_s1027" type="#_x0000_t75" style="position:absolute;width:206375;height:35560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ED7297" w:rsidRPr="00ED72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ED7297" w:rsidRPr="00ED7297">
        <w:rPr>
          <w:rFonts w:ascii="Calibri" w:eastAsia="Times New Roman" w:hAnsi="Calibri" w:cs="Calibri"/>
          <w:b/>
          <w:bCs/>
          <w:color w:val="99FF66"/>
          <w:sz w:val="56"/>
          <w:szCs w:val="36"/>
          <w:lang w:eastAsia="en-IN"/>
        </w:rPr>
        <w:t>Financial Goal of the Club</w:t>
      </w:r>
    </w:p>
    <w:p w:rsidR="00ED7297" w:rsidRPr="00ED7297" w:rsidRDefault="00ED7297" w:rsidP="00ED72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“Spend wisely, stay healthy, and build a stronger wellness community!”</w:t>
      </w: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7297" w:rsidRDefault="00ED7297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2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Fitness &amp; Wellness Club aims to use its budget responsibly so that maximum benefits reach students. Proper financial planning ensures that every activity is conducted successfully while maintaining a healthy balance for future programmes. </w:t>
      </w:r>
    </w:p>
    <w:p w:rsidR="0031754C" w:rsidRPr="00ED7297" w:rsidRDefault="0031754C" w:rsidP="00ED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5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AABB2EA" wp14:editId="488D25E2">
            <wp:extent cx="5731510" cy="382100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97" w:rsidRPr="00ED7297" w:rsidRDefault="00B80369" w:rsidP="00ED7297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b/>
          <w:bCs/>
          <w:color w:val="E36C0A" w:themeColor="accent6" w:themeShade="BF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1E5B08" wp14:editId="09971DB2">
                <wp:simplePos x="0" y="0"/>
                <wp:positionH relativeFrom="column">
                  <wp:posOffset>-349306</wp:posOffset>
                </wp:positionH>
                <wp:positionV relativeFrom="paragraph">
                  <wp:posOffset>0</wp:posOffset>
                </wp:positionV>
                <wp:extent cx="309880" cy="206375"/>
                <wp:effectExtent l="0" t="0" r="13970" b="22225"/>
                <wp:wrapNone/>
                <wp:docPr id="12" name="Smiley F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06375"/>
                        </a:xfrm>
                        <a:prstGeom prst="smileyFac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2" o:spid="_x0000_s1026" type="#_x0000_t96" style="position:absolute;margin-left:-27.5pt;margin-top:0;width:24.4pt;height:1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" fillcolor="yellow" strokecolor="#243f60 [1604]" strokeweight="2pt"/>
            </w:pict>
          </mc:Fallback>
        </mc:AlternateContent>
      </w:r>
      <w:r w:rsidR="00ED7297" w:rsidRPr="00ED72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ED7297" w:rsidRPr="00B80369">
        <w:rPr>
          <w:rFonts w:ascii="Algerian" w:eastAsia="Times New Roman" w:hAnsi="Algerian" w:cs="Times New Roman"/>
          <w:b/>
          <w:bCs/>
          <w:color w:val="E36C0A" w:themeColor="accent6" w:themeShade="BF"/>
          <w:sz w:val="27"/>
          <w:szCs w:val="27"/>
          <w:lang w:eastAsia="en-IN"/>
        </w:rPr>
        <w:t>A Healthy Investment Today Creates a Healthier Tomorrow!</w:t>
      </w:r>
      <w:r w:rsidR="00ED7297" w:rsidRPr="00ED7297">
        <w:rPr>
          <w:rFonts w:ascii="Algerian" w:eastAsia="Times New Roman" w:hAnsi="Algerian" w:cs="Times New Roman"/>
          <w:b/>
          <w:bCs/>
          <w:color w:val="E36C0A" w:themeColor="accent6" w:themeShade="BF"/>
          <w:sz w:val="27"/>
          <w:szCs w:val="27"/>
          <w:lang w:eastAsia="en-IN"/>
        </w:rPr>
        <w:t xml:space="preserve"> </w:t>
      </w:r>
    </w:p>
    <w:p w:rsidR="009202ED" w:rsidRDefault="00B80369"/>
    <w:sectPr w:rsidR="009202ED" w:rsidSect="00B80369">
      <w:pgSz w:w="11906" w:h="16838"/>
      <w:pgMar w:top="1440" w:right="1440" w:bottom="1440" w:left="1440" w:header="708" w:footer="708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8.75pt;height:8.75pt" o:bullet="t">
        <v:imagedata r:id="rId1" o:title="BD14582_"/>
      </v:shape>
    </w:pict>
  </w:numPicBullet>
  <w:numPicBullet w:numPicBulletId="1">
    <w:pict>
      <v:shape id="_x0000_i1205" type="#_x0000_t75" style="width:11.25pt;height:11.25pt" o:bullet="t">
        <v:imagedata r:id="rId2" o:title="BD21503_"/>
      </v:shape>
    </w:pict>
  </w:numPicBullet>
  <w:numPicBullet w:numPicBulletId="2">
    <w:pict>
      <v:shape id="_x0000_i1206" type="#_x0000_t75" style="width:8.75pt;height:8.75pt" o:bullet="t">
        <v:imagedata r:id="rId3" o:title="BD10301_"/>
      </v:shape>
    </w:pict>
  </w:numPicBullet>
  <w:abstractNum w:abstractNumId="0">
    <w:nsid w:val="54977030"/>
    <w:multiLevelType w:val="hybridMultilevel"/>
    <w:tmpl w:val="5A387C40"/>
    <w:lvl w:ilvl="0" w:tplc="36E8D1A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9C6AB5"/>
    <w:multiLevelType w:val="hybridMultilevel"/>
    <w:tmpl w:val="A43AEA62"/>
    <w:lvl w:ilvl="0" w:tplc="4176E1EA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2A2B99"/>
    <w:multiLevelType w:val="hybridMultilevel"/>
    <w:tmpl w:val="A288CAAE"/>
    <w:lvl w:ilvl="0" w:tplc="94E212D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DE9631C"/>
    <w:multiLevelType w:val="hybridMultilevel"/>
    <w:tmpl w:val="D7B02D90"/>
    <w:lvl w:ilvl="0" w:tplc="94E212D6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753B2C50"/>
    <w:multiLevelType w:val="hybridMultilevel"/>
    <w:tmpl w:val="78EC9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297"/>
    <w:rsid w:val="0031754C"/>
    <w:rsid w:val="00B80369"/>
    <w:rsid w:val="00BD1085"/>
    <w:rsid w:val="00CF56DE"/>
    <w:rsid w:val="00E40723"/>
    <w:rsid w:val="00ED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2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7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72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2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297"/>
    <w:rPr>
      <w:b/>
      <w:bCs/>
    </w:rPr>
  </w:style>
  <w:style w:type="table" w:styleId="TableGrid">
    <w:name w:val="Table Grid"/>
    <w:basedOn w:val="TableNormal"/>
    <w:uiPriority w:val="59"/>
    <w:rsid w:val="00ED72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DarkList-Accent3">
    <w:name w:val="Dark List Accent 3"/>
    <w:basedOn w:val="TableNormal"/>
    <w:uiPriority w:val="70"/>
    <w:rsid w:val="00ED72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07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2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7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72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2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297"/>
    <w:rPr>
      <w:b/>
      <w:bCs/>
    </w:rPr>
  </w:style>
  <w:style w:type="table" w:styleId="TableGrid">
    <w:name w:val="Table Grid"/>
    <w:basedOn w:val="TableNormal"/>
    <w:uiPriority w:val="59"/>
    <w:rsid w:val="00ED72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DarkList-Accent3">
    <w:name w:val="Dark List Accent 3"/>
    <w:basedOn w:val="TableNormal"/>
    <w:uiPriority w:val="70"/>
    <w:rsid w:val="00ED72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4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5" Type="http://schemas.openxmlformats.org/officeDocument/2006/relationships/settings" Target="settings.xml"/><Relationship Id="rId10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D11C6-8C0A-45A8-9952-30D87F023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2026-09-03T07:51:00Z</dcterms:created>
  <dcterms:modified xsi:type="dcterms:W3CDTF">2026-09-03T08:42:00Z</dcterms:modified>
</cp:coreProperties>
</file>