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539" w:rsidRDefault="00FB3539">
      <w:pPr>
        <w:rPr>
          <w:b/>
        </w:rPr>
      </w:pPr>
      <w:r w:rsidRPr="00FB3539">
        <w:rPr>
          <w:b/>
        </w:rPr>
        <w:t xml:space="preserve">BIG DATA </w:t>
      </w:r>
    </w:p>
    <w:p w:rsidR="00FB3539" w:rsidRPr="00FB3539" w:rsidRDefault="00FB3539">
      <w:pPr>
        <w:rPr>
          <w:b/>
        </w:rPr>
      </w:pPr>
      <w:proofErr w:type="spellStart"/>
      <w:r>
        <w:rPr>
          <w:b/>
        </w:rPr>
        <w:t>Name:HEMALATHA.M</w:t>
      </w:r>
      <w:proofErr w:type="spellEnd"/>
      <w:r>
        <w:rPr>
          <w:b/>
        </w:rPr>
        <w:t>(p24cs005)</w:t>
      </w:r>
      <w:bookmarkStart w:id="0" w:name="_GoBack"/>
      <w:bookmarkEnd w:id="0"/>
    </w:p>
    <w:p w:rsidR="002F64B7" w:rsidRDefault="002F64B7">
      <w:r>
        <w:t>Dataset</w:t>
      </w:r>
    </w:p>
    <w:p w:rsidR="002F64B7" w:rsidRDefault="002F64B7">
      <w:r>
        <w:rPr>
          <w:noProof/>
          <w:lang w:eastAsia="en-IN"/>
        </w:rPr>
        <w:drawing>
          <wp:inline distT="0" distB="0" distL="0" distR="0">
            <wp:extent cx="5731510" cy="2498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4B7" w:rsidRDefault="002F64B7">
      <w:r w:rsidRPr="002F64B7">
        <w:lastRenderedPageBreak/>
        <w:t xml:space="preserve">Part </w:t>
      </w:r>
      <w:proofErr w:type="gramStart"/>
      <w:r w:rsidRPr="002F64B7">
        <w:t>A</w:t>
      </w:r>
      <w:proofErr w:type="gramEnd"/>
      <w:r w:rsidRPr="002F64B7">
        <w:t xml:space="preserve"> – Relational Operators</w:t>
      </w:r>
      <w:r>
        <w:rPr>
          <w:noProof/>
          <w:lang w:eastAsia="en-IN"/>
        </w:rPr>
        <w:drawing>
          <wp:inline distT="0" distB="0" distL="0" distR="0" wp14:anchorId="70188E15" wp14:editId="790FC20C">
            <wp:extent cx="5731510" cy="38823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5F6FC15" wp14:editId="2F317B82">
            <wp:extent cx="5731510" cy="3580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4B7" w:rsidRDefault="002F64B7"/>
    <w:p w:rsidR="002F64B7" w:rsidRDefault="002F64B7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5231777</wp:posOffset>
                </wp:positionH>
                <wp:positionV relativeFrom="paragraph">
                  <wp:posOffset>3680580</wp:posOffset>
                </wp:positionV>
                <wp:extent cx="1296862" cy="266540"/>
                <wp:effectExtent l="0" t="0" r="17780" b="1968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862" cy="26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4B7" w:rsidRDefault="002F64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Part b </w:t>
                            </w:r>
                            <w:proofErr w:type="gramStart"/>
                            <w:r w:rsidRPr="002F64B7">
                              <w:rPr>
                                <w:lang w:val="en-US"/>
                              </w:rPr>
                              <w:t xml:space="preserve">Logical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F64B7">
                              <w:rPr>
                                <w:lang w:val="en-US"/>
                              </w:rPr>
                              <w:t>Operators</w:t>
                            </w:r>
                            <w:proofErr w:type="gramEnd"/>
                          </w:p>
                          <w:p w:rsidR="002F64B7" w:rsidRPr="002F64B7" w:rsidRDefault="002F64B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411.95pt;margin-top:289.8pt;width:102.1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" fillcolor="white [3201]" strokeweight=".5pt">
                <v:textbox>
                  <w:txbxContent>
                    <w:p w:rsidR="002F64B7" w:rsidRDefault="002F64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Part b </w:t>
                      </w:r>
                      <w:proofErr w:type="gramStart"/>
                      <w:r w:rsidRPr="002F64B7">
                        <w:rPr>
                          <w:lang w:val="en-US"/>
                        </w:rPr>
                        <w:t xml:space="preserve">Logical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2F64B7">
                        <w:rPr>
                          <w:lang w:val="en-US"/>
                        </w:rPr>
                        <w:t>Operators</w:t>
                      </w:r>
                      <w:proofErr w:type="gramEnd"/>
                    </w:p>
                    <w:p w:rsidR="002F64B7" w:rsidRPr="002F64B7" w:rsidRDefault="002F64B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30901F7" wp14:editId="6B9D4E33">
            <wp:extent cx="5629445" cy="3671675"/>
            <wp:effectExtent l="0" t="0" r="952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147" cy="36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5424E89" wp14:editId="5BCB90F2">
            <wp:extent cx="5731510" cy="25253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64056B0" wp14:editId="3D4A5BE7">
            <wp:extent cx="5731510" cy="41509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2ED" w:rsidRDefault="002F64B7">
      <w:r>
        <w:rPr>
          <w:noProof/>
          <w:lang w:eastAsia="en-IN"/>
        </w:rPr>
        <w:lastRenderedPageBreak/>
        <w:drawing>
          <wp:inline distT="0" distB="0" distL="0" distR="0">
            <wp:extent cx="5731510" cy="44253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6137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7992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4029074</wp:posOffset>
                </wp:positionV>
                <wp:extent cx="1181100" cy="52387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4B7" w:rsidRPr="002F64B7" w:rsidRDefault="002F64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Part c </w:t>
                            </w:r>
                            <w:r w:rsidRPr="002F64B7">
                              <w:rPr>
                                <w:lang w:val="en-US"/>
                              </w:rPr>
                              <w:t>Combined Query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7" type="#_x0000_t202" style="position:absolute;margin-left:395.25pt;margin-top:317.25pt;width:93pt;height:4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" fillcolor="white [3201]" strokeweight=".5pt">
                <v:textbox>
                  <w:txbxContent>
                    <w:p w:rsidR="002F64B7" w:rsidRPr="002F64B7" w:rsidRDefault="002F64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Part c </w:t>
                      </w:r>
                      <w:r w:rsidRPr="002F64B7">
                        <w:rPr>
                          <w:lang w:val="en-US"/>
                        </w:rPr>
                        <w:t>Combined Query 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5731510" cy="40652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5109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7382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4057650</wp:posOffset>
                </wp:positionH>
                <wp:positionV relativeFrom="paragraph">
                  <wp:posOffset>361950</wp:posOffset>
                </wp:positionV>
                <wp:extent cx="1457325" cy="533400"/>
                <wp:effectExtent l="0" t="0" r="2857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4B7" w:rsidRDefault="00FB3539">
                            <w:r w:rsidRPr="00FB3539">
                              <w:t>Part D – Optional Challenge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" o:spid="_x0000_s1028" type="#_x0000_t202" style="position:absolute;margin-left:319.5pt;margin-top:28.5pt;width:114.75pt;height:4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" fillcolor="white [3201]" strokeweight=".5pt">
                <v:textbox>
                  <w:txbxContent>
                    <w:p w:rsidR="002F64B7" w:rsidRDefault="00FB3539">
                      <w:r w:rsidRPr="00FB3539">
                        <w:t>Part D – Optional Challenge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5731510" cy="37211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6170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8006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38B" w:rsidRDefault="0098638B" w:rsidP="002F64B7">
      <w:pPr>
        <w:spacing w:after="0" w:line="240" w:lineRule="auto"/>
      </w:pPr>
      <w:r>
        <w:separator/>
      </w:r>
    </w:p>
  </w:endnote>
  <w:endnote w:type="continuationSeparator" w:id="0">
    <w:p w:rsidR="0098638B" w:rsidRDefault="0098638B" w:rsidP="002F6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38B" w:rsidRDefault="0098638B" w:rsidP="002F64B7">
      <w:pPr>
        <w:spacing w:after="0" w:line="240" w:lineRule="auto"/>
      </w:pPr>
      <w:r>
        <w:separator/>
      </w:r>
    </w:p>
  </w:footnote>
  <w:footnote w:type="continuationSeparator" w:id="0">
    <w:p w:rsidR="0098638B" w:rsidRDefault="0098638B" w:rsidP="002F64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4B7"/>
    <w:rsid w:val="002F64B7"/>
    <w:rsid w:val="0098638B"/>
    <w:rsid w:val="00BD1085"/>
    <w:rsid w:val="00CF56DE"/>
    <w:rsid w:val="00FB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4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6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4B7"/>
  </w:style>
  <w:style w:type="paragraph" w:styleId="Footer">
    <w:name w:val="footer"/>
    <w:basedOn w:val="Normal"/>
    <w:link w:val="FooterChar"/>
    <w:uiPriority w:val="99"/>
    <w:unhideWhenUsed/>
    <w:rsid w:val="002F6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4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4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6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4B7"/>
  </w:style>
  <w:style w:type="paragraph" w:styleId="Footer">
    <w:name w:val="footer"/>
    <w:basedOn w:val="Normal"/>
    <w:link w:val="FooterChar"/>
    <w:uiPriority w:val="99"/>
    <w:unhideWhenUsed/>
    <w:rsid w:val="002F6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2025-10-08T11:34:00Z</dcterms:created>
  <dcterms:modified xsi:type="dcterms:W3CDTF">2025-10-08T11:48:00Z</dcterms:modified>
</cp:coreProperties>
</file>