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83AC" w14:textId="77777777" w:rsidR="00782D4F" w:rsidRPr="00782D4F" w:rsidRDefault="00782D4F" w:rsidP="00782D4F">
      <w:r w:rsidRPr="00782D4F">
        <w:t xml:space="preserve">Perfect — you shared your full </w:t>
      </w:r>
      <w:r w:rsidRPr="00782D4F">
        <w:rPr>
          <w:b/>
          <w:bCs/>
        </w:rPr>
        <w:t>G3 Architects HTML file</w:t>
      </w:r>
      <w:r w:rsidRPr="00782D4F">
        <w:t xml:space="preserve">. Now you want a </w:t>
      </w:r>
      <w:r w:rsidRPr="00782D4F">
        <w:rPr>
          <w:b/>
          <w:bCs/>
        </w:rPr>
        <w:t>clear step-by-step instruction of what you did using HTML</w:t>
      </w:r>
      <w:r w:rsidRPr="00782D4F">
        <w:t xml:space="preserve"> — like a project report / submission explanation. I’ll write this as a clean, structured guide you can submit or use in viva.</w:t>
      </w:r>
    </w:p>
    <w:p w14:paraId="6CD35657" w14:textId="77777777" w:rsidR="00782D4F" w:rsidRPr="00782D4F" w:rsidRDefault="00782D4F" w:rsidP="00782D4F">
      <w:r w:rsidRPr="00782D4F">
        <w:t xml:space="preserve">I’ll keep it focused on </w:t>
      </w:r>
      <w:r w:rsidRPr="00782D4F">
        <w:rPr>
          <w:b/>
          <w:bCs/>
        </w:rPr>
        <w:t>HTML work only (not CSS)</w:t>
      </w:r>
      <w:r w:rsidRPr="00782D4F">
        <w:t xml:space="preserve"> and explain each section in order.</w:t>
      </w:r>
    </w:p>
    <w:p w14:paraId="02A4474A" w14:textId="77777777" w:rsidR="00782D4F" w:rsidRPr="00782D4F" w:rsidRDefault="00782D4F" w:rsidP="00782D4F">
      <w:r w:rsidRPr="00782D4F">
        <w:pict w14:anchorId="713F60C5">
          <v:rect id="_x0000_i1127" style="width:0;height:1.5pt" o:hralign="center" o:hrstd="t" o:hr="t" fillcolor="#a0a0a0" stroked="f"/>
        </w:pict>
      </w:r>
    </w:p>
    <w:p w14:paraId="734F82C6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Segoe UI Emoji" w:hAnsi="Segoe UI Emoji" w:cs="Segoe UI Emoji"/>
          <w:b/>
          <w:bCs/>
        </w:rPr>
        <w:t>✅</w:t>
      </w:r>
      <w:r w:rsidRPr="00782D4F">
        <w:rPr>
          <w:b/>
          <w:bCs/>
        </w:rPr>
        <w:t xml:space="preserve"> Step-by-Step Instruction — How I Built This Website Using HTML</w:t>
      </w:r>
    </w:p>
    <w:p w14:paraId="4C58DC2B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Segoe UI Emoji" w:hAnsi="Segoe UI Emoji" w:cs="Segoe UI Emoji"/>
          <w:b/>
          <w:bCs/>
        </w:rPr>
        <w:t>🎯</w:t>
      </w:r>
      <w:r w:rsidRPr="00782D4F">
        <w:rPr>
          <w:b/>
          <w:bCs/>
        </w:rPr>
        <w:t xml:space="preserve"> Project Goal</w:t>
      </w:r>
    </w:p>
    <w:p w14:paraId="0803404E" w14:textId="77777777" w:rsidR="00782D4F" w:rsidRPr="00782D4F" w:rsidRDefault="00782D4F" w:rsidP="00782D4F">
      <w:r w:rsidRPr="00782D4F">
        <w:t xml:space="preserve">I created a responsive landing page for </w:t>
      </w:r>
      <w:r w:rsidRPr="00782D4F">
        <w:rPr>
          <w:b/>
          <w:bCs/>
        </w:rPr>
        <w:t>G3 Architects</w:t>
      </w:r>
      <w:r w:rsidRPr="00782D4F">
        <w:t xml:space="preserve"> using HTML. I structured the page into logical sections such as header, navigation, banner, feature areas, statistics, sponsors, and footer. I used semantic HTML tags and reusable class names for styling with CSS later.</w:t>
      </w:r>
    </w:p>
    <w:p w14:paraId="7FC6AC46" w14:textId="77777777" w:rsidR="00782D4F" w:rsidRPr="00782D4F" w:rsidRDefault="00782D4F" w:rsidP="00782D4F">
      <w:r w:rsidRPr="00782D4F">
        <w:pict w14:anchorId="277046E6">
          <v:rect id="_x0000_i1128" style="width:0;height:1.5pt" o:hralign="center" o:hrstd="t" o:hr="t" fillcolor="#a0a0a0" stroked="f"/>
        </w:pict>
      </w:r>
    </w:p>
    <w:p w14:paraId="03CC05A0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 — Created Base HTML Structure</w:t>
      </w:r>
    </w:p>
    <w:p w14:paraId="450078E8" w14:textId="77777777" w:rsidR="00782D4F" w:rsidRPr="00782D4F" w:rsidRDefault="00782D4F" w:rsidP="00782D4F">
      <w:r w:rsidRPr="00782D4F">
        <w:t>I started with the HTML5 boilerplate structure:</w:t>
      </w:r>
    </w:p>
    <w:p w14:paraId="3E2B3572" w14:textId="77777777" w:rsidR="00782D4F" w:rsidRPr="00782D4F" w:rsidRDefault="00782D4F" w:rsidP="00782D4F">
      <w:pPr>
        <w:numPr>
          <w:ilvl w:val="0"/>
          <w:numId w:val="1"/>
        </w:numPr>
      </w:pPr>
      <w:r w:rsidRPr="00782D4F">
        <w:t>Declared &lt;!DOCTYPE html&gt;</w:t>
      </w:r>
    </w:p>
    <w:p w14:paraId="1AAE361A" w14:textId="77777777" w:rsidR="00782D4F" w:rsidRPr="00782D4F" w:rsidRDefault="00782D4F" w:rsidP="00782D4F">
      <w:pPr>
        <w:numPr>
          <w:ilvl w:val="0"/>
          <w:numId w:val="1"/>
        </w:numPr>
      </w:pPr>
      <w:r w:rsidRPr="00782D4F">
        <w:t>Set language to English</w:t>
      </w:r>
    </w:p>
    <w:p w14:paraId="285E3533" w14:textId="77777777" w:rsidR="00782D4F" w:rsidRPr="00782D4F" w:rsidRDefault="00782D4F" w:rsidP="00782D4F">
      <w:pPr>
        <w:numPr>
          <w:ilvl w:val="0"/>
          <w:numId w:val="1"/>
        </w:numPr>
      </w:pPr>
      <w:r w:rsidRPr="00782D4F">
        <w:t>Added meta charset and viewport for responsive layout</w:t>
      </w:r>
    </w:p>
    <w:p w14:paraId="412BB062" w14:textId="77777777" w:rsidR="00782D4F" w:rsidRPr="00782D4F" w:rsidRDefault="00782D4F" w:rsidP="00782D4F">
      <w:pPr>
        <w:numPr>
          <w:ilvl w:val="0"/>
          <w:numId w:val="1"/>
        </w:numPr>
      </w:pPr>
      <w:r w:rsidRPr="00782D4F">
        <w:t>Added page title</w:t>
      </w:r>
    </w:p>
    <w:p w14:paraId="441A64AF" w14:textId="77777777" w:rsidR="00782D4F" w:rsidRPr="00782D4F" w:rsidRDefault="00782D4F" w:rsidP="00782D4F">
      <w:pPr>
        <w:numPr>
          <w:ilvl w:val="0"/>
          <w:numId w:val="1"/>
        </w:numPr>
      </w:pPr>
      <w:r w:rsidRPr="00782D4F">
        <w:t>Linked external CSS file</w:t>
      </w:r>
    </w:p>
    <w:p w14:paraId="4395798C" w14:textId="77777777" w:rsidR="00782D4F" w:rsidRPr="00782D4F" w:rsidRDefault="00782D4F" w:rsidP="00782D4F">
      <w:r w:rsidRPr="00782D4F">
        <w:t>&lt;!DOCTYPE html&gt;</w:t>
      </w:r>
    </w:p>
    <w:p w14:paraId="5864BFE2" w14:textId="77777777" w:rsidR="00782D4F" w:rsidRPr="00782D4F" w:rsidRDefault="00782D4F" w:rsidP="00782D4F">
      <w:r w:rsidRPr="00782D4F">
        <w:t>&lt;html lang="</w:t>
      </w:r>
      <w:proofErr w:type="spellStart"/>
      <w:r w:rsidRPr="00782D4F">
        <w:t>en</w:t>
      </w:r>
      <w:proofErr w:type="spellEnd"/>
      <w:r w:rsidRPr="00782D4F">
        <w:t>"&gt;</w:t>
      </w:r>
    </w:p>
    <w:p w14:paraId="2C221AA4" w14:textId="77777777" w:rsidR="00782D4F" w:rsidRPr="00782D4F" w:rsidRDefault="00782D4F" w:rsidP="00782D4F">
      <w:r w:rsidRPr="00782D4F">
        <w:t>&lt;head&gt;</w:t>
      </w:r>
    </w:p>
    <w:p w14:paraId="3364E1BE" w14:textId="77777777" w:rsidR="00782D4F" w:rsidRPr="00782D4F" w:rsidRDefault="00782D4F" w:rsidP="00782D4F">
      <w:r w:rsidRPr="00782D4F">
        <w:t>&lt;meta charset="UTF-8"&gt;</w:t>
      </w:r>
    </w:p>
    <w:p w14:paraId="4034F989" w14:textId="77777777" w:rsidR="00782D4F" w:rsidRPr="00782D4F" w:rsidRDefault="00782D4F" w:rsidP="00782D4F">
      <w:r w:rsidRPr="00782D4F">
        <w:t>&lt;meta name="viewport" content="width=device-width, initial-scale=1.0"&gt;</w:t>
      </w:r>
    </w:p>
    <w:p w14:paraId="4B55C97F" w14:textId="77777777" w:rsidR="00782D4F" w:rsidRPr="00782D4F" w:rsidRDefault="00782D4F" w:rsidP="00782D4F">
      <w:r w:rsidRPr="00782D4F">
        <w:t>&lt;title&gt;G3 Architects&lt;/title&gt;</w:t>
      </w:r>
    </w:p>
    <w:p w14:paraId="351FE6FA" w14:textId="77777777" w:rsidR="00782D4F" w:rsidRPr="00782D4F" w:rsidRDefault="00782D4F" w:rsidP="00782D4F">
      <w:r w:rsidRPr="00782D4F">
        <w:t xml:space="preserve">&lt;link </w:t>
      </w:r>
      <w:proofErr w:type="spellStart"/>
      <w:r w:rsidRPr="00782D4F">
        <w:t>rel</w:t>
      </w:r>
      <w:proofErr w:type="spellEnd"/>
      <w:r w:rsidRPr="00782D4F">
        <w:t xml:space="preserve">="stylesheet" </w:t>
      </w:r>
      <w:proofErr w:type="spellStart"/>
      <w:r w:rsidRPr="00782D4F">
        <w:t>href</w:t>
      </w:r>
      <w:proofErr w:type="spellEnd"/>
      <w:r w:rsidRPr="00782D4F">
        <w:t>="architects.css"&gt;</w:t>
      </w:r>
    </w:p>
    <w:p w14:paraId="23ECD67F" w14:textId="77777777" w:rsidR="00782D4F" w:rsidRPr="00782D4F" w:rsidRDefault="00782D4F" w:rsidP="00782D4F">
      <w:r w:rsidRPr="00782D4F">
        <w:t>&lt;/head&gt;</w:t>
      </w:r>
    </w:p>
    <w:p w14:paraId="4FED792A" w14:textId="77777777" w:rsidR="00782D4F" w:rsidRPr="00782D4F" w:rsidRDefault="00782D4F" w:rsidP="00782D4F">
      <w:r w:rsidRPr="00782D4F">
        <w:pict w14:anchorId="195CBD99">
          <v:rect id="_x0000_i1129" style="width:0;height:1.5pt" o:hralign="center" o:hrstd="t" o:hr="t" fillcolor="#a0a0a0" stroked="f"/>
        </w:pict>
      </w:r>
    </w:p>
    <w:p w14:paraId="644E0E7B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lastRenderedPageBreak/>
        <w:t>🪜</w:t>
      </w:r>
      <w:r w:rsidRPr="00782D4F">
        <w:rPr>
          <w:b/>
          <w:bCs/>
        </w:rPr>
        <w:t xml:space="preserve"> Step 2 — Added Body Class for Global Font</w:t>
      </w:r>
    </w:p>
    <w:p w14:paraId="218E76CD" w14:textId="77777777" w:rsidR="00782D4F" w:rsidRPr="00782D4F" w:rsidRDefault="00782D4F" w:rsidP="00782D4F">
      <w:r w:rsidRPr="00782D4F">
        <w:t>I added a class on &lt;body&gt; to apply a global font family later using CSS.</w:t>
      </w:r>
    </w:p>
    <w:p w14:paraId="71706272" w14:textId="77777777" w:rsidR="00782D4F" w:rsidRPr="00782D4F" w:rsidRDefault="00782D4F" w:rsidP="00782D4F">
      <w:r w:rsidRPr="00782D4F">
        <w:t>&lt;body class="work-sans-font"&gt;</w:t>
      </w:r>
    </w:p>
    <w:p w14:paraId="7F7DB6A8" w14:textId="77777777" w:rsidR="00782D4F" w:rsidRPr="00782D4F" w:rsidRDefault="00782D4F" w:rsidP="00782D4F">
      <w:r w:rsidRPr="00782D4F">
        <w:t>This helps keep typography consistent across the site.</w:t>
      </w:r>
    </w:p>
    <w:p w14:paraId="14D545FE" w14:textId="77777777" w:rsidR="00782D4F" w:rsidRPr="00782D4F" w:rsidRDefault="00782D4F" w:rsidP="00782D4F">
      <w:r w:rsidRPr="00782D4F">
        <w:pict w14:anchorId="15E25A78">
          <v:rect id="_x0000_i1130" style="width:0;height:1.5pt" o:hralign="center" o:hrstd="t" o:hr="t" fillcolor="#a0a0a0" stroked="f"/>
        </w:pict>
      </w:r>
    </w:p>
    <w:p w14:paraId="54EAD798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3 — Built Header Section</w:t>
      </w:r>
    </w:p>
    <w:p w14:paraId="505DD682" w14:textId="77777777" w:rsidR="00782D4F" w:rsidRPr="00782D4F" w:rsidRDefault="00782D4F" w:rsidP="00782D4F">
      <w:r w:rsidRPr="00782D4F">
        <w:t>I used the semantic &lt;header&gt; tag to contain:</w:t>
      </w:r>
    </w:p>
    <w:p w14:paraId="3AFB0F78" w14:textId="77777777" w:rsidR="00782D4F" w:rsidRPr="00782D4F" w:rsidRDefault="00782D4F" w:rsidP="00782D4F">
      <w:pPr>
        <w:numPr>
          <w:ilvl w:val="0"/>
          <w:numId w:val="2"/>
        </w:numPr>
      </w:pPr>
      <w:r w:rsidRPr="00782D4F">
        <w:t>Navigation bar</w:t>
      </w:r>
    </w:p>
    <w:p w14:paraId="4C8D4B0E" w14:textId="77777777" w:rsidR="00782D4F" w:rsidRPr="00782D4F" w:rsidRDefault="00782D4F" w:rsidP="00782D4F">
      <w:pPr>
        <w:numPr>
          <w:ilvl w:val="0"/>
          <w:numId w:val="2"/>
        </w:numPr>
      </w:pPr>
      <w:r w:rsidRPr="00782D4F">
        <w:t>Banner section</w:t>
      </w:r>
    </w:p>
    <w:p w14:paraId="63853778" w14:textId="77777777" w:rsidR="00782D4F" w:rsidRPr="00782D4F" w:rsidRDefault="00782D4F" w:rsidP="00782D4F">
      <w:r w:rsidRPr="00782D4F">
        <w:t>&lt;header class="</w:t>
      </w:r>
      <w:proofErr w:type="spellStart"/>
      <w:r w:rsidRPr="00782D4F">
        <w:t>bg</w:t>
      </w:r>
      <w:proofErr w:type="spellEnd"/>
      <w:r w:rsidRPr="00782D4F">
        <w:t>-light"&gt;</w:t>
      </w:r>
    </w:p>
    <w:p w14:paraId="08ADD934" w14:textId="77777777" w:rsidR="00782D4F" w:rsidRPr="00782D4F" w:rsidRDefault="00782D4F" w:rsidP="00782D4F">
      <w:r w:rsidRPr="00782D4F">
        <w:t>This groups top page content properly.</w:t>
      </w:r>
    </w:p>
    <w:p w14:paraId="107254DE" w14:textId="77777777" w:rsidR="00782D4F" w:rsidRPr="00782D4F" w:rsidRDefault="00782D4F" w:rsidP="00782D4F">
      <w:r w:rsidRPr="00782D4F">
        <w:pict w14:anchorId="27B576CD">
          <v:rect id="_x0000_i1131" style="width:0;height:1.5pt" o:hralign="center" o:hrstd="t" o:hr="t" fillcolor="#a0a0a0" stroked="f"/>
        </w:pict>
      </w:r>
    </w:p>
    <w:p w14:paraId="0D2E8C3D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4 — Created Navigation Bar</w:t>
      </w:r>
    </w:p>
    <w:p w14:paraId="4DC6AD7E" w14:textId="77777777" w:rsidR="00782D4F" w:rsidRPr="00782D4F" w:rsidRDefault="00782D4F" w:rsidP="00782D4F">
      <w:r w:rsidRPr="00782D4F">
        <w:t>Inside header, I created a &lt;nav&gt; element.</w:t>
      </w:r>
    </w:p>
    <w:p w14:paraId="59FA907D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Included:</w:t>
      </w:r>
    </w:p>
    <w:p w14:paraId="7C8603D1" w14:textId="77777777" w:rsidR="00782D4F" w:rsidRPr="00782D4F" w:rsidRDefault="00782D4F" w:rsidP="00782D4F">
      <w:pPr>
        <w:numPr>
          <w:ilvl w:val="0"/>
          <w:numId w:val="3"/>
        </w:numPr>
      </w:pPr>
      <w:r w:rsidRPr="00782D4F">
        <w:t>Brand title</w:t>
      </w:r>
    </w:p>
    <w:p w14:paraId="3C4D6528" w14:textId="77777777" w:rsidR="00782D4F" w:rsidRPr="00782D4F" w:rsidRDefault="00782D4F" w:rsidP="00782D4F">
      <w:pPr>
        <w:numPr>
          <w:ilvl w:val="0"/>
          <w:numId w:val="3"/>
        </w:numPr>
      </w:pPr>
      <w:r w:rsidRPr="00782D4F">
        <w:t>Navigation menu</w:t>
      </w:r>
    </w:p>
    <w:p w14:paraId="002E8FAB" w14:textId="77777777" w:rsidR="00782D4F" w:rsidRPr="00782D4F" w:rsidRDefault="00782D4F" w:rsidP="00782D4F">
      <w:pPr>
        <w:numPr>
          <w:ilvl w:val="0"/>
          <w:numId w:val="3"/>
        </w:numPr>
      </w:pPr>
      <w:r w:rsidRPr="00782D4F">
        <w:t>List of links</w:t>
      </w:r>
    </w:p>
    <w:p w14:paraId="154A4853" w14:textId="77777777" w:rsidR="00782D4F" w:rsidRPr="00782D4F" w:rsidRDefault="00782D4F" w:rsidP="00782D4F">
      <w:r w:rsidRPr="00782D4F">
        <w:t>&lt;nav class="navbar display-flex"&gt;</w:t>
      </w:r>
    </w:p>
    <w:p w14:paraId="5DC54A48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Used:</w:t>
      </w:r>
    </w:p>
    <w:p w14:paraId="74BF81DA" w14:textId="77777777" w:rsidR="00782D4F" w:rsidRPr="00782D4F" w:rsidRDefault="00782D4F" w:rsidP="00782D4F">
      <w:pPr>
        <w:numPr>
          <w:ilvl w:val="0"/>
          <w:numId w:val="4"/>
        </w:numPr>
      </w:pPr>
      <w:r w:rsidRPr="00782D4F">
        <w:t>&lt;ul&gt; for menu list</w:t>
      </w:r>
    </w:p>
    <w:p w14:paraId="71E58878" w14:textId="77777777" w:rsidR="00782D4F" w:rsidRPr="00782D4F" w:rsidRDefault="00782D4F" w:rsidP="00782D4F">
      <w:pPr>
        <w:numPr>
          <w:ilvl w:val="0"/>
          <w:numId w:val="4"/>
        </w:numPr>
      </w:pPr>
      <w:r w:rsidRPr="00782D4F">
        <w:t>&lt;li&gt; for items</w:t>
      </w:r>
    </w:p>
    <w:p w14:paraId="0DB1629A" w14:textId="77777777" w:rsidR="00782D4F" w:rsidRPr="00782D4F" w:rsidRDefault="00782D4F" w:rsidP="00782D4F">
      <w:pPr>
        <w:numPr>
          <w:ilvl w:val="0"/>
          <w:numId w:val="4"/>
        </w:numPr>
      </w:pPr>
      <w:r w:rsidRPr="00782D4F">
        <w:t>&lt;a&gt; for links</w:t>
      </w:r>
    </w:p>
    <w:p w14:paraId="69205CEC" w14:textId="77777777" w:rsidR="00782D4F" w:rsidRPr="00782D4F" w:rsidRDefault="00782D4F" w:rsidP="00782D4F">
      <w:r w:rsidRPr="00782D4F">
        <w:t>This keeps navigation accessible and structured.</w:t>
      </w:r>
    </w:p>
    <w:p w14:paraId="1999C5AB" w14:textId="77777777" w:rsidR="00782D4F" w:rsidRPr="00782D4F" w:rsidRDefault="00782D4F" w:rsidP="00782D4F">
      <w:r w:rsidRPr="00782D4F">
        <w:pict w14:anchorId="779B5BB4">
          <v:rect id="_x0000_i1132" style="width:0;height:1.5pt" o:hralign="center" o:hrstd="t" o:hr="t" fillcolor="#a0a0a0" stroked="f"/>
        </w:pict>
      </w:r>
    </w:p>
    <w:p w14:paraId="3B40F53B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5 — Built Hero / Banner Section</w:t>
      </w:r>
    </w:p>
    <w:p w14:paraId="460CB68B" w14:textId="77777777" w:rsidR="00782D4F" w:rsidRPr="00782D4F" w:rsidRDefault="00782D4F" w:rsidP="00782D4F">
      <w:r w:rsidRPr="00782D4F">
        <w:lastRenderedPageBreak/>
        <w:t>Created a banner container with:</w:t>
      </w:r>
    </w:p>
    <w:p w14:paraId="70C3D1BA" w14:textId="77777777" w:rsidR="00782D4F" w:rsidRPr="00782D4F" w:rsidRDefault="00782D4F" w:rsidP="00782D4F">
      <w:pPr>
        <w:numPr>
          <w:ilvl w:val="0"/>
          <w:numId w:val="5"/>
        </w:numPr>
      </w:pPr>
      <w:r w:rsidRPr="00782D4F">
        <w:t>Heading</w:t>
      </w:r>
    </w:p>
    <w:p w14:paraId="2351C79B" w14:textId="77777777" w:rsidR="00782D4F" w:rsidRPr="00782D4F" w:rsidRDefault="00782D4F" w:rsidP="00782D4F">
      <w:pPr>
        <w:numPr>
          <w:ilvl w:val="0"/>
          <w:numId w:val="5"/>
        </w:numPr>
      </w:pPr>
      <w:r w:rsidRPr="00782D4F">
        <w:t>Description</w:t>
      </w:r>
    </w:p>
    <w:p w14:paraId="136342AE" w14:textId="77777777" w:rsidR="00782D4F" w:rsidRPr="00782D4F" w:rsidRDefault="00782D4F" w:rsidP="00782D4F">
      <w:pPr>
        <w:numPr>
          <w:ilvl w:val="0"/>
          <w:numId w:val="5"/>
        </w:numPr>
      </w:pPr>
      <w:r w:rsidRPr="00782D4F">
        <w:t>Button</w:t>
      </w:r>
    </w:p>
    <w:p w14:paraId="6201B79E" w14:textId="77777777" w:rsidR="00782D4F" w:rsidRPr="00782D4F" w:rsidRDefault="00782D4F" w:rsidP="00782D4F">
      <w:pPr>
        <w:numPr>
          <w:ilvl w:val="0"/>
          <w:numId w:val="5"/>
        </w:numPr>
      </w:pPr>
      <w:r w:rsidRPr="00782D4F">
        <w:t>Hero image</w:t>
      </w:r>
    </w:p>
    <w:p w14:paraId="76EE2141" w14:textId="77777777" w:rsidR="00782D4F" w:rsidRPr="00782D4F" w:rsidRDefault="00782D4F" w:rsidP="00782D4F">
      <w:r w:rsidRPr="00782D4F">
        <w:t>&lt;div class="banner"&gt;</w:t>
      </w:r>
    </w:p>
    <w:p w14:paraId="287EBA4B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Content included:</w:t>
      </w:r>
    </w:p>
    <w:p w14:paraId="20BD9681" w14:textId="77777777" w:rsidR="00782D4F" w:rsidRPr="00782D4F" w:rsidRDefault="00782D4F" w:rsidP="00782D4F">
      <w:pPr>
        <w:numPr>
          <w:ilvl w:val="0"/>
          <w:numId w:val="6"/>
        </w:numPr>
      </w:pPr>
      <w:r w:rsidRPr="00782D4F">
        <w:t>&lt;h1&gt; main title</w:t>
      </w:r>
    </w:p>
    <w:p w14:paraId="2443A2BD" w14:textId="77777777" w:rsidR="00782D4F" w:rsidRPr="00782D4F" w:rsidRDefault="00782D4F" w:rsidP="00782D4F">
      <w:pPr>
        <w:numPr>
          <w:ilvl w:val="0"/>
          <w:numId w:val="6"/>
        </w:numPr>
      </w:pPr>
      <w:r w:rsidRPr="00782D4F">
        <w:t>&lt;p&gt; description</w:t>
      </w:r>
    </w:p>
    <w:p w14:paraId="51C6F843" w14:textId="77777777" w:rsidR="00782D4F" w:rsidRPr="00782D4F" w:rsidRDefault="00782D4F" w:rsidP="00782D4F">
      <w:pPr>
        <w:numPr>
          <w:ilvl w:val="0"/>
          <w:numId w:val="6"/>
        </w:numPr>
      </w:pPr>
      <w:r w:rsidRPr="00782D4F">
        <w:t>&lt;button&gt; call-to-action</w:t>
      </w:r>
    </w:p>
    <w:p w14:paraId="592F06BE" w14:textId="77777777" w:rsidR="00782D4F" w:rsidRPr="00782D4F" w:rsidRDefault="00782D4F" w:rsidP="00782D4F">
      <w:pPr>
        <w:numPr>
          <w:ilvl w:val="0"/>
          <w:numId w:val="6"/>
        </w:numPr>
      </w:pPr>
      <w:r w:rsidRPr="00782D4F">
        <w:t>&lt;</w:t>
      </w:r>
      <w:proofErr w:type="spellStart"/>
      <w:r w:rsidRPr="00782D4F">
        <w:t>img</w:t>
      </w:r>
      <w:proofErr w:type="spellEnd"/>
      <w:r w:rsidRPr="00782D4F">
        <w:t>&gt; hero banner graphic</w:t>
      </w:r>
    </w:p>
    <w:p w14:paraId="7C229025" w14:textId="77777777" w:rsidR="00782D4F" w:rsidRPr="00782D4F" w:rsidRDefault="00782D4F" w:rsidP="00782D4F">
      <w:r w:rsidRPr="00782D4F">
        <w:pict w14:anchorId="1E1A024D">
          <v:rect id="_x0000_i1133" style="width:0;height:1.5pt" o:hralign="center" o:hrstd="t" o:hr="t" fillcolor="#a0a0a0" stroked="f"/>
        </w:pict>
      </w:r>
    </w:p>
    <w:p w14:paraId="5500D593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6 — Created Teams Section</w:t>
      </w:r>
    </w:p>
    <w:p w14:paraId="1C0E453E" w14:textId="77777777" w:rsidR="00782D4F" w:rsidRPr="00782D4F" w:rsidRDefault="00782D4F" w:rsidP="00782D4F">
      <w:r w:rsidRPr="00782D4F">
        <w:t>I created a section to show team images and features text.</w:t>
      </w:r>
    </w:p>
    <w:p w14:paraId="6A831105" w14:textId="77777777" w:rsidR="00782D4F" w:rsidRPr="00782D4F" w:rsidRDefault="00782D4F" w:rsidP="00782D4F">
      <w:r w:rsidRPr="00782D4F">
        <w:t>&lt;section class="teams display-flex"&gt;</w:t>
      </w:r>
    </w:p>
    <w:p w14:paraId="4130E12E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Left side:</w:t>
      </w:r>
    </w:p>
    <w:p w14:paraId="0B3B7EED" w14:textId="77777777" w:rsidR="00782D4F" w:rsidRPr="00782D4F" w:rsidRDefault="00782D4F" w:rsidP="00782D4F">
      <w:pPr>
        <w:numPr>
          <w:ilvl w:val="0"/>
          <w:numId w:val="7"/>
        </w:numPr>
      </w:pPr>
      <w:r w:rsidRPr="00782D4F">
        <w:t>Image grid with 4 images</w:t>
      </w:r>
    </w:p>
    <w:p w14:paraId="0480FC14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Right side:</w:t>
      </w:r>
    </w:p>
    <w:p w14:paraId="635344A9" w14:textId="77777777" w:rsidR="00782D4F" w:rsidRPr="00782D4F" w:rsidRDefault="00782D4F" w:rsidP="00782D4F">
      <w:pPr>
        <w:numPr>
          <w:ilvl w:val="0"/>
          <w:numId w:val="8"/>
        </w:numPr>
      </w:pPr>
      <w:r w:rsidRPr="00782D4F">
        <w:t>Section heading</w:t>
      </w:r>
    </w:p>
    <w:p w14:paraId="0C7DE67B" w14:textId="77777777" w:rsidR="00782D4F" w:rsidRPr="00782D4F" w:rsidRDefault="00782D4F" w:rsidP="00782D4F">
      <w:pPr>
        <w:numPr>
          <w:ilvl w:val="0"/>
          <w:numId w:val="8"/>
        </w:numPr>
      </w:pPr>
      <w:r w:rsidRPr="00782D4F">
        <w:t>Feature description</w:t>
      </w:r>
    </w:p>
    <w:p w14:paraId="54FFC36A" w14:textId="77777777" w:rsidR="00782D4F" w:rsidRPr="00782D4F" w:rsidRDefault="00782D4F" w:rsidP="00782D4F">
      <w:pPr>
        <w:numPr>
          <w:ilvl w:val="0"/>
          <w:numId w:val="8"/>
        </w:numPr>
      </w:pPr>
      <w:r w:rsidRPr="00782D4F">
        <w:t>Button</w:t>
      </w:r>
    </w:p>
    <w:p w14:paraId="72F8A554" w14:textId="77777777" w:rsidR="00782D4F" w:rsidRPr="00782D4F" w:rsidRDefault="00782D4F" w:rsidP="00782D4F">
      <w:r w:rsidRPr="00782D4F">
        <w:t>This creates a two-column layout structure.</w:t>
      </w:r>
    </w:p>
    <w:p w14:paraId="47EB6FF7" w14:textId="77777777" w:rsidR="00782D4F" w:rsidRPr="00782D4F" w:rsidRDefault="00782D4F" w:rsidP="00782D4F">
      <w:r w:rsidRPr="00782D4F">
        <w:pict w14:anchorId="66D70BD4">
          <v:rect id="_x0000_i1134" style="width:0;height:1.5pt" o:hralign="center" o:hrstd="t" o:hr="t" fillcolor="#a0a0a0" stroked="f"/>
        </w:pict>
      </w:r>
    </w:p>
    <w:p w14:paraId="2E3338AA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7 — Built Features Section</w:t>
      </w:r>
    </w:p>
    <w:p w14:paraId="7E1194BE" w14:textId="77777777" w:rsidR="00782D4F" w:rsidRPr="00782D4F" w:rsidRDefault="00782D4F" w:rsidP="00782D4F">
      <w:r w:rsidRPr="00782D4F">
        <w:t>I created a detailed feature section.</w:t>
      </w:r>
    </w:p>
    <w:p w14:paraId="038425B4" w14:textId="77777777" w:rsidR="00782D4F" w:rsidRPr="00782D4F" w:rsidRDefault="00782D4F" w:rsidP="00782D4F">
      <w:r w:rsidRPr="00782D4F">
        <w:t>&lt;section class="features display-flex"&gt;</w:t>
      </w:r>
    </w:p>
    <w:p w14:paraId="7FA7146C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lastRenderedPageBreak/>
        <w:t>Included:</w:t>
      </w:r>
    </w:p>
    <w:p w14:paraId="47C76F9D" w14:textId="77777777" w:rsidR="00782D4F" w:rsidRPr="00782D4F" w:rsidRDefault="00782D4F" w:rsidP="00782D4F">
      <w:pPr>
        <w:numPr>
          <w:ilvl w:val="0"/>
          <w:numId w:val="9"/>
        </w:numPr>
      </w:pPr>
      <w:r w:rsidRPr="00782D4F">
        <w:t>Section title</w:t>
      </w:r>
    </w:p>
    <w:p w14:paraId="4911C7F4" w14:textId="77777777" w:rsidR="00782D4F" w:rsidRPr="00782D4F" w:rsidRDefault="00782D4F" w:rsidP="00782D4F">
      <w:pPr>
        <w:numPr>
          <w:ilvl w:val="0"/>
          <w:numId w:val="9"/>
        </w:numPr>
      </w:pPr>
      <w:r w:rsidRPr="00782D4F">
        <w:t>Intro paragraph</w:t>
      </w:r>
    </w:p>
    <w:p w14:paraId="4A30C763" w14:textId="77777777" w:rsidR="00782D4F" w:rsidRPr="00782D4F" w:rsidRDefault="00782D4F" w:rsidP="00782D4F">
      <w:pPr>
        <w:numPr>
          <w:ilvl w:val="0"/>
          <w:numId w:val="9"/>
        </w:numPr>
      </w:pPr>
      <w:r w:rsidRPr="00782D4F">
        <w:t>Multiple feature cards</w:t>
      </w:r>
    </w:p>
    <w:p w14:paraId="4C5E0272" w14:textId="77777777" w:rsidR="00782D4F" w:rsidRPr="00782D4F" w:rsidRDefault="00782D4F" w:rsidP="00782D4F">
      <w:r w:rsidRPr="00782D4F">
        <w:t>Each feature card contains:</w:t>
      </w:r>
    </w:p>
    <w:p w14:paraId="4D90B551" w14:textId="77777777" w:rsidR="00782D4F" w:rsidRPr="00782D4F" w:rsidRDefault="00782D4F" w:rsidP="00782D4F">
      <w:r w:rsidRPr="00782D4F">
        <w:t>&lt;div class="feature-card"&gt;</w:t>
      </w:r>
    </w:p>
    <w:p w14:paraId="4388BF77" w14:textId="77777777" w:rsidR="00782D4F" w:rsidRPr="00782D4F" w:rsidRDefault="00782D4F" w:rsidP="00782D4F">
      <w:r w:rsidRPr="00782D4F">
        <w:t>&lt;h4&gt;Title&lt;/h4&gt;</w:t>
      </w:r>
    </w:p>
    <w:p w14:paraId="7026064E" w14:textId="77777777" w:rsidR="00782D4F" w:rsidRPr="00782D4F" w:rsidRDefault="00782D4F" w:rsidP="00782D4F">
      <w:r w:rsidRPr="00782D4F">
        <w:t>&lt;p&gt;Description&lt;/p&gt;</w:t>
      </w:r>
    </w:p>
    <w:p w14:paraId="7DCCC283" w14:textId="77777777" w:rsidR="00782D4F" w:rsidRPr="00782D4F" w:rsidRDefault="00782D4F" w:rsidP="00782D4F">
      <w:r w:rsidRPr="00782D4F">
        <w:t>&lt;/div&gt;</w:t>
      </w:r>
    </w:p>
    <w:p w14:paraId="334F1640" w14:textId="77777777" w:rsidR="00782D4F" w:rsidRPr="00782D4F" w:rsidRDefault="00782D4F" w:rsidP="00782D4F">
      <w:r w:rsidRPr="00782D4F">
        <w:t>This allows reusable content blocks.</w:t>
      </w:r>
    </w:p>
    <w:p w14:paraId="7C15560F" w14:textId="77777777" w:rsidR="00782D4F" w:rsidRPr="00782D4F" w:rsidRDefault="00782D4F" w:rsidP="00782D4F">
      <w:r w:rsidRPr="00782D4F">
        <w:pict w14:anchorId="62EDA545">
          <v:rect id="_x0000_i1135" style="width:0;height:1.5pt" o:hralign="center" o:hrstd="t" o:hr="t" fillcolor="#a0a0a0" stroked="f"/>
        </w:pict>
      </w:r>
    </w:p>
    <w:p w14:paraId="59938239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8 — Added Feature Image + Experience Badge</w:t>
      </w:r>
    </w:p>
    <w:p w14:paraId="0AF79974" w14:textId="77777777" w:rsidR="00782D4F" w:rsidRPr="00782D4F" w:rsidRDefault="00782D4F" w:rsidP="00782D4F">
      <w:r w:rsidRPr="00782D4F">
        <w:t>On the right side:</w:t>
      </w:r>
    </w:p>
    <w:p w14:paraId="57C6BB53" w14:textId="77777777" w:rsidR="00782D4F" w:rsidRPr="00782D4F" w:rsidRDefault="00782D4F" w:rsidP="00782D4F">
      <w:pPr>
        <w:numPr>
          <w:ilvl w:val="0"/>
          <w:numId w:val="10"/>
        </w:numPr>
      </w:pPr>
      <w:r w:rsidRPr="00782D4F">
        <w:t>Architect image</w:t>
      </w:r>
    </w:p>
    <w:p w14:paraId="7E0D443A" w14:textId="77777777" w:rsidR="00782D4F" w:rsidRPr="00782D4F" w:rsidRDefault="00782D4F" w:rsidP="00782D4F">
      <w:pPr>
        <w:numPr>
          <w:ilvl w:val="0"/>
          <w:numId w:val="10"/>
        </w:numPr>
      </w:pPr>
      <w:r w:rsidRPr="00782D4F">
        <w:t>Experience badge button overlay</w:t>
      </w:r>
    </w:p>
    <w:p w14:paraId="5DFF668B" w14:textId="77777777" w:rsidR="00782D4F" w:rsidRPr="00782D4F" w:rsidRDefault="00782D4F" w:rsidP="00782D4F">
      <w:r w:rsidRPr="00782D4F">
        <w:t>&lt;div class="feature-architect"&gt;</w:t>
      </w:r>
    </w:p>
    <w:p w14:paraId="2A0DDDE8" w14:textId="77777777" w:rsidR="00782D4F" w:rsidRPr="00782D4F" w:rsidRDefault="00782D4F" w:rsidP="00782D4F">
      <w:r w:rsidRPr="00782D4F">
        <w:t>&lt;</w:t>
      </w:r>
      <w:proofErr w:type="spellStart"/>
      <w:r w:rsidRPr="00782D4F">
        <w:t>img</w:t>
      </w:r>
      <w:proofErr w:type="spellEnd"/>
      <w:r w:rsidRPr="00782D4F">
        <w:t>&gt;</w:t>
      </w:r>
    </w:p>
    <w:p w14:paraId="7106C6F9" w14:textId="77777777" w:rsidR="00782D4F" w:rsidRPr="00782D4F" w:rsidRDefault="00782D4F" w:rsidP="00782D4F">
      <w:r w:rsidRPr="00782D4F">
        <w:t>&lt;button id="experience-badge"&gt;</w:t>
      </w:r>
    </w:p>
    <w:p w14:paraId="2C0C396A" w14:textId="77777777" w:rsidR="00782D4F" w:rsidRPr="00782D4F" w:rsidRDefault="00782D4F" w:rsidP="00782D4F">
      <w:r w:rsidRPr="00782D4F">
        <w:t>This creates a highlight visual element.</w:t>
      </w:r>
    </w:p>
    <w:p w14:paraId="6C037431" w14:textId="77777777" w:rsidR="00782D4F" w:rsidRPr="00782D4F" w:rsidRDefault="00782D4F" w:rsidP="00782D4F">
      <w:r w:rsidRPr="00782D4F">
        <w:pict w14:anchorId="51EA3F6D">
          <v:rect id="_x0000_i1136" style="width:0;height:1.5pt" o:hralign="center" o:hrstd="t" o:hr="t" fillcolor="#a0a0a0" stroked="f"/>
        </w:pict>
      </w:r>
    </w:p>
    <w:p w14:paraId="5B8D7017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9 — Built Facts / Statistics Section</w:t>
      </w:r>
    </w:p>
    <w:p w14:paraId="5C11F899" w14:textId="77777777" w:rsidR="00782D4F" w:rsidRPr="00782D4F" w:rsidRDefault="00782D4F" w:rsidP="00782D4F">
      <w:r w:rsidRPr="00782D4F">
        <w:t>Created a statistics section.</w:t>
      </w:r>
    </w:p>
    <w:p w14:paraId="387AE20B" w14:textId="77777777" w:rsidR="00782D4F" w:rsidRPr="00782D4F" w:rsidRDefault="00782D4F" w:rsidP="00782D4F">
      <w:r w:rsidRPr="00782D4F">
        <w:t>&lt;section&gt;</w:t>
      </w:r>
    </w:p>
    <w:p w14:paraId="5D3E9F61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Added:</w:t>
      </w:r>
    </w:p>
    <w:p w14:paraId="46752ED8" w14:textId="77777777" w:rsidR="00782D4F" w:rsidRPr="00782D4F" w:rsidRDefault="00782D4F" w:rsidP="00782D4F">
      <w:pPr>
        <w:numPr>
          <w:ilvl w:val="0"/>
          <w:numId w:val="11"/>
        </w:numPr>
      </w:pPr>
      <w:r w:rsidRPr="00782D4F">
        <w:t>Section title</w:t>
      </w:r>
    </w:p>
    <w:p w14:paraId="1892EFCF" w14:textId="77777777" w:rsidR="00782D4F" w:rsidRPr="00782D4F" w:rsidRDefault="00782D4F" w:rsidP="00782D4F">
      <w:pPr>
        <w:numPr>
          <w:ilvl w:val="0"/>
          <w:numId w:val="11"/>
        </w:numPr>
      </w:pPr>
      <w:r w:rsidRPr="00782D4F">
        <w:t>Description</w:t>
      </w:r>
    </w:p>
    <w:p w14:paraId="58069BC9" w14:textId="77777777" w:rsidR="00782D4F" w:rsidRPr="00782D4F" w:rsidRDefault="00782D4F" w:rsidP="00782D4F">
      <w:pPr>
        <w:numPr>
          <w:ilvl w:val="0"/>
          <w:numId w:val="11"/>
        </w:numPr>
      </w:pPr>
      <w:r w:rsidRPr="00782D4F">
        <w:lastRenderedPageBreak/>
        <w:t>Facts container</w:t>
      </w:r>
    </w:p>
    <w:p w14:paraId="109341B8" w14:textId="77777777" w:rsidR="00782D4F" w:rsidRPr="00782D4F" w:rsidRDefault="00782D4F" w:rsidP="00782D4F">
      <w:r w:rsidRPr="00782D4F">
        <w:t>Each fact card contains:</w:t>
      </w:r>
    </w:p>
    <w:p w14:paraId="7C4CDF32" w14:textId="77777777" w:rsidR="00782D4F" w:rsidRPr="00782D4F" w:rsidRDefault="00782D4F" w:rsidP="00782D4F">
      <w:pPr>
        <w:numPr>
          <w:ilvl w:val="0"/>
          <w:numId w:val="12"/>
        </w:numPr>
      </w:pPr>
      <w:r w:rsidRPr="00782D4F">
        <w:t>Icon image</w:t>
      </w:r>
    </w:p>
    <w:p w14:paraId="2C1B7993" w14:textId="77777777" w:rsidR="00782D4F" w:rsidRPr="00782D4F" w:rsidRDefault="00782D4F" w:rsidP="00782D4F">
      <w:pPr>
        <w:numPr>
          <w:ilvl w:val="0"/>
          <w:numId w:val="12"/>
        </w:numPr>
      </w:pPr>
      <w:r w:rsidRPr="00782D4F">
        <w:t>Number</w:t>
      </w:r>
    </w:p>
    <w:p w14:paraId="3513D259" w14:textId="77777777" w:rsidR="00782D4F" w:rsidRPr="00782D4F" w:rsidRDefault="00782D4F" w:rsidP="00782D4F">
      <w:pPr>
        <w:numPr>
          <w:ilvl w:val="0"/>
          <w:numId w:val="12"/>
        </w:numPr>
      </w:pPr>
      <w:r w:rsidRPr="00782D4F">
        <w:t>Label</w:t>
      </w:r>
    </w:p>
    <w:p w14:paraId="547960EB" w14:textId="77777777" w:rsidR="00782D4F" w:rsidRPr="00782D4F" w:rsidRDefault="00782D4F" w:rsidP="00782D4F">
      <w:r w:rsidRPr="00782D4F">
        <w:t>Example:</w:t>
      </w:r>
    </w:p>
    <w:p w14:paraId="4F88073D" w14:textId="77777777" w:rsidR="00782D4F" w:rsidRPr="00782D4F" w:rsidRDefault="00782D4F" w:rsidP="00782D4F">
      <w:r w:rsidRPr="00782D4F">
        <w:t>&lt;div class="fact-card"&gt;</w:t>
      </w:r>
    </w:p>
    <w:p w14:paraId="308A9045" w14:textId="77777777" w:rsidR="00782D4F" w:rsidRPr="00782D4F" w:rsidRDefault="00782D4F" w:rsidP="00782D4F">
      <w:r w:rsidRPr="00782D4F">
        <w:t>&lt;</w:t>
      </w:r>
      <w:proofErr w:type="spellStart"/>
      <w:r w:rsidRPr="00782D4F">
        <w:t>img</w:t>
      </w:r>
      <w:proofErr w:type="spellEnd"/>
      <w:r w:rsidRPr="00782D4F">
        <w:t>&gt;</w:t>
      </w:r>
    </w:p>
    <w:p w14:paraId="4ECD6A20" w14:textId="77777777" w:rsidR="00782D4F" w:rsidRPr="00782D4F" w:rsidRDefault="00782D4F" w:rsidP="00782D4F">
      <w:r w:rsidRPr="00782D4F">
        <w:t>&lt;h4&gt;Number&lt;/h4&gt;</w:t>
      </w:r>
    </w:p>
    <w:p w14:paraId="396D3D45" w14:textId="77777777" w:rsidR="00782D4F" w:rsidRPr="00782D4F" w:rsidRDefault="00782D4F" w:rsidP="00782D4F">
      <w:r w:rsidRPr="00782D4F">
        <w:t>&lt;h5&gt;Label&lt;/h5&gt;</w:t>
      </w:r>
    </w:p>
    <w:p w14:paraId="2ED44C45" w14:textId="77777777" w:rsidR="00782D4F" w:rsidRPr="00782D4F" w:rsidRDefault="00782D4F" w:rsidP="00782D4F">
      <w:r w:rsidRPr="00782D4F">
        <w:t>&lt;/div&gt;</w:t>
      </w:r>
    </w:p>
    <w:p w14:paraId="217EC27E" w14:textId="77777777" w:rsidR="00782D4F" w:rsidRPr="00782D4F" w:rsidRDefault="00782D4F" w:rsidP="00782D4F">
      <w:r w:rsidRPr="00782D4F">
        <w:pict w14:anchorId="22902000">
          <v:rect id="_x0000_i1137" style="width:0;height:1.5pt" o:hralign="center" o:hrstd="t" o:hr="t" fillcolor="#a0a0a0" stroked="f"/>
        </w:pict>
      </w:r>
    </w:p>
    <w:p w14:paraId="16F823EF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10 — Created Sponsors Section</w:t>
      </w:r>
    </w:p>
    <w:p w14:paraId="4887383A" w14:textId="77777777" w:rsidR="00782D4F" w:rsidRPr="00782D4F" w:rsidRDefault="00782D4F" w:rsidP="00782D4F">
      <w:r w:rsidRPr="00782D4F">
        <w:t>I added sponsor logos to build trust.</w:t>
      </w:r>
    </w:p>
    <w:p w14:paraId="0684EFF3" w14:textId="77777777" w:rsidR="00782D4F" w:rsidRPr="00782D4F" w:rsidRDefault="00782D4F" w:rsidP="00782D4F">
      <w:r w:rsidRPr="00782D4F">
        <w:t>&lt;section class="our-sponsors"&gt;</w:t>
      </w:r>
    </w:p>
    <w:p w14:paraId="34F5FFD1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Contains:</w:t>
      </w:r>
    </w:p>
    <w:p w14:paraId="5C63B3CA" w14:textId="77777777" w:rsidR="00782D4F" w:rsidRPr="00782D4F" w:rsidRDefault="00782D4F" w:rsidP="00782D4F">
      <w:pPr>
        <w:numPr>
          <w:ilvl w:val="0"/>
          <w:numId w:val="13"/>
        </w:numPr>
      </w:pPr>
      <w:r w:rsidRPr="00782D4F">
        <w:t>Section heading</w:t>
      </w:r>
    </w:p>
    <w:p w14:paraId="77F5356E" w14:textId="77777777" w:rsidR="00782D4F" w:rsidRPr="00782D4F" w:rsidRDefault="00782D4F" w:rsidP="00782D4F">
      <w:pPr>
        <w:numPr>
          <w:ilvl w:val="0"/>
          <w:numId w:val="13"/>
        </w:numPr>
      </w:pPr>
      <w:r w:rsidRPr="00782D4F">
        <w:t>Description</w:t>
      </w:r>
    </w:p>
    <w:p w14:paraId="150FB021" w14:textId="77777777" w:rsidR="00782D4F" w:rsidRPr="00782D4F" w:rsidRDefault="00782D4F" w:rsidP="00782D4F">
      <w:pPr>
        <w:numPr>
          <w:ilvl w:val="0"/>
          <w:numId w:val="13"/>
        </w:numPr>
      </w:pPr>
      <w:r w:rsidRPr="00782D4F">
        <w:t>Sponsor logos row</w:t>
      </w:r>
    </w:p>
    <w:p w14:paraId="15E49C83" w14:textId="77777777" w:rsidR="00782D4F" w:rsidRPr="00782D4F" w:rsidRDefault="00782D4F" w:rsidP="00782D4F">
      <w:r w:rsidRPr="00782D4F">
        <w:t>Used multiple &lt;</w:t>
      </w:r>
      <w:proofErr w:type="spellStart"/>
      <w:r w:rsidRPr="00782D4F">
        <w:t>img</w:t>
      </w:r>
      <w:proofErr w:type="spellEnd"/>
      <w:r w:rsidRPr="00782D4F">
        <w:t>&gt; tags for sponsor brands.</w:t>
      </w:r>
    </w:p>
    <w:p w14:paraId="7E54FBBE" w14:textId="77777777" w:rsidR="00782D4F" w:rsidRPr="00782D4F" w:rsidRDefault="00782D4F" w:rsidP="00782D4F">
      <w:r w:rsidRPr="00782D4F">
        <w:pict w14:anchorId="0E286CF4">
          <v:rect id="_x0000_i1138" style="width:0;height:1.5pt" o:hralign="center" o:hrstd="t" o:hr="t" fillcolor="#a0a0a0" stroked="f"/>
        </w:pict>
      </w:r>
    </w:p>
    <w:p w14:paraId="1D4AA408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11 — Built Footer Section</w:t>
      </w:r>
    </w:p>
    <w:p w14:paraId="5383920F" w14:textId="77777777" w:rsidR="00782D4F" w:rsidRPr="00782D4F" w:rsidRDefault="00782D4F" w:rsidP="00782D4F">
      <w:r w:rsidRPr="00782D4F">
        <w:t>Used semantic footer tag.</w:t>
      </w:r>
    </w:p>
    <w:p w14:paraId="79872A67" w14:textId="77777777" w:rsidR="00782D4F" w:rsidRPr="00782D4F" w:rsidRDefault="00782D4F" w:rsidP="00782D4F">
      <w:r w:rsidRPr="00782D4F">
        <w:t>&lt;footer class="footer"&gt;</w:t>
      </w:r>
    </w:p>
    <w:p w14:paraId="5172B345" w14:textId="77777777" w:rsidR="00782D4F" w:rsidRPr="00782D4F" w:rsidRDefault="00782D4F" w:rsidP="00782D4F">
      <w:pPr>
        <w:rPr>
          <w:b/>
          <w:bCs/>
        </w:rPr>
      </w:pPr>
      <w:r w:rsidRPr="00782D4F">
        <w:rPr>
          <w:b/>
          <w:bCs/>
        </w:rPr>
        <w:t>Added:</w:t>
      </w:r>
    </w:p>
    <w:p w14:paraId="38542FAA" w14:textId="77777777" w:rsidR="00782D4F" w:rsidRPr="00782D4F" w:rsidRDefault="00782D4F" w:rsidP="00782D4F">
      <w:pPr>
        <w:numPr>
          <w:ilvl w:val="0"/>
          <w:numId w:val="14"/>
        </w:numPr>
      </w:pPr>
      <w:r w:rsidRPr="00782D4F">
        <w:t>Copyright text</w:t>
      </w:r>
    </w:p>
    <w:p w14:paraId="10B55F2F" w14:textId="77777777" w:rsidR="00782D4F" w:rsidRPr="00782D4F" w:rsidRDefault="00782D4F" w:rsidP="00782D4F">
      <w:r w:rsidRPr="00782D4F">
        <w:lastRenderedPageBreak/>
        <w:t>Footer keeps legal and closing content separate.</w:t>
      </w:r>
    </w:p>
    <w:p w14:paraId="19113A0F" w14:textId="77777777" w:rsidR="00782D4F" w:rsidRPr="00782D4F" w:rsidRDefault="00782D4F" w:rsidP="00782D4F">
      <w:r w:rsidRPr="00782D4F">
        <w:pict w14:anchorId="3FE89506">
          <v:rect id="_x0000_i1139" style="width:0;height:1.5pt" o:hralign="center" o:hrstd="t" o:hr="t" fillcolor="#a0a0a0" stroked="f"/>
        </w:pict>
      </w:r>
    </w:p>
    <w:p w14:paraId="44ED1CD4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12 — Used Semantic HTML Tags</w:t>
      </w:r>
    </w:p>
    <w:p w14:paraId="5777C083" w14:textId="77777777" w:rsidR="00782D4F" w:rsidRPr="00782D4F" w:rsidRDefault="00782D4F" w:rsidP="00782D4F">
      <w:r w:rsidRPr="00782D4F">
        <w:t>Throughout the project I used:</w:t>
      </w:r>
    </w:p>
    <w:p w14:paraId="28215714" w14:textId="77777777" w:rsidR="00782D4F" w:rsidRPr="00782D4F" w:rsidRDefault="00782D4F" w:rsidP="00782D4F">
      <w:pPr>
        <w:numPr>
          <w:ilvl w:val="0"/>
          <w:numId w:val="15"/>
        </w:numPr>
      </w:pPr>
      <w:r w:rsidRPr="00782D4F">
        <w:t>&lt;header&gt;</w:t>
      </w:r>
    </w:p>
    <w:p w14:paraId="22166CEA" w14:textId="77777777" w:rsidR="00782D4F" w:rsidRPr="00782D4F" w:rsidRDefault="00782D4F" w:rsidP="00782D4F">
      <w:pPr>
        <w:numPr>
          <w:ilvl w:val="0"/>
          <w:numId w:val="15"/>
        </w:numPr>
      </w:pPr>
      <w:r w:rsidRPr="00782D4F">
        <w:t>&lt;nav&gt;</w:t>
      </w:r>
    </w:p>
    <w:p w14:paraId="515D0DE5" w14:textId="77777777" w:rsidR="00782D4F" w:rsidRPr="00782D4F" w:rsidRDefault="00782D4F" w:rsidP="00782D4F">
      <w:pPr>
        <w:numPr>
          <w:ilvl w:val="0"/>
          <w:numId w:val="15"/>
        </w:numPr>
      </w:pPr>
      <w:r w:rsidRPr="00782D4F">
        <w:t>&lt;main&gt;</w:t>
      </w:r>
    </w:p>
    <w:p w14:paraId="79EAEF91" w14:textId="77777777" w:rsidR="00782D4F" w:rsidRPr="00782D4F" w:rsidRDefault="00782D4F" w:rsidP="00782D4F">
      <w:pPr>
        <w:numPr>
          <w:ilvl w:val="0"/>
          <w:numId w:val="15"/>
        </w:numPr>
      </w:pPr>
      <w:r w:rsidRPr="00782D4F">
        <w:t>&lt;section&gt;</w:t>
      </w:r>
    </w:p>
    <w:p w14:paraId="44F584A9" w14:textId="77777777" w:rsidR="00782D4F" w:rsidRPr="00782D4F" w:rsidRDefault="00782D4F" w:rsidP="00782D4F">
      <w:pPr>
        <w:numPr>
          <w:ilvl w:val="0"/>
          <w:numId w:val="15"/>
        </w:numPr>
      </w:pPr>
      <w:r w:rsidRPr="00782D4F">
        <w:t>&lt;footer&gt;</w:t>
      </w:r>
    </w:p>
    <w:p w14:paraId="19EF3252" w14:textId="77777777" w:rsidR="00782D4F" w:rsidRPr="00782D4F" w:rsidRDefault="00782D4F" w:rsidP="00782D4F">
      <w:r w:rsidRPr="00782D4F">
        <w:t>This improves:</w:t>
      </w:r>
    </w:p>
    <w:p w14:paraId="086A2EFC" w14:textId="77777777" w:rsidR="00782D4F" w:rsidRPr="00782D4F" w:rsidRDefault="00782D4F" w:rsidP="00782D4F">
      <w:r w:rsidRPr="00782D4F">
        <w:rPr>
          <w:rFonts w:ascii="Segoe UI Emoji" w:hAnsi="Segoe UI Emoji" w:cs="Segoe UI Emoji"/>
        </w:rPr>
        <w:t>✅</w:t>
      </w:r>
      <w:r w:rsidRPr="00782D4F">
        <w:t xml:space="preserve"> SEO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Accessibility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Readability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Maintainability</w:t>
      </w:r>
    </w:p>
    <w:p w14:paraId="6C99400D" w14:textId="77777777" w:rsidR="00782D4F" w:rsidRPr="00782D4F" w:rsidRDefault="00782D4F" w:rsidP="00782D4F">
      <w:r w:rsidRPr="00782D4F">
        <w:pict w14:anchorId="58A9CC7D">
          <v:rect id="_x0000_i1140" style="width:0;height:1.5pt" o:hralign="center" o:hrstd="t" o:hr="t" fillcolor="#a0a0a0" stroked="f"/>
        </w:pict>
      </w:r>
    </w:p>
    <w:p w14:paraId="4E3B3001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13 — Used Reusable Class Naming</w:t>
      </w:r>
    </w:p>
    <w:p w14:paraId="4FAD64D0" w14:textId="77777777" w:rsidR="00782D4F" w:rsidRPr="00782D4F" w:rsidRDefault="00782D4F" w:rsidP="00782D4F">
      <w:r w:rsidRPr="00782D4F">
        <w:t>I added reusable class names like:</w:t>
      </w:r>
    </w:p>
    <w:p w14:paraId="4A016038" w14:textId="77777777" w:rsidR="00782D4F" w:rsidRPr="00782D4F" w:rsidRDefault="00782D4F" w:rsidP="00782D4F">
      <w:r w:rsidRPr="00782D4F">
        <w:t>display-flex</w:t>
      </w:r>
    </w:p>
    <w:p w14:paraId="31D52A53" w14:textId="77777777" w:rsidR="00782D4F" w:rsidRPr="00782D4F" w:rsidRDefault="00782D4F" w:rsidP="00782D4F">
      <w:r w:rsidRPr="00782D4F">
        <w:t>section-title</w:t>
      </w:r>
    </w:p>
    <w:p w14:paraId="59C56DCB" w14:textId="77777777" w:rsidR="00782D4F" w:rsidRPr="00782D4F" w:rsidRDefault="00782D4F" w:rsidP="00782D4F">
      <w:r w:rsidRPr="00782D4F">
        <w:t>text-light-gray</w:t>
      </w:r>
    </w:p>
    <w:p w14:paraId="0611F511" w14:textId="77777777" w:rsidR="00782D4F" w:rsidRPr="00782D4F" w:rsidRDefault="00782D4F" w:rsidP="00782D4F">
      <w:proofErr w:type="spellStart"/>
      <w:r w:rsidRPr="00782D4F">
        <w:t>btn</w:t>
      </w:r>
      <w:proofErr w:type="spellEnd"/>
      <w:r w:rsidRPr="00782D4F">
        <w:t>-primary</w:t>
      </w:r>
    </w:p>
    <w:p w14:paraId="79F34B5D" w14:textId="77777777" w:rsidR="00782D4F" w:rsidRPr="00782D4F" w:rsidRDefault="00782D4F" w:rsidP="00782D4F">
      <w:r w:rsidRPr="00782D4F">
        <w:t>This allows CSS reuse and consistent styling.</w:t>
      </w:r>
    </w:p>
    <w:p w14:paraId="059F25DA" w14:textId="77777777" w:rsidR="00782D4F" w:rsidRPr="00782D4F" w:rsidRDefault="00782D4F" w:rsidP="00782D4F">
      <w:r w:rsidRPr="00782D4F">
        <w:pict w14:anchorId="0516B1ED">
          <v:rect id="_x0000_i1141" style="width:0;height:1.5pt" o:hralign="center" o:hrstd="t" o:hr="t" fillcolor="#a0a0a0" stroked="f"/>
        </w:pict>
      </w:r>
    </w:p>
    <w:p w14:paraId="457BC16F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Aptos" w:hAnsi="Aptos" w:cs="Aptos"/>
          <w:b/>
          <w:bCs/>
        </w:rPr>
        <w:t>🪜</w:t>
      </w:r>
      <w:r w:rsidRPr="00782D4F">
        <w:rPr>
          <w:b/>
          <w:bCs/>
        </w:rPr>
        <w:t xml:space="preserve"> Step 14 — Organized Content Hierarchy</w:t>
      </w:r>
    </w:p>
    <w:p w14:paraId="37B8A3BB" w14:textId="77777777" w:rsidR="00782D4F" w:rsidRPr="00782D4F" w:rsidRDefault="00782D4F" w:rsidP="00782D4F">
      <w:r w:rsidRPr="00782D4F">
        <w:t>I used proper heading order:</w:t>
      </w:r>
    </w:p>
    <w:p w14:paraId="416DFFB2" w14:textId="77777777" w:rsidR="00782D4F" w:rsidRPr="00782D4F" w:rsidRDefault="00782D4F" w:rsidP="00782D4F">
      <w:r w:rsidRPr="00782D4F">
        <w:t>h1 → main title</w:t>
      </w:r>
    </w:p>
    <w:p w14:paraId="33F7236F" w14:textId="77777777" w:rsidR="00782D4F" w:rsidRPr="00782D4F" w:rsidRDefault="00782D4F" w:rsidP="00782D4F">
      <w:r w:rsidRPr="00782D4F">
        <w:t>h3 → section titles</w:t>
      </w:r>
    </w:p>
    <w:p w14:paraId="2B173603" w14:textId="77777777" w:rsidR="00782D4F" w:rsidRPr="00782D4F" w:rsidRDefault="00782D4F" w:rsidP="00782D4F">
      <w:r w:rsidRPr="00782D4F">
        <w:lastRenderedPageBreak/>
        <w:t>h4 → card titles</w:t>
      </w:r>
    </w:p>
    <w:p w14:paraId="347FDF04" w14:textId="77777777" w:rsidR="00782D4F" w:rsidRPr="00782D4F" w:rsidRDefault="00782D4F" w:rsidP="00782D4F">
      <w:r w:rsidRPr="00782D4F">
        <w:t>h5 → small labels</w:t>
      </w:r>
    </w:p>
    <w:p w14:paraId="289B72B3" w14:textId="77777777" w:rsidR="00782D4F" w:rsidRPr="00782D4F" w:rsidRDefault="00782D4F" w:rsidP="00782D4F">
      <w:r w:rsidRPr="00782D4F">
        <w:t>This keeps document structure logical.</w:t>
      </w:r>
    </w:p>
    <w:p w14:paraId="6E8BF320" w14:textId="77777777" w:rsidR="00782D4F" w:rsidRPr="00782D4F" w:rsidRDefault="00782D4F" w:rsidP="00782D4F">
      <w:r w:rsidRPr="00782D4F">
        <w:pict w14:anchorId="52B494C2">
          <v:rect id="_x0000_i1142" style="width:0;height:1.5pt" o:hralign="center" o:hrstd="t" o:hr="t" fillcolor="#a0a0a0" stroked="f"/>
        </w:pict>
      </w:r>
    </w:p>
    <w:p w14:paraId="09FAF203" w14:textId="77777777" w:rsidR="00782D4F" w:rsidRPr="00782D4F" w:rsidRDefault="00782D4F" w:rsidP="00782D4F">
      <w:pPr>
        <w:rPr>
          <w:b/>
          <w:bCs/>
        </w:rPr>
      </w:pPr>
      <w:r w:rsidRPr="00782D4F">
        <w:rPr>
          <w:rFonts w:ascii="Segoe UI Emoji" w:hAnsi="Segoe UI Emoji" w:cs="Segoe UI Emoji"/>
          <w:b/>
          <w:bCs/>
        </w:rPr>
        <w:t>✅</w:t>
      </w:r>
      <w:r w:rsidRPr="00782D4F">
        <w:rPr>
          <w:b/>
          <w:bCs/>
        </w:rPr>
        <w:t xml:space="preserve"> Final Summary (Submission Version)</w:t>
      </w:r>
    </w:p>
    <w:p w14:paraId="7B231967" w14:textId="77777777" w:rsidR="00782D4F" w:rsidRPr="00782D4F" w:rsidRDefault="00782D4F" w:rsidP="00782D4F">
      <w:r w:rsidRPr="00782D4F">
        <w:t>I built the G3 Architects landing page using structured HTML5. I organized the layout into semantic sections including header, navigation, banner, feature blocks, statistics, sponsors, and footer. I used lists for navigation, reusable card components for features and facts, and image elements for visual content. I applied meaningful class names to support CSS styling and layout control. The HTML structure is clean, accessible, and ready for responsive design.</w:t>
      </w:r>
    </w:p>
    <w:p w14:paraId="0C928D17" w14:textId="77777777" w:rsidR="00782D4F" w:rsidRPr="00782D4F" w:rsidRDefault="00782D4F" w:rsidP="00782D4F">
      <w:r w:rsidRPr="00782D4F">
        <w:pict w14:anchorId="74BBB123">
          <v:rect id="_x0000_i1143" style="width:0;height:1.5pt" o:hralign="center" o:hrstd="t" o:hr="t" fillcolor="#a0a0a0" stroked="f"/>
        </w:pict>
      </w:r>
    </w:p>
    <w:p w14:paraId="6D3B6AD1" w14:textId="77777777" w:rsidR="00782D4F" w:rsidRPr="00782D4F" w:rsidRDefault="00782D4F" w:rsidP="00782D4F">
      <w:r w:rsidRPr="00782D4F">
        <w:t>If you want, I can next write:</w:t>
      </w:r>
    </w:p>
    <w:p w14:paraId="1B7DCE5C" w14:textId="77777777" w:rsidR="00782D4F" w:rsidRPr="00782D4F" w:rsidRDefault="00782D4F" w:rsidP="00782D4F">
      <w:r w:rsidRPr="00782D4F">
        <w:rPr>
          <w:rFonts w:ascii="Segoe UI Emoji" w:hAnsi="Segoe UI Emoji" w:cs="Segoe UI Emoji"/>
        </w:rPr>
        <w:t>✅</w:t>
      </w:r>
      <w:r w:rsidRPr="00782D4F">
        <w:t xml:space="preserve"> CSS step explanation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Viva answer version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Short 10-line version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Portfolio project description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Interview explanation</w:t>
      </w:r>
      <w:r w:rsidRPr="00782D4F">
        <w:br/>
      </w:r>
      <w:r w:rsidRPr="00782D4F">
        <w:rPr>
          <w:rFonts w:ascii="Segoe UI Emoji" w:hAnsi="Segoe UI Emoji" w:cs="Segoe UI Emoji"/>
        </w:rPr>
        <w:t>✅</w:t>
      </w:r>
      <w:r w:rsidRPr="00782D4F">
        <w:t xml:space="preserve"> Teacher submission report version</w:t>
      </w:r>
    </w:p>
    <w:p w14:paraId="446271C5" w14:textId="77777777" w:rsidR="00782D4F" w:rsidRPr="00782D4F" w:rsidRDefault="00782D4F" w:rsidP="00782D4F">
      <w:r w:rsidRPr="00782D4F">
        <w:t>Just say which version you want.</w:t>
      </w:r>
    </w:p>
    <w:p w14:paraId="5AE246F1" w14:textId="77777777" w:rsidR="00782D4F" w:rsidRDefault="00782D4F"/>
    <w:sectPr w:rsidR="00782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53F"/>
    <w:multiLevelType w:val="multilevel"/>
    <w:tmpl w:val="791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691A"/>
    <w:multiLevelType w:val="multilevel"/>
    <w:tmpl w:val="AC1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662"/>
    <w:multiLevelType w:val="multilevel"/>
    <w:tmpl w:val="C82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A2494"/>
    <w:multiLevelType w:val="multilevel"/>
    <w:tmpl w:val="140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74C1A"/>
    <w:multiLevelType w:val="multilevel"/>
    <w:tmpl w:val="7D1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0723E"/>
    <w:multiLevelType w:val="multilevel"/>
    <w:tmpl w:val="0B9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523DC"/>
    <w:multiLevelType w:val="multilevel"/>
    <w:tmpl w:val="AC6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5671C"/>
    <w:multiLevelType w:val="multilevel"/>
    <w:tmpl w:val="E7B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123BC"/>
    <w:multiLevelType w:val="multilevel"/>
    <w:tmpl w:val="466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051EB"/>
    <w:multiLevelType w:val="multilevel"/>
    <w:tmpl w:val="EBB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C0184"/>
    <w:multiLevelType w:val="multilevel"/>
    <w:tmpl w:val="B9E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60D23"/>
    <w:multiLevelType w:val="multilevel"/>
    <w:tmpl w:val="2D9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92AA7"/>
    <w:multiLevelType w:val="multilevel"/>
    <w:tmpl w:val="127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11753"/>
    <w:multiLevelType w:val="multilevel"/>
    <w:tmpl w:val="E13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63F42"/>
    <w:multiLevelType w:val="multilevel"/>
    <w:tmpl w:val="EF0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34380">
    <w:abstractNumId w:val="14"/>
  </w:num>
  <w:num w:numId="2" w16cid:durableId="616568421">
    <w:abstractNumId w:val="13"/>
  </w:num>
  <w:num w:numId="3" w16cid:durableId="1144661659">
    <w:abstractNumId w:val="9"/>
  </w:num>
  <w:num w:numId="4" w16cid:durableId="1063063497">
    <w:abstractNumId w:val="5"/>
  </w:num>
  <w:num w:numId="5" w16cid:durableId="579370741">
    <w:abstractNumId w:val="8"/>
  </w:num>
  <w:num w:numId="6" w16cid:durableId="1786577979">
    <w:abstractNumId w:val="10"/>
  </w:num>
  <w:num w:numId="7" w16cid:durableId="1609242385">
    <w:abstractNumId w:val="0"/>
  </w:num>
  <w:num w:numId="8" w16cid:durableId="907613002">
    <w:abstractNumId w:val="1"/>
  </w:num>
  <w:num w:numId="9" w16cid:durableId="1079787872">
    <w:abstractNumId w:val="4"/>
  </w:num>
  <w:num w:numId="10" w16cid:durableId="1353724608">
    <w:abstractNumId w:val="7"/>
  </w:num>
  <w:num w:numId="11" w16cid:durableId="607199647">
    <w:abstractNumId w:val="3"/>
  </w:num>
  <w:num w:numId="12" w16cid:durableId="1785075950">
    <w:abstractNumId w:val="12"/>
  </w:num>
  <w:num w:numId="13" w16cid:durableId="277873996">
    <w:abstractNumId w:val="2"/>
  </w:num>
  <w:num w:numId="14" w16cid:durableId="890579195">
    <w:abstractNumId w:val="6"/>
  </w:num>
  <w:num w:numId="15" w16cid:durableId="18653581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4F"/>
    <w:rsid w:val="00782D4F"/>
    <w:rsid w:val="00B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A057"/>
  <w15:chartTrackingRefBased/>
  <w15:docId w15:val="{E6A878C3-6AF0-4E5A-BB84-27489218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2026-02-08T16:06:00Z</dcterms:created>
  <dcterms:modified xsi:type="dcterms:W3CDTF">2026-02-08T16:06:00Z</dcterms:modified>
</cp:coreProperties>
</file>