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B8B9" w14:textId="3C8C895C" w:rsidR="00125DF3" w:rsidRPr="0057670E" w:rsidRDefault="00125DF3" w:rsidP="00125DF3">
      <w:pPr>
        <w:jc w:val="center"/>
        <w:rPr>
          <w:b/>
          <w:bCs/>
          <w:sz w:val="32"/>
          <w:szCs w:val="32"/>
          <w:lang w:val="en-US"/>
        </w:rPr>
      </w:pPr>
      <w:r w:rsidRPr="0057670E">
        <w:rPr>
          <w:b/>
          <w:bCs/>
          <w:sz w:val="32"/>
          <w:szCs w:val="32"/>
          <w:lang w:val="en-US"/>
        </w:rPr>
        <w:t xml:space="preserve">Class </w:t>
      </w:r>
      <w:r>
        <w:rPr>
          <w:b/>
          <w:bCs/>
          <w:sz w:val="32"/>
          <w:szCs w:val="32"/>
          <w:lang w:val="en-US"/>
        </w:rPr>
        <w:t>PlaceRushOrderController</w:t>
      </w:r>
    </w:p>
    <w:p w14:paraId="6FDC5B29" w14:textId="621B1BAE" w:rsidR="00125DF3" w:rsidRDefault="00125DF3" w:rsidP="00125DF3">
      <w:r w:rsidRPr="00125DF3">
        <w:drawing>
          <wp:inline distT="0" distB="0" distL="0" distR="0" wp14:anchorId="4501BBAD" wp14:editId="4863DB77">
            <wp:extent cx="5731510" cy="1698625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1872" w14:textId="77777777" w:rsidR="00125DF3" w:rsidRDefault="00125DF3" w:rsidP="00125DF3"/>
    <w:p w14:paraId="5D2AC4E3" w14:textId="77777777" w:rsidR="00820451" w:rsidRDefault="00820451" w:rsidP="00820451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Attribute</w:t>
      </w:r>
    </w:p>
    <w:p w14:paraId="4CD032AC" w14:textId="7F3156CD" w:rsidR="00820451" w:rsidRPr="00123631" w:rsidRDefault="00A86C3B" w:rsidP="00820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None</w:t>
      </w:r>
    </w:p>
    <w:p w14:paraId="6A34D423" w14:textId="07B93CBF" w:rsidR="00820451" w:rsidRPr="00A86C3B" w:rsidRDefault="00A86C3B" w:rsidP="0082045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Operation</w:t>
      </w:r>
      <w:r>
        <w:rPr>
          <w:b/>
          <w:bCs/>
          <w:i/>
          <w:iCs/>
          <w:sz w:val="32"/>
          <w:szCs w:val="32"/>
        </w:rPr>
        <w:t>/Method</w:t>
      </w:r>
    </w:p>
    <w:p w14:paraId="07BB32E3" w14:textId="13F68936" w:rsidR="00820451" w:rsidRDefault="00A86C3B" w:rsidP="00A86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placeRushOrder : điều khiển luồng để thực thi chức năng giao hàng nhanh</w:t>
      </w:r>
    </w:p>
    <w:p w14:paraId="2389C571" w14:textId="604F4706" w:rsidR="00A86C3B" w:rsidRPr="00A86C3B" w:rsidRDefault="00A86C3B" w:rsidP="00A86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updateCalculateShipFee : cập nhật cách tính phí ship giao hàng nhanh</w:t>
      </w:r>
    </w:p>
    <w:p w14:paraId="339BDEB8" w14:textId="77777777" w:rsidR="00820451" w:rsidRDefault="00820451" w:rsidP="00820451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Parameter</w:t>
      </w:r>
    </w:p>
    <w:p w14:paraId="7DBC11C8" w14:textId="4697B1C1" w:rsidR="00820451" w:rsidRPr="00A86C3B" w:rsidRDefault="00A86C3B" w:rsidP="00A86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: lưu thông tin về đơn hàng của khách hàng.</w:t>
      </w:r>
    </w:p>
    <w:p w14:paraId="330316CD" w14:textId="77777777" w:rsidR="00820451" w:rsidRDefault="00820451" w:rsidP="00820451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Ecxeption</w:t>
      </w:r>
    </w:p>
    <w:p w14:paraId="14C6B3ED" w14:textId="78E0283D" w:rsidR="00820451" w:rsidRPr="00A86C3B" w:rsidRDefault="00A86C3B" w:rsidP="00A86C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notSupport : khi địa chỉ hoặc không có sản phẩm nào hỗ trợ giao hàng nhanh</w:t>
      </w:r>
    </w:p>
    <w:p w14:paraId="25F1428C" w14:textId="1D2BA3BE" w:rsidR="00820451" w:rsidRDefault="00820451" w:rsidP="00820451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State</w:t>
      </w:r>
    </w:p>
    <w:p w14:paraId="2E356752" w14:textId="4DD07947" w:rsidR="00A86C3B" w:rsidRPr="00A86C3B" w:rsidRDefault="00A86C3B" w:rsidP="00820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None</w:t>
      </w:r>
    </w:p>
    <w:p w14:paraId="7EC9AD1E" w14:textId="77777777" w:rsidR="00125DF3" w:rsidRPr="0057670E" w:rsidRDefault="00125DF3" w:rsidP="00125DF3">
      <w:pPr>
        <w:rPr>
          <w:lang w:val="en-US"/>
        </w:rPr>
      </w:pPr>
    </w:p>
    <w:p w14:paraId="12E2E312" w14:textId="77777777" w:rsidR="00003FB8" w:rsidRPr="00125DF3" w:rsidRDefault="00003FB8">
      <w:pPr>
        <w:rPr>
          <w:lang w:val="en-US"/>
        </w:rPr>
      </w:pPr>
    </w:p>
    <w:sectPr w:rsidR="00003FB8" w:rsidRPr="0012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4E11"/>
    <w:multiLevelType w:val="hybridMultilevel"/>
    <w:tmpl w:val="B87AA46C"/>
    <w:lvl w:ilvl="0" w:tplc="52B688B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46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F3"/>
    <w:rsid w:val="00003FB8"/>
    <w:rsid w:val="00125DF3"/>
    <w:rsid w:val="00820451"/>
    <w:rsid w:val="00A8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463A"/>
  <w15:chartTrackingRefBased/>
  <w15:docId w15:val="{B72905BB-B79E-48F9-AD08-F72400C9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TAM 20194663</dc:creator>
  <cp:keywords/>
  <dc:description/>
  <cp:lastModifiedBy>LUONG THI TAM 20194663</cp:lastModifiedBy>
  <cp:revision>2</cp:revision>
  <dcterms:created xsi:type="dcterms:W3CDTF">2022-11-27T10:49:00Z</dcterms:created>
  <dcterms:modified xsi:type="dcterms:W3CDTF">2022-11-27T12:10:00Z</dcterms:modified>
</cp:coreProperties>
</file>