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CAA" w:rsidRDefault="00B76CAA">
      <w:proofErr w:type="spellStart"/>
      <w:r>
        <w:t>Clasa</w:t>
      </w:r>
      <w:proofErr w:type="spellEnd"/>
      <w:r>
        <w:t xml:space="preserve"> a 11 a </w:t>
      </w:r>
      <w:proofErr w:type="spellStart"/>
      <w:r>
        <w:t>inceput</w:t>
      </w:r>
      <w:proofErr w:type="spellEnd"/>
      <w:r>
        <w:t xml:space="preserve"> – 16 </w:t>
      </w:r>
      <w:proofErr w:type="spellStart"/>
      <w:r>
        <w:t>septrembrie</w:t>
      </w:r>
      <w:proofErr w:type="spellEnd"/>
      <w:r>
        <w:t xml:space="preserve"> 2024</w:t>
      </w:r>
      <w:bookmarkStart w:id="0" w:name="_GoBack"/>
      <w:bookmarkEnd w:id="0"/>
    </w:p>
    <w:p w:rsidR="00561900" w:rsidRDefault="00832EAA">
      <w:pPr>
        <w:rPr>
          <w:lang w:val="ro-RO"/>
        </w:rPr>
      </w:pPr>
      <w:r>
        <w:t>Drag</w:t>
      </w:r>
      <w:r>
        <w:rPr>
          <w:lang w:val="ro-RO"/>
        </w:rPr>
        <w:t>ă mamă,</w:t>
      </w:r>
    </w:p>
    <w:p w:rsidR="00832EAA" w:rsidRDefault="00832EAA">
      <w:pPr>
        <w:rPr>
          <w:lang w:val="ro-RO"/>
        </w:rPr>
      </w:pPr>
      <w:r>
        <w:rPr>
          <w:lang w:val="ro-RO"/>
        </w:rPr>
        <w:t>Am atâtea lucruri pe care aș vrea să ți le spun, dar nu am niciodata curajul, lucruri care, numai gândindu-mă la ele îmi</w:t>
      </w:r>
      <w:r w:rsidR="002B0DD3">
        <w:rPr>
          <w:lang w:val="ro-RO"/>
        </w:rPr>
        <w:t xml:space="preserve"> vine</w:t>
      </w:r>
      <w:r>
        <w:rPr>
          <w:lang w:val="ro-RO"/>
        </w:rPr>
        <w:t xml:space="preserve"> să plâng, să sufăr, să zac. Nu pot să te înțeleg, e clar, însă mai clar este că tu nu mă poți înțelege</w:t>
      </w:r>
      <w:r w:rsidR="00D60D61">
        <w:rPr>
          <w:lang w:val="ro-RO"/>
        </w:rPr>
        <w:t>.</w:t>
      </w:r>
    </w:p>
    <w:p w:rsidR="00D60D61" w:rsidRDefault="00D60D61">
      <w:pPr>
        <w:rPr>
          <w:lang w:val="ro-RO"/>
        </w:rPr>
      </w:pPr>
    </w:p>
    <w:p w:rsidR="00D60D61" w:rsidRDefault="00D60D61">
      <w:pPr>
        <w:rPr>
          <w:lang w:val="ro-RO"/>
        </w:rPr>
      </w:pPr>
      <w:r>
        <w:rPr>
          <w:lang w:val="ro-RO"/>
        </w:rPr>
        <w:t>Mi-e greu. Mi-e greu zi de zi, de multe ori mă gândesc daca mai are sens să mă continui cu orice aș face, cu orice activitate. Nu știu mai nimic, dar pe măsură ce realizez cât știu, realizez că nu mă învăț până nu încerc.</w:t>
      </w:r>
      <w:r w:rsidR="004253DF">
        <w:rPr>
          <w:lang w:val="ro-RO"/>
        </w:rPr>
        <w:t xml:space="preserve"> </w:t>
      </w:r>
    </w:p>
    <w:p w:rsidR="00832EAA" w:rsidRDefault="00832EAA">
      <w:pPr>
        <w:rPr>
          <w:lang w:val="ro-RO"/>
        </w:rPr>
      </w:pPr>
      <w:r>
        <w:rPr>
          <w:lang w:val="ro-RO"/>
        </w:rPr>
        <w:t>Nu știu ce vreau adesea, dar asta nu însteamnă că nu știu unde vreau să mă îndrept. Nu știu daca fac alegerea bună, dar știu că n-am cui să-i cer sfatul. Nu știu daca mai merită, dar știu că n-am de ales.</w:t>
      </w:r>
    </w:p>
    <w:p w:rsidR="00D60D61" w:rsidRDefault="00832EAA">
      <w:pPr>
        <w:rPr>
          <w:lang w:val="ro-RO"/>
        </w:rPr>
      </w:pPr>
      <w:r>
        <w:rPr>
          <w:lang w:val="ro-RO"/>
        </w:rPr>
        <w:t xml:space="preserve">Nu înțeleg de ce nu pot fi eu lângă tine, de ce trebuie să mă eschivez, să par cine nu sunt. Hai să zicem că înțeleg, dar asta nu înseamnă că nu trebuie să nu accepți că ăsta sunt, nu? </w:t>
      </w:r>
    </w:p>
    <w:p w:rsidR="00D60D61" w:rsidRDefault="00D60D61">
      <w:pPr>
        <w:rPr>
          <w:lang w:val="ro-RO"/>
        </w:rPr>
      </w:pPr>
      <w:r>
        <w:rPr>
          <w:lang w:val="ro-RO"/>
        </w:rPr>
        <w:t>Am ajuns să evit să folosesc cardul pentru că mă simt urmărit. Din fericire încă nu simt că avem camere în casă.</w:t>
      </w:r>
    </w:p>
    <w:p w:rsidR="00D60D61" w:rsidRDefault="00D60D61">
      <w:pPr>
        <w:rPr>
          <w:lang w:val="ro-RO"/>
        </w:rPr>
      </w:pPr>
      <w:r>
        <w:rPr>
          <w:lang w:val="ro-RO"/>
        </w:rPr>
        <w:t>Cel mai mult urăsc la programul de dimineață faptul că stau de 3 ori mai mult cu voi. Exact ca acum, în loc să-mi fac tema, stau și pierd o seara plângând și scriind asta, pentru că eu în față nu pot spune asta, nu mă vei asculta.</w:t>
      </w:r>
      <w:r w:rsidR="004253DF">
        <w:rPr>
          <w:lang w:val="ro-RO"/>
        </w:rPr>
        <w:t xml:space="preserve"> Toate clipele de tăcere m-au afectat, în mod indubitabil, pe veșnicie.</w:t>
      </w:r>
      <w:r w:rsidR="00285F87">
        <w:rPr>
          <w:lang w:val="ro-RO"/>
        </w:rPr>
        <w:t xml:space="preserve"> Vacanța de anul acesta din Grecia a fost cea mau urâtă de când mă știu. M-am simțit continuu constrâns să nu spun, sa nu fac, să nu fiu eu. Am avut impresia că orice încercam să fac, voi erați în spate să-mi reproșați ceva</w:t>
      </w:r>
      <w:r w:rsidR="007F1D83">
        <w:rPr>
          <w:lang w:val="ro-RO"/>
        </w:rPr>
        <w:t xml:space="preserve">. Nu înțeleg cu ce am greșit atât de rău. Pot spune că voi veni și anul viitor cu voi în concediu, mai ales după ce mi-ai spus că ți-ai dori, dar momentan sunt aproape sigur că va fi indentic și dacă nu mă înșel, automat va fi si ultimul. </w:t>
      </w:r>
    </w:p>
    <w:p w:rsidR="004253DF" w:rsidRDefault="00D60D61">
      <w:pPr>
        <w:rPr>
          <w:lang w:val="ro-RO"/>
        </w:rPr>
      </w:pPr>
      <w:r>
        <w:rPr>
          <w:lang w:val="ro-RO"/>
        </w:rPr>
        <w:t xml:space="preserve">Un alt lucru care este peste puterile mele de comprehensiune este dictarea unor acțiuni pentru că „așa vrei tu”. Este ilogic și stârnește o totală indignare în mine, </w:t>
      </w:r>
      <w:r w:rsidR="004253DF">
        <w:rPr>
          <w:lang w:val="ro-RO"/>
        </w:rPr>
        <w:t xml:space="preserve">care nu mă va face niciodată să acționez așa cum ai zis tu. Pentru că nu există un motiv. De ce aș face ceva într-un alt mod daca nu exista vreun beneficiu? De ce te-aș asculta? Nu zic că toate lucrurile pe care le zici se clasează aici, evident, de exemplu, când mi-ai zis să-mi fac ghiozdanul seara, este motivat și îți dau dreptate, încerc să mă schimb, dar lângă cazurile astea în proporții covârșitoare sunt și multe lucruri spuse doar cu scopul de a te impune în fața mea. Încă aștept, poate, vei înțelege că am crescut, că sunt un om și chiar daca greșesc, vreau să o fac, e parte din proces. Cine nu greșește nu trăiește. De aceea tu în ochii mei ai o notorietate proastă care nu mă face de cele mai multe ori să iau atitudine. Puterea exemplului e de cele mai multe ori metoda cea mai bună, dar nu e aplicată. </w:t>
      </w:r>
    </w:p>
    <w:p w:rsidR="004253DF" w:rsidRDefault="004253DF">
      <w:pPr>
        <w:rPr>
          <w:lang w:val="ro-RO"/>
        </w:rPr>
      </w:pPr>
    </w:p>
    <w:p w:rsidR="00832EAA" w:rsidRDefault="00832EAA">
      <w:pPr>
        <w:rPr>
          <w:lang w:val="ro-RO"/>
        </w:rPr>
      </w:pPr>
      <w:r>
        <w:rPr>
          <w:lang w:val="ro-RO"/>
        </w:rPr>
        <w:t xml:space="preserve">Nu mai vreau să merg la nicio olimpiadă, dar o voi face pentru că mă simt moral obligat. </w:t>
      </w:r>
      <w:r w:rsidR="00D60D61">
        <w:rPr>
          <w:lang w:val="ro-RO"/>
        </w:rPr>
        <w:t>Nu mai vreau să sim</w:t>
      </w:r>
      <w:r w:rsidR="004253DF">
        <w:rPr>
          <w:lang w:val="ro-RO"/>
        </w:rPr>
        <w:t>t neputincios, nu mai vreau să mă simt un nimic, vreau doar să mă bucur de proces.</w:t>
      </w:r>
    </w:p>
    <w:p w:rsidR="002B0DD3" w:rsidRDefault="004253DF">
      <w:pPr>
        <w:rPr>
          <w:lang w:val="ro-RO"/>
        </w:rPr>
      </w:pPr>
      <w:r>
        <w:rPr>
          <w:lang w:val="ro-RO"/>
        </w:rPr>
        <w:t>Anul acesta am avut cel mai urâtă olimpiadă națională din vi</w:t>
      </w:r>
      <w:r w:rsidR="002B0DD3">
        <w:rPr>
          <w:lang w:val="ro-RO"/>
        </w:rPr>
        <w:t>ața mea și îi mulțumesc tatei</w:t>
      </w:r>
      <w:r>
        <w:rPr>
          <w:lang w:val="ro-RO"/>
        </w:rPr>
        <w:t xml:space="preserve"> că a fost acolo lângă mine, 6 ore cât a ținut proba, 2 lucruri îmi sunau în cap, că ceilalți copiază lângă mine și că tu vei fi </w:t>
      </w:r>
      <w:r>
        <w:rPr>
          <w:lang w:val="ro-RO"/>
        </w:rPr>
        <w:lastRenderedPageBreak/>
        <w:t>dezamăgită iar de mine</w:t>
      </w:r>
      <w:r w:rsidR="002B0DD3">
        <w:rPr>
          <w:lang w:val="ro-RO"/>
        </w:rPr>
        <w:t xml:space="preserve"> și îmi răsunau în cap </w:t>
      </w:r>
      <w:r>
        <w:rPr>
          <w:lang w:val="ro-RO"/>
        </w:rPr>
        <w:t xml:space="preserve">diverse fraze demoralizante pe care mi le-ai tot repetat. Nu </w:t>
      </w:r>
      <w:r w:rsidR="002B0DD3">
        <w:rPr>
          <w:lang w:val="ro-RO"/>
        </w:rPr>
        <w:t>mai e amuzant, nu mai e satisfăcător, nu mai e suportabil. Mi-a fost atât de rău, tot ce faceam era să zic rugăciuni și nu mi se facă mai rău. Apoi, a urmat astronomia, una dintre cele mai placute experiențe, a fost probabil singura olimpiadă de până acum la care chiar m-am simțit ca în vacanță și uite că m-am simțit bine. Am ajuns să-ți trimit postări pe facebook cu părinții lui David Popovici spuneau că nu au pus niciodata presiuni pe copilul lor. Atât îmi doresc, să taci. Cer prea mult? Nu vreau să mă lauzi, nu vreau nimic, vreau doar să nu-mi mai spui că mă duc degeaba și că mă fac de rușine pentru că, să știi, din păcate, oricât aș vrea opinia mamei contează câtuși de puțin.</w:t>
      </w:r>
    </w:p>
    <w:p w:rsidR="002B0DD3" w:rsidRDefault="002B0DD3">
      <w:pPr>
        <w:rPr>
          <w:lang w:val="ro-RO"/>
        </w:rPr>
      </w:pPr>
      <w:r>
        <w:rPr>
          <w:lang w:val="ro-RO"/>
        </w:rPr>
        <w:t>Da, nu pot spune că nu mă iubești, dar iubirea nu e suficientă.</w:t>
      </w:r>
      <w:r w:rsidR="001F15C9">
        <w:rPr>
          <w:lang w:val="ro-RO"/>
        </w:rPr>
        <w:t xml:space="preserve"> Nu ai eșuat ca mamă, dar mereu îmi doresc un frate sau o soră să realizezi că se putea mai rău. </w:t>
      </w:r>
      <w:r w:rsidR="00285F87">
        <w:rPr>
          <w:lang w:val="ro-RO"/>
        </w:rPr>
        <w:t>Cea mai mare greșeală a voastră ca părinți a fost faptul că ați lăsat-o pe mamaie să mă crească. Mi-a insuflat valori care vouă nu vă plac și acum încercați să le schimbați, însă e prea târziu pentru a reuși. Sincer, vă doresc ca voi când ajungeți la bătrânețe să nu se comporte copiii voștri la fel cum vă comportați voi acum cu părinții voștri.</w:t>
      </w:r>
    </w:p>
    <w:p w:rsidR="002B0DD3" w:rsidRDefault="002B0DD3">
      <w:pPr>
        <w:rPr>
          <w:lang w:val="ro-RO"/>
        </w:rPr>
      </w:pPr>
      <w:r>
        <w:rPr>
          <w:lang w:val="ro-RO"/>
        </w:rPr>
        <w:t>Am trecut prin greșeli</w:t>
      </w:r>
      <w:r w:rsidR="001F15C9">
        <w:rPr>
          <w:lang w:val="ro-RO"/>
        </w:rPr>
        <w:t xml:space="preserve"> grele, pe care nu ti le-am mărturisit</w:t>
      </w:r>
      <w:r>
        <w:rPr>
          <w:lang w:val="ro-RO"/>
        </w:rPr>
        <w:t>, lucruri pe care le-am spus și le regret în fiecare</w:t>
      </w:r>
      <w:r w:rsidR="001F15C9">
        <w:rPr>
          <w:lang w:val="ro-RO"/>
        </w:rPr>
        <w:t xml:space="preserve"> zi, inclusiv lucruri recente și cel mai important, lucruri pe care nu ți le voi spune vreodată, pentru că mă vei certa și mă vei face și mai rău să realizez cât am greșit, lucruri pe care nu mi le pot ierta și cu care voi trăi toata viața, dar lupt să pot repara pe cât posibil lucruri. Uneori „sunt bine” înseamnă exact pe dos.</w:t>
      </w:r>
    </w:p>
    <w:p w:rsidR="001F15C9" w:rsidRDefault="001F15C9">
      <w:pPr>
        <w:rPr>
          <w:lang w:val="ro-RO"/>
        </w:rPr>
      </w:pPr>
      <w:r>
        <w:rPr>
          <w:lang w:val="ro-RO"/>
        </w:rPr>
        <w:t>Ești prea protectivă pentru vârsta pe care o am și mai ales persoana care sunt, adică eu nu văd să vă creez probleme sau să nu învăț sau altele</w:t>
      </w:r>
    </w:p>
    <w:p w:rsidR="001F15C9" w:rsidRPr="002B0DD3" w:rsidRDefault="001F15C9">
      <w:pPr>
        <w:rPr>
          <w:lang w:val="ro-RO"/>
        </w:rPr>
      </w:pPr>
      <w:r>
        <w:rPr>
          <w:lang w:val="ro-RO"/>
        </w:rPr>
        <w:t>În toate momentele în care vorbesc mult și prost în afara casei, de fapt, îmi doresc atenție</w:t>
      </w:r>
    </w:p>
    <w:p w:rsidR="00832EAA" w:rsidRDefault="00832EAA">
      <w:pPr>
        <w:rPr>
          <w:lang w:val="ro-RO"/>
        </w:rPr>
      </w:pPr>
      <w:r>
        <w:rPr>
          <w:lang w:val="ro-RO"/>
        </w:rPr>
        <w:t>Nu vă mai reprezint! Lumea nu mai face legătura la voi</w:t>
      </w:r>
      <w:r w:rsidR="00285F87">
        <w:rPr>
          <w:lang w:val="ro-RO"/>
        </w:rPr>
        <w:t>, nu vă fac de rușine!</w:t>
      </w:r>
    </w:p>
    <w:p w:rsidR="00285F87" w:rsidRDefault="002B0DD3">
      <w:pPr>
        <w:rPr>
          <w:lang w:val="ro-RO"/>
        </w:rPr>
      </w:pPr>
      <w:r>
        <w:rPr>
          <w:lang w:val="ro-RO"/>
        </w:rPr>
        <w:t>Nu vreau să mă gândesc la repercursiunile acestei scrisori, nu-mi pasă daca se va schimba ceva, dar știu sigur că în 2 ani voi pleca la facultate.</w:t>
      </w:r>
      <w:r w:rsidR="00285F87">
        <w:rPr>
          <w:lang w:val="ro-RO"/>
        </w:rPr>
        <w:t xml:space="preserve"> Îmi doresc mai multă libertate, îmi doresc să nu mă chinui să ascund lucruri, total în regulă, de exemplu o carte în plus în ghiozdan, să pot să iau deciziile pentru mine, îmi doresc să fiu eu. Am crescut, fie că vreți, fie că nu vreți...</w:t>
      </w:r>
    </w:p>
    <w:p w:rsidR="007F1D83" w:rsidRDefault="007F1D83">
      <w:pPr>
        <w:rPr>
          <w:lang w:val="ro-RO"/>
        </w:rPr>
      </w:pPr>
    </w:p>
    <w:p w:rsidR="007F1D83" w:rsidRDefault="007F1D83" w:rsidP="007F1D83">
      <w:pPr>
        <w:jc w:val="right"/>
        <w:rPr>
          <w:lang w:val="ro-RO"/>
        </w:rPr>
      </w:pPr>
      <w:r>
        <w:rPr>
          <w:lang w:val="ro-RO"/>
        </w:rPr>
        <w:t>Cu multă iubire, chiar dacă nu pare,</w:t>
      </w:r>
    </w:p>
    <w:p w:rsidR="007F1D83" w:rsidRPr="00832EAA" w:rsidRDefault="007F1D83" w:rsidP="007F1D83">
      <w:pPr>
        <w:jc w:val="right"/>
        <w:rPr>
          <w:lang w:val="ro-RO"/>
        </w:rPr>
      </w:pPr>
      <w:r>
        <w:rPr>
          <w:lang w:val="ro-RO"/>
        </w:rPr>
        <w:t>Luca</w:t>
      </w:r>
    </w:p>
    <w:sectPr w:rsidR="007F1D83" w:rsidRPr="00832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EAA"/>
    <w:rsid w:val="001F15C9"/>
    <w:rsid w:val="00285F87"/>
    <w:rsid w:val="002B0DD3"/>
    <w:rsid w:val="004253DF"/>
    <w:rsid w:val="00561900"/>
    <w:rsid w:val="007F1D83"/>
    <w:rsid w:val="00832EAA"/>
    <w:rsid w:val="00B76CAA"/>
    <w:rsid w:val="00D60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CD41"/>
  <w15:chartTrackingRefBased/>
  <w15:docId w15:val="{7B66DCBC-E41D-4A13-951D-49F46C979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832</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2024-09-16T17:44:00Z</dcterms:created>
  <dcterms:modified xsi:type="dcterms:W3CDTF">2025-01-30T20:31:00Z</dcterms:modified>
</cp:coreProperties>
</file>