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F3FFA" w14:textId="6F2574D5" w:rsidR="0027134E" w:rsidRPr="00635841" w:rsidRDefault="0027134E" w:rsidP="009B2D85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GoBack"/>
      <w:bookmarkEnd w:id="0"/>
      <w:r w:rsidRPr="00635841">
        <w:rPr>
          <w:rFonts w:ascii="Times New Roman" w:hAnsi="Times New Roman" w:cs="Times New Roman"/>
          <w:b/>
          <w:bCs/>
          <w:sz w:val="52"/>
          <w:szCs w:val="52"/>
        </w:rPr>
        <w:t>SRH P</w:t>
      </w:r>
      <w:r w:rsidR="00421ADF" w:rsidRPr="00635841">
        <w:rPr>
          <w:rFonts w:ascii="Times New Roman" w:hAnsi="Times New Roman" w:cs="Times New Roman"/>
          <w:b/>
          <w:bCs/>
          <w:sz w:val="52"/>
          <w:szCs w:val="52"/>
        </w:rPr>
        <w:t>ET APPOINTMENT</w:t>
      </w:r>
    </w:p>
    <w:p w14:paraId="3B0CDE0E" w14:textId="77777777" w:rsidR="008A61AB" w:rsidRPr="00635841" w:rsidRDefault="008A61AB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B0000F9" w14:textId="6862409D" w:rsidR="008A61AB" w:rsidRPr="00635841" w:rsidRDefault="008A61AB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5841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1C55B149" w14:textId="1B42237B" w:rsidR="004E5036" w:rsidRPr="00635841" w:rsidRDefault="00706D8E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 xml:space="preserve">To </w:t>
      </w:r>
      <w:r w:rsidR="00FB25F8" w:rsidRPr="00635841">
        <w:rPr>
          <w:rFonts w:ascii="Times New Roman" w:hAnsi="Times New Roman" w:cs="Times New Roman"/>
          <w:sz w:val="24"/>
          <w:szCs w:val="24"/>
        </w:rPr>
        <w:t>create</w:t>
      </w:r>
      <w:r w:rsidRPr="00635841">
        <w:rPr>
          <w:rFonts w:ascii="Times New Roman" w:hAnsi="Times New Roman" w:cs="Times New Roman"/>
          <w:sz w:val="24"/>
          <w:szCs w:val="24"/>
        </w:rPr>
        <w:t xml:space="preserve"> a </w:t>
      </w:r>
      <w:r w:rsidR="0012645B" w:rsidRPr="00635841">
        <w:rPr>
          <w:rFonts w:ascii="Times New Roman" w:hAnsi="Times New Roman" w:cs="Times New Roman"/>
          <w:sz w:val="24"/>
          <w:szCs w:val="24"/>
        </w:rPr>
        <w:t>S</w:t>
      </w:r>
      <w:r w:rsidRPr="00635841">
        <w:rPr>
          <w:rFonts w:ascii="Times New Roman" w:hAnsi="Times New Roman" w:cs="Times New Roman"/>
          <w:sz w:val="24"/>
          <w:szCs w:val="24"/>
        </w:rPr>
        <w:t xml:space="preserve">ingle </w:t>
      </w:r>
      <w:r w:rsidR="0012645B" w:rsidRPr="00635841">
        <w:rPr>
          <w:rFonts w:ascii="Times New Roman" w:hAnsi="Times New Roman" w:cs="Times New Roman"/>
          <w:sz w:val="24"/>
          <w:szCs w:val="24"/>
        </w:rPr>
        <w:t>P</w:t>
      </w:r>
      <w:r w:rsidRPr="00635841">
        <w:rPr>
          <w:rFonts w:ascii="Times New Roman" w:hAnsi="Times New Roman" w:cs="Times New Roman"/>
          <w:sz w:val="24"/>
          <w:szCs w:val="24"/>
        </w:rPr>
        <w:t xml:space="preserve">age </w:t>
      </w:r>
      <w:r w:rsidR="0012645B" w:rsidRPr="00635841">
        <w:rPr>
          <w:rFonts w:ascii="Times New Roman" w:hAnsi="Times New Roman" w:cs="Times New Roman"/>
          <w:sz w:val="24"/>
          <w:szCs w:val="24"/>
        </w:rPr>
        <w:t>W</w:t>
      </w:r>
      <w:r w:rsidRPr="00635841">
        <w:rPr>
          <w:rFonts w:ascii="Times New Roman" w:hAnsi="Times New Roman" w:cs="Times New Roman"/>
          <w:sz w:val="24"/>
          <w:szCs w:val="24"/>
        </w:rPr>
        <w:t xml:space="preserve">eb </w:t>
      </w:r>
      <w:r w:rsidR="0012645B" w:rsidRPr="00635841">
        <w:rPr>
          <w:rFonts w:ascii="Times New Roman" w:hAnsi="Times New Roman" w:cs="Times New Roman"/>
          <w:sz w:val="24"/>
          <w:szCs w:val="24"/>
        </w:rPr>
        <w:t>A</w:t>
      </w:r>
      <w:r w:rsidRPr="00635841">
        <w:rPr>
          <w:rFonts w:ascii="Times New Roman" w:hAnsi="Times New Roman" w:cs="Times New Roman"/>
          <w:sz w:val="24"/>
          <w:szCs w:val="24"/>
        </w:rPr>
        <w:t>pplication in orde</w:t>
      </w:r>
      <w:r w:rsidR="00333C8B" w:rsidRPr="00635841">
        <w:rPr>
          <w:rFonts w:ascii="Times New Roman" w:hAnsi="Times New Roman" w:cs="Times New Roman"/>
          <w:sz w:val="24"/>
          <w:szCs w:val="24"/>
        </w:rPr>
        <w:t>r to book an appointment for the pets</w:t>
      </w:r>
      <w:r w:rsidR="00BE1C4D" w:rsidRPr="00635841">
        <w:rPr>
          <w:rFonts w:ascii="Times New Roman" w:hAnsi="Times New Roman" w:cs="Times New Roman"/>
          <w:sz w:val="24"/>
          <w:szCs w:val="24"/>
        </w:rPr>
        <w:t xml:space="preserve"> and display the </w:t>
      </w:r>
      <w:r w:rsidR="00FB25F8" w:rsidRPr="00635841">
        <w:rPr>
          <w:rFonts w:ascii="Times New Roman" w:hAnsi="Times New Roman" w:cs="Times New Roman"/>
          <w:sz w:val="24"/>
          <w:szCs w:val="24"/>
        </w:rPr>
        <w:t>arrangements</w:t>
      </w:r>
      <w:r w:rsidR="00BE1C4D" w:rsidRPr="00635841">
        <w:rPr>
          <w:rFonts w:ascii="Times New Roman" w:hAnsi="Times New Roman" w:cs="Times New Roman"/>
          <w:sz w:val="24"/>
          <w:szCs w:val="24"/>
        </w:rPr>
        <w:t xml:space="preserve"> </w:t>
      </w:r>
      <w:r w:rsidR="00674630" w:rsidRPr="00635841">
        <w:rPr>
          <w:rFonts w:ascii="Times New Roman" w:hAnsi="Times New Roman" w:cs="Times New Roman"/>
          <w:sz w:val="24"/>
          <w:szCs w:val="24"/>
        </w:rPr>
        <w:t xml:space="preserve">with </w:t>
      </w:r>
      <w:r w:rsidR="00386B39" w:rsidRPr="00635841">
        <w:rPr>
          <w:rFonts w:ascii="Times New Roman" w:hAnsi="Times New Roman" w:cs="Times New Roman"/>
          <w:sz w:val="24"/>
          <w:szCs w:val="24"/>
        </w:rPr>
        <w:t>dates</w:t>
      </w:r>
      <w:r w:rsidR="007D3E8F" w:rsidRPr="00635841">
        <w:rPr>
          <w:rFonts w:ascii="Times New Roman" w:hAnsi="Times New Roman" w:cs="Times New Roman"/>
          <w:sz w:val="24"/>
          <w:szCs w:val="24"/>
        </w:rPr>
        <w:t>.</w:t>
      </w:r>
    </w:p>
    <w:p w14:paraId="262BF632" w14:textId="77777777" w:rsidR="003C592E" w:rsidRPr="00635841" w:rsidRDefault="003C592E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2516E" w14:textId="2D56D9B0" w:rsidR="00333C8B" w:rsidRPr="00635841" w:rsidRDefault="00333C8B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5841">
        <w:rPr>
          <w:rFonts w:ascii="Times New Roman" w:hAnsi="Times New Roman" w:cs="Times New Roman"/>
          <w:b/>
          <w:bCs/>
          <w:sz w:val="32"/>
          <w:szCs w:val="32"/>
        </w:rPr>
        <w:t>FEATURES OF THE APPLICATION</w:t>
      </w:r>
    </w:p>
    <w:p w14:paraId="3E30593D" w14:textId="6A2DB22D" w:rsidR="0033672C" w:rsidRPr="00635841" w:rsidRDefault="00751CCB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>Name of the Pe</w:t>
      </w:r>
      <w:r w:rsidR="0085219B" w:rsidRPr="00635841">
        <w:rPr>
          <w:rFonts w:ascii="Times New Roman" w:hAnsi="Times New Roman" w:cs="Times New Roman"/>
          <w:sz w:val="24"/>
          <w:szCs w:val="24"/>
        </w:rPr>
        <w:t>t, Name of the</w:t>
      </w:r>
      <w:r w:rsidRPr="00635841">
        <w:rPr>
          <w:rFonts w:ascii="Times New Roman" w:hAnsi="Times New Roman" w:cs="Times New Roman"/>
          <w:sz w:val="24"/>
          <w:szCs w:val="24"/>
        </w:rPr>
        <w:t xml:space="preserve"> Owner, Date and Time</w:t>
      </w:r>
      <w:r w:rsidR="0085219B" w:rsidRPr="00635841">
        <w:rPr>
          <w:rFonts w:ascii="Times New Roman" w:hAnsi="Times New Roman" w:cs="Times New Roman"/>
          <w:sz w:val="24"/>
          <w:szCs w:val="24"/>
        </w:rPr>
        <w:t xml:space="preserve"> of the appointment </w:t>
      </w:r>
      <w:r w:rsidRPr="00635841">
        <w:rPr>
          <w:rFonts w:ascii="Times New Roman" w:hAnsi="Times New Roman" w:cs="Times New Roman"/>
          <w:sz w:val="24"/>
          <w:szCs w:val="24"/>
        </w:rPr>
        <w:t xml:space="preserve">and the description about the disease has to be </w:t>
      </w:r>
      <w:r w:rsidR="00C94EE7" w:rsidRPr="00635841">
        <w:rPr>
          <w:rFonts w:ascii="Times New Roman" w:hAnsi="Times New Roman" w:cs="Times New Roman"/>
          <w:sz w:val="24"/>
          <w:szCs w:val="24"/>
        </w:rPr>
        <w:t>recorded</w:t>
      </w:r>
      <w:r w:rsidR="00B04700">
        <w:rPr>
          <w:rFonts w:ascii="Times New Roman" w:hAnsi="Times New Roman" w:cs="Times New Roman"/>
          <w:sz w:val="24"/>
          <w:szCs w:val="24"/>
        </w:rPr>
        <w:t xml:space="preserve"> i</w:t>
      </w:r>
      <w:r w:rsidR="00B04700" w:rsidRPr="00635841">
        <w:rPr>
          <w:rFonts w:ascii="Times New Roman" w:hAnsi="Times New Roman" w:cs="Times New Roman"/>
          <w:sz w:val="24"/>
          <w:szCs w:val="24"/>
        </w:rPr>
        <w:t>n order to book an appointment</w:t>
      </w:r>
      <w:r w:rsidR="00B04700">
        <w:rPr>
          <w:rFonts w:ascii="Times New Roman" w:hAnsi="Times New Roman" w:cs="Times New Roman"/>
          <w:sz w:val="24"/>
          <w:szCs w:val="24"/>
        </w:rPr>
        <w:t>.</w:t>
      </w:r>
    </w:p>
    <w:p w14:paraId="47705EFF" w14:textId="4368CD76" w:rsidR="0086757D" w:rsidRPr="00635841" w:rsidRDefault="0086757D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C94EE7" w:rsidRPr="00635841">
        <w:rPr>
          <w:rFonts w:ascii="Times New Roman" w:hAnsi="Times New Roman" w:cs="Times New Roman"/>
          <w:sz w:val="24"/>
          <w:szCs w:val="24"/>
        </w:rPr>
        <w:t>operates</w:t>
      </w:r>
      <w:r w:rsidRPr="00635841">
        <w:rPr>
          <w:rFonts w:ascii="Times New Roman" w:hAnsi="Times New Roman" w:cs="Times New Roman"/>
          <w:sz w:val="24"/>
          <w:szCs w:val="24"/>
        </w:rPr>
        <w:t xml:space="preserve"> the various CRUD operations:</w:t>
      </w:r>
    </w:p>
    <w:p w14:paraId="6A24A5E9" w14:textId="458BF887" w:rsidR="0086757D" w:rsidRPr="00635841" w:rsidRDefault="00954B7B" w:rsidP="009B2D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 xml:space="preserve">User </w:t>
      </w:r>
      <w:r w:rsidR="00C202F4">
        <w:rPr>
          <w:rFonts w:ascii="Times New Roman" w:hAnsi="Times New Roman" w:cs="Times New Roman"/>
          <w:sz w:val="24"/>
          <w:szCs w:val="24"/>
        </w:rPr>
        <w:t xml:space="preserve">can </w:t>
      </w:r>
      <w:r w:rsidR="00C94EE7" w:rsidRPr="00635841">
        <w:rPr>
          <w:rFonts w:ascii="Times New Roman" w:hAnsi="Times New Roman" w:cs="Times New Roman"/>
          <w:sz w:val="24"/>
          <w:szCs w:val="24"/>
        </w:rPr>
        <w:t>be able to</w:t>
      </w:r>
      <w:r w:rsidRPr="00635841">
        <w:rPr>
          <w:rFonts w:ascii="Times New Roman" w:hAnsi="Times New Roman" w:cs="Times New Roman"/>
          <w:sz w:val="24"/>
          <w:szCs w:val="24"/>
        </w:rPr>
        <w:t xml:space="preserve"> add the appointments.</w:t>
      </w:r>
    </w:p>
    <w:p w14:paraId="0B07F5B6" w14:textId="56CCDB6C" w:rsidR="00954B7B" w:rsidRPr="00635841" w:rsidRDefault="00954B7B" w:rsidP="009B2D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 xml:space="preserve">Existing appointments can be </w:t>
      </w:r>
      <w:r w:rsidR="00C202F4" w:rsidRPr="00635841">
        <w:rPr>
          <w:rFonts w:ascii="Times New Roman" w:hAnsi="Times New Roman" w:cs="Times New Roman"/>
          <w:sz w:val="24"/>
          <w:szCs w:val="24"/>
        </w:rPr>
        <w:t>revised</w:t>
      </w:r>
      <w:r w:rsidRPr="00635841">
        <w:rPr>
          <w:rFonts w:ascii="Times New Roman" w:hAnsi="Times New Roman" w:cs="Times New Roman"/>
          <w:sz w:val="24"/>
          <w:szCs w:val="24"/>
        </w:rPr>
        <w:t>.</w:t>
      </w:r>
    </w:p>
    <w:p w14:paraId="78D335BF" w14:textId="0D64C37C" w:rsidR="00421B84" w:rsidRPr="00635841" w:rsidRDefault="00421B84" w:rsidP="009B2D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 xml:space="preserve">Appointments can be </w:t>
      </w:r>
      <w:r w:rsidR="00C202F4" w:rsidRPr="00635841">
        <w:rPr>
          <w:rFonts w:ascii="Times New Roman" w:hAnsi="Times New Roman" w:cs="Times New Roman"/>
          <w:sz w:val="24"/>
          <w:szCs w:val="24"/>
        </w:rPr>
        <w:t>erased</w:t>
      </w:r>
      <w:r w:rsidRPr="00635841">
        <w:rPr>
          <w:rFonts w:ascii="Times New Roman" w:hAnsi="Times New Roman" w:cs="Times New Roman"/>
          <w:sz w:val="24"/>
          <w:szCs w:val="24"/>
        </w:rPr>
        <w:t>.</w:t>
      </w:r>
    </w:p>
    <w:p w14:paraId="02BB43DB" w14:textId="5DA437B3" w:rsidR="00421B84" w:rsidRPr="00635841" w:rsidRDefault="00421B84" w:rsidP="009B2D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 xml:space="preserve">All the appointments can be </w:t>
      </w:r>
      <w:r w:rsidR="00C202F4" w:rsidRPr="00635841">
        <w:rPr>
          <w:rFonts w:ascii="Times New Roman" w:hAnsi="Times New Roman" w:cs="Times New Roman"/>
          <w:sz w:val="24"/>
          <w:szCs w:val="24"/>
        </w:rPr>
        <w:t>perceived</w:t>
      </w:r>
      <w:r w:rsidRPr="00635841">
        <w:rPr>
          <w:rFonts w:ascii="Times New Roman" w:hAnsi="Times New Roman" w:cs="Times New Roman"/>
          <w:sz w:val="24"/>
          <w:szCs w:val="24"/>
        </w:rPr>
        <w:t xml:space="preserve"> by the user.</w:t>
      </w:r>
    </w:p>
    <w:p w14:paraId="752FE04E" w14:textId="14618399" w:rsidR="00421B84" w:rsidRPr="00635841" w:rsidRDefault="00421B84" w:rsidP="009B2D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 xml:space="preserve">Appointments can be </w:t>
      </w:r>
      <w:r w:rsidR="00C202F4" w:rsidRPr="00635841">
        <w:rPr>
          <w:rFonts w:ascii="Times New Roman" w:hAnsi="Times New Roman" w:cs="Times New Roman"/>
          <w:sz w:val="24"/>
          <w:szCs w:val="24"/>
        </w:rPr>
        <w:t>categorized</w:t>
      </w:r>
      <w:r w:rsidRPr="00635841">
        <w:rPr>
          <w:rFonts w:ascii="Times New Roman" w:hAnsi="Times New Roman" w:cs="Times New Roman"/>
          <w:sz w:val="24"/>
          <w:szCs w:val="24"/>
        </w:rPr>
        <w:t xml:space="preserve"> in ascending or descending order</w:t>
      </w:r>
      <w:r w:rsidR="003C592E" w:rsidRPr="00635841">
        <w:rPr>
          <w:rFonts w:ascii="Times New Roman" w:hAnsi="Times New Roman" w:cs="Times New Roman"/>
          <w:sz w:val="24"/>
          <w:szCs w:val="24"/>
        </w:rPr>
        <w:t>.</w:t>
      </w:r>
    </w:p>
    <w:p w14:paraId="31D2ECA1" w14:textId="3C108806" w:rsidR="003C592E" w:rsidRPr="00635841" w:rsidRDefault="003C592E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F17AF" w14:textId="0628BD86" w:rsidR="003C592E" w:rsidRPr="00635841" w:rsidRDefault="003C592E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5841">
        <w:rPr>
          <w:rFonts w:ascii="Times New Roman" w:hAnsi="Times New Roman" w:cs="Times New Roman"/>
          <w:b/>
          <w:bCs/>
          <w:sz w:val="32"/>
          <w:szCs w:val="32"/>
        </w:rPr>
        <w:t>ARCHITECTURE USED</w:t>
      </w:r>
    </w:p>
    <w:p w14:paraId="63FB762C" w14:textId="301397E7" w:rsidR="004F2611" w:rsidRPr="00635841" w:rsidRDefault="004F2611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841">
        <w:rPr>
          <w:rFonts w:ascii="Times New Roman" w:hAnsi="Times New Roman" w:cs="Times New Roman"/>
          <w:b/>
          <w:bCs/>
          <w:sz w:val="28"/>
          <w:szCs w:val="28"/>
        </w:rPr>
        <w:t>MODEL-VIEW-CONTROLLER</w:t>
      </w:r>
    </w:p>
    <w:p w14:paraId="7AB7451E" w14:textId="46578EE1" w:rsidR="0057333D" w:rsidRPr="00635841" w:rsidRDefault="0057333D" w:rsidP="009B2D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5841">
        <w:rPr>
          <w:rFonts w:ascii="Times New Roman" w:hAnsi="Times New Roman" w:cs="Times New Roman"/>
          <w:sz w:val="28"/>
          <w:szCs w:val="28"/>
          <w:u w:val="single"/>
        </w:rPr>
        <w:t>MODEL</w:t>
      </w:r>
    </w:p>
    <w:p w14:paraId="50ECA19B" w14:textId="10D48746" w:rsidR="0057333D" w:rsidRPr="00635841" w:rsidRDefault="00B70676" w:rsidP="009B2D8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5841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 w:rsidR="00C01B97" w:rsidRPr="00635841">
        <w:rPr>
          <w:rFonts w:ascii="Times New Roman" w:hAnsi="Times New Roman" w:cs="Times New Roman"/>
          <w:sz w:val="24"/>
          <w:szCs w:val="24"/>
          <w:lang w:val="en-US"/>
        </w:rPr>
        <w:t>comprises</w:t>
      </w:r>
      <w:r w:rsidR="002571BC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635841">
        <w:rPr>
          <w:rFonts w:ascii="Times New Roman" w:hAnsi="Times New Roman" w:cs="Times New Roman"/>
          <w:sz w:val="24"/>
          <w:szCs w:val="24"/>
          <w:lang w:val="en-US"/>
        </w:rPr>
        <w:t xml:space="preserve"> the entire data of the application.</w:t>
      </w:r>
      <w:r w:rsidR="00337EA8" w:rsidRPr="00635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841">
        <w:rPr>
          <w:rFonts w:ascii="Times New Roman" w:hAnsi="Times New Roman" w:cs="Times New Roman"/>
          <w:sz w:val="24"/>
          <w:szCs w:val="24"/>
          <w:lang w:val="en-US"/>
        </w:rPr>
        <w:t>In our application, we have used MongoDB.</w:t>
      </w:r>
    </w:p>
    <w:p w14:paraId="16C36D0E" w14:textId="32E6C6EF" w:rsidR="0057333D" w:rsidRPr="00635841" w:rsidRDefault="0057333D" w:rsidP="009B2D85">
      <w:pPr>
        <w:pStyle w:val="NoSpacing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35841">
        <w:rPr>
          <w:rFonts w:ascii="Times New Roman" w:hAnsi="Times New Roman" w:cs="Times New Roman"/>
          <w:lang w:val="en-US"/>
        </w:rPr>
        <w:t xml:space="preserve"> </w:t>
      </w:r>
    </w:p>
    <w:p w14:paraId="3350BFA6" w14:textId="4F39CFB2" w:rsidR="0057333D" w:rsidRPr="00635841" w:rsidRDefault="0057333D" w:rsidP="009B2D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35841">
        <w:rPr>
          <w:rFonts w:ascii="Times New Roman" w:hAnsi="Times New Roman" w:cs="Times New Roman"/>
          <w:sz w:val="28"/>
          <w:szCs w:val="28"/>
          <w:u w:val="single"/>
          <w:lang w:val="en-US"/>
        </w:rPr>
        <w:t>VIEW</w:t>
      </w:r>
    </w:p>
    <w:p w14:paraId="76D6255E" w14:textId="58CF7415" w:rsidR="0057333D" w:rsidRPr="00635841" w:rsidRDefault="00B70676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 xml:space="preserve">View presents the data </w:t>
      </w:r>
      <w:r w:rsidR="00C20344" w:rsidRPr="00635841">
        <w:rPr>
          <w:rFonts w:ascii="Times New Roman" w:hAnsi="Times New Roman" w:cs="Times New Roman"/>
          <w:sz w:val="24"/>
          <w:szCs w:val="24"/>
        </w:rPr>
        <w:t>collected</w:t>
      </w:r>
      <w:r w:rsidRPr="00635841">
        <w:rPr>
          <w:rFonts w:ascii="Times New Roman" w:hAnsi="Times New Roman" w:cs="Times New Roman"/>
          <w:sz w:val="24"/>
          <w:szCs w:val="24"/>
        </w:rPr>
        <w:t xml:space="preserve"> in the model to the user. ReactJS, HTML and CSS has been </w:t>
      </w:r>
      <w:r w:rsidR="00A848EE" w:rsidRPr="00635841">
        <w:rPr>
          <w:rFonts w:ascii="Times New Roman" w:hAnsi="Times New Roman" w:cs="Times New Roman"/>
          <w:sz w:val="24"/>
          <w:szCs w:val="24"/>
        </w:rPr>
        <w:t>utilized</w:t>
      </w:r>
      <w:r w:rsidRPr="00635841">
        <w:rPr>
          <w:rFonts w:ascii="Times New Roman" w:hAnsi="Times New Roman" w:cs="Times New Roman"/>
          <w:sz w:val="24"/>
          <w:szCs w:val="24"/>
        </w:rPr>
        <w:t xml:space="preserve"> for developing the UI.</w:t>
      </w:r>
    </w:p>
    <w:p w14:paraId="65423E80" w14:textId="6541F946" w:rsidR="004024B6" w:rsidRPr="00635841" w:rsidRDefault="004024B6" w:rsidP="009B2D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5841">
        <w:rPr>
          <w:rFonts w:ascii="Times New Roman" w:hAnsi="Times New Roman" w:cs="Times New Roman"/>
          <w:sz w:val="28"/>
          <w:szCs w:val="28"/>
          <w:u w:val="single"/>
        </w:rPr>
        <w:t>CONTROLLER</w:t>
      </w:r>
    </w:p>
    <w:p w14:paraId="2F04E658" w14:textId="3259BCAD" w:rsidR="004024B6" w:rsidRPr="00635841" w:rsidRDefault="004024B6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>It is present between the Model and the View.</w:t>
      </w:r>
      <w:r w:rsidR="00590A56" w:rsidRPr="00635841">
        <w:rPr>
          <w:rFonts w:ascii="Times New Roman" w:hAnsi="Times New Roman" w:cs="Times New Roman"/>
          <w:sz w:val="24"/>
          <w:szCs w:val="24"/>
        </w:rPr>
        <w:t xml:space="preserve"> It </w:t>
      </w:r>
      <w:r w:rsidR="00486371" w:rsidRPr="00635841">
        <w:rPr>
          <w:rFonts w:ascii="Times New Roman" w:hAnsi="Times New Roman" w:cs="Times New Roman"/>
          <w:sz w:val="24"/>
          <w:szCs w:val="24"/>
        </w:rPr>
        <w:t>functions</w:t>
      </w:r>
      <w:r w:rsidR="00590A56" w:rsidRPr="00635841">
        <w:rPr>
          <w:rFonts w:ascii="Times New Roman" w:hAnsi="Times New Roman" w:cs="Times New Roman"/>
          <w:sz w:val="24"/>
          <w:szCs w:val="24"/>
        </w:rPr>
        <w:t xml:space="preserve"> as a request-response handler of the application.</w:t>
      </w:r>
      <w:r w:rsidR="00D072AF" w:rsidRPr="00635841">
        <w:rPr>
          <w:rFonts w:ascii="Times New Roman" w:hAnsi="Times New Roman" w:cs="Times New Roman"/>
          <w:sz w:val="24"/>
          <w:szCs w:val="24"/>
        </w:rPr>
        <w:t xml:space="preserve"> </w:t>
      </w:r>
      <w:r w:rsidR="00C71873" w:rsidRPr="00635841">
        <w:rPr>
          <w:rFonts w:ascii="Times New Roman" w:hAnsi="Times New Roman" w:cs="Times New Roman"/>
          <w:sz w:val="24"/>
          <w:szCs w:val="24"/>
        </w:rPr>
        <w:t>In the application Node.js and Express</w:t>
      </w:r>
      <w:r w:rsidR="00D072AF" w:rsidRPr="00635841">
        <w:rPr>
          <w:rFonts w:ascii="Times New Roman" w:hAnsi="Times New Roman" w:cs="Times New Roman"/>
          <w:sz w:val="24"/>
          <w:szCs w:val="24"/>
        </w:rPr>
        <w:t>.js has been used for implementing the Controller.</w:t>
      </w:r>
    </w:p>
    <w:p w14:paraId="260F0847" w14:textId="25768035" w:rsidR="00627DFA" w:rsidRPr="00635841" w:rsidRDefault="00627DFA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D7237" w14:textId="7DE33BCB" w:rsidR="00E76CA1" w:rsidRDefault="003C0C7A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5841">
        <w:rPr>
          <w:rFonts w:ascii="Times New Roman" w:hAnsi="Times New Roman" w:cs="Times New Roman"/>
          <w:b/>
          <w:bCs/>
          <w:sz w:val="32"/>
          <w:szCs w:val="32"/>
        </w:rPr>
        <w:lastRenderedPageBreak/>
        <w:t>ARCHITECTURE</w:t>
      </w:r>
    </w:p>
    <w:p w14:paraId="1179D8DB" w14:textId="77777777" w:rsidR="003C0C7A" w:rsidRPr="00635841" w:rsidRDefault="003C0C7A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B7BC2" w14:textId="72591792" w:rsidR="00627DFA" w:rsidRPr="00635841" w:rsidRDefault="00627DFA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A3FD6" wp14:editId="1401213C">
            <wp:extent cx="5731510" cy="3748405"/>
            <wp:effectExtent l="0" t="0" r="2540" b="4445"/>
            <wp:docPr id="1" name="Picture 12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F66E02-02F3-4CEE-9731-6AE8E99260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2CF66E02-02F3-4CEE-9731-6AE8E99260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6C2A" w14:textId="77777777" w:rsidR="00E76CA1" w:rsidRPr="00635841" w:rsidRDefault="00E76CA1" w:rsidP="009B2D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4D6A67A" w14:textId="21476C6A" w:rsidR="0033672C" w:rsidRPr="00635841" w:rsidRDefault="0033672C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5841">
        <w:rPr>
          <w:rFonts w:ascii="Times New Roman" w:hAnsi="Times New Roman" w:cs="Times New Roman"/>
          <w:b/>
          <w:bCs/>
          <w:sz w:val="32"/>
          <w:szCs w:val="32"/>
        </w:rPr>
        <w:t>TECHNOLOGIES USED</w:t>
      </w:r>
    </w:p>
    <w:p w14:paraId="3EC6C358" w14:textId="31AF70D6" w:rsidR="00F40C2C" w:rsidRPr="00635841" w:rsidRDefault="00F40C2C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84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635841">
        <w:rPr>
          <w:rFonts w:ascii="Times New Roman" w:hAnsi="Times New Roman" w:cs="Times New Roman"/>
          <w:b/>
          <w:bCs/>
          <w:sz w:val="28"/>
          <w:szCs w:val="28"/>
        </w:rPr>
        <w:t>FRONTEND</w:t>
      </w:r>
    </w:p>
    <w:p w14:paraId="56F2BEF4" w14:textId="7765D23A" w:rsidR="007076C6" w:rsidRPr="00635841" w:rsidRDefault="0033672C" w:rsidP="009B2D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5841">
        <w:rPr>
          <w:rFonts w:ascii="Times New Roman" w:hAnsi="Times New Roman" w:cs="Times New Roman"/>
          <w:sz w:val="28"/>
          <w:szCs w:val="28"/>
          <w:u w:val="single"/>
        </w:rPr>
        <w:t>ReactJS</w:t>
      </w:r>
    </w:p>
    <w:p w14:paraId="183EFC79" w14:textId="77777777" w:rsidR="00917D9E" w:rsidRPr="00635841" w:rsidRDefault="00917D9E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168AA05C" w14:textId="1BBA13CB" w:rsidR="0033672C" w:rsidRPr="00635841" w:rsidRDefault="00BE67AC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 xml:space="preserve">React </w:t>
      </w:r>
      <w:r w:rsidR="007B6EFF">
        <w:rPr>
          <w:rFonts w:ascii="Times New Roman" w:hAnsi="Times New Roman" w:cs="Times New Roman"/>
          <w:sz w:val="24"/>
          <w:szCs w:val="24"/>
        </w:rPr>
        <w:t>can be</w:t>
      </w:r>
      <w:r w:rsidRPr="00635841">
        <w:rPr>
          <w:rFonts w:ascii="Times New Roman" w:hAnsi="Times New Roman" w:cs="Times New Roman"/>
          <w:sz w:val="24"/>
          <w:szCs w:val="24"/>
        </w:rPr>
        <w:t xml:space="preserve"> </w:t>
      </w:r>
      <w:r w:rsidR="00913A37" w:rsidRPr="00635841">
        <w:rPr>
          <w:rFonts w:ascii="Times New Roman" w:hAnsi="Times New Roman" w:cs="Times New Roman"/>
          <w:sz w:val="24"/>
          <w:szCs w:val="24"/>
        </w:rPr>
        <w:t>utilized</w:t>
      </w:r>
      <w:r w:rsidRPr="00635841">
        <w:rPr>
          <w:rFonts w:ascii="Times New Roman" w:hAnsi="Times New Roman" w:cs="Times New Roman"/>
          <w:sz w:val="24"/>
          <w:szCs w:val="24"/>
        </w:rPr>
        <w:t xml:space="preserve"> for </w:t>
      </w:r>
      <w:r w:rsidR="00961429" w:rsidRPr="00635841">
        <w:rPr>
          <w:rFonts w:ascii="Times New Roman" w:hAnsi="Times New Roman" w:cs="Times New Roman"/>
          <w:sz w:val="24"/>
          <w:szCs w:val="24"/>
        </w:rPr>
        <w:t>S</w:t>
      </w:r>
      <w:r w:rsidRPr="00635841">
        <w:rPr>
          <w:rFonts w:ascii="Times New Roman" w:hAnsi="Times New Roman" w:cs="Times New Roman"/>
          <w:sz w:val="24"/>
          <w:szCs w:val="24"/>
        </w:rPr>
        <w:t xml:space="preserve">ingle </w:t>
      </w:r>
      <w:r w:rsidR="00961429" w:rsidRPr="00635841">
        <w:rPr>
          <w:rFonts w:ascii="Times New Roman" w:hAnsi="Times New Roman" w:cs="Times New Roman"/>
          <w:sz w:val="24"/>
          <w:szCs w:val="24"/>
        </w:rPr>
        <w:t>P</w:t>
      </w:r>
      <w:r w:rsidRPr="00635841">
        <w:rPr>
          <w:rFonts w:ascii="Times New Roman" w:hAnsi="Times New Roman" w:cs="Times New Roman"/>
          <w:sz w:val="24"/>
          <w:szCs w:val="24"/>
        </w:rPr>
        <w:t xml:space="preserve">age </w:t>
      </w:r>
      <w:r w:rsidR="00961429" w:rsidRPr="00635841">
        <w:rPr>
          <w:rFonts w:ascii="Times New Roman" w:hAnsi="Times New Roman" w:cs="Times New Roman"/>
          <w:sz w:val="24"/>
          <w:szCs w:val="24"/>
        </w:rPr>
        <w:t>A</w:t>
      </w:r>
      <w:r w:rsidRPr="00635841">
        <w:rPr>
          <w:rFonts w:ascii="Times New Roman" w:hAnsi="Times New Roman" w:cs="Times New Roman"/>
          <w:sz w:val="24"/>
          <w:szCs w:val="24"/>
        </w:rPr>
        <w:t>pplications</w:t>
      </w:r>
      <w:r w:rsidR="00961429" w:rsidRPr="00635841">
        <w:rPr>
          <w:rFonts w:ascii="Times New Roman" w:hAnsi="Times New Roman" w:cs="Times New Roman"/>
          <w:sz w:val="24"/>
          <w:szCs w:val="24"/>
        </w:rPr>
        <w:t xml:space="preserve"> (SPA)</w:t>
      </w:r>
      <w:r w:rsidR="00F40C2C" w:rsidRPr="00635841">
        <w:rPr>
          <w:rFonts w:ascii="Times New Roman" w:hAnsi="Times New Roman" w:cs="Times New Roman"/>
          <w:sz w:val="24"/>
          <w:szCs w:val="24"/>
        </w:rPr>
        <w:t xml:space="preserve"> </w:t>
      </w:r>
      <w:r w:rsidR="008105D0" w:rsidRPr="00635841">
        <w:rPr>
          <w:rFonts w:ascii="Times New Roman" w:hAnsi="Times New Roman" w:cs="Times New Roman"/>
          <w:sz w:val="24"/>
          <w:szCs w:val="24"/>
        </w:rPr>
        <w:t xml:space="preserve">and this is the </w:t>
      </w:r>
      <w:r w:rsidR="0064603A" w:rsidRPr="00635841">
        <w:rPr>
          <w:rFonts w:ascii="Times New Roman" w:hAnsi="Times New Roman" w:cs="Times New Roman"/>
          <w:sz w:val="24"/>
          <w:szCs w:val="24"/>
        </w:rPr>
        <w:t>reason</w:t>
      </w:r>
      <w:r w:rsidR="00F40C2C" w:rsidRPr="00635841">
        <w:rPr>
          <w:rFonts w:ascii="Times New Roman" w:hAnsi="Times New Roman" w:cs="Times New Roman"/>
          <w:sz w:val="24"/>
          <w:szCs w:val="24"/>
        </w:rPr>
        <w:t xml:space="preserve"> we have used React f</w:t>
      </w:r>
      <w:r w:rsidR="00975DF5" w:rsidRPr="00635841">
        <w:rPr>
          <w:rFonts w:ascii="Times New Roman" w:hAnsi="Times New Roman" w:cs="Times New Roman"/>
          <w:sz w:val="24"/>
          <w:szCs w:val="24"/>
        </w:rPr>
        <w:t>or our project.</w:t>
      </w:r>
      <w:r w:rsidR="00917D9E" w:rsidRPr="00635841">
        <w:rPr>
          <w:rFonts w:ascii="Times New Roman" w:hAnsi="Times New Roman" w:cs="Times New Roman"/>
          <w:sz w:val="24"/>
          <w:szCs w:val="24"/>
        </w:rPr>
        <w:t xml:space="preserve"> </w:t>
      </w:r>
      <w:r w:rsidR="00627AEB" w:rsidRPr="00635841">
        <w:rPr>
          <w:rFonts w:ascii="Times New Roman" w:hAnsi="Times New Roman" w:cs="Times New Roman"/>
          <w:sz w:val="24"/>
          <w:szCs w:val="24"/>
        </w:rPr>
        <w:t xml:space="preserve">React uses </w:t>
      </w:r>
      <w:r w:rsidR="0031580E" w:rsidRPr="00635841">
        <w:rPr>
          <w:rFonts w:ascii="Times New Roman" w:hAnsi="Times New Roman" w:cs="Times New Roman"/>
          <w:sz w:val="24"/>
          <w:szCs w:val="24"/>
        </w:rPr>
        <w:t>V</w:t>
      </w:r>
      <w:r w:rsidR="00627AEB" w:rsidRPr="00635841">
        <w:rPr>
          <w:rFonts w:ascii="Times New Roman" w:hAnsi="Times New Roman" w:cs="Times New Roman"/>
          <w:sz w:val="24"/>
          <w:szCs w:val="24"/>
        </w:rPr>
        <w:t>irtual DOM which provides better performance</w:t>
      </w:r>
      <w:r w:rsidR="00E8667C" w:rsidRPr="00635841">
        <w:rPr>
          <w:rFonts w:ascii="Times New Roman" w:hAnsi="Times New Roman" w:cs="Times New Roman"/>
          <w:sz w:val="24"/>
          <w:szCs w:val="24"/>
        </w:rPr>
        <w:t xml:space="preserve"> as </w:t>
      </w:r>
      <w:r w:rsidR="00A90970" w:rsidRPr="00635841">
        <w:rPr>
          <w:rFonts w:ascii="Times New Roman" w:hAnsi="Times New Roman" w:cs="Times New Roman"/>
          <w:sz w:val="24"/>
          <w:szCs w:val="24"/>
        </w:rPr>
        <w:t xml:space="preserve">it helps Browser DOM to </w:t>
      </w:r>
      <w:r w:rsidR="006E4495" w:rsidRPr="00635841">
        <w:rPr>
          <w:rFonts w:ascii="Times New Roman" w:hAnsi="Times New Roman" w:cs="Times New Roman"/>
          <w:sz w:val="24"/>
          <w:szCs w:val="24"/>
        </w:rPr>
        <w:t xml:space="preserve">only </w:t>
      </w:r>
      <w:r w:rsidR="00F22F56" w:rsidRPr="00635841">
        <w:rPr>
          <w:rFonts w:ascii="Times New Roman" w:hAnsi="Times New Roman" w:cs="Times New Roman"/>
          <w:sz w:val="24"/>
          <w:szCs w:val="24"/>
        </w:rPr>
        <w:t xml:space="preserve">execute that part which </w:t>
      </w:r>
      <w:r w:rsidR="00BC1FD5" w:rsidRPr="00635841">
        <w:rPr>
          <w:rFonts w:ascii="Times New Roman" w:hAnsi="Times New Roman" w:cs="Times New Roman"/>
          <w:sz w:val="24"/>
          <w:szCs w:val="24"/>
        </w:rPr>
        <w:t xml:space="preserve">has </w:t>
      </w:r>
      <w:r w:rsidR="00466D1C" w:rsidRPr="00635841">
        <w:rPr>
          <w:rFonts w:ascii="Times New Roman" w:hAnsi="Times New Roman" w:cs="Times New Roman"/>
          <w:sz w:val="24"/>
          <w:szCs w:val="24"/>
        </w:rPr>
        <w:t>altered</w:t>
      </w:r>
      <w:r w:rsidR="00BC1FD5" w:rsidRPr="00635841">
        <w:rPr>
          <w:rFonts w:ascii="Times New Roman" w:hAnsi="Times New Roman" w:cs="Times New Roman"/>
          <w:sz w:val="24"/>
          <w:szCs w:val="24"/>
        </w:rPr>
        <w:t xml:space="preserve"> from previous </w:t>
      </w:r>
      <w:r w:rsidR="00466D1C" w:rsidRPr="00635841">
        <w:rPr>
          <w:rFonts w:ascii="Times New Roman" w:hAnsi="Times New Roman" w:cs="Times New Roman"/>
          <w:sz w:val="24"/>
          <w:szCs w:val="24"/>
        </w:rPr>
        <w:t>formation</w:t>
      </w:r>
      <w:r w:rsidR="00744BF1" w:rsidRPr="00635841">
        <w:rPr>
          <w:rFonts w:ascii="Times New Roman" w:hAnsi="Times New Roman" w:cs="Times New Roman"/>
          <w:sz w:val="24"/>
          <w:szCs w:val="24"/>
        </w:rPr>
        <w:t>. React is used to</w:t>
      </w:r>
      <w:r w:rsidR="00975DF5" w:rsidRPr="00635841">
        <w:rPr>
          <w:rFonts w:ascii="Times New Roman" w:hAnsi="Times New Roman" w:cs="Times New Roman"/>
          <w:sz w:val="24"/>
          <w:szCs w:val="24"/>
        </w:rPr>
        <w:t xml:space="preserve"> </w:t>
      </w:r>
      <w:r w:rsidR="00466D1C" w:rsidRPr="00635841">
        <w:rPr>
          <w:rFonts w:ascii="Times New Roman" w:hAnsi="Times New Roman" w:cs="Times New Roman"/>
          <w:sz w:val="24"/>
          <w:szCs w:val="24"/>
        </w:rPr>
        <w:t>generate</w:t>
      </w:r>
      <w:r w:rsidR="00975DF5" w:rsidRPr="00635841">
        <w:rPr>
          <w:rFonts w:ascii="Times New Roman" w:hAnsi="Times New Roman" w:cs="Times New Roman"/>
          <w:sz w:val="24"/>
          <w:szCs w:val="24"/>
        </w:rPr>
        <w:t xml:space="preserve"> user interface and it</w:t>
      </w:r>
      <w:r w:rsidR="00744BF1" w:rsidRPr="00635841">
        <w:rPr>
          <w:rFonts w:ascii="Times New Roman" w:hAnsi="Times New Roman" w:cs="Times New Roman"/>
          <w:sz w:val="24"/>
          <w:szCs w:val="24"/>
        </w:rPr>
        <w:t xml:space="preserve"> make</w:t>
      </w:r>
      <w:r w:rsidR="00975DF5" w:rsidRPr="00635841">
        <w:rPr>
          <w:rFonts w:ascii="Times New Roman" w:hAnsi="Times New Roman" w:cs="Times New Roman"/>
          <w:sz w:val="24"/>
          <w:szCs w:val="24"/>
        </w:rPr>
        <w:t>s</w:t>
      </w:r>
      <w:r w:rsidR="00744BF1" w:rsidRPr="00635841">
        <w:rPr>
          <w:rFonts w:ascii="Times New Roman" w:hAnsi="Times New Roman" w:cs="Times New Roman"/>
          <w:sz w:val="24"/>
          <w:szCs w:val="24"/>
        </w:rPr>
        <w:t xml:space="preserve"> a web secure.</w:t>
      </w:r>
      <w:r w:rsidR="00936CAC" w:rsidRPr="00635841">
        <w:rPr>
          <w:rFonts w:ascii="Times New Roman" w:hAnsi="Times New Roman" w:cs="Times New Roman"/>
          <w:sz w:val="24"/>
          <w:szCs w:val="24"/>
        </w:rPr>
        <w:t xml:space="preserve"> It create</w:t>
      </w:r>
      <w:r w:rsidR="004A41A1" w:rsidRPr="00635841">
        <w:rPr>
          <w:rFonts w:ascii="Times New Roman" w:hAnsi="Times New Roman" w:cs="Times New Roman"/>
          <w:sz w:val="24"/>
          <w:szCs w:val="24"/>
        </w:rPr>
        <w:t>s</w:t>
      </w:r>
      <w:r w:rsidR="00936CAC" w:rsidRPr="00635841">
        <w:rPr>
          <w:rFonts w:ascii="Times New Roman" w:hAnsi="Times New Roman" w:cs="Times New Roman"/>
          <w:sz w:val="24"/>
          <w:szCs w:val="24"/>
        </w:rPr>
        <w:t xml:space="preserve"> reusable </w:t>
      </w:r>
      <w:r w:rsidR="007A7C9F" w:rsidRPr="00635841">
        <w:rPr>
          <w:rFonts w:ascii="Times New Roman" w:hAnsi="Times New Roman" w:cs="Times New Roman"/>
          <w:sz w:val="24"/>
          <w:szCs w:val="24"/>
        </w:rPr>
        <w:t>User Interfa</w:t>
      </w:r>
      <w:r w:rsidR="009D58EA" w:rsidRPr="00635841">
        <w:rPr>
          <w:rFonts w:ascii="Times New Roman" w:hAnsi="Times New Roman" w:cs="Times New Roman"/>
          <w:sz w:val="24"/>
          <w:szCs w:val="24"/>
        </w:rPr>
        <w:t>ce (</w:t>
      </w:r>
      <w:r w:rsidR="00936CAC" w:rsidRPr="00635841">
        <w:rPr>
          <w:rFonts w:ascii="Times New Roman" w:hAnsi="Times New Roman" w:cs="Times New Roman"/>
          <w:sz w:val="24"/>
          <w:szCs w:val="24"/>
        </w:rPr>
        <w:t>UI</w:t>
      </w:r>
      <w:r w:rsidR="009D58EA" w:rsidRPr="00635841">
        <w:rPr>
          <w:rFonts w:ascii="Times New Roman" w:hAnsi="Times New Roman" w:cs="Times New Roman"/>
          <w:sz w:val="24"/>
          <w:szCs w:val="24"/>
        </w:rPr>
        <w:t>)</w:t>
      </w:r>
      <w:r w:rsidR="00936CAC" w:rsidRPr="00635841">
        <w:rPr>
          <w:rFonts w:ascii="Times New Roman" w:hAnsi="Times New Roman" w:cs="Times New Roman"/>
          <w:sz w:val="24"/>
          <w:szCs w:val="24"/>
        </w:rPr>
        <w:t xml:space="preserve"> components and </w:t>
      </w:r>
      <w:r w:rsidR="00295FA9" w:rsidRPr="00635841">
        <w:rPr>
          <w:rFonts w:ascii="Times New Roman" w:hAnsi="Times New Roman" w:cs="Times New Roman"/>
          <w:sz w:val="24"/>
          <w:szCs w:val="24"/>
        </w:rPr>
        <w:t>conducts</w:t>
      </w:r>
      <w:r w:rsidR="00936CAC" w:rsidRPr="00635841">
        <w:rPr>
          <w:rFonts w:ascii="Times New Roman" w:hAnsi="Times New Roman" w:cs="Times New Roman"/>
          <w:sz w:val="24"/>
          <w:szCs w:val="24"/>
        </w:rPr>
        <w:t xml:space="preserve"> the view layer for the web. </w:t>
      </w:r>
    </w:p>
    <w:p w14:paraId="25CBA68A" w14:textId="10C0C39E" w:rsidR="00F40C2C" w:rsidRPr="00635841" w:rsidRDefault="00F40C2C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2061759B" w14:textId="72DE0DF3" w:rsidR="00B41617" w:rsidRPr="00635841" w:rsidRDefault="00F40C2C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841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1E3C2B17" w14:textId="2FC6C685" w:rsidR="00D40F69" w:rsidRPr="00635841" w:rsidRDefault="00D40F69" w:rsidP="009B2D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5841">
        <w:rPr>
          <w:rFonts w:ascii="Times New Roman" w:hAnsi="Times New Roman" w:cs="Times New Roman"/>
          <w:sz w:val="28"/>
          <w:szCs w:val="28"/>
          <w:u w:val="single"/>
        </w:rPr>
        <w:t>MongoDB</w:t>
      </w:r>
    </w:p>
    <w:p w14:paraId="4148317D" w14:textId="7246A0FB" w:rsidR="007E5493" w:rsidRPr="00635841" w:rsidRDefault="007E5493" w:rsidP="009B2D85">
      <w:pPr>
        <w:spacing w:line="276" w:lineRule="auto"/>
        <w:ind w:left="720" w:firstLine="60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>It is a NoSQL Database.</w:t>
      </w:r>
      <w:r w:rsidR="004824B8" w:rsidRPr="00635841">
        <w:rPr>
          <w:rFonts w:ascii="Times New Roman" w:hAnsi="Times New Roman" w:cs="Times New Roman"/>
          <w:sz w:val="24"/>
          <w:szCs w:val="24"/>
        </w:rPr>
        <w:t xml:space="preserve"> </w:t>
      </w:r>
      <w:r w:rsidR="00867A2D" w:rsidRPr="00635841">
        <w:rPr>
          <w:rFonts w:ascii="Times New Roman" w:hAnsi="Times New Roman" w:cs="Times New Roman"/>
          <w:sz w:val="24"/>
          <w:szCs w:val="24"/>
        </w:rPr>
        <w:t xml:space="preserve">It can </w:t>
      </w:r>
      <w:r w:rsidR="00404AE8" w:rsidRPr="00635841">
        <w:rPr>
          <w:rFonts w:ascii="Times New Roman" w:hAnsi="Times New Roman" w:cs="Times New Roman"/>
          <w:sz w:val="24"/>
          <w:szCs w:val="24"/>
        </w:rPr>
        <w:t>operate</w:t>
      </w:r>
      <w:r w:rsidR="00867A2D" w:rsidRPr="00635841">
        <w:rPr>
          <w:rFonts w:ascii="Times New Roman" w:hAnsi="Times New Roman" w:cs="Times New Roman"/>
          <w:sz w:val="24"/>
          <w:szCs w:val="24"/>
        </w:rPr>
        <w:t xml:space="preserve"> large unstructured data</w:t>
      </w:r>
      <w:r w:rsidR="005B6647" w:rsidRPr="00635841">
        <w:rPr>
          <w:rFonts w:ascii="Times New Roman" w:hAnsi="Times New Roman" w:cs="Times New Roman"/>
          <w:sz w:val="24"/>
          <w:szCs w:val="24"/>
        </w:rPr>
        <w:t xml:space="preserve"> and is a cross platform                                       database.</w:t>
      </w:r>
      <w:r w:rsidR="000834CB" w:rsidRPr="00635841">
        <w:rPr>
          <w:rFonts w:ascii="Times New Roman" w:hAnsi="Times New Roman" w:cs="Times New Roman"/>
          <w:sz w:val="24"/>
          <w:szCs w:val="24"/>
        </w:rPr>
        <w:t xml:space="preserve"> MongoDB uses JSON-like documents</w:t>
      </w:r>
      <w:r w:rsidR="00694D0D" w:rsidRPr="00635841">
        <w:rPr>
          <w:rFonts w:ascii="Times New Roman" w:hAnsi="Times New Roman" w:cs="Times New Roman"/>
          <w:sz w:val="24"/>
          <w:szCs w:val="24"/>
        </w:rPr>
        <w:t xml:space="preserve"> and therefore, it is used with ReactJS.</w:t>
      </w:r>
      <w:r w:rsidR="00B02FDF" w:rsidRPr="00635841">
        <w:rPr>
          <w:rFonts w:ascii="Times New Roman" w:hAnsi="Times New Roman" w:cs="Times New Roman"/>
          <w:sz w:val="24"/>
          <w:szCs w:val="24"/>
        </w:rPr>
        <w:t xml:space="preserve"> </w:t>
      </w:r>
      <w:r w:rsidR="00FE638A" w:rsidRPr="00635841">
        <w:rPr>
          <w:rFonts w:ascii="Times New Roman" w:hAnsi="Times New Roman" w:cs="Times New Roman"/>
          <w:sz w:val="24"/>
          <w:szCs w:val="24"/>
        </w:rPr>
        <w:t>In this, a single collection can hold various documents.</w:t>
      </w:r>
      <w:r w:rsidR="007639AD" w:rsidRPr="00635841">
        <w:rPr>
          <w:rFonts w:ascii="Times New Roman" w:hAnsi="Times New Roman" w:cs="Times New Roman"/>
          <w:sz w:val="24"/>
          <w:szCs w:val="24"/>
        </w:rPr>
        <w:t xml:space="preserve"> We have used Mongo DB </w:t>
      </w:r>
      <w:r w:rsidR="00CF324C" w:rsidRPr="00635841">
        <w:rPr>
          <w:rFonts w:ascii="Times New Roman" w:hAnsi="Times New Roman" w:cs="Times New Roman"/>
          <w:sz w:val="24"/>
          <w:szCs w:val="24"/>
        </w:rPr>
        <w:t xml:space="preserve">because of its </w:t>
      </w:r>
      <w:r w:rsidR="00AD20B5" w:rsidRPr="00635841">
        <w:rPr>
          <w:rFonts w:ascii="Times New Roman" w:hAnsi="Times New Roman" w:cs="Times New Roman"/>
          <w:sz w:val="24"/>
          <w:szCs w:val="24"/>
        </w:rPr>
        <w:t>characteristics</w:t>
      </w:r>
      <w:r w:rsidR="00CF324C" w:rsidRPr="00635841">
        <w:rPr>
          <w:rFonts w:ascii="Times New Roman" w:hAnsi="Times New Roman" w:cs="Times New Roman"/>
          <w:sz w:val="24"/>
          <w:szCs w:val="24"/>
        </w:rPr>
        <w:t xml:space="preserve"> like </w:t>
      </w:r>
      <w:r w:rsidR="00E84D8E" w:rsidRPr="00635841">
        <w:rPr>
          <w:rFonts w:ascii="Times New Roman" w:hAnsi="Times New Roman" w:cs="Times New Roman"/>
          <w:sz w:val="24"/>
          <w:szCs w:val="24"/>
        </w:rPr>
        <w:t>Indexing and Replication</w:t>
      </w:r>
      <w:r w:rsidR="00CD745F" w:rsidRPr="00635841">
        <w:rPr>
          <w:rFonts w:ascii="Times New Roman" w:hAnsi="Times New Roman" w:cs="Times New Roman"/>
          <w:sz w:val="24"/>
          <w:szCs w:val="24"/>
        </w:rPr>
        <w:t>.</w:t>
      </w:r>
    </w:p>
    <w:p w14:paraId="45B85053" w14:textId="77777777" w:rsidR="00B02FDF" w:rsidRPr="00635841" w:rsidRDefault="00B02FDF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B5A1B" w14:textId="3D92D9BF" w:rsidR="00246965" w:rsidRPr="00635841" w:rsidRDefault="00B02FDF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841">
        <w:rPr>
          <w:rFonts w:ascii="Times New Roman" w:hAnsi="Times New Roman" w:cs="Times New Roman"/>
          <w:b/>
          <w:bCs/>
          <w:sz w:val="28"/>
          <w:szCs w:val="28"/>
        </w:rPr>
        <w:t>BACKEND</w:t>
      </w:r>
    </w:p>
    <w:p w14:paraId="2CF7B085" w14:textId="353BAD71" w:rsidR="004824B8" w:rsidRPr="00635841" w:rsidRDefault="004824B8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4D799AB2" w14:textId="394F5F81" w:rsidR="004824B8" w:rsidRPr="00635841" w:rsidRDefault="004824B8" w:rsidP="009B2D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5841">
        <w:rPr>
          <w:rFonts w:ascii="Times New Roman" w:hAnsi="Times New Roman" w:cs="Times New Roman"/>
          <w:sz w:val="28"/>
          <w:szCs w:val="28"/>
          <w:u w:val="single"/>
        </w:rPr>
        <w:t>Node.js</w:t>
      </w:r>
    </w:p>
    <w:p w14:paraId="350F9CA6" w14:textId="77777777" w:rsidR="001C35E4" w:rsidRPr="00635841" w:rsidRDefault="001C35E4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C8320EC" w14:textId="3B7B35E0" w:rsidR="00B02FDF" w:rsidRPr="00635841" w:rsidRDefault="00B54634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35841">
        <w:rPr>
          <w:rFonts w:ascii="Times New Roman" w:hAnsi="Times New Roman" w:cs="Times New Roman"/>
          <w:sz w:val="24"/>
          <w:szCs w:val="24"/>
        </w:rPr>
        <w:t>We have u</w:t>
      </w:r>
      <w:r w:rsidR="00937BFE" w:rsidRPr="00635841">
        <w:rPr>
          <w:rFonts w:ascii="Times New Roman" w:hAnsi="Times New Roman" w:cs="Times New Roman"/>
          <w:sz w:val="24"/>
          <w:szCs w:val="24"/>
        </w:rPr>
        <w:t>tili</w:t>
      </w:r>
      <w:r w:rsidR="00586CCE" w:rsidRPr="00635841">
        <w:rPr>
          <w:rFonts w:ascii="Times New Roman" w:hAnsi="Times New Roman" w:cs="Times New Roman"/>
          <w:sz w:val="24"/>
          <w:szCs w:val="24"/>
        </w:rPr>
        <w:t>zed</w:t>
      </w:r>
      <w:r w:rsidRPr="00635841">
        <w:rPr>
          <w:rFonts w:ascii="Times New Roman" w:hAnsi="Times New Roman" w:cs="Times New Roman"/>
          <w:sz w:val="24"/>
          <w:szCs w:val="24"/>
        </w:rPr>
        <w:t xml:space="preserve"> Node</w:t>
      </w:r>
      <w:r w:rsidR="00937BFE" w:rsidRPr="00635841">
        <w:rPr>
          <w:rFonts w:ascii="Times New Roman" w:hAnsi="Times New Roman" w:cs="Times New Roman"/>
          <w:sz w:val="24"/>
          <w:szCs w:val="24"/>
        </w:rPr>
        <w:t xml:space="preserve"> as</w:t>
      </w:r>
      <w:r w:rsidRPr="00635841">
        <w:rPr>
          <w:rFonts w:ascii="Times New Roman" w:hAnsi="Times New Roman" w:cs="Times New Roman"/>
          <w:sz w:val="24"/>
          <w:szCs w:val="24"/>
        </w:rPr>
        <w:t xml:space="preserve"> </w:t>
      </w:r>
      <w:r w:rsidR="00937BFE" w:rsidRPr="00635841">
        <w:rPr>
          <w:rFonts w:ascii="Times New Roman" w:hAnsi="Times New Roman" w:cs="Times New Roman"/>
          <w:sz w:val="24"/>
          <w:szCs w:val="24"/>
        </w:rPr>
        <w:t>i</w:t>
      </w:r>
      <w:r w:rsidR="000A411C" w:rsidRPr="00635841">
        <w:rPr>
          <w:rFonts w:ascii="Times New Roman" w:hAnsi="Times New Roman" w:cs="Times New Roman"/>
          <w:sz w:val="24"/>
          <w:szCs w:val="24"/>
        </w:rPr>
        <w:t xml:space="preserve">t is used to </w:t>
      </w:r>
      <w:r w:rsidR="003B1F4D" w:rsidRPr="00635841">
        <w:rPr>
          <w:rFonts w:ascii="Times New Roman" w:hAnsi="Times New Roman" w:cs="Times New Roman"/>
          <w:sz w:val="24"/>
          <w:szCs w:val="24"/>
        </w:rPr>
        <w:t>run JavaScript on the server</w:t>
      </w:r>
      <w:r w:rsidR="000A411C" w:rsidRPr="00635841">
        <w:rPr>
          <w:rFonts w:ascii="Times New Roman" w:hAnsi="Times New Roman" w:cs="Times New Roman"/>
          <w:sz w:val="24"/>
          <w:szCs w:val="24"/>
        </w:rPr>
        <w:t xml:space="preserve">. </w:t>
      </w:r>
      <w:r w:rsidR="00C5748A" w:rsidRPr="00635841">
        <w:rPr>
          <w:rFonts w:ascii="Times New Roman" w:hAnsi="Times New Roman" w:cs="Times New Roman"/>
          <w:sz w:val="24"/>
          <w:szCs w:val="24"/>
        </w:rPr>
        <w:t xml:space="preserve">It is used to </w:t>
      </w:r>
      <w:r w:rsidR="00E70BC9" w:rsidRPr="00635841">
        <w:rPr>
          <w:rFonts w:ascii="Times New Roman" w:hAnsi="Times New Roman" w:cs="Times New Roman"/>
          <w:sz w:val="24"/>
          <w:szCs w:val="24"/>
        </w:rPr>
        <w:t>write server</w:t>
      </w:r>
      <w:r w:rsidR="00A30337" w:rsidRPr="00635841">
        <w:rPr>
          <w:rFonts w:ascii="Times New Roman" w:hAnsi="Times New Roman" w:cs="Times New Roman"/>
          <w:sz w:val="24"/>
          <w:szCs w:val="24"/>
        </w:rPr>
        <w:t>-</w:t>
      </w:r>
      <w:r w:rsidR="00E70BC9" w:rsidRPr="00635841">
        <w:rPr>
          <w:rFonts w:ascii="Times New Roman" w:hAnsi="Times New Roman" w:cs="Times New Roman"/>
          <w:sz w:val="24"/>
          <w:szCs w:val="24"/>
        </w:rPr>
        <w:t>side scripting</w:t>
      </w:r>
      <w:r w:rsidR="00296086" w:rsidRPr="00635841">
        <w:rPr>
          <w:rFonts w:ascii="Times New Roman" w:hAnsi="Times New Roman" w:cs="Times New Roman"/>
          <w:sz w:val="24"/>
          <w:szCs w:val="24"/>
        </w:rPr>
        <w:t xml:space="preserve">. It can be </w:t>
      </w:r>
      <w:r w:rsidR="00622311" w:rsidRPr="00635841">
        <w:rPr>
          <w:rFonts w:ascii="Times New Roman" w:hAnsi="Times New Roman" w:cs="Times New Roman"/>
          <w:sz w:val="24"/>
          <w:szCs w:val="24"/>
        </w:rPr>
        <w:t>merged</w:t>
      </w:r>
      <w:r w:rsidR="00296086" w:rsidRPr="00635841">
        <w:rPr>
          <w:rFonts w:ascii="Times New Roman" w:hAnsi="Times New Roman" w:cs="Times New Roman"/>
          <w:sz w:val="24"/>
          <w:szCs w:val="24"/>
        </w:rPr>
        <w:t xml:space="preserve"> with a database that uses JSON format.</w:t>
      </w:r>
      <w:r w:rsidR="00D57D8B" w:rsidRPr="00635841">
        <w:rPr>
          <w:rFonts w:ascii="Times New Roman" w:hAnsi="Times New Roman" w:cs="Times New Roman"/>
          <w:sz w:val="24"/>
          <w:szCs w:val="24"/>
        </w:rPr>
        <w:t xml:space="preserve"> It creates dynamic web pages and accesses a port on the server.</w:t>
      </w:r>
    </w:p>
    <w:p w14:paraId="590CB33E" w14:textId="57452DE9" w:rsidR="001E0291" w:rsidRPr="00635841" w:rsidRDefault="001E0291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13FF1C10" w14:textId="30D9A795" w:rsidR="001E0291" w:rsidRPr="00635841" w:rsidRDefault="00BA2807" w:rsidP="009B2D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5841">
        <w:rPr>
          <w:rFonts w:ascii="Times New Roman" w:hAnsi="Times New Roman" w:cs="Times New Roman"/>
          <w:sz w:val="28"/>
          <w:szCs w:val="28"/>
          <w:u w:val="single"/>
        </w:rPr>
        <w:t>Express.js</w:t>
      </w:r>
    </w:p>
    <w:p w14:paraId="28FECC9B" w14:textId="3F47D309" w:rsidR="00BA2807" w:rsidRPr="00635841" w:rsidRDefault="00BA2807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4177DEFB" w14:textId="6898747E" w:rsidR="00E13703" w:rsidRPr="00804197" w:rsidRDefault="003318A4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used </w:t>
      </w:r>
      <w:r w:rsidR="0065628C"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Express</w:t>
      </w:r>
      <w:r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it</w:t>
      </w:r>
      <w:r w:rsidR="0065628C"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 web application framework for Node.js</w:t>
      </w:r>
      <w:r w:rsidR="006D5AB7"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is easier to </w:t>
      </w:r>
      <w:r w:rsidR="00967B9F"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</w:t>
      </w:r>
      <w:r w:rsidR="00F44200"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B13BC"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API </w:t>
      </w:r>
      <w:r w:rsidR="00844D47"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with </w:t>
      </w:r>
      <w:r w:rsidR="00531E3C"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help of the same. </w:t>
      </w:r>
      <w:r w:rsidR="001F49D3" w:rsidRPr="00804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Express is a minimal and flexible Node.js web application framework that </w:t>
      </w:r>
      <w:r w:rsidR="00453E7C" w:rsidRPr="00804197">
        <w:rPr>
          <w:rFonts w:ascii="Times New Roman" w:hAnsi="Times New Roman" w:cs="Times New Roman"/>
          <w:color w:val="000000" w:themeColor="text1"/>
          <w:sz w:val="24"/>
          <w:szCs w:val="24"/>
        </w:rPr>
        <w:t>offers</w:t>
      </w:r>
      <w:r w:rsidR="001F49D3" w:rsidRPr="00804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robust set of </w:t>
      </w:r>
      <w:r w:rsidR="00453E7C" w:rsidRPr="00804197">
        <w:rPr>
          <w:rFonts w:ascii="Times New Roman" w:hAnsi="Times New Roman" w:cs="Times New Roman"/>
          <w:color w:val="000000" w:themeColor="text1"/>
          <w:sz w:val="24"/>
          <w:szCs w:val="24"/>
        </w:rPr>
        <w:t>characteristics</w:t>
      </w:r>
      <w:r w:rsidR="001F49D3" w:rsidRPr="00804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web and mobile applications.</w:t>
      </w:r>
      <w:r w:rsidR="0065628C" w:rsidRPr="008041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08D8B852" w14:textId="77777777" w:rsidR="00FE638A" w:rsidRPr="00635841" w:rsidRDefault="00FE638A" w:rsidP="009B2D85">
      <w:pPr>
        <w:pStyle w:val="ListParagraph"/>
        <w:spacing w:line="276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20614E2B" w14:textId="23EF09B8" w:rsidR="00815956" w:rsidRPr="00804197" w:rsidRDefault="00D2418B" w:rsidP="009B2D8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04197">
        <w:rPr>
          <w:rFonts w:ascii="Times New Roman" w:hAnsi="Times New Roman" w:cs="Times New Roman"/>
          <w:b/>
          <w:bCs/>
          <w:sz w:val="32"/>
          <w:szCs w:val="32"/>
        </w:rPr>
        <w:t xml:space="preserve">ROLES AND RESPONSIBILITIES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79"/>
        <w:gridCol w:w="1727"/>
        <w:gridCol w:w="1804"/>
      </w:tblGrid>
      <w:tr w:rsidR="00243E95" w:rsidRPr="00635841" w14:paraId="5FBF20C7" w14:textId="77777777" w:rsidTr="00827EE9">
        <w:tc>
          <w:tcPr>
            <w:tcW w:w="1803" w:type="dxa"/>
          </w:tcPr>
          <w:p w14:paraId="4319223A" w14:textId="77777777" w:rsidR="00243E95" w:rsidRPr="00635841" w:rsidRDefault="00243E95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642E6B5" w14:textId="711D50D0" w:rsidR="00243E95" w:rsidRPr="00635841" w:rsidRDefault="006A777D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="00827EE9" w:rsidRPr="00635841">
              <w:rPr>
                <w:rFonts w:ascii="Times New Roman" w:hAnsi="Times New Roman" w:cs="Times New Roman"/>
                <w:sz w:val="24"/>
                <w:szCs w:val="24"/>
              </w:rPr>
              <w:t>YUSH JAIN</w:t>
            </w:r>
          </w:p>
        </w:tc>
        <w:tc>
          <w:tcPr>
            <w:tcW w:w="1879" w:type="dxa"/>
          </w:tcPr>
          <w:p w14:paraId="3F998D37" w14:textId="7E08D38A" w:rsidR="00243E95" w:rsidRPr="00635841" w:rsidRDefault="00827EE9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t>TANAY DALVI</w:t>
            </w:r>
          </w:p>
        </w:tc>
        <w:tc>
          <w:tcPr>
            <w:tcW w:w="1727" w:type="dxa"/>
          </w:tcPr>
          <w:p w14:paraId="00CB3A32" w14:textId="2E26EB12" w:rsidR="00243E95" w:rsidRPr="00635841" w:rsidRDefault="006D21E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t>SUNAKSHI JAITLY</w:t>
            </w:r>
          </w:p>
        </w:tc>
        <w:tc>
          <w:tcPr>
            <w:tcW w:w="1804" w:type="dxa"/>
          </w:tcPr>
          <w:p w14:paraId="0F844105" w14:textId="755CC79C" w:rsidR="00243E95" w:rsidRPr="00635841" w:rsidRDefault="006D21E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t>YASHWANTH BUDDHA</w:t>
            </w:r>
          </w:p>
        </w:tc>
      </w:tr>
      <w:tr w:rsidR="00243E95" w:rsidRPr="00635841" w14:paraId="17CBCDE6" w14:textId="77777777" w:rsidTr="00827EE9">
        <w:tc>
          <w:tcPr>
            <w:tcW w:w="1803" w:type="dxa"/>
          </w:tcPr>
          <w:p w14:paraId="42594DF8" w14:textId="7B643DA9" w:rsidR="00243E95" w:rsidRPr="00635841" w:rsidRDefault="000B4DC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t>React J</w:t>
            </w:r>
            <w:r w:rsidR="00B57E6F" w:rsidRPr="0063584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358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36F31" w:rsidRPr="00635841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6358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36F31" w:rsidRPr="00635841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1803" w:type="dxa"/>
          </w:tcPr>
          <w:p w14:paraId="7710F2D0" w14:textId="743AEB96" w:rsidR="00243E95" w:rsidRPr="00635841" w:rsidRDefault="00B02EB7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Wingdings" w:char="F0FC"/>
                </m:r>
              </m:oMath>
            </m:oMathPara>
          </w:p>
        </w:tc>
        <w:tc>
          <w:tcPr>
            <w:tcW w:w="1879" w:type="dxa"/>
          </w:tcPr>
          <w:p w14:paraId="60401FF4" w14:textId="65F0A5A2" w:rsidR="00243E95" w:rsidRPr="00635841" w:rsidRDefault="00217D5E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727" w:type="dxa"/>
          </w:tcPr>
          <w:p w14:paraId="1716C05D" w14:textId="77777777" w:rsidR="00243E95" w:rsidRPr="00635841" w:rsidRDefault="00243E95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EDE78C4" w14:textId="77777777" w:rsidR="00243E95" w:rsidRPr="00635841" w:rsidRDefault="00243E95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E95" w:rsidRPr="00635841" w14:paraId="651CC9FC" w14:textId="77777777" w:rsidTr="00827EE9">
        <w:tc>
          <w:tcPr>
            <w:tcW w:w="1803" w:type="dxa"/>
          </w:tcPr>
          <w:p w14:paraId="00A6AA1B" w14:textId="494D1120" w:rsidR="00243E95" w:rsidRPr="00635841" w:rsidRDefault="000B4DC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r w:rsidR="00B57E6F" w:rsidRPr="00635841">
              <w:rPr>
                <w:rFonts w:ascii="Times New Roman" w:hAnsi="Times New Roman" w:cs="Times New Roman"/>
                <w:sz w:val="24"/>
                <w:szCs w:val="24"/>
              </w:rPr>
              <w:t xml:space="preserve"> JS, Express JS</w:t>
            </w:r>
          </w:p>
        </w:tc>
        <w:tc>
          <w:tcPr>
            <w:tcW w:w="1803" w:type="dxa"/>
          </w:tcPr>
          <w:p w14:paraId="14D86E1B" w14:textId="2C96CA26" w:rsidR="00243E95" w:rsidRPr="00635841" w:rsidRDefault="00B57E6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879" w:type="dxa"/>
          </w:tcPr>
          <w:p w14:paraId="4E04C04D" w14:textId="2FD5DF42" w:rsidR="00243E95" w:rsidRPr="00635841" w:rsidRDefault="00B57E6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727" w:type="dxa"/>
          </w:tcPr>
          <w:p w14:paraId="27521BAF" w14:textId="3AE2BD72" w:rsidR="00243E95" w:rsidRPr="00635841" w:rsidRDefault="00B57E6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804" w:type="dxa"/>
          </w:tcPr>
          <w:p w14:paraId="13FCD24F" w14:textId="278A896B" w:rsidR="00243E95" w:rsidRPr="00635841" w:rsidRDefault="00B57E6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243E95" w:rsidRPr="00635841" w14:paraId="2C633BA3" w14:textId="77777777" w:rsidTr="00827EE9">
        <w:tc>
          <w:tcPr>
            <w:tcW w:w="1803" w:type="dxa"/>
          </w:tcPr>
          <w:p w14:paraId="1C7DA59C" w14:textId="42CF3E2E" w:rsidR="00243E95" w:rsidRPr="00635841" w:rsidRDefault="00B57E6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t>Mongo D</w:t>
            </w:r>
            <w:r w:rsidR="008855E1" w:rsidRPr="00635841">
              <w:rPr>
                <w:rFonts w:ascii="Times New Roman" w:hAnsi="Times New Roman" w:cs="Times New Roman"/>
                <w:sz w:val="24"/>
                <w:szCs w:val="24"/>
              </w:rPr>
              <w:t>atabase</w:t>
            </w:r>
          </w:p>
        </w:tc>
        <w:tc>
          <w:tcPr>
            <w:tcW w:w="1803" w:type="dxa"/>
          </w:tcPr>
          <w:p w14:paraId="1B471C14" w14:textId="77777777" w:rsidR="00243E95" w:rsidRPr="00635841" w:rsidRDefault="00243E95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</w:tcPr>
          <w:p w14:paraId="120CECE8" w14:textId="77777777" w:rsidR="00243E95" w:rsidRPr="00635841" w:rsidRDefault="00243E95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14:paraId="14E93841" w14:textId="3FBC1E48" w:rsidR="00243E95" w:rsidRPr="00635841" w:rsidRDefault="00B57E6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804" w:type="dxa"/>
          </w:tcPr>
          <w:p w14:paraId="521FE363" w14:textId="2EE29948" w:rsidR="00243E95" w:rsidRPr="00635841" w:rsidRDefault="00B57E6F" w:rsidP="0027166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841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</w:tbl>
    <w:p w14:paraId="05131E86" w14:textId="77777777" w:rsidR="00CD57A7" w:rsidRPr="00635841" w:rsidRDefault="00CD57A7" w:rsidP="0027166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2C3D4" w14:textId="77777777" w:rsidR="00066DA4" w:rsidRPr="00635841" w:rsidRDefault="00066DA4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C562F" w14:textId="77777777" w:rsidR="00575711" w:rsidRPr="00635841" w:rsidRDefault="00575711" w:rsidP="009B2D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AE017" w14:textId="77777777" w:rsidR="0027134E" w:rsidRPr="00635841" w:rsidRDefault="0027134E" w:rsidP="009B2D85">
      <w:pPr>
        <w:spacing w:line="276" w:lineRule="auto"/>
        <w:jc w:val="both"/>
        <w:rPr>
          <w:rFonts w:ascii="Times New Roman" w:hAnsi="Times New Roman" w:cs="Times New Roman"/>
        </w:rPr>
      </w:pPr>
    </w:p>
    <w:sectPr w:rsidR="0027134E" w:rsidRPr="0063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utiger 45 ligh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119B"/>
    <w:multiLevelType w:val="hybridMultilevel"/>
    <w:tmpl w:val="5704BB3A"/>
    <w:lvl w:ilvl="0" w:tplc="1C3EE8C2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Frutiger 45 light" w:hAnsi="Frutiger 45 light" w:hint="default"/>
      </w:rPr>
    </w:lvl>
    <w:lvl w:ilvl="1" w:tplc="F4ECAA7C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Frutiger 45 light" w:hAnsi="Frutiger 45 light" w:hint="default"/>
      </w:rPr>
    </w:lvl>
    <w:lvl w:ilvl="2" w:tplc="07E8B4F8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Frutiger 45 light" w:hAnsi="Frutiger 45 light" w:hint="default"/>
      </w:rPr>
    </w:lvl>
    <w:lvl w:ilvl="3" w:tplc="2266F29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Frutiger 45 light" w:hAnsi="Frutiger 45 light" w:hint="default"/>
      </w:rPr>
    </w:lvl>
    <w:lvl w:ilvl="4" w:tplc="0058938E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Frutiger 45 light" w:hAnsi="Frutiger 45 light" w:hint="default"/>
      </w:rPr>
    </w:lvl>
    <w:lvl w:ilvl="5" w:tplc="4F6E9C0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Frutiger 45 light" w:hAnsi="Frutiger 45 light" w:hint="default"/>
      </w:rPr>
    </w:lvl>
    <w:lvl w:ilvl="6" w:tplc="4A6EBE30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Frutiger 45 light" w:hAnsi="Frutiger 45 light" w:hint="default"/>
      </w:rPr>
    </w:lvl>
    <w:lvl w:ilvl="7" w:tplc="E21E290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Frutiger 45 light" w:hAnsi="Frutiger 45 light" w:hint="default"/>
      </w:rPr>
    </w:lvl>
    <w:lvl w:ilvl="8" w:tplc="80ACAADE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Frutiger 45 light" w:hAnsi="Frutiger 45 light" w:hint="default"/>
      </w:rPr>
    </w:lvl>
  </w:abstractNum>
  <w:abstractNum w:abstractNumId="1" w15:restartNumberingAfterBreak="0">
    <w:nsid w:val="1C466CD1"/>
    <w:multiLevelType w:val="hybridMultilevel"/>
    <w:tmpl w:val="A1746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F7D75"/>
    <w:multiLevelType w:val="hybridMultilevel"/>
    <w:tmpl w:val="5F0CCED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4E"/>
    <w:rsid w:val="000027A0"/>
    <w:rsid w:val="000628F4"/>
    <w:rsid w:val="00066DA4"/>
    <w:rsid w:val="000834CB"/>
    <w:rsid w:val="000A411C"/>
    <w:rsid w:val="000B4DCF"/>
    <w:rsid w:val="0012645B"/>
    <w:rsid w:val="00164971"/>
    <w:rsid w:val="001774EA"/>
    <w:rsid w:val="001C35E4"/>
    <w:rsid w:val="001E0291"/>
    <w:rsid w:val="001F49D3"/>
    <w:rsid w:val="00217D5E"/>
    <w:rsid w:val="00232315"/>
    <w:rsid w:val="00243E95"/>
    <w:rsid w:val="00246965"/>
    <w:rsid w:val="00250E30"/>
    <w:rsid w:val="002571BC"/>
    <w:rsid w:val="0027134E"/>
    <w:rsid w:val="00271664"/>
    <w:rsid w:val="00295FA9"/>
    <w:rsid w:val="00296086"/>
    <w:rsid w:val="002A49BB"/>
    <w:rsid w:val="002F5EBC"/>
    <w:rsid w:val="00301421"/>
    <w:rsid w:val="0031580E"/>
    <w:rsid w:val="003318A4"/>
    <w:rsid w:val="00333C8B"/>
    <w:rsid w:val="0033672C"/>
    <w:rsid w:val="00337EA8"/>
    <w:rsid w:val="003415CE"/>
    <w:rsid w:val="00386B39"/>
    <w:rsid w:val="003B1F4D"/>
    <w:rsid w:val="003C0C7A"/>
    <w:rsid w:val="003C592E"/>
    <w:rsid w:val="003F49CA"/>
    <w:rsid w:val="004024B6"/>
    <w:rsid w:val="00404AE8"/>
    <w:rsid w:val="00421ADF"/>
    <w:rsid w:val="00421B84"/>
    <w:rsid w:val="00453E7C"/>
    <w:rsid w:val="00466D1C"/>
    <w:rsid w:val="004824B8"/>
    <w:rsid w:val="00486371"/>
    <w:rsid w:val="004A41A1"/>
    <w:rsid w:val="004E5036"/>
    <w:rsid w:val="004F2611"/>
    <w:rsid w:val="00531E3C"/>
    <w:rsid w:val="00536729"/>
    <w:rsid w:val="00542589"/>
    <w:rsid w:val="0057333D"/>
    <w:rsid w:val="00575711"/>
    <w:rsid w:val="00586CCE"/>
    <w:rsid w:val="00590A56"/>
    <w:rsid w:val="005B13BC"/>
    <w:rsid w:val="005B1C10"/>
    <w:rsid w:val="005B6647"/>
    <w:rsid w:val="005D68CB"/>
    <w:rsid w:val="00600A80"/>
    <w:rsid w:val="00622311"/>
    <w:rsid w:val="00627AEB"/>
    <w:rsid w:val="00627DFA"/>
    <w:rsid w:val="00635841"/>
    <w:rsid w:val="00637219"/>
    <w:rsid w:val="0064603A"/>
    <w:rsid w:val="0065628C"/>
    <w:rsid w:val="00674630"/>
    <w:rsid w:val="00694D0D"/>
    <w:rsid w:val="006A777D"/>
    <w:rsid w:val="006D21EF"/>
    <w:rsid w:val="006D44B8"/>
    <w:rsid w:val="006D5AB7"/>
    <w:rsid w:val="006E4495"/>
    <w:rsid w:val="00706D8E"/>
    <w:rsid w:val="007076C6"/>
    <w:rsid w:val="00712D87"/>
    <w:rsid w:val="00744BF1"/>
    <w:rsid w:val="00751CCB"/>
    <w:rsid w:val="007639AD"/>
    <w:rsid w:val="007A7C9F"/>
    <w:rsid w:val="007B6EFF"/>
    <w:rsid w:val="007D3E8F"/>
    <w:rsid w:val="007E5493"/>
    <w:rsid w:val="00804197"/>
    <w:rsid w:val="008105D0"/>
    <w:rsid w:val="00815956"/>
    <w:rsid w:val="00827EE9"/>
    <w:rsid w:val="00844D47"/>
    <w:rsid w:val="0085219B"/>
    <w:rsid w:val="00855C39"/>
    <w:rsid w:val="0086757D"/>
    <w:rsid w:val="00867A2D"/>
    <w:rsid w:val="00874BB0"/>
    <w:rsid w:val="008855E1"/>
    <w:rsid w:val="008A61AB"/>
    <w:rsid w:val="00913A37"/>
    <w:rsid w:val="00917D9E"/>
    <w:rsid w:val="00936C10"/>
    <w:rsid w:val="00936CAC"/>
    <w:rsid w:val="00937BFE"/>
    <w:rsid w:val="00950FDB"/>
    <w:rsid w:val="00954B7B"/>
    <w:rsid w:val="00961429"/>
    <w:rsid w:val="00967B9F"/>
    <w:rsid w:val="00975DF5"/>
    <w:rsid w:val="009B2D85"/>
    <w:rsid w:val="009D58EA"/>
    <w:rsid w:val="00A141F8"/>
    <w:rsid w:val="00A251FE"/>
    <w:rsid w:val="00A30337"/>
    <w:rsid w:val="00A36F31"/>
    <w:rsid w:val="00A848EE"/>
    <w:rsid w:val="00A90970"/>
    <w:rsid w:val="00AD20B5"/>
    <w:rsid w:val="00AF73E7"/>
    <w:rsid w:val="00B02EB7"/>
    <w:rsid w:val="00B02FDF"/>
    <w:rsid w:val="00B04700"/>
    <w:rsid w:val="00B41617"/>
    <w:rsid w:val="00B54634"/>
    <w:rsid w:val="00B57E6F"/>
    <w:rsid w:val="00B70676"/>
    <w:rsid w:val="00BA2807"/>
    <w:rsid w:val="00BC1FD5"/>
    <w:rsid w:val="00BE1C4D"/>
    <w:rsid w:val="00BE67AC"/>
    <w:rsid w:val="00C01B97"/>
    <w:rsid w:val="00C202F4"/>
    <w:rsid w:val="00C20344"/>
    <w:rsid w:val="00C5748A"/>
    <w:rsid w:val="00C71873"/>
    <w:rsid w:val="00C94EE7"/>
    <w:rsid w:val="00CA4C81"/>
    <w:rsid w:val="00CD57A7"/>
    <w:rsid w:val="00CD745F"/>
    <w:rsid w:val="00CF324C"/>
    <w:rsid w:val="00D072AF"/>
    <w:rsid w:val="00D17E75"/>
    <w:rsid w:val="00D2418B"/>
    <w:rsid w:val="00D3546E"/>
    <w:rsid w:val="00D40F69"/>
    <w:rsid w:val="00D57D8B"/>
    <w:rsid w:val="00D751C7"/>
    <w:rsid w:val="00E13703"/>
    <w:rsid w:val="00E21E84"/>
    <w:rsid w:val="00E70BC9"/>
    <w:rsid w:val="00E76CA1"/>
    <w:rsid w:val="00E84D8E"/>
    <w:rsid w:val="00E8667C"/>
    <w:rsid w:val="00EA6307"/>
    <w:rsid w:val="00F22F56"/>
    <w:rsid w:val="00F40C2C"/>
    <w:rsid w:val="00F44200"/>
    <w:rsid w:val="00F760EA"/>
    <w:rsid w:val="00FB25F8"/>
    <w:rsid w:val="00FB40AC"/>
    <w:rsid w:val="00FD2598"/>
    <w:rsid w:val="00F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FB29"/>
  <w15:chartTrackingRefBased/>
  <w15:docId w15:val="{0B49BE55-6967-4B8C-8548-9C8C9543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57333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5628C"/>
    <w:rPr>
      <w:color w:val="0000FF"/>
      <w:u w:val="single"/>
    </w:rPr>
  </w:style>
  <w:style w:type="table" w:styleId="TableGrid">
    <w:name w:val="Table Grid"/>
    <w:basedOn w:val="TableNormal"/>
    <w:uiPriority w:val="39"/>
    <w:rsid w:val="0024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1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Jaitly, Sunakshi (SRH Hochschule Heidelberg Student)</dc:creator>
  <cp:keywords/>
  <dc:description/>
  <cp:lastModifiedBy>Dalvi, Tanay (SRH Hochschule Heidelberg Student)</cp:lastModifiedBy>
  <cp:revision>2</cp:revision>
  <dcterms:created xsi:type="dcterms:W3CDTF">2020-02-09T12:00:00Z</dcterms:created>
  <dcterms:modified xsi:type="dcterms:W3CDTF">2020-02-09T12:00:00Z</dcterms:modified>
</cp:coreProperties>
</file>