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B243FD">
      <w:pPr>
        <w:pStyle w:val="Title"/>
        <w:spacing w:line="352" w:lineRule="auto"/>
      </w:pPr>
      <w:r>
        <w:t>Foundations of Programming</w:t>
      </w:r>
    </w:p>
    <w:p w14:paraId="2C634942" w14:textId="7EAEC97E" w:rsidR="004203DA" w:rsidRDefault="00B243FD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281EA9F8" w14:textId="4095A149" w:rsidR="000A08CD" w:rsidRDefault="000A08CD" w:rsidP="000A08CD">
      <w:pPr>
        <w:rPr>
          <w:sz w:val="40"/>
        </w:rPr>
      </w:pPr>
      <w:r>
        <w:rPr>
          <w:sz w:val="40"/>
        </w:rPr>
        <w:t xml:space="preserve">Name: </w:t>
      </w:r>
      <w:r w:rsidR="00CD37E8">
        <w:rPr>
          <w:sz w:val="40"/>
        </w:rPr>
        <w:t>Tanay Sushil Dhoot</w:t>
      </w:r>
    </w:p>
    <w:p w14:paraId="3B6B4D6F" w14:textId="77777777" w:rsidR="000A08CD" w:rsidRDefault="000A08CD" w:rsidP="000A08CD">
      <w:pPr>
        <w:rPr>
          <w:sz w:val="40"/>
        </w:rPr>
      </w:pPr>
      <w:r>
        <w:rPr>
          <w:sz w:val="40"/>
        </w:rPr>
        <w:t>Div: 2</w:t>
      </w:r>
    </w:p>
    <w:p w14:paraId="1E8679F6" w14:textId="1EF7FBC1" w:rsidR="000A08CD" w:rsidRDefault="000A08CD" w:rsidP="000A08CD">
      <w:pPr>
        <w:rPr>
          <w:sz w:val="40"/>
        </w:rPr>
      </w:pPr>
      <w:r>
        <w:rPr>
          <w:sz w:val="40"/>
        </w:rPr>
        <w:t>Batch:</w:t>
      </w:r>
      <w:r w:rsidR="00CD37E8">
        <w:rPr>
          <w:sz w:val="40"/>
        </w:rPr>
        <w:t xml:space="preserve"> </w:t>
      </w:r>
      <w:r>
        <w:rPr>
          <w:sz w:val="40"/>
        </w:rPr>
        <w:t>2</w:t>
      </w:r>
    </w:p>
    <w:p w14:paraId="280195A8" w14:textId="245D00E4" w:rsidR="000A08CD" w:rsidRDefault="000A08CD" w:rsidP="000A08CD">
      <w:pPr>
        <w:rPr>
          <w:sz w:val="40"/>
        </w:rPr>
      </w:pPr>
      <w:r>
        <w:rPr>
          <w:sz w:val="40"/>
        </w:rPr>
        <w:t>Prn no:1262252</w:t>
      </w:r>
      <w:r w:rsidR="00CD37E8">
        <w:rPr>
          <w:sz w:val="40"/>
        </w:rPr>
        <w:t>662</w:t>
      </w:r>
    </w:p>
    <w:p w14:paraId="1274DBBD" w14:textId="77777777" w:rsidR="000A08CD" w:rsidRDefault="000A08CD">
      <w:pPr>
        <w:pStyle w:val="Title"/>
        <w:spacing w:line="352" w:lineRule="auto"/>
      </w:pPr>
    </w:p>
    <w:p w14:paraId="77FE2584" w14:textId="77777777" w:rsidR="004203DA" w:rsidRDefault="00B243FD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B243FD">
      <w:pPr>
        <w:pStyle w:val="Heading1"/>
        <w:ind w:firstLine="10"/>
      </w:pPr>
      <w:r>
        <w:t>THEORY:</w:t>
      </w:r>
    </w:p>
    <w:p w14:paraId="431B2BEB" w14:textId="623A9723" w:rsidR="004203DA" w:rsidRDefault="00B24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CC510D9" w14:textId="61B55230" w:rsidR="000D4E78" w:rsidRDefault="000D4E78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0D4E78">
        <w:rPr>
          <w:color w:val="000000"/>
          <w:sz w:val="25"/>
          <w:szCs w:val="25"/>
        </w:rPr>
        <w:t>An algorithm is a finite set of step-by-step instructions used to solve a problem or perform a task.</w:t>
      </w:r>
    </w:p>
    <w:p w14:paraId="574F829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1:</w:t>
      </w:r>
      <w:r>
        <w:t xml:space="preserve"> Start</w:t>
      </w:r>
    </w:p>
    <w:p w14:paraId="2050AFA6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2:</w:t>
      </w:r>
      <w:r>
        <w:t xml:space="preserve"> Read the basic pay of the employee</w:t>
      </w:r>
    </w:p>
    <w:p w14:paraId="526F24E8" w14:textId="4CE7587D" w:rsidR="000D4E78" w:rsidRDefault="000D4E78" w:rsidP="000D4E78">
      <w:pPr>
        <w:pStyle w:val="NormalWeb"/>
      </w:pPr>
      <w:r>
        <w:rPr>
          <w:rStyle w:val="Strong"/>
        </w:rPr>
        <w:t xml:space="preserve">         Step 3:</w:t>
      </w:r>
      <w:r>
        <w:t xml:space="preserve"> Calculate HRA as 10% of basic pay</w:t>
      </w:r>
    </w:p>
    <w:p w14:paraId="0CE7BB91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4:</w:t>
      </w:r>
      <w:r>
        <w:t xml:space="preserve"> Calculate TA as 5% of basic pay</w:t>
      </w:r>
    </w:p>
    <w:p w14:paraId="311350A4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5:</w:t>
      </w:r>
      <w:r>
        <w:t xml:space="preserve"> Calculate gross salary by adding basic pay, HRA, and TA</w:t>
      </w:r>
    </w:p>
    <w:p w14:paraId="4D096870" w14:textId="51739649" w:rsidR="000D4E78" w:rsidRDefault="000D4E78" w:rsidP="000D4E78">
      <w:pPr>
        <w:pStyle w:val="NormalWeb"/>
      </w:pPr>
      <w:r>
        <w:rPr>
          <w:rStyle w:val="Strong"/>
        </w:rPr>
        <w:lastRenderedPageBreak/>
        <w:t xml:space="preserve">         Step 6:</w:t>
      </w:r>
      <w:r>
        <w:t xml:space="preserve"> Calculate professional tax as 2% of the gross salary</w:t>
      </w:r>
    </w:p>
    <w:p w14:paraId="7CF867C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7:</w:t>
      </w:r>
      <w:r>
        <w:t xml:space="preserve"> Calculate net salary by subtracting professional tax from gross salary</w:t>
      </w:r>
    </w:p>
    <w:p w14:paraId="60B1338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8:</w:t>
      </w:r>
      <w:r>
        <w:t xml:space="preserve"> Display gross salary and net salary</w:t>
      </w:r>
    </w:p>
    <w:p w14:paraId="09118DFE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9:</w:t>
      </w:r>
      <w:r>
        <w:t xml:space="preserve"> Stop</w:t>
      </w:r>
    </w:p>
    <w:p w14:paraId="430D27FD" w14:textId="77777777" w:rsidR="000D4E78" w:rsidRDefault="000D4E78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540"/>
        <w:rPr>
          <w:color w:val="000000"/>
          <w:sz w:val="25"/>
          <w:szCs w:val="25"/>
        </w:rPr>
      </w:pPr>
    </w:p>
    <w:p w14:paraId="0470B6E2" w14:textId="0228A363" w:rsidR="004203DA" w:rsidRDefault="00B24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31C0375C" w14:textId="77777777" w:rsidR="00B243FD" w:rsidRDefault="00B243FD" w:rsidP="00B243FD">
      <w:pPr>
        <w:pStyle w:val="NormalWeb"/>
        <w:ind w:left="797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Input</w:t>
      </w:r>
      <w:r>
        <w:t xml:space="preserve"> – Takes zero or more inputs</w:t>
      </w:r>
    </w:p>
    <w:p w14:paraId="361895CC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proofErr w:type="gramEnd"/>
      <w:r>
        <w:t xml:space="preserve"> – Produces at least one output</w:t>
      </w:r>
    </w:p>
    <w:p w14:paraId="683770A0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Definiteness</w:t>
      </w:r>
      <w:proofErr w:type="gramEnd"/>
      <w:r>
        <w:t xml:space="preserve"> – Steps are clear and unambiguous</w:t>
      </w:r>
    </w:p>
    <w:p w14:paraId="31E888D6" w14:textId="00B45AFF" w:rsidR="00B243FD" w:rsidRDefault="00B243FD" w:rsidP="00B243FD">
      <w:pPr>
        <w:pStyle w:val="NormalWeb"/>
        <w:ind w:left="450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Finiteness</w:t>
      </w:r>
      <w:proofErr w:type="gramEnd"/>
      <w:r>
        <w:t xml:space="preserve"> – Ends after a finite number of steps</w:t>
      </w:r>
    </w:p>
    <w:p w14:paraId="40D643FF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Effectiveness</w:t>
      </w:r>
      <w:proofErr w:type="gramEnd"/>
      <w:r>
        <w:t xml:space="preserve"> – Steps are simple and executable</w:t>
      </w:r>
    </w:p>
    <w:p w14:paraId="76FB67B3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Generality</w:t>
      </w:r>
      <w:proofErr w:type="gramEnd"/>
      <w:r>
        <w:t xml:space="preserve"> – Works for all valid inputs</w:t>
      </w:r>
    </w:p>
    <w:p w14:paraId="6C10BAAB" w14:textId="77777777" w:rsidR="00B243FD" w:rsidRDefault="00B243FD" w:rsidP="00B243F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450"/>
        <w:rPr>
          <w:color w:val="000000"/>
          <w:sz w:val="25"/>
          <w:szCs w:val="25"/>
        </w:rPr>
      </w:pPr>
    </w:p>
    <w:p w14:paraId="7324ADC7" w14:textId="77777777" w:rsidR="004203DA" w:rsidRDefault="00B243FD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2CE98126" w:rsidR="004203DA" w:rsidRDefault="00B243FD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5AE43FC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#include &lt;</w:t>
      </w:r>
      <w:proofErr w:type="spellStart"/>
      <w:r w:rsidRPr="00307F31">
        <w:rPr>
          <w:sz w:val="25"/>
          <w:szCs w:val="25"/>
        </w:rPr>
        <w:t>stdio.h</w:t>
      </w:r>
      <w:proofErr w:type="spellEnd"/>
      <w:r w:rsidRPr="00307F31">
        <w:rPr>
          <w:sz w:val="25"/>
          <w:szCs w:val="25"/>
        </w:rPr>
        <w:t>&gt;</w:t>
      </w:r>
    </w:p>
    <w:p w14:paraId="016F913C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3023596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void </w:t>
      </w:r>
      <w:proofErr w:type="gramStart"/>
      <w:r w:rsidRPr="00307F31">
        <w:rPr>
          <w:sz w:val="25"/>
          <w:szCs w:val="25"/>
        </w:rPr>
        <w:t>main(</w:t>
      </w:r>
      <w:proofErr w:type="gramEnd"/>
      <w:r w:rsidRPr="00307F31">
        <w:rPr>
          <w:sz w:val="25"/>
          <w:szCs w:val="25"/>
        </w:rPr>
        <w:t>) {</w:t>
      </w:r>
    </w:p>
    <w:p w14:paraId="57299D82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728C6871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float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,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, ta,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, tax,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>;</w:t>
      </w:r>
    </w:p>
    <w:p w14:paraId="0F8FA1E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1442CF4C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printf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 xml:space="preserve">"enter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=");</w:t>
      </w:r>
    </w:p>
    <w:p w14:paraId="621748CF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scanf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>"%f", &amp;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>);</w:t>
      </w:r>
    </w:p>
    <w:p w14:paraId="325121DD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6D8CEE01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* 0.10;   // 10% HRA</w:t>
      </w:r>
    </w:p>
    <w:p w14:paraId="52938A95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gramStart"/>
      <w:r w:rsidRPr="00307F31">
        <w:rPr>
          <w:sz w:val="25"/>
          <w:szCs w:val="25"/>
        </w:rPr>
        <w:t>ta  =</w:t>
      </w:r>
      <w:proofErr w:type="gramEnd"/>
      <w:r w:rsidRPr="00307F31">
        <w:rPr>
          <w:sz w:val="25"/>
          <w:szCs w:val="25"/>
        </w:rPr>
        <w:t xml:space="preserve">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* 0.05;   // 5% TA</w:t>
      </w:r>
    </w:p>
    <w:p w14:paraId="0138577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698021D5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+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 + ta;</w:t>
      </w:r>
    </w:p>
    <w:p w14:paraId="739ECBA8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2DF7EB30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tax =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* 0.02;   // 2% professional tax</w:t>
      </w:r>
    </w:p>
    <w:p w14:paraId="1B064D5B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5BD26962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- tax;</w:t>
      </w:r>
    </w:p>
    <w:p w14:paraId="3221BFD3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53C8D8B8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printf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 xml:space="preserve">"net salary =%.0f",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>);</w:t>
      </w:r>
    </w:p>
    <w:p w14:paraId="150C4D4C" w14:textId="5B2EE73B" w:rsidR="000D4E78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}</w:t>
      </w:r>
    </w:p>
    <w:p w14:paraId="16EA845E" w14:textId="31699ADA" w:rsidR="004203DA" w:rsidRDefault="00B243FD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23EFE826" w14:textId="77777777" w:rsidR="00307F31" w:rsidRPr="00307F31" w:rsidRDefault="00307F31" w:rsidP="00307F31">
      <w:pPr>
        <w:spacing w:before="257"/>
        <w:ind w:left="10"/>
        <w:rPr>
          <w:sz w:val="25"/>
          <w:szCs w:val="25"/>
        </w:rPr>
      </w:pPr>
      <w:r w:rsidRPr="00307F31">
        <w:rPr>
          <w:sz w:val="25"/>
          <w:szCs w:val="25"/>
        </w:rPr>
        <w:lastRenderedPageBreak/>
        <w:t xml:space="preserve">enter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=10000</w:t>
      </w:r>
    </w:p>
    <w:p w14:paraId="3B665D8F" w14:textId="2B509DDD" w:rsidR="00307F31" w:rsidRDefault="00307F31" w:rsidP="00307F31">
      <w:pPr>
        <w:spacing w:before="257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net salary =11270</w:t>
      </w:r>
    </w:p>
    <w:p w14:paraId="4EC4E746" w14:textId="1D233499" w:rsidR="0013670E" w:rsidRDefault="0013670E" w:rsidP="00307F31">
      <w:pPr>
        <w:spacing w:before="257"/>
        <w:ind w:left="10"/>
        <w:rPr>
          <w:sz w:val="25"/>
          <w:szCs w:val="25"/>
        </w:rPr>
      </w:pPr>
      <w:r w:rsidRPr="0013670E">
        <w:rPr>
          <w:noProof/>
          <w:sz w:val="25"/>
          <w:szCs w:val="25"/>
        </w:rPr>
        <w:drawing>
          <wp:inline distT="0" distB="0" distL="0" distR="0" wp14:anchorId="6AA59CBC" wp14:editId="6E7AD041">
            <wp:extent cx="4511431" cy="124216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23759035" w14:textId="141962A1" w:rsidR="004203DA" w:rsidRDefault="004203DA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DF3A77-D6C9-4413-AFEB-304DE45721D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47EC6B-D634-4248-9186-476B2CF703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8893FA-2E93-4774-95A2-9D7371F2C2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9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2312764">
    <w:abstractNumId w:val="0"/>
  </w:num>
  <w:num w:numId="2" w16cid:durableId="138377793">
    <w:abstractNumId w:val="1"/>
  </w:num>
  <w:num w:numId="3" w16cid:durableId="27682412">
    <w:abstractNumId w:val="2"/>
  </w:num>
  <w:num w:numId="4" w16cid:durableId="1623612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A08CD"/>
    <w:rsid w:val="000D4E78"/>
    <w:rsid w:val="000E274D"/>
    <w:rsid w:val="0013670E"/>
    <w:rsid w:val="002168EE"/>
    <w:rsid w:val="00307F31"/>
    <w:rsid w:val="004203DA"/>
    <w:rsid w:val="00446EC5"/>
    <w:rsid w:val="006C36A0"/>
    <w:rsid w:val="006E4F98"/>
    <w:rsid w:val="0082721F"/>
    <w:rsid w:val="00B243FD"/>
    <w:rsid w:val="00CD37E8"/>
    <w:rsid w:val="00DE5D0C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D4E78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0D4E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2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</dc:creator>
  <cp:lastModifiedBy>Tanay Dhoot</cp:lastModifiedBy>
  <cp:revision>5</cp:revision>
  <dcterms:created xsi:type="dcterms:W3CDTF">2026-03-17T17:04:00Z</dcterms:created>
  <dcterms:modified xsi:type="dcterms:W3CDTF">2026-03-17T17:05:00Z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