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44" w:rsidRPr="00324A44" w:rsidRDefault="00324A44" w:rsidP="00324A4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324A44">
        <w:rPr>
          <w:rFonts w:ascii="微软雅黑" w:eastAsia="微软雅黑" w:hAnsi="微软雅黑" w:cs="宋体" w:hint="eastAsia"/>
          <w:kern w:val="0"/>
          <w:sz w:val="27"/>
          <w:szCs w:val="27"/>
        </w:rPr>
        <w:t>Benchmark</w:t>
      </w:r>
    </w:p>
    <w:p w:rsidR="00324A44" w:rsidRPr="00324A44" w:rsidRDefault="00324A44" w:rsidP="00324A44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555666"/>
          <w:kern w:val="0"/>
          <w:szCs w:val="21"/>
        </w:rPr>
      </w:pPr>
      <w:r w:rsidRPr="00324A44">
        <w:rPr>
          <w:rFonts w:ascii="微软雅黑" w:eastAsia="微软雅黑" w:hAnsi="微软雅黑" w:cs="Arial" w:hint="eastAsia"/>
          <w:color w:val="555666"/>
          <w:kern w:val="0"/>
          <w:szCs w:val="21"/>
        </w:rPr>
        <w:t>Functions of the form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BenchmarkXxx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(b *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testing.B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324A44" w:rsidRPr="00324A44" w:rsidRDefault="00324A44" w:rsidP="00324A44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555666"/>
          <w:kern w:val="0"/>
          <w:szCs w:val="21"/>
        </w:rPr>
      </w:pPr>
      <w:r w:rsidRPr="00324A44">
        <w:rPr>
          <w:rFonts w:ascii="微软雅黑" w:eastAsia="微软雅黑" w:hAnsi="微软雅黑" w:cs="Arial" w:hint="eastAsia"/>
          <w:color w:val="555666"/>
          <w:kern w:val="0"/>
          <w:szCs w:val="21"/>
        </w:rPr>
        <w:t>are considered benchmarks, and are executed by the “go test” command when &gt;its -bench flag is provided. Benchmarks are run sequentially.</w:t>
      </w:r>
    </w:p>
    <w:p w:rsidR="00324A44" w:rsidRPr="00324A44" w:rsidRDefault="00324A44" w:rsidP="00324A4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324A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符合格式 （见上）的函数被认为是一个性能测试程序， 当带着 </w:t>
      </w:r>
      <w:r w:rsidRPr="00324A44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-bench=“.”</w:t>
      </w:r>
      <w:r w:rsidRPr="00324A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（ 参数必须有！）来执行**go test*命令的时候性能测试程序就会被顺序执行。</w:t>
      </w:r>
    </w:p>
    <w:p w:rsidR="00324A44" w:rsidRPr="00324A44" w:rsidRDefault="00324A44" w:rsidP="00324A4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324A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###简单的实例代码</w:t>
      </w:r>
      <w:r w:rsidRPr="00324A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proofErr w:type="spellStart"/>
      <w:r w:rsidRPr="00324A44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lib.</w:t>
      </w:r>
      <w:proofErr w:type="gramStart"/>
      <w:r w:rsidRPr="00324A44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go</w:t>
      </w:r>
      <w:proofErr w:type="spellEnd"/>
      <w:proofErr w:type="gram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lib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Add(x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y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(z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z = x + y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type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ForTest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struct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num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;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(this *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ForTest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Loops()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i:=0 ;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&lt; 10000 ;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++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this.num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++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proofErr w:type="spellStart"/>
      <w:r w:rsidRPr="00324A44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lib_test.go</w:t>
      </w:r>
      <w:proofErr w:type="spell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lib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"testing"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type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AddArray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struct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result 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add_1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add_2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BenchmarkLoops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(b *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testing.B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var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ForTest</w:t>
      </w:r>
      <w:proofErr w:type="spell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&amp;test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//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必须循环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b.N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次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。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这个数字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b.N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会在运行中调整，以便最终达到合适的时间消耗。方便计算出合理的数据。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（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免得数据全部是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0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）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i:=0 ;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b.N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;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++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ptr.Loops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测试并发效率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BenchmarkLoopsParallel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(b *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testing.B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b.RunParallel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pb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testing.PB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var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ForTest</w:t>
      </w:r>
      <w:proofErr w:type="spell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&amp;test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pb.Next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ptr.Loops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})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TestAdd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(t *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testing.T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var</w:t>
      </w:r>
      <w:proofErr w:type="spellEnd"/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test_data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[3]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AddArray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 2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1, 1},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 5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2, 3},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 4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2, 2},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_ , v := range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test_data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v.result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!= Add(v.add_1, v.add_2) {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t.Errorf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"Add( %d , %d ) != %d \n", v.add_1 , v.add_2 , </w:t>
      </w:r>
      <w:proofErr w:type="spell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v.result</w:t>
      </w:r>
      <w:proofErr w:type="spell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24A44" w:rsidRPr="00324A44" w:rsidRDefault="00324A44" w:rsidP="00324A4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324A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执行 </w:t>
      </w:r>
      <w:r w:rsidRPr="00324A44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go test -bench="."</w:t>
      </w:r>
      <w:r w:rsidRPr="00324A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后 结果 ：</w:t>
      </w:r>
      <w:bookmarkStart w:id="0" w:name="_GoBack"/>
      <w:bookmarkEnd w:id="0"/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表示测试全部通过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&gt;PASS                       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Benchmark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名字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CPU           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循环次数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平均每次执行时间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BenchmarkLoops-2                  100000             20628 ns/op     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BenchmarkLoopsParallel-2          100000             10412 ns/op   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    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哪个目录下执行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go test         </w:t>
      </w:r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累计耗时</w:t>
      </w:r>
    </w:p>
    <w:p w:rsidR="00324A44" w:rsidRPr="00324A44" w:rsidRDefault="00324A44" w:rsidP="00324A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ok</w:t>
      </w:r>
      <w:proofErr w:type="gramEnd"/>
      <w:r w:rsidRPr="00324A4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swap/lib                   2.279s</w:t>
      </w:r>
    </w:p>
    <w:p w:rsidR="00F3388D" w:rsidRDefault="00F3388D"/>
    <w:sectPr w:rsidR="00F3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7823"/>
    <w:multiLevelType w:val="multilevel"/>
    <w:tmpl w:val="45B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630E"/>
    <w:multiLevelType w:val="multilevel"/>
    <w:tmpl w:val="A96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123A7"/>
    <w:multiLevelType w:val="multilevel"/>
    <w:tmpl w:val="E7EE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74A53"/>
    <w:multiLevelType w:val="multilevel"/>
    <w:tmpl w:val="2EA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46"/>
    <w:rsid w:val="00324A44"/>
    <w:rsid w:val="003D6546"/>
    <w:rsid w:val="00F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0B7CA-6ABA-4CF1-B89B-4D6A5D3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A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4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4A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4A44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324A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9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2020-09-08T09:20:00Z</dcterms:created>
  <dcterms:modified xsi:type="dcterms:W3CDTF">2020-09-08T09:21:00Z</dcterms:modified>
</cp:coreProperties>
</file>