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252" w:rsidRPr="00213252" w:rsidRDefault="00213252" w:rsidP="00213252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21325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213252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"https://www.cnblogs.com/itogo/p/8645499.html" </w:instrText>
      </w:r>
      <w:r w:rsidRPr="0021325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213252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go</w:t>
      </w:r>
      <w:r w:rsidRPr="00213252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标准库</w:t>
      </w:r>
      <w:r w:rsidRPr="0021325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213252" w:rsidRPr="00213252" w:rsidRDefault="00213252" w:rsidP="002132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log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包是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go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语言提供的一个简单的日志记录功能，其中定义了一个结构体类型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Logger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，是整个包的基础部分，包中的其他方法都是围绕这整个结构体创建的．</w:t>
      </w:r>
    </w:p>
    <w:p w:rsidR="00213252" w:rsidRPr="00213252" w:rsidRDefault="00213252" w:rsidP="00213252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21325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Logger</w:t>
      </w:r>
      <w:r w:rsidRPr="0021325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结构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Logger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结构的定义如下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type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Logger </w:t>
      </w:r>
      <w:proofErr w:type="spell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struct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mu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sync.Mutex</w:t>
      </w:r>
      <w:proofErr w:type="spellEnd"/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prefix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flag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out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io.Writer</w:t>
      </w:r>
      <w:proofErr w:type="spellEnd"/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buf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[]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byte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213252" w:rsidRPr="00213252" w:rsidRDefault="00213252" w:rsidP="00213252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mu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是</w:t>
      </w: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sync.Mutex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>，它是一个同步互斥锁，用于保证日志记录的原子性．</w:t>
      </w:r>
    </w:p>
    <w:p w:rsidR="00213252" w:rsidRPr="00213252" w:rsidRDefault="00213252" w:rsidP="00213252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prefix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是输入的日志每一行的前缀</w:t>
      </w:r>
    </w:p>
    <w:p w:rsidR="00213252" w:rsidRPr="00213252" w:rsidRDefault="00213252" w:rsidP="00213252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flag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是一个标志，用于设置日志的打印格式</w:t>
      </w:r>
    </w:p>
    <w:p w:rsidR="00213252" w:rsidRPr="00213252" w:rsidRDefault="00213252" w:rsidP="00213252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out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日志的输出目标，需要是一个实现了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io.Writer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>接口的对象，如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os.Stdout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os.Stderr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os.File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>等等</w:t>
      </w:r>
    </w:p>
    <w:p w:rsidR="00213252" w:rsidRPr="00213252" w:rsidRDefault="00213252" w:rsidP="00213252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buf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用于缓存数据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与此同时还提供了一个构造方法用于创建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Logger: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New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(out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io.Writer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prefix 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flag </w:t>
      </w:r>
      <w:proofErr w:type="spell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*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Logger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&amp;Logger{out: out, prefix: prefix, flag: flag}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还有围绕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Logger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结构的几个参数定义的方法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SetOutput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(w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io.Writer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   // 用于设置日志输出目标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SetPrefix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(prefix 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 // 用于设置每一行日志的前缀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Prefix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()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string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// 获取当前使用的前缀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SetFlags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(flag </w:t>
      </w:r>
      <w:proofErr w:type="spell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       // 用于设置使用的输出标志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Flags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()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int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// 获取当前使用的标志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这些方法都很简单，只是给我们提供了一个可以修改和获取当前日志器的设置的方式．</w:t>
      </w:r>
    </w:p>
    <w:p w:rsidR="00213252" w:rsidRPr="00213252" w:rsidRDefault="00213252" w:rsidP="00213252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21325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flag</w:t>
      </w:r>
      <w:r w:rsidRPr="0021325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可选值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log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包中，定义了一系列的常亮用于表示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flag,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如下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Ldate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= 1 &lt;&lt;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iota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</w:t>
      </w:r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1 &lt;&lt; 0 当地时区的日期: 2009/01/23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Ltime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         </w:t>
      </w:r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1 &lt;&lt; 1 当地时区的时间: 01:23:23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Lmicroseconds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 </w:t>
      </w:r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1 &lt;&lt; 2 显示精度到微秒: 01:23:23.123123 (应该和</w:t>
      </w:r>
      <w:proofErr w:type="spellStart"/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Ltime</w:t>
      </w:r>
      <w:proofErr w:type="spellEnd"/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一起使用)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Llongfile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     </w:t>
      </w:r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1 &lt;&lt; 3 显示完整文件路径和行号: /a/b/c/d.go:23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Lshortfile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    </w:t>
      </w:r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1 &lt;&lt; 4 显示当前文件名和行号: d.go:23 (如果与</w:t>
      </w:r>
      <w:proofErr w:type="spellStart"/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Llongfile</w:t>
      </w:r>
      <w:proofErr w:type="spellEnd"/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一起出现，此项优先) 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 xml:space="preserve">LUTC                          </w:t>
      </w:r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1 &lt;&lt; 5如果设置了</w:t>
      </w:r>
      <w:proofErr w:type="spellStart"/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Ldata</w:t>
      </w:r>
      <w:proofErr w:type="spellEnd"/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或者</w:t>
      </w:r>
      <w:proofErr w:type="spellStart"/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Ltime</w:t>
      </w:r>
      <w:proofErr w:type="spellEnd"/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, 最好使用 UTC 时间而不是当地时区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LstdFlags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=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Ldate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|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Ltime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标准日志器的初始值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使用方法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213252" w:rsidRPr="00213252" w:rsidRDefault="00213252" w:rsidP="00213252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可以单独使用某一个标志，此时只会显示对应的信息</w:t>
      </w:r>
    </w:p>
    <w:p w:rsidR="00213252" w:rsidRPr="00213252" w:rsidRDefault="00213252" w:rsidP="00213252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可以多个合并使用，只需要将多个标志使用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|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连接即可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例如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Ldate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|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Ltime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2017/07/31 08:01:20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Ldate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|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Ltime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|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Lmicroseconds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|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Llongfile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21325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2017/07/31 08:01:20.123123 /a/b/c/d.go:23</w:t>
      </w:r>
    </w:p>
    <w:p w:rsidR="00213252" w:rsidRPr="00213252" w:rsidRDefault="00213252" w:rsidP="00213252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21325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常用方法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log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包中，定义了下面几组方法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Printf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(format 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Print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Println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{}) 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Fatal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Fatalf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(format 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Fatalln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Panic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Panicf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(format 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Panicln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</w:p>
    <w:p w:rsidR="00213252" w:rsidRPr="00213252" w:rsidRDefault="00213252" w:rsidP="002132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即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Print*, Fatal*, </w:t>
      </w: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Painc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*,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这里方法结尾的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f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ln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就跟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fmt.Print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的含义是相同的，因此上面这九个方法的使用方式其实与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fmt.Print</w:t>
      </w:r>
      <w:proofErr w:type="spellEnd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/f/ln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是一样的．我们直接以没有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f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ln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的方法为例来看看三组方法的代码：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Print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{}) { 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l.Output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2,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fmt.Sprint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(v...))  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Fatal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 {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l.Output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2,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fmt.Sprint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(v...))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os.Exit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1)    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Panic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 {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:=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fmt.Sprint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(v...)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l.Output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2, s)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panic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(s)</w:t>
      </w:r>
      <w:proofErr w:type="gramEnd"/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可以看到其实三个方法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都调用了接收者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也就是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Logger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类型的实例或指针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Output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方法，这个方法后面在说，其实就是字面的意思，即用来输出我们传入进去的字符串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fmt.Sprint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>方法将我们传入的参数转换为字符串后返回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不同的地方在于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213252" w:rsidRPr="00213252" w:rsidRDefault="00213252" w:rsidP="00213252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Print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仅仅是输出了信息</w:t>
      </w:r>
    </w:p>
    <w:p w:rsidR="00213252" w:rsidRPr="00213252" w:rsidRDefault="00213252" w:rsidP="00213252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Fatal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不仅仅输出了信息，还使程序停止运行</w:t>
      </w:r>
    </w:p>
    <w:p w:rsidR="00213252" w:rsidRPr="00213252" w:rsidRDefault="00213252" w:rsidP="00213252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Painc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不仅仅输出了信息，还调用了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panic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抛出错误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所以这三个方法的用处就显而易见了．</w:t>
      </w:r>
    </w:p>
    <w:p w:rsidR="00213252" w:rsidRPr="00213252" w:rsidRDefault="00213252" w:rsidP="00213252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21325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Output</w:t>
      </w:r>
      <w:r w:rsidRPr="0021325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方法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前面介绍了三组方法的内部都是调用了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Output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方法来实现的，也就是说实际的工作实在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Output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方法中执行的．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(l *Logger)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Output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calldepth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s 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error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now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:=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time.Now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() 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file 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line </w:t>
      </w:r>
      <w:proofErr w:type="spell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l.mu.Lock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  <w:proofErr w:type="gramEnd"/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defer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l.mu.Unlock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l.flag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&amp;(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Lshortfile|Llongfile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!= 0 {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l.mu.Unlock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  <w:proofErr w:type="gramEnd"/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ok 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bool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 xml:space="preserve">_, file, line, ok = </w:t>
      </w:r>
      <w:proofErr w:type="spellStart"/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runtime.Caller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calldepth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!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ok {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file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"???"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line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0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l.mu.Lock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  <w:proofErr w:type="gramEnd"/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l.buf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l.buf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[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:0]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l.formatHeader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&amp;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l.buf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now, file, line)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l.buf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append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l.buf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s...)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len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(s) == 0 || s[</w:t>
      </w:r>
      <w:proofErr w:type="spell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len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(s)-1] !=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'\n'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l.buf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append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l.buf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'\n'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 xml:space="preserve">_, </w:t>
      </w:r>
      <w:proofErr w:type="gram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 :=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l.out.Write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l.buf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err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这里需要提前说一下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runtime.Caller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函数，这个函数用于获取调用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Go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程的</w:t>
      </w:r>
      <w:proofErr w:type="gramStart"/>
      <w:r w:rsidRPr="0021325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213252">
        <w:rPr>
          <w:rFonts w:ascii="Verdana" w:eastAsia="宋体" w:hAnsi="Verdana" w:cs="宋体"/>
          <w:color w:val="333333"/>
          <w:kern w:val="0"/>
          <w:szCs w:val="21"/>
        </w:rPr>
        <w:t>上的函数调用所在的文件和行号信息。参数为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skip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表示我们需要获取信息的调用层级，返回值为　程序计数器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(pc),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文件名，行号以及获取成功与否的标志。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Output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方法中，我们做了下面这些事情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213252" w:rsidRPr="00213252" w:rsidRDefault="00213252" w:rsidP="00213252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获取当前事件</w:t>
      </w:r>
    </w:p>
    <w:p w:rsidR="00213252" w:rsidRPr="00213252" w:rsidRDefault="00213252" w:rsidP="00213252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对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Logger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实例进行加锁操作</w:t>
      </w:r>
    </w:p>
    <w:p w:rsidR="00213252" w:rsidRPr="00213252" w:rsidRDefault="00213252" w:rsidP="00213252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判断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Logger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的标志位是否包含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Lshortfile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Llongfile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　如果包含进入步骤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4,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如果不包含进入步骤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5</w:t>
      </w:r>
    </w:p>
    <w:p w:rsidR="00213252" w:rsidRPr="00213252" w:rsidRDefault="00213252" w:rsidP="00213252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获取当前函数调用所在的文件和行号信息</w:t>
      </w:r>
    </w:p>
    <w:p w:rsidR="00213252" w:rsidRPr="00213252" w:rsidRDefault="00213252" w:rsidP="00213252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格式化数据，并将数据写入到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l.out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中，完成输出</w:t>
      </w:r>
    </w:p>
    <w:p w:rsidR="00213252" w:rsidRPr="00213252" w:rsidRDefault="00213252" w:rsidP="00213252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解锁操作</w:t>
      </w:r>
    </w:p>
    <w:p w:rsidR="00213252" w:rsidRPr="00213252" w:rsidRDefault="00213252" w:rsidP="002132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这里我们注意到有一个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callpath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参数，这个参数是用于获取某个指定层级的信息，前面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组方法中，这里使用的都是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2,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这是因为，我们真正需要的文件名和行号是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13252">
        <w:rPr>
          <w:rFonts w:ascii="Verdana" w:eastAsia="宋体" w:hAnsi="Verdana" w:cs="宋体"/>
          <w:b/>
          <w:bCs/>
          <w:color w:val="333333"/>
          <w:kern w:val="0"/>
          <w:szCs w:val="21"/>
        </w:rPr>
        <w:t>调用</w:t>
      </w:r>
      <w:r w:rsidRPr="0021325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Print, Fatal, Panic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这些方法的地方，因此在调用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runtime.Caller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方法时，需要获取</w:t>
      </w:r>
      <w:proofErr w:type="gramStart"/>
      <w:r w:rsidRPr="0021325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213252">
        <w:rPr>
          <w:rFonts w:ascii="Verdana" w:eastAsia="宋体" w:hAnsi="Verdana" w:cs="宋体"/>
          <w:color w:val="333333"/>
          <w:kern w:val="0"/>
          <w:szCs w:val="21"/>
        </w:rPr>
        <w:t>中当前位置的前两个位置处的信息．</w:t>
      </w:r>
    </w:p>
    <w:p w:rsidR="00213252" w:rsidRPr="00213252" w:rsidRDefault="00213252" w:rsidP="00213252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21325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快捷方式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log </w:t>
      </w:r>
      <w:proofErr w:type="gramStart"/>
      <w:r w:rsidRPr="00213252">
        <w:rPr>
          <w:rFonts w:ascii="Verdana" w:eastAsia="宋体" w:hAnsi="Verdana" w:cs="宋体"/>
          <w:color w:val="333333"/>
          <w:kern w:val="0"/>
          <w:szCs w:val="21"/>
        </w:rPr>
        <w:t>包除了</w:t>
      </w:r>
      <w:proofErr w:type="gramEnd"/>
      <w:r w:rsidRPr="00213252">
        <w:rPr>
          <w:rFonts w:ascii="Verdana" w:eastAsia="宋体" w:hAnsi="Verdana" w:cs="宋体"/>
          <w:color w:val="333333"/>
          <w:kern w:val="0"/>
          <w:szCs w:val="21"/>
        </w:rPr>
        <w:t>提供了上述一些需要先创建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Logger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实例才能使用的方法之外，还给我们定义了一些快捷的方法，它的实现方式也很简单，其实就是在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log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包内预先定义了一个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Logger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实例叫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std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std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New(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os.Stderr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""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LstdFlags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然后定义了一些可以直接使用包来调用的方法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Output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calldepth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s 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error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Fatal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Fatalf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(format 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Fatalln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Panic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Panicf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(format 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Panicln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  <w:bookmarkStart w:id="0" w:name="_GoBack"/>
      <w:bookmarkEnd w:id="0"/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Print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Printf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(format 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Println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(v ...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{})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SetFlags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(flag </w:t>
      </w:r>
      <w:proofErr w:type="spellStart"/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Flags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()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int</w:t>
      </w:r>
      <w:proofErr w:type="spellEnd"/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SetOutput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(w </w:t>
      </w:r>
      <w:proofErr w:type="spellStart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io.Writer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SetPrefix</w:t>
      </w:r>
      <w:proofErr w:type="spell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(prefix </w:t>
      </w:r>
      <w:r w:rsidRPr="0021325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213252" w:rsidRPr="00213252" w:rsidRDefault="00213252" w:rsidP="00213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Prefix</w:t>
      </w:r>
      <w:r w:rsidRPr="0021325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() </w:t>
      </w:r>
      <w:r w:rsidRPr="0021325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string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这些方法的内部实际上大部分都是直接调用了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std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的对应的方法来实现的，不过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Print*, Panic*, Fatal*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这些方法的内部还是调用了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13252">
        <w:rPr>
          <w:rFonts w:ascii="Verdana" w:eastAsia="宋体" w:hAnsi="Verdana" w:cs="宋体"/>
          <w:color w:val="333333"/>
          <w:kern w:val="0"/>
          <w:szCs w:val="21"/>
        </w:rPr>
        <w:t>std.Output</w:t>
      </w:r>
      <w:proofErr w:type="spellEnd"/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方法来实现的．</w:t>
      </w:r>
    </w:p>
    <w:p w:rsidR="00213252" w:rsidRPr="00213252" w:rsidRDefault="00213252" w:rsidP="00213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前面已经涵盖了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 xml:space="preserve"> log 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包中的所有方法，除了下面两个</w:t>
      </w:r>
      <w:r w:rsidRPr="0021325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213252" w:rsidRPr="00213252" w:rsidRDefault="00213252" w:rsidP="00213252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func</w:t>
      </w:r>
      <w:proofErr w:type="spellEnd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itoa</w:t>
      </w:r>
      <w:proofErr w:type="spellEnd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buf</w:t>
      </w:r>
      <w:proofErr w:type="spellEnd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*[]byte, </w:t>
      </w:r>
      <w:proofErr w:type="spellStart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wid</w:t>
      </w:r>
      <w:proofErr w:type="spellEnd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213252" w:rsidRPr="00213252" w:rsidRDefault="00213252" w:rsidP="00213252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func</w:t>
      </w:r>
      <w:proofErr w:type="spellEnd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(l *Logger) </w:t>
      </w:r>
      <w:proofErr w:type="spellStart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formatHeader</w:t>
      </w:r>
      <w:proofErr w:type="spellEnd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buf</w:t>
      </w:r>
      <w:proofErr w:type="spellEnd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*[]byte, t </w:t>
      </w:r>
      <w:proofErr w:type="spellStart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time.Time</w:t>
      </w:r>
      <w:proofErr w:type="spellEnd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file string, line </w:t>
      </w:r>
      <w:proofErr w:type="spellStart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21325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213252" w:rsidRPr="00213252" w:rsidRDefault="00213252" w:rsidP="0021325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3252">
        <w:rPr>
          <w:rFonts w:ascii="Verdana" w:eastAsia="宋体" w:hAnsi="Verdana" w:cs="宋体"/>
          <w:color w:val="333333"/>
          <w:kern w:val="0"/>
          <w:szCs w:val="21"/>
        </w:rPr>
        <w:t>这里就</w:t>
      </w:r>
      <w:proofErr w:type="gramStart"/>
      <w:r w:rsidRPr="00213252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213252">
        <w:rPr>
          <w:rFonts w:ascii="Verdana" w:eastAsia="宋体" w:hAnsi="Verdana" w:cs="宋体"/>
          <w:color w:val="333333"/>
          <w:kern w:val="0"/>
          <w:szCs w:val="21"/>
        </w:rPr>
        <w:t>细说了，主要就是用来完成数据的格式化操作的．</w:t>
      </w:r>
    </w:p>
    <w:p w:rsidR="005706EB" w:rsidRPr="00213252" w:rsidRDefault="005706EB"/>
    <w:sectPr w:rsidR="005706EB" w:rsidRPr="00213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A5ADC"/>
    <w:multiLevelType w:val="multilevel"/>
    <w:tmpl w:val="D700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D3327"/>
    <w:multiLevelType w:val="multilevel"/>
    <w:tmpl w:val="401C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24CF2"/>
    <w:multiLevelType w:val="multilevel"/>
    <w:tmpl w:val="574E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81A96"/>
    <w:multiLevelType w:val="multilevel"/>
    <w:tmpl w:val="5B7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8085B"/>
    <w:multiLevelType w:val="multilevel"/>
    <w:tmpl w:val="61E0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C2"/>
    <w:rsid w:val="00213252"/>
    <w:rsid w:val="005706EB"/>
    <w:rsid w:val="007B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32EA0-3CD0-4729-9497-4FE9A7F7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32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132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32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1325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132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32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25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132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1325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13252"/>
  </w:style>
  <w:style w:type="character" w:customStyle="1" w:styleId="hljs-function">
    <w:name w:val="hljs-function"/>
    <w:basedOn w:val="a0"/>
    <w:rsid w:val="00213252"/>
  </w:style>
  <w:style w:type="character" w:customStyle="1" w:styleId="hljs-title">
    <w:name w:val="hljs-title"/>
    <w:basedOn w:val="a0"/>
    <w:rsid w:val="00213252"/>
  </w:style>
  <w:style w:type="character" w:customStyle="1" w:styleId="hljs-params">
    <w:name w:val="hljs-params"/>
    <w:basedOn w:val="a0"/>
    <w:rsid w:val="00213252"/>
  </w:style>
  <w:style w:type="character" w:customStyle="1" w:styleId="hljs-number">
    <w:name w:val="hljs-number"/>
    <w:basedOn w:val="a0"/>
    <w:rsid w:val="00213252"/>
  </w:style>
  <w:style w:type="character" w:customStyle="1" w:styleId="hljs-literal">
    <w:name w:val="hljs-literal"/>
    <w:basedOn w:val="a0"/>
    <w:rsid w:val="00213252"/>
  </w:style>
  <w:style w:type="character" w:customStyle="1" w:styleId="hljs-comment">
    <w:name w:val="hljs-comment"/>
    <w:basedOn w:val="a0"/>
    <w:rsid w:val="00213252"/>
  </w:style>
  <w:style w:type="character" w:customStyle="1" w:styleId="hljs-builtin">
    <w:name w:val="hljs-built_in"/>
    <w:basedOn w:val="a0"/>
    <w:rsid w:val="00213252"/>
  </w:style>
  <w:style w:type="character" w:customStyle="1" w:styleId="hljs-string">
    <w:name w:val="hljs-string"/>
    <w:basedOn w:val="a0"/>
    <w:rsid w:val="00213252"/>
  </w:style>
  <w:style w:type="character" w:styleId="a5">
    <w:name w:val="Strong"/>
    <w:basedOn w:val="a0"/>
    <w:uiPriority w:val="22"/>
    <w:qFormat/>
    <w:rsid w:val="002132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4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94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2020-09-01T09:49:00Z</dcterms:created>
  <dcterms:modified xsi:type="dcterms:W3CDTF">2020-09-01T09:50:00Z</dcterms:modified>
</cp:coreProperties>
</file>