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812" w:rsidRDefault="00660812" w:rsidP="00660812">
      <w:pPr>
        <w:pStyle w:val="3"/>
        <w:rPr>
          <w:rStyle w:val="2Char"/>
          <w:rFonts w:asciiTheme="minorHAnsi" w:eastAsiaTheme="minorEastAsia" w:hAnsiTheme="minorHAnsi" w:cstheme="minorBidi"/>
          <w:b/>
          <w:bCs/>
        </w:rPr>
      </w:pPr>
      <w:r w:rsidRPr="00660812">
        <w:rPr>
          <w:rStyle w:val="2Char"/>
          <w:rFonts w:asciiTheme="minorHAnsi" w:eastAsiaTheme="minorEastAsia" w:hAnsiTheme="minorHAnsi" w:cstheme="minorBidi"/>
          <w:b/>
          <w:bCs/>
        </w:rPr>
        <w:t>PHP7</w:t>
      </w:r>
      <w:r w:rsidRPr="00660812">
        <w:rPr>
          <w:rStyle w:val="2Char"/>
          <w:rFonts w:asciiTheme="minorHAnsi" w:eastAsiaTheme="minorEastAsia" w:hAnsiTheme="minorHAnsi" w:cstheme="minorBidi" w:hint="eastAsia"/>
          <w:b/>
          <w:bCs/>
        </w:rPr>
        <w:t>中</w:t>
      </w:r>
      <w:r w:rsidRPr="00660812">
        <w:rPr>
          <w:rStyle w:val="2Char"/>
          <w:rFonts w:asciiTheme="minorHAnsi" w:eastAsiaTheme="minorEastAsia" w:hAnsiTheme="minorHAnsi" w:cstheme="minorBidi"/>
          <w:b/>
          <w:bCs/>
        </w:rPr>
        <w:t>php.ini</w:t>
      </w:r>
      <w:r w:rsidRPr="00660812">
        <w:rPr>
          <w:rStyle w:val="2Char"/>
          <w:rFonts w:asciiTheme="minorHAnsi" w:eastAsiaTheme="minorEastAsia" w:hAnsiTheme="minorHAnsi" w:cstheme="minorBidi" w:hint="eastAsia"/>
          <w:b/>
          <w:bCs/>
        </w:rPr>
        <w:t>、</w:t>
      </w:r>
      <w:r w:rsidRPr="00660812">
        <w:rPr>
          <w:rStyle w:val="2Char"/>
          <w:rFonts w:asciiTheme="minorHAnsi" w:eastAsiaTheme="minorEastAsia" w:hAnsiTheme="minorHAnsi" w:cstheme="minorBidi"/>
          <w:b/>
          <w:bCs/>
        </w:rPr>
        <w:t>php-fpm</w:t>
      </w:r>
      <w:r w:rsidRPr="00660812">
        <w:rPr>
          <w:rStyle w:val="2Char"/>
          <w:rFonts w:asciiTheme="minorHAnsi" w:eastAsiaTheme="minorEastAsia" w:hAnsiTheme="minorHAnsi" w:cstheme="minorBidi" w:hint="eastAsia"/>
          <w:b/>
          <w:bCs/>
        </w:rPr>
        <w:t>和</w:t>
      </w:r>
      <w:r w:rsidRPr="00660812">
        <w:rPr>
          <w:rStyle w:val="2Char"/>
          <w:rFonts w:asciiTheme="minorHAnsi" w:eastAsiaTheme="minorEastAsia" w:hAnsiTheme="minorHAnsi" w:cstheme="minorBidi"/>
          <w:b/>
          <w:bCs/>
        </w:rPr>
        <w:t xml:space="preserve">www.conf </w:t>
      </w:r>
      <w:r w:rsidRPr="00660812">
        <w:rPr>
          <w:rStyle w:val="2Char"/>
          <w:rFonts w:asciiTheme="minorHAnsi" w:eastAsiaTheme="minorEastAsia" w:hAnsiTheme="minorHAnsi" w:cstheme="minorBidi" w:hint="eastAsia"/>
          <w:b/>
          <w:bCs/>
        </w:rPr>
        <w:t>配置</w:t>
      </w:r>
    </w:p>
    <w:p w:rsidR="00737C44" w:rsidRPr="00F53276" w:rsidRDefault="00737C44" w:rsidP="00737C44">
      <w:pPr>
        <w:pStyle w:val="a3"/>
        <w:shd w:val="clear" w:color="auto" w:fill="FFFFFF"/>
        <w:spacing w:before="0" w:beforeAutospacing="0" w:after="300" w:afterAutospacing="0"/>
        <w:rPr>
          <w:rStyle w:val="5Char"/>
          <w:color w:val="00B050"/>
        </w:rPr>
      </w:pPr>
      <w:r w:rsidRPr="00F53276">
        <w:rPr>
          <w:rStyle w:val="5Char"/>
          <w:rFonts w:hint="eastAsia"/>
          <w:color w:val="00B050"/>
        </w:rPr>
        <w:t>配置完全需要重启php-fpm才能生效</w:t>
      </w:r>
    </w:p>
    <w:p w:rsidR="00737C44" w:rsidRPr="00F53276" w:rsidRDefault="00737C44" w:rsidP="00737C44">
      <w:pPr>
        <w:pStyle w:val="a3"/>
        <w:shd w:val="clear" w:color="auto" w:fill="FFFFFF"/>
        <w:spacing w:before="0" w:beforeAutospacing="0" w:after="300" w:afterAutospacing="0"/>
        <w:rPr>
          <w:rStyle w:val="5Char"/>
          <w:rFonts w:hint="eastAsia"/>
          <w:color w:val="00B050"/>
        </w:rPr>
      </w:pPr>
      <w:r w:rsidRPr="00F53276">
        <w:rPr>
          <w:rStyle w:val="5Char"/>
          <w:rFonts w:hint="eastAsia"/>
          <w:color w:val="00B050"/>
        </w:rPr>
        <w:t>php.ini 配置可能会被 php-fpm 覆盖掉，也可能会被具体执行的php脚本覆盖掉。</w:t>
      </w:r>
    </w:p>
    <w:p w:rsidR="00737C44" w:rsidRPr="00F53276" w:rsidRDefault="00737C44" w:rsidP="00737C44">
      <w:pPr>
        <w:pStyle w:val="a3"/>
        <w:shd w:val="clear" w:color="auto" w:fill="FFFFFF"/>
        <w:spacing w:before="0" w:beforeAutospacing="0" w:after="300" w:afterAutospacing="0"/>
        <w:rPr>
          <w:rStyle w:val="5Char"/>
          <w:rFonts w:hint="eastAsia"/>
          <w:color w:val="00B050"/>
        </w:rPr>
      </w:pPr>
      <w:r w:rsidRPr="00F53276">
        <w:rPr>
          <w:rStyle w:val="5Char"/>
          <w:rFonts w:hint="eastAsia"/>
          <w:color w:val="00B050"/>
        </w:rPr>
        <w:t>优先级别由低至高如下，php.ini &lt; php-fpm.conf &lt; *.php</w:t>
      </w:r>
    </w:p>
    <w:p w:rsidR="00737C44" w:rsidRPr="00737C44" w:rsidRDefault="00737C44" w:rsidP="00737C44">
      <w:pPr>
        <w:rPr>
          <w:rFonts w:hint="eastAsia"/>
        </w:rPr>
      </w:pPr>
      <w:bookmarkStart w:id="0" w:name="_GoBack"/>
      <w:bookmarkEnd w:id="0"/>
    </w:p>
    <w:p w:rsidR="006E6A28" w:rsidRPr="006E6A28" w:rsidRDefault="006E6A28" w:rsidP="006E6A2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php-fpm.conf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是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PHP-FPM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特有的配置文件</w:t>
      </w:r>
    </w:p>
    <w:p w:rsidR="006E6A28" w:rsidRPr="006E6A28" w:rsidRDefault="006E6A28" w:rsidP="006E6A2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php.ini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是所以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模式中必须的配置文件</w:t>
      </w:r>
    </w:p>
    <w:p w:rsidR="006E6A28" w:rsidRPr="006E6A28" w:rsidRDefault="006E6A28" w:rsidP="006E6A2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两者的区别是，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php-fpm.conf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是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PHP-FPM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进程管理器的配置文件，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php.ini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是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解析器的配置文件</w:t>
      </w:r>
    </w:p>
    <w:p w:rsidR="00811E9A" w:rsidRDefault="00660812" w:rsidP="00926CB8">
      <w:pPr>
        <w:pStyle w:val="4"/>
        <w:rPr>
          <w:rFonts w:ascii="Helvetica" w:hAnsi="Helvetica" w:cs="Helvetica"/>
          <w:color w:val="000000"/>
          <w:szCs w:val="21"/>
          <w:shd w:val="clear" w:color="auto" w:fill="EEEEEE"/>
        </w:rPr>
      </w:pPr>
      <w:r w:rsidRPr="0072029E">
        <w:rPr>
          <w:rStyle w:val="4Char"/>
          <w:b/>
          <w:color w:val="00B050"/>
        </w:rPr>
        <w:t>php.ini</w:t>
      </w:r>
      <w:r w:rsidRPr="0072029E">
        <w:rPr>
          <w:rStyle w:val="4Char"/>
          <w:rFonts w:hint="eastAsia"/>
          <w:b/>
          <w:color w:val="00B050"/>
        </w:rPr>
        <w:t>是</w:t>
      </w:r>
      <w:r w:rsidRPr="0072029E">
        <w:rPr>
          <w:rStyle w:val="4Char"/>
          <w:b/>
          <w:color w:val="00B050"/>
        </w:rPr>
        <w:t>php</w:t>
      </w:r>
      <w:r w:rsidRPr="0072029E">
        <w:rPr>
          <w:rStyle w:val="4Char"/>
          <w:rFonts w:hint="eastAsia"/>
          <w:b/>
          <w:color w:val="00B050"/>
        </w:rPr>
        <w:t>运行核心配置文件</w:t>
      </w:r>
      <w:r w:rsidRPr="0072029E">
        <w:rPr>
          <w:rStyle w:val="4Char"/>
          <w:b/>
          <w:color w:val="00B050"/>
        </w:rPr>
        <w:t>,</w:t>
      </w:r>
      <w:r w:rsidR="00926CB8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</w:p>
    <w:p w:rsidR="00811E9A" w:rsidRPr="0072029E" w:rsidRDefault="00811E9A" w:rsidP="00811E9A">
      <w:pPr>
        <w:pStyle w:val="4"/>
        <w:rPr>
          <w:rStyle w:val="4Char"/>
          <w:color w:val="00B050"/>
        </w:rPr>
      </w:pPr>
      <w:r w:rsidRPr="0072029E">
        <w:rPr>
          <w:rStyle w:val="4Char"/>
          <w:b/>
          <w:color w:val="00B050"/>
        </w:rPr>
        <w:t>php-fpm.conf</w:t>
      </w:r>
      <w:r w:rsidRPr="0072029E">
        <w:rPr>
          <w:rStyle w:val="4Char"/>
          <w:rFonts w:hint="eastAsia"/>
          <w:b/>
          <w:color w:val="00B050"/>
        </w:rPr>
        <w:t>是</w:t>
      </w:r>
      <w:r w:rsidRPr="0072029E">
        <w:rPr>
          <w:rStyle w:val="4Char"/>
          <w:b/>
          <w:color w:val="00B050"/>
        </w:rPr>
        <w:t>php-fpm</w:t>
      </w:r>
      <w:r w:rsidRPr="0072029E">
        <w:rPr>
          <w:rStyle w:val="4Char"/>
          <w:rFonts w:hint="eastAsia"/>
          <w:b/>
          <w:color w:val="00B050"/>
        </w:rPr>
        <w:t>进程服务的配置文件</w:t>
      </w:r>
      <w:r w:rsidRPr="0072029E">
        <w:rPr>
          <w:rStyle w:val="4Char"/>
          <w:b/>
          <w:color w:val="00B050"/>
        </w:rPr>
        <w:t>,</w:t>
      </w:r>
      <w:r w:rsidRPr="0072029E">
        <w:rPr>
          <w:rStyle w:val="4Char"/>
          <w:rFonts w:hint="eastAsia"/>
          <w:b/>
          <w:color w:val="00B050"/>
        </w:rPr>
        <w:t>下面是一些常用配置</w:t>
      </w:r>
    </w:p>
    <w:p w:rsidR="005D7F2E" w:rsidRDefault="00B05427" w:rsidP="00660812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error_log = /usr/local/php/logs/php-fpm.log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设置错误日志的路径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include=/usr/local/php7/etc/php-fpm.d/*.conf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引入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www.conf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文件中的配置（默认已设置）</w:t>
      </w:r>
    </w:p>
    <w:p w:rsidR="005D7F2E" w:rsidRDefault="005D7F2E" w:rsidP="00660812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5D7F2E" w:rsidRPr="0072029E" w:rsidRDefault="005D7F2E" w:rsidP="005D7F2E">
      <w:pPr>
        <w:pStyle w:val="4"/>
        <w:rPr>
          <w:rStyle w:val="4Char"/>
          <w:b/>
          <w:color w:val="00B050"/>
        </w:rPr>
      </w:pPr>
      <w:r w:rsidRPr="0072029E">
        <w:rPr>
          <w:rStyle w:val="4Char"/>
          <w:b/>
          <w:color w:val="00B050"/>
        </w:rPr>
        <w:t xml:space="preserve">php-fpm.conf </w:t>
      </w:r>
      <w:r w:rsidRPr="0072029E">
        <w:rPr>
          <w:rStyle w:val="4Char"/>
          <w:rFonts w:hint="eastAsia"/>
          <w:b/>
          <w:color w:val="00B050"/>
        </w:rPr>
        <w:t>以及</w:t>
      </w:r>
      <w:r w:rsidRPr="0072029E">
        <w:rPr>
          <w:rStyle w:val="4Char"/>
          <w:b/>
          <w:color w:val="00B050"/>
        </w:rPr>
        <w:t xml:space="preserve"> www.conf</w:t>
      </w:r>
      <w:r w:rsidRPr="0072029E">
        <w:rPr>
          <w:rStyle w:val="4Char"/>
          <w:rFonts w:hint="eastAsia"/>
          <w:b/>
          <w:color w:val="00B050"/>
        </w:rPr>
        <w:t>的主要配置信息</w:t>
      </w:r>
    </w:p>
    <w:p w:rsidR="005D7F2E" w:rsidRDefault="00B05427" w:rsidP="00660812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pid = run/php-fpm.pid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● pid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设置，默认在安装目录中的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var/run/php-fpm.pid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，建议开启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error_log = log/php-fpm.log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错误日志，默认在安装目录中的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var/log/php-fpm.log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log_level = notice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错误级别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可用级别为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alert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（必须立即处理）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, error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（错误情况）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, warning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（警告情况）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, notice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（一般重要信息）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, debug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（调试信息）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notice.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emergency_restart_threshold = 60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emergency_restart_interval = 60s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表示在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emergency_restart_interval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所设值内出现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SIGSEGV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或者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SIGBUS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错误的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php-cgi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进程数如果超过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emergency_restart_threshold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个，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就会优雅重启。这两个选项一般保持默认值。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process_control_timeout = 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设置子进程接受主进程复用信号的超时时间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可用单位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s(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秒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), m(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分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), h(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小时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),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或者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d(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天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)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默认单位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s(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秒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).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0.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daemonize = yes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后台执行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fpm,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yes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，如果为了调试可以改为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no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中，可以使用不同的设置来运行多个进程池。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这些设置可以针对每个进程池单独设置。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listen = 127.0.0.1:9000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监听端口，即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nginx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中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处理的地址，一般默认值即可。可用格式为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: 'ip:port', 'port', '/path/to/unix/socket'.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每个进程池都需要设置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listen.backlog = -1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● backlog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数，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-1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表示无限制，由操作系统决定，此行注释掉就行。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listen.allowed_clients = 127.0.0.1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允许访问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FastCGI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IP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any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为不限制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IP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，如果要设置其他主机的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nginx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也能访问这台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listen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处要设置成本地可被访问的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IP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。默认值是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any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。每个地址是用逗号分隔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如果没有设置或者为空，则允许任何服务器请求连接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listen.owner = www listen.group = www listen.mode = 0666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● unix socket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设置选项，如果使用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tcp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方式访问，这里注释即可。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user = www group = www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启动进程的帐户和组</w:t>
      </w:r>
      <w:r w:rsidR="005D7F2E">
        <w:rPr>
          <w:rFonts w:ascii="Helvetica" w:hAnsi="Helvetica" w:cs="Helvetica"/>
          <w:color w:val="000000"/>
          <w:szCs w:val="21"/>
        </w:rPr>
        <w:br/>
      </w:r>
    </w:p>
    <w:p w:rsidR="005D7F2E" w:rsidRPr="0072029E" w:rsidRDefault="005D7F2E" w:rsidP="005D7F2E">
      <w:pPr>
        <w:pStyle w:val="4"/>
        <w:rPr>
          <w:rStyle w:val="4Char"/>
          <w:color w:val="00B050"/>
        </w:rPr>
      </w:pPr>
      <w:r w:rsidRPr="0072029E">
        <w:rPr>
          <w:rStyle w:val="4Char"/>
          <w:b/>
          <w:color w:val="00B050"/>
        </w:rPr>
        <w:t xml:space="preserve">php-fpm </w:t>
      </w:r>
      <w:r w:rsidRPr="0072029E">
        <w:rPr>
          <w:rStyle w:val="4Char"/>
          <w:rFonts w:hint="eastAsia"/>
          <w:b/>
          <w:color w:val="00B050"/>
        </w:rPr>
        <w:t>进程池优化方法</w:t>
      </w:r>
    </w:p>
    <w:p w:rsidR="00A729B0" w:rsidRDefault="00B05427" w:rsidP="00660812">
      <w:pPr>
        <w:rPr>
          <w:rStyle w:val="4Char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 = dynamic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对于专用服务器，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可以设置为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static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如何控制子进程，选项有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static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dynamic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。如果选择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static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，则由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pm.max_children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指定固定的子进程数。如果选择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dynamic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，则由下开参数决定：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pm.max_children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静态方式下开启的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进程数量，在动态方式下他限定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的最大进程数（这里要注意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pm.max_spare_servers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的值只能小于等于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pm.max_children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）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pm.start_servers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动态方式下的起始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进程数量。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pm.min_spare_servers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保证空闲进程数最小值，如果空闲进程小于此值，则创建新的子进程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pm.max_spare_servers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保证空闲进程数最大值，如果空闲进程大于此值，此进行清理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dm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static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，那么其实只有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pm.max_children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这个参数生效。系统会开启参数设置数量的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进程。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一个进程大概会占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20m-40m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的内存，所以他的数字大小的设置要根据你的物理内存的大小来设置，还要注意到其他的内存占用，如数据库，系统进程等，来确定以上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4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个参数的设定值！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dm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dynamic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4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个参数都生效。系统会在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运行开始时启动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pm.start_servers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个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进程，然后根据系统的需求动态在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pm.min_spare_servers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pm.max_spare_servers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之间调整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进程数。参数要求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pm.start_servers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的值在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pm.min_spare_servers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pm.max_spare_servers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之间。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pm.max_requests = 1000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设置每个子进程重生之前服务的请求数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最大处理请求数是指一个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worker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进程在处理多少个请求后就终止掉，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master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进程会重新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respawn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一个新的。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这个配置的主要目的是避免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解释器或程序引用的第三方库造成的内存泄露。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对于可能存在内存泄漏的第三方模块来说是非常有用的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'0'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则一直接受请求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等同于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PHP_FCGI_MAX_REQUESTS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环境变量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0.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pm.status_path = /status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● 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状态页面的网址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如果没有设置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,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则无法访问状态页面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none. munin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监控会使用到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ping.path = /ping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● 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监控页面的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ping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网址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如果没有设置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,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则无法访问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ping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页面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该页面用于外部检测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是否存活并且可以响应请求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请注意必须以斜线开头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(/)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ping.response = pong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用于定义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ping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请求的返回相应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返回为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HTTP 200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text/plain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格式文本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pong.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request_terminate_timeout = 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设置单个请求的超时中止时间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该选项可能会对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php.ini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设置中的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'max_execution_time'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因为某些特殊原因没有中止运行的脚本有用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'0'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表示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'Off'.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当经常出现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502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错误时可以尝试更改此选项。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request_slowlog_timeout = 10s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当一个请求该设置的超时时间后，就会将对应的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调用堆栈信息完整写入到慢日志中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'0'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表示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'Off'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slowlog = log/$pool.log.slow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慢请求的记录日志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,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配合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request_slowlog_timeout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使用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rlimit_files = 1024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设置文件打开描述符的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rlimit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限制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: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系统定义值默认可打开句柄是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1024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，可使用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ulimit -n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查看，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ulimit -n 2048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修改。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rlimit_core = 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设置核心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rlimit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最大限制值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可用值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: 'unlimited'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0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或者正整数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: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系统定义值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chroot =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启动时的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Chroot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目录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所定义的目录需要是绝对路径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如果没有设置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,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则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chroot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不被使用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chdir =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设置启动目录，启动时会自动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Chdir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到该目录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所定义的目录需要是绝对路径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: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当前目录，或者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/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目录（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chroot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时）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catch_workers_output = yes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重定向运行过程中的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stdout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stderr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到主要的错误日志文件中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如果没有设置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, stdout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stderr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将会根据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FastCGI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的规则被重定向到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/dev/null 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: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.`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clear_env = no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清理环境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variables_order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variables_order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参数详解在另一篇文章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https://www.php.cn/php-weizijiaocheng-429277.html</w:t>
      </w:r>
    </w:p>
    <w:p w:rsidR="00A729B0" w:rsidRPr="0072029E" w:rsidRDefault="00A729B0" w:rsidP="00A729B0">
      <w:pPr>
        <w:pStyle w:val="4"/>
        <w:rPr>
          <w:rStyle w:val="4Char"/>
          <w:b/>
          <w:color w:val="00B050"/>
        </w:rPr>
      </w:pPr>
      <w:r w:rsidRPr="0072029E">
        <w:rPr>
          <w:rStyle w:val="4Char"/>
          <w:rFonts w:hint="eastAsia"/>
          <w:b/>
          <w:color w:val="00B050"/>
        </w:rPr>
        <w:t>常见错误及解决办法整理</w:t>
      </w:r>
    </w:p>
    <w:p w:rsidR="00E81A65" w:rsidRDefault="00B05427" w:rsidP="00660812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请求的超时中止时间未设置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● request_terminate_timeout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的值如果设置为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0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或者过长的时间，可能会引起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PHP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脚本会一直执行下去。这样，当所有的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php-cgi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进程都卡在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file_get_contents()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函数时，这台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Nginx+PHP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WebServer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已经无法再处理新的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请求了，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Nginx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将给用户返回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“502 Bad Gateway”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。设置一个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脚本最大执行时间是必要的，但是，治标不治本。例如改成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30s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，如果发生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file_get_contents()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获取网页内容较慢的情况，这就意味着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150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个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php-cgi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进程，每秒钟只能处理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5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个请求，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WebServer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同样很难避免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"502 Bad Gateway"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。解决办法是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request_terminate_timeout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10s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或者一个合理的值，或者给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file_get_contents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加一个超时参数！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max_requests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参数配置不当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● max_requests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参数配置不当，可能会引起间歇性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502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错误：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pm.max_requests = 1000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设置每个子进程重生之前服务的请求数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对于可能存在内存泄漏的第三方模块来说是非常有用的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'0'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则一直接受请求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等同于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PHP_FCGI_MAX_REQUESTS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环境变量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0.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这段配置的意思是，当一个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PHP-CGI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进程处理的请求数累积到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500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个后，自动重启该进程。</w:t>
      </w:r>
      <w:r w:rsidR="00E81A65">
        <w:rPr>
          <w:rFonts w:ascii="Helvetica" w:hAnsi="Helvetica" w:cs="Helvetica"/>
          <w:color w:val="000000"/>
          <w:szCs w:val="21"/>
        </w:rPr>
        <w:br/>
      </w:r>
    </w:p>
    <w:p w:rsidR="00E81A65" w:rsidRPr="0072029E" w:rsidRDefault="00E81A65" w:rsidP="00E81A65">
      <w:pPr>
        <w:pStyle w:val="4"/>
        <w:rPr>
          <w:rStyle w:val="4Char"/>
          <w:color w:val="00B050"/>
        </w:rPr>
      </w:pPr>
      <w:r w:rsidRPr="0072029E">
        <w:rPr>
          <w:rStyle w:val="4Char"/>
          <w:rFonts w:hint="eastAsia"/>
          <w:color w:val="00B050"/>
        </w:rPr>
        <w:t>但是为什么要重启进程呢？</w:t>
      </w:r>
    </w:p>
    <w:p w:rsidR="00024323" w:rsidRDefault="00B05427" w:rsidP="00660812">
      <w:pPr>
        <w:rPr>
          <w:rStyle w:val="4Char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一般在项目中，我们多多少少都会用到一些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的第三方库，这些第三方库经常存在内存泄漏问题，如果不定期重启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PHP-CGI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进程，势必造成内存使用量不断增长。因此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PHP-FPM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作为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PHP-CGI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的管理器，提供了这么一项监控功能，对请求达到指定次数的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PHP-CGI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进程进行重启，保证内存使用量不增长。</w:t>
      </w:r>
    </w:p>
    <w:p w:rsidR="00B05427" w:rsidRPr="00024323" w:rsidRDefault="00024323" w:rsidP="00024323">
      <w:pPr>
        <w:pStyle w:val="4"/>
        <w:rPr>
          <w:b w:val="0"/>
          <w:bCs w:val="0"/>
        </w:rPr>
      </w:pPr>
      <w:r w:rsidRPr="00024323">
        <w:rPr>
          <w:rStyle w:val="4Char"/>
          <w:color w:val="00B050"/>
        </w:rPr>
        <w:t>php-fpm</w:t>
      </w:r>
      <w:r w:rsidRPr="00024323">
        <w:rPr>
          <w:rStyle w:val="4Char"/>
          <w:rFonts w:hint="eastAsia"/>
          <w:color w:val="00B050"/>
        </w:rPr>
        <w:t>的慢日志，</w:t>
      </w:r>
      <w:r w:rsidRPr="00024323">
        <w:rPr>
          <w:rStyle w:val="4Char"/>
          <w:color w:val="00B050"/>
        </w:rPr>
        <w:t>debug</w:t>
      </w:r>
      <w:r w:rsidRPr="00024323">
        <w:rPr>
          <w:rStyle w:val="4Char"/>
          <w:rFonts w:hint="eastAsia"/>
          <w:color w:val="00B050"/>
        </w:rPr>
        <w:t>及异常排查神器</w:t>
      </w:r>
      <w:r w:rsidR="00B05427">
        <w:rPr>
          <w:rFonts w:ascii="Helvetica" w:hAnsi="Helvetica" w:cs="Helvetica"/>
          <w:color w:val="000000"/>
          <w:szCs w:val="21"/>
        </w:rPr>
        <w:br/>
      </w:r>
      <w:r w:rsidR="00B05427" w:rsidRPr="00E6283E"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  <w:shd w:val="clear" w:color="auto" w:fill="EEEEEE"/>
        </w:rPr>
        <w:t>● request_slowlog_timeout</w:t>
      </w:r>
      <w:r w:rsidR="00B05427" w:rsidRPr="00E6283E">
        <w:rPr>
          <w:rFonts w:ascii="Helvetica" w:eastAsiaTheme="minorEastAsia" w:hAnsi="Helvetica" w:cs="Helvetica" w:hint="eastAsia"/>
          <w:b w:val="0"/>
          <w:bCs w:val="0"/>
          <w:color w:val="000000"/>
          <w:sz w:val="21"/>
          <w:szCs w:val="21"/>
          <w:shd w:val="clear" w:color="auto" w:fill="EEEEEE"/>
        </w:rPr>
        <w:t>设置一个超时的参数，</w:t>
      </w:r>
      <w:r w:rsidR="00B05427" w:rsidRPr="00E6283E"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  <w:shd w:val="clear" w:color="auto" w:fill="EEEEEE"/>
        </w:rPr>
        <w:t>slowlog</w:t>
      </w:r>
      <w:r w:rsidR="00B05427" w:rsidRPr="00E6283E">
        <w:rPr>
          <w:rFonts w:ascii="Helvetica" w:eastAsiaTheme="minorEastAsia" w:hAnsi="Helvetica" w:cs="Helvetica" w:hint="eastAsia"/>
          <w:b w:val="0"/>
          <w:bCs w:val="0"/>
          <w:color w:val="000000"/>
          <w:sz w:val="21"/>
          <w:szCs w:val="21"/>
          <w:shd w:val="clear" w:color="auto" w:fill="EEEEEE"/>
        </w:rPr>
        <w:t>设置慢日志的存放位置，</w:t>
      </w:r>
      <w:r w:rsidR="00B05427" w:rsidRPr="00E6283E"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  <w:shd w:val="clear" w:color="auto" w:fill="EEEEEE"/>
        </w:rPr>
        <w:t>tail -f /var/log/www.slow.log</w:t>
      </w:r>
      <w:r w:rsidR="00B05427" w:rsidRPr="00E6283E">
        <w:rPr>
          <w:rFonts w:ascii="Helvetica" w:eastAsiaTheme="minorEastAsia" w:hAnsi="Helvetica" w:cs="Helvetica" w:hint="eastAsia"/>
          <w:b w:val="0"/>
          <w:bCs w:val="0"/>
          <w:color w:val="000000"/>
          <w:sz w:val="21"/>
          <w:szCs w:val="21"/>
          <w:shd w:val="clear" w:color="auto" w:fill="EEEEEE"/>
        </w:rPr>
        <w:t>即可看到执行过慢的</w:t>
      </w:r>
      <w:r w:rsidR="00B05427" w:rsidRPr="00E6283E"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  <w:shd w:val="clear" w:color="auto" w:fill="EEEEEE"/>
        </w:rPr>
        <w:t>php</w:t>
      </w:r>
      <w:r w:rsidR="00B05427" w:rsidRPr="00E6283E">
        <w:rPr>
          <w:rFonts w:ascii="Helvetica" w:eastAsiaTheme="minorEastAsia" w:hAnsi="Helvetica" w:cs="Helvetica" w:hint="eastAsia"/>
          <w:b w:val="0"/>
          <w:bCs w:val="0"/>
          <w:color w:val="000000"/>
          <w:sz w:val="21"/>
          <w:szCs w:val="21"/>
          <w:shd w:val="clear" w:color="auto" w:fill="EEEEEE"/>
        </w:rPr>
        <w:t>过程。</w:t>
      </w:r>
      <w:r w:rsidR="00B05427" w:rsidRPr="00E6283E"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  <w:shd w:val="clear" w:color="auto" w:fill="EEEEEE"/>
        </w:rPr>
        <w:br/>
      </w:r>
      <w:r w:rsidR="00B05427" w:rsidRPr="00E6283E">
        <w:rPr>
          <w:rFonts w:ascii="Helvetica" w:eastAsiaTheme="minorEastAsia" w:hAnsi="Helvetica" w:cs="Helvetica" w:hint="eastAsia"/>
          <w:b w:val="0"/>
          <w:bCs w:val="0"/>
          <w:color w:val="000000"/>
          <w:sz w:val="21"/>
          <w:szCs w:val="21"/>
          <w:shd w:val="clear" w:color="auto" w:fill="EEEEEE"/>
        </w:rPr>
        <w:t>大家可以看到经常出现的网络读取超过、</w:t>
      </w:r>
      <w:r w:rsidR="00B05427" w:rsidRPr="00E6283E"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  <w:shd w:val="clear" w:color="auto" w:fill="EEEEEE"/>
        </w:rPr>
        <w:t>Mysql</w:t>
      </w:r>
      <w:r w:rsidR="00B05427" w:rsidRPr="00E6283E">
        <w:rPr>
          <w:rFonts w:ascii="Helvetica" w:eastAsiaTheme="minorEastAsia" w:hAnsi="Helvetica" w:cs="Helvetica" w:hint="eastAsia"/>
          <w:b w:val="0"/>
          <w:bCs w:val="0"/>
          <w:color w:val="000000"/>
          <w:sz w:val="21"/>
          <w:szCs w:val="21"/>
          <w:shd w:val="clear" w:color="auto" w:fill="EEEEEE"/>
        </w:rPr>
        <w:t>查询过慢的问题，根据提示信息再排查问题就有很明确的方向了。</w:t>
      </w:r>
    </w:p>
    <w:p w:rsidR="008B348E" w:rsidRPr="008B348E" w:rsidRDefault="008B348E" w:rsidP="008B34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B348E">
        <w:rPr>
          <w:rFonts w:ascii="Arial" w:eastAsia="宋体" w:hAnsi="Arial" w:cs="Arial"/>
          <w:color w:val="4D4D4D"/>
          <w:kern w:val="0"/>
          <w:sz w:val="24"/>
          <w:szCs w:val="24"/>
        </w:rPr>
        <w:t>我们可以使用</w:t>
      </w:r>
      <w:r w:rsidRPr="008B348E">
        <w:rPr>
          <w:rFonts w:ascii="Arial" w:eastAsia="宋体" w:hAnsi="Arial" w:cs="Arial"/>
          <w:color w:val="4D4D4D"/>
          <w:kern w:val="0"/>
          <w:sz w:val="24"/>
          <w:szCs w:val="24"/>
        </w:rPr>
        <w:t>php-fpm.conf</w:t>
      </w:r>
      <w:r w:rsidRPr="008B348E">
        <w:rPr>
          <w:rFonts w:ascii="Arial" w:eastAsia="宋体" w:hAnsi="Arial" w:cs="Arial"/>
          <w:color w:val="4D4D4D"/>
          <w:kern w:val="0"/>
          <w:sz w:val="24"/>
          <w:szCs w:val="24"/>
        </w:rPr>
        <w:t>配置慢日志</w:t>
      </w:r>
    </w:p>
    <w:p w:rsidR="008B348E" w:rsidRPr="008B348E" w:rsidRDefault="008B348E" w:rsidP="008B34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B348E">
        <w:rPr>
          <w:rFonts w:ascii="Arial" w:eastAsia="宋体" w:hAnsi="Arial" w:cs="Arial"/>
          <w:color w:val="4D4D4D"/>
          <w:kern w:val="0"/>
          <w:sz w:val="24"/>
          <w:szCs w:val="24"/>
        </w:rPr>
        <w:t>我们是可以开启慢日志功能的。</w:t>
      </w:r>
    </w:p>
    <w:p w:rsidR="008B348E" w:rsidRPr="008B348E" w:rsidRDefault="008B348E" w:rsidP="008B348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B348E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slowlog</w:t>
      </w:r>
      <w:r w:rsidRPr="008B348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= /usr/local/var/log/php-fpm.log.slow</w:t>
      </w:r>
    </w:p>
    <w:p w:rsidR="008B348E" w:rsidRPr="008B348E" w:rsidRDefault="008B348E" w:rsidP="008B348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B348E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request_slowlog_timeout</w:t>
      </w:r>
      <w:r w:rsidRPr="008B348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= </w:t>
      </w:r>
      <w:r w:rsidRPr="008B348E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5</w:t>
      </w:r>
      <w:r w:rsidRPr="008B348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s</w:t>
      </w:r>
    </w:p>
    <w:p w:rsidR="008B348E" w:rsidRPr="008B348E" w:rsidRDefault="008B348E" w:rsidP="008B348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8B348E">
        <w:rPr>
          <w:rFonts w:ascii="微软雅黑" w:eastAsia="微软雅黑" w:hAnsi="微软雅黑" w:cs="Arial"/>
          <w:color w:val="4D4D4D"/>
          <w:kern w:val="0"/>
          <w:szCs w:val="21"/>
        </w:rPr>
        <w:t>当某个请求的时间超过了5秒，就会在慢日志中记录相应的记录，注意上面的时间5s，不能忽略了单位，相应的还有其他单位，m分，h时(当然，这这样做太扯淡了)</w:t>
      </w:r>
    </w:p>
    <w:p w:rsidR="008B348E" w:rsidRPr="008B348E" w:rsidRDefault="008B348E" w:rsidP="008B348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8B348E">
        <w:rPr>
          <w:rFonts w:ascii="微软雅黑" w:eastAsia="微软雅黑" w:hAnsi="微软雅黑" w:cs="Arial"/>
          <w:color w:val="4D4D4D"/>
          <w:kern w:val="0"/>
          <w:szCs w:val="21"/>
        </w:rPr>
        <w:t>php-fpm慢日志会记录下进程号，脚本名称，具体哪个文件哪行代码的哪个函数执行时间过长：</w:t>
      </w:r>
    </w:p>
    <w:p w:rsidR="008B348E" w:rsidRPr="008B348E" w:rsidRDefault="008B348E" w:rsidP="008B348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[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21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-</w:t>
      </w:r>
      <w:r w:rsidRPr="005B6B2F">
        <w:rPr>
          <w:rFonts w:ascii="微软雅黑" w:eastAsia="微软雅黑" w:hAnsi="微软雅黑" w:cs="宋体"/>
          <w:color w:val="660066"/>
          <w:kern w:val="0"/>
          <w:szCs w:val="21"/>
        </w:rPr>
        <w:t>Nov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-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2016</w:t>
      </w:r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10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: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30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: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38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]</w:t>
      </w:r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[</w:t>
      </w:r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pool www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]</w:t>
      </w:r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 pid 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11877</w:t>
      </w:r>
    </w:p>
    <w:p w:rsidR="008B348E" w:rsidRPr="008B348E" w:rsidRDefault="008B348E" w:rsidP="008B348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script_filename 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=</w:t>
      </w:r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 /var/www/ceshi/c.php</w:t>
      </w:r>
    </w:p>
    <w:p w:rsidR="008B348E" w:rsidRPr="008B348E" w:rsidRDefault="008B348E" w:rsidP="008B348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[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0xb70fb88c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]</w:t>
      </w:r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 sleep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()</w:t>
      </w:r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 /var/www/ceshi/c.php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: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2</w:t>
      </w:r>
    </w:p>
    <w:p w:rsidR="00BC5064" w:rsidRPr="005B6B2F" w:rsidRDefault="008B348E" w:rsidP="00CA3BC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8B348E">
        <w:rPr>
          <w:rFonts w:ascii="微软雅黑" w:eastAsia="微软雅黑" w:hAnsi="微软雅黑" w:cs="Arial"/>
          <w:color w:val="4D4D4D"/>
          <w:kern w:val="0"/>
          <w:szCs w:val="21"/>
        </w:rPr>
        <w:t>通过日志，我们就可以知道第2行的sleep 函数有点问题，这样我们就能追踪问题了。</w:t>
      </w:r>
    </w:p>
    <w:sectPr w:rsidR="00BC5064" w:rsidRPr="005B6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543" w:rsidRDefault="004E5543" w:rsidP="00AB1639">
      <w:r>
        <w:separator/>
      </w:r>
    </w:p>
  </w:endnote>
  <w:endnote w:type="continuationSeparator" w:id="0">
    <w:p w:rsidR="004E5543" w:rsidRDefault="004E5543" w:rsidP="00AB1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543" w:rsidRDefault="004E5543" w:rsidP="00AB1639">
      <w:r>
        <w:separator/>
      </w:r>
    </w:p>
  </w:footnote>
  <w:footnote w:type="continuationSeparator" w:id="0">
    <w:p w:rsidR="004E5543" w:rsidRDefault="004E5543" w:rsidP="00AB1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054B5"/>
    <w:multiLevelType w:val="multilevel"/>
    <w:tmpl w:val="ED0EE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E6103"/>
    <w:multiLevelType w:val="multilevel"/>
    <w:tmpl w:val="1654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F5"/>
    <w:rsid w:val="00024323"/>
    <w:rsid w:val="00101F16"/>
    <w:rsid w:val="0013288D"/>
    <w:rsid w:val="00136DD3"/>
    <w:rsid w:val="004658EC"/>
    <w:rsid w:val="004E5543"/>
    <w:rsid w:val="00532DDD"/>
    <w:rsid w:val="0055705A"/>
    <w:rsid w:val="005B6B2F"/>
    <w:rsid w:val="005D189D"/>
    <w:rsid w:val="005D7F2E"/>
    <w:rsid w:val="00660812"/>
    <w:rsid w:val="006E6A28"/>
    <w:rsid w:val="0072029E"/>
    <w:rsid w:val="00737C44"/>
    <w:rsid w:val="00791D1F"/>
    <w:rsid w:val="007C5CEB"/>
    <w:rsid w:val="00811E9A"/>
    <w:rsid w:val="008B348E"/>
    <w:rsid w:val="008C3B8E"/>
    <w:rsid w:val="00920859"/>
    <w:rsid w:val="00926CB8"/>
    <w:rsid w:val="00A729B0"/>
    <w:rsid w:val="00AA49B4"/>
    <w:rsid w:val="00AB1639"/>
    <w:rsid w:val="00B05427"/>
    <w:rsid w:val="00BC5064"/>
    <w:rsid w:val="00CA3BC6"/>
    <w:rsid w:val="00E0306F"/>
    <w:rsid w:val="00E6283E"/>
    <w:rsid w:val="00E81A65"/>
    <w:rsid w:val="00F53276"/>
    <w:rsid w:val="00F72BF5"/>
    <w:rsid w:val="00FD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411122-ACC2-4F66-B64F-1BD8B809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4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4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D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6D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6D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1E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36D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6D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6D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A49B4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811E9A"/>
    <w:rPr>
      <w:b/>
      <w:bCs/>
      <w:sz w:val="28"/>
      <w:szCs w:val="28"/>
    </w:rPr>
  </w:style>
  <w:style w:type="paragraph" w:customStyle="1" w:styleId="p1">
    <w:name w:val="p1"/>
    <w:basedOn w:val="a"/>
    <w:rsid w:val="008B34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B34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B34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348E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8B348E"/>
  </w:style>
  <w:style w:type="character" w:customStyle="1" w:styleId="hljs-number">
    <w:name w:val="hljs-number"/>
    <w:basedOn w:val="a0"/>
    <w:rsid w:val="008B348E"/>
  </w:style>
  <w:style w:type="character" w:customStyle="1" w:styleId="pun">
    <w:name w:val="pun"/>
    <w:basedOn w:val="a0"/>
    <w:rsid w:val="008B348E"/>
  </w:style>
  <w:style w:type="character" w:customStyle="1" w:styleId="lit">
    <w:name w:val="lit"/>
    <w:basedOn w:val="a0"/>
    <w:rsid w:val="008B348E"/>
  </w:style>
  <w:style w:type="character" w:customStyle="1" w:styleId="typ">
    <w:name w:val="typ"/>
    <w:basedOn w:val="a0"/>
    <w:rsid w:val="008B348E"/>
  </w:style>
  <w:style w:type="character" w:customStyle="1" w:styleId="pln">
    <w:name w:val="pln"/>
    <w:basedOn w:val="a0"/>
    <w:rsid w:val="008B348E"/>
  </w:style>
  <w:style w:type="paragraph" w:styleId="a4">
    <w:name w:val="header"/>
    <w:basedOn w:val="a"/>
    <w:link w:val="Char"/>
    <w:uiPriority w:val="99"/>
    <w:unhideWhenUsed/>
    <w:rsid w:val="00AB1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16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1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16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7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2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1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t</cp:lastModifiedBy>
  <cp:revision>34</cp:revision>
  <dcterms:created xsi:type="dcterms:W3CDTF">2021-01-04T02:03:00Z</dcterms:created>
  <dcterms:modified xsi:type="dcterms:W3CDTF">2021-03-04T08:11:00Z</dcterms:modified>
</cp:coreProperties>
</file>