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9A14" w14:textId="3F399CF3" w:rsidR="00FC6420" w:rsidRPr="00C60A1F" w:rsidRDefault="002A3867" w:rsidP="00FC6420">
      <w:pPr>
        <w:jc w:val="center"/>
        <w:rPr>
          <w:sz w:val="36"/>
          <w:szCs w:val="36"/>
        </w:rPr>
      </w:pPr>
      <w:r w:rsidRPr="00C60A1F">
        <w:rPr>
          <w:sz w:val="36"/>
          <w:szCs w:val="36"/>
        </w:rPr>
        <w:t>Binary Instruction Encoding</w:t>
      </w:r>
    </w:p>
    <w:p w14:paraId="1D954E7C" w14:textId="3A85E6C4" w:rsidR="001F733D" w:rsidRPr="001F733D" w:rsidRDefault="00C60A1F" w:rsidP="001F733D">
      <w:pPr>
        <w:spacing w:line="360" w:lineRule="auto"/>
        <w:rPr>
          <w:b/>
          <w:bCs/>
        </w:rPr>
      </w:pPr>
      <w:r w:rsidRPr="001F733D">
        <w:rPr>
          <w:b/>
          <w:bCs/>
        </w:rPr>
        <w:t>Stack Machine:</w:t>
      </w:r>
      <w:r w:rsidR="001F733D" w:rsidRPr="001F733D">
        <w:rPr>
          <w:b/>
          <w:bCs/>
        </w:rPr>
        <w:t xml:space="preserve">                                                                 </w:t>
      </w:r>
      <w:r w:rsidR="001F733D" w:rsidRPr="001F733D">
        <w:rPr>
          <w:b/>
          <w:bCs/>
        </w:rPr>
        <w:tab/>
        <w:t>Binary</w:t>
      </w:r>
    </w:p>
    <w:p w14:paraId="70D66671" w14:textId="3785E7A6" w:rsidR="00C60A1F" w:rsidRDefault="00C60A1F" w:rsidP="001F733D">
      <w:pPr>
        <w:spacing w:line="360" w:lineRule="auto"/>
      </w:pPr>
      <w:r>
        <w:t>.data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FC6420">
        <w:t>.data</w:t>
      </w:r>
    </w:p>
    <w:p w14:paraId="5CAA52C2" w14:textId="2046EC26" w:rsidR="001F733D" w:rsidRDefault="00C60A1F" w:rsidP="001F733D">
      <w:pPr>
        <w:spacing w:line="360" w:lineRule="auto"/>
      </w:pPr>
      <w:r>
        <w:t>0x00000000 3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0x000000000000000</w:t>
      </w:r>
      <w:r w:rsidR="001F733D">
        <w:t>3</w:t>
      </w:r>
    </w:p>
    <w:p w14:paraId="60B5C823" w14:textId="5BDE276C" w:rsidR="00C60A1F" w:rsidRDefault="00C60A1F" w:rsidP="001F733D">
      <w:pPr>
        <w:tabs>
          <w:tab w:val="left" w:pos="5715"/>
        </w:tabs>
        <w:spacing w:line="360" w:lineRule="auto"/>
      </w:pPr>
      <w:r>
        <w:t>0x00000001 7</w:t>
      </w:r>
      <w:r w:rsidR="001F733D">
        <w:tab/>
      </w:r>
      <w:r w:rsidR="001F733D">
        <w:tab/>
      </w:r>
      <w:r w:rsidR="001F733D">
        <w:t>0x0000000</w:t>
      </w:r>
      <w:r w:rsidR="001F733D">
        <w:t>1</w:t>
      </w:r>
      <w:r w:rsidR="001F733D">
        <w:t>0000000</w:t>
      </w:r>
      <w:r w:rsidR="001F733D">
        <w:t>7</w:t>
      </w:r>
      <w:r w:rsidR="001F733D">
        <w:tab/>
      </w:r>
    </w:p>
    <w:p w14:paraId="38CBCB32" w14:textId="749B4E38" w:rsidR="00C60A1F" w:rsidRDefault="00C60A1F" w:rsidP="001F733D">
      <w:pPr>
        <w:spacing w:line="360" w:lineRule="auto"/>
      </w:pPr>
      <w:r>
        <w:t>0x00000002 5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0x0000000</w:t>
      </w:r>
      <w:r w:rsidR="001F733D">
        <w:t>2</w:t>
      </w:r>
      <w:r w:rsidR="001F733D">
        <w:t>0000000</w:t>
      </w:r>
      <w:r w:rsidR="001F733D">
        <w:t>5</w:t>
      </w:r>
    </w:p>
    <w:p w14:paraId="7D3F06E4" w14:textId="0514C172" w:rsidR="00C60A1F" w:rsidRDefault="00C60A1F" w:rsidP="001F733D">
      <w:pPr>
        <w:spacing w:line="360" w:lineRule="auto"/>
      </w:pPr>
      <w:r>
        <w:t>0x00000003 4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0x0000000</w:t>
      </w:r>
      <w:r w:rsidR="001F733D">
        <w:t>3</w:t>
      </w:r>
      <w:r w:rsidR="001F733D">
        <w:t>0000000</w:t>
      </w:r>
      <w:r w:rsidR="001F733D">
        <w:t>4</w:t>
      </w:r>
    </w:p>
    <w:p w14:paraId="75F84ED6" w14:textId="084DD2B6" w:rsidR="00C60A1F" w:rsidRDefault="00C60A1F" w:rsidP="001F733D">
      <w:pPr>
        <w:spacing w:line="360" w:lineRule="auto"/>
      </w:pPr>
      <w:r>
        <w:t>0x00000004 0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0x0000000</w:t>
      </w:r>
      <w:r w:rsidR="001F733D">
        <w:t>4</w:t>
      </w:r>
      <w:r w:rsidR="001F733D">
        <w:t>0000000</w:t>
      </w:r>
      <w:r w:rsidR="001F733D">
        <w:t>0</w:t>
      </w:r>
    </w:p>
    <w:p w14:paraId="51F56B3E" w14:textId="77777777" w:rsidR="00C60A1F" w:rsidRDefault="00C60A1F" w:rsidP="001F733D">
      <w:pPr>
        <w:spacing w:line="360" w:lineRule="auto"/>
      </w:pPr>
    </w:p>
    <w:p w14:paraId="4F1FFAF8" w14:textId="7A10F143" w:rsidR="00C60A1F" w:rsidRDefault="00C60A1F" w:rsidP="001F733D">
      <w:pPr>
        <w:spacing w:line="360" w:lineRule="auto"/>
      </w:pPr>
      <w:r>
        <w:t>.text</w:t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  <w:t>.text</w:t>
      </w:r>
    </w:p>
    <w:p w14:paraId="55B272BC" w14:textId="2C65952B" w:rsidR="001F733D" w:rsidRDefault="00C60A1F" w:rsidP="001F733D">
      <w:pPr>
        <w:spacing w:line="360" w:lineRule="auto"/>
      </w:pPr>
      <w:r>
        <w:t>PUSH 0x00000000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</w:t>
      </w:r>
      <w:r w:rsidR="004B1DE0">
        <w:t>00</w:t>
      </w:r>
      <w:r w:rsidR="001F733D">
        <w:t>00000</w:t>
      </w:r>
      <w:r w:rsidR="00AA75B6">
        <w:t xml:space="preserve"> </w:t>
      </w:r>
    </w:p>
    <w:p w14:paraId="2D078624" w14:textId="0A3D34A0" w:rsidR="00C60A1F" w:rsidRDefault="00C60A1F" w:rsidP="001F733D">
      <w:pPr>
        <w:spacing w:line="360" w:lineRule="auto"/>
      </w:pPr>
      <w:r>
        <w:t>PUSH 0x00000000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</w:t>
      </w:r>
      <w:r w:rsidR="004B1DE0">
        <w:t>00</w:t>
      </w:r>
      <w:r w:rsidR="001F733D">
        <w:t>0000</w:t>
      </w:r>
    </w:p>
    <w:p w14:paraId="14B1DDB6" w14:textId="6FF822B5" w:rsidR="00C60A1F" w:rsidRDefault="00C60A1F" w:rsidP="001F733D">
      <w:pPr>
        <w:spacing w:line="360" w:lineRule="auto"/>
      </w:pPr>
      <w:r>
        <w:t>MUL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3</w:t>
      </w:r>
      <w:r w:rsidR="001F733D">
        <w:t>000</w:t>
      </w:r>
      <w:r w:rsidR="004B1DE0">
        <w:t>00</w:t>
      </w:r>
      <w:r w:rsidR="001F733D">
        <w:t>000</w:t>
      </w:r>
    </w:p>
    <w:p w14:paraId="06933F4D" w14:textId="6500EC8C" w:rsidR="00C60A1F" w:rsidRDefault="00C60A1F" w:rsidP="001F733D">
      <w:pPr>
        <w:spacing w:line="360" w:lineRule="auto"/>
      </w:pPr>
      <w:r>
        <w:t>PUSH 0x00000001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0x00000</w:t>
      </w:r>
      <w:r w:rsidR="004B1DE0">
        <w:t>00</w:t>
      </w:r>
      <w:r w:rsidR="001F733D">
        <w:t>00</w:t>
      </w:r>
      <w:r w:rsidR="001F733D">
        <w:t>1</w:t>
      </w:r>
    </w:p>
    <w:p w14:paraId="59F01894" w14:textId="0DD5FE12" w:rsidR="00C60A1F" w:rsidRDefault="00C60A1F" w:rsidP="001F733D">
      <w:pPr>
        <w:spacing w:line="360" w:lineRule="auto"/>
      </w:pPr>
      <w:r>
        <w:t>MUL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3</w:t>
      </w:r>
      <w:r w:rsidR="001F733D">
        <w:t>00</w:t>
      </w:r>
      <w:r w:rsidR="004B1DE0">
        <w:t>00</w:t>
      </w:r>
      <w:r w:rsidR="001F733D">
        <w:t>0000</w:t>
      </w:r>
    </w:p>
    <w:p w14:paraId="6AEBDB07" w14:textId="156D9A74" w:rsidR="00C60A1F" w:rsidRDefault="00C60A1F" w:rsidP="001F733D">
      <w:pPr>
        <w:spacing w:line="360" w:lineRule="auto"/>
      </w:pPr>
      <w:r>
        <w:t>PUSH 0x00000000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</w:t>
      </w:r>
      <w:r w:rsidR="004B1DE0">
        <w:t>00</w:t>
      </w:r>
      <w:r w:rsidR="001F733D">
        <w:t>0000</w:t>
      </w:r>
    </w:p>
    <w:p w14:paraId="753E7FA5" w14:textId="12966B8D" w:rsidR="00C60A1F" w:rsidRDefault="00C60A1F" w:rsidP="001F733D">
      <w:pPr>
        <w:spacing w:line="360" w:lineRule="auto"/>
      </w:pPr>
      <w:r>
        <w:t>PUSH 0x00000002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</w:t>
      </w:r>
      <w:r w:rsidR="004B1DE0">
        <w:t>00</w:t>
      </w:r>
      <w:r w:rsidR="001F733D">
        <w:t>000</w:t>
      </w:r>
      <w:r w:rsidR="001F733D">
        <w:t>2</w:t>
      </w:r>
    </w:p>
    <w:p w14:paraId="79B3D08D" w14:textId="79ABC189" w:rsidR="00C60A1F" w:rsidRDefault="00C60A1F" w:rsidP="001F733D">
      <w:pPr>
        <w:spacing w:line="360" w:lineRule="auto"/>
      </w:pPr>
      <w:r>
        <w:t>MUL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3</w:t>
      </w:r>
      <w:r w:rsidR="001F733D">
        <w:t>00</w:t>
      </w:r>
      <w:r w:rsidR="004B1DE0">
        <w:t>00</w:t>
      </w:r>
      <w:r w:rsidR="001F733D">
        <w:t>0000</w:t>
      </w:r>
    </w:p>
    <w:p w14:paraId="0254BBEB" w14:textId="4493B846" w:rsidR="00C60A1F" w:rsidRDefault="00C60A1F" w:rsidP="001F733D">
      <w:pPr>
        <w:spacing w:line="360" w:lineRule="auto"/>
      </w:pPr>
      <w:r>
        <w:t>ADD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2</w:t>
      </w:r>
      <w:r w:rsidR="001F733D">
        <w:t>00</w:t>
      </w:r>
      <w:r w:rsidR="004B1DE0">
        <w:t>00</w:t>
      </w:r>
      <w:r w:rsidR="001F733D">
        <w:t>0000</w:t>
      </w:r>
    </w:p>
    <w:p w14:paraId="07B9E23E" w14:textId="17AB631D" w:rsidR="00C60A1F" w:rsidRDefault="00C60A1F" w:rsidP="001F733D">
      <w:pPr>
        <w:spacing w:line="360" w:lineRule="auto"/>
      </w:pPr>
      <w:r>
        <w:t>PUSH 0x00000003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0x0000</w:t>
      </w:r>
      <w:r w:rsidR="004B1DE0">
        <w:t>00</w:t>
      </w:r>
      <w:r w:rsidR="001F733D">
        <w:t>000</w:t>
      </w:r>
      <w:r w:rsidR="001F733D">
        <w:t>3</w:t>
      </w:r>
    </w:p>
    <w:p w14:paraId="01291D07" w14:textId="73551442" w:rsidR="00C60A1F" w:rsidRDefault="00C60A1F" w:rsidP="001F733D">
      <w:pPr>
        <w:spacing w:line="360" w:lineRule="auto"/>
      </w:pPr>
      <w:r>
        <w:t>ADD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2</w:t>
      </w:r>
      <w:r w:rsidR="001F733D">
        <w:t>000</w:t>
      </w:r>
      <w:r w:rsidR="004B1DE0">
        <w:t>00</w:t>
      </w:r>
      <w:r w:rsidR="001F733D">
        <w:t>000</w:t>
      </w:r>
    </w:p>
    <w:p w14:paraId="214B3801" w14:textId="2068CE7F" w:rsidR="00C60A1F" w:rsidRDefault="00C60A1F" w:rsidP="001F733D">
      <w:pPr>
        <w:spacing w:line="360" w:lineRule="auto"/>
      </w:pPr>
      <w:r>
        <w:t>POP 0x00000004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1</w:t>
      </w:r>
      <w:r w:rsidR="001F733D">
        <w:t>000</w:t>
      </w:r>
      <w:r w:rsidR="004B1DE0">
        <w:t>00</w:t>
      </w:r>
      <w:r w:rsidR="001F733D">
        <w:t>00</w:t>
      </w:r>
      <w:r w:rsidR="001F733D">
        <w:t>4</w:t>
      </w:r>
    </w:p>
    <w:p w14:paraId="698BDEA9" w14:textId="329E853F" w:rsidR="002A3867" w:rsidRDefault="00C60A1F" w:rsidP="001F733D">
      <w:pPr>
        <w:spacing w:line="360" w:lineRule="auto"/>
      </w:pPr>
      <w:r>
        <w:t>END</w:t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ab/>
      </w:r>
      <w:r w:rsidR="001F733D">
        <w:t>0x0</w:t>
      </w:r>
      <w:r w:rsidR="001F733D">
        <w:t>4</w:t>
      </w:r>
      <w:r w:rsidR="001F733D">
        <w:t>000</w:t>
      </w:r>
      <w:r w:rsidR="004B1DE0">
        <w:t>00</w:t>
      </w:r>
      <w:r w:rsidR="001F733D">
        <w:t>000</w:t>
      </w:r>
    </w:p>
    <w:p w14:paraId="163BD4BA" w14:textId="105C99F9" w:rsidR="001F733D" w:rsidRDefault="001F733D" w:rsidP="001F733D">
      <w:pPr>
        <w:spacing w:line="360" w:lineRule="auto"/>
      </w:pPr>
    </w:p>
    <w:p w14:paraId="4B8B93FD" w14:textId="2EE11CF2" w:rsidR="001F733D" w:rsidRDefault="00AA75B6" w:rsidP="001F733D">
      <w:pPr>
        <w:spacing w:line="360" w:lineRule="auto"/>
      </w:pPr>
      <w:r>
        <w:t>BYTES = 8 bytes(5) + 5 bytes(13) = 105 bytes</w:t>
      </w:r>
    </w:p>
    <w:p w14:paraId="0D81C6BF" w14:textId="46B242E3" w:rsidR="001F733D" w:rsidRDefault="001F733D" w:rsidP="001F733D">
      <w:pPr>
        <w:spacing w:line="360" w:lineRule="auto"/>
      </w:pPr>
    </w:p>
    <w:p w14:paraId="3FBCCC77" w14:textId="48FCCE71" w:rsidR="001F733D" w:rsidRDefault="001F733D" w:rsidP="001F733D">
      <w:pPr>
        <w:spacing w:line="360" w:lineRule="auto"/>
      </w:pPr>
    </w:p>
    <w:p w14:paraId="25889D65" w14:textId="050AE517" w:rsidR="001F733D" w:rsidRDefault="001F733D" w:rsidP="001F733D">
      <w:pPr>
        <w:spacing w:line="360" w:lineRule="auto"/>
      </w:pPr>
    </w:p>
    <w:p w14:paraId="0E035C14" w14:textId="31F03200" w:rsidR="001F733D" w:rsidRDefault="001F733D" w:rsidP="001F733D">
      <w:pPr>
        <w:spacing w:line="360" w:lineRule="auto"/>
      </w:pPr>
    </w:p>
    <w:p w14:paraId="41091DDC" w14:textId="15CB5080" w:rsidR="001F733D" w:rsidRDefault="001F733D" w:rsidP="001F733D">
      <w:pPr>
        <w:spacing w:line="360" w:lineRule="auto"/>
      </w:pPr>
    </w:p>
    <w:p w14:paraId="174F1BF6" w14:textId="20D7D2E5" w:rsidR="001F733D" w:rsidRPr="001F733D" w:rsidRDefault="001F733D" w:rsidP="001F733D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Accumulator</w:t>
      </w:r>
      <w:r w:rsidRPr="001F733D">
        <w:rPr>
          <w:b/>
          <w:bCs/>
        </w:rPr>
        <w:t xml:space="preserve"> Machine:                                                         Binary</w:t>
      </w:r>
    </w:p>
    <w:p w14:paraId="50F06DA1" w14:textId="10504E56" w:rsidR="001F733D" w:rsidRDefault="001F733D" w:rsidP="001F733D">
      <w:pPr>
        <w:spacing w:line="360" w:lineRule="auto"/>
      </w:pPr>
      <w:r>
        <w:t>.data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6420">
        <w:t>.data</w:t>
      </w:r>
    </w:p>
    <w:p w14:paraId="32AA9B59" w14:textId="0D202F3B" w:rsidR="001F733D" w:rsidRDefault="001F733D" w:rsidP="001F733D">
      <w:pPr>
        <w:spacing w:line="360" w:lineRule="auto"/>
      </w:pPr>
      <w:r>
        <w:t>0x00000000 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0x0000000000000003</w:t>
      </w:r>
    </w:p>
    <w:p w14:paraId="56166159" w14:textId="26C0B091" w:rsidR="001F733D" w:rsidRDefault="001F733D" w:rsidP="001F733D">
      <w:pPr>
        <w:tabs>
          <w:tab w:val="left" w:pos="5715"/>
        </w:tabs>
        <w:spacing w:line="360" w:lineRule="auto"/>
      </w:pPr>
      <w:r>
        <w:t>0x00000001 7</w:t>
      </w:r>
      <w:r>
        <w:tab/>
      </w:r>
      <w:r>
        <w:tab/>
        <w:t>0x0000000100000007</w:t>
      </w:r>
      <w:r>
        <w:tab/>
      </w:r>
    </w:p>
    <w:p w14:paraId="33A18021" w14:textId="4942851D" w:rsidR="001F733D" w:rsidRDefault="001F733D" w:rsidP="001F733D">
      <w:pPr>
        <w:spacing w:line="360" w:lineRule="auto"/>
      </w:pPr>
      <w:r>
        <w:t>0x00000002 5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0x0000000200000005</w:t>
      </w:r>
    </w:p>
    <w:p w14:paraId="55BD41F0" w14:textId="17F98C98" w:rsidR="001F733D" w:rsidRDefault="001F733D" w:rsidP="001F733D">
      <w:pPr>
        <w:spacing w:line="360" w:lineRule="auto"/>
      </w:pPr>
      <w:r>
        <w:t>0x00000003 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0x0000000300000004</w:t>
      </w:r>
    </w:p>
    <w:p w14:paraId="589766C2" w14:textId="5B935BA3" w:rsidR="001F733D" w:rsidRDefault="001F733D" w:rsidP="001F733D">
      <w:pPr>
        <w:spacing w:line="360" w:lineRule="auto"/>
      </w:pPr>
      <w:r>
        <w:t>0x00000004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0x0000000400000000</w:t>
      </w:r>
    </w:p>
    <w:p w14:paraId="434E00C2" w14:textId="77777777" w:rsidR="001F733D" w:rsidRDefault="001F733D" w:rsidP="001F733D">
      <w:pPr>
        <w:spacing w:line="360" w:lineRule="auto"/>
      </w:pPr>
    </w:p>
    <w:p w14:paraId="227FFBFA" w14:textId="57D040F2" w:rsidR="001F733D" w:rsidRDefault="001F733D" w:rsidP="001F733D">
      <w:pPr>
        <w:spacing w:line="360" w:lineRule="auto"/>
      </w:pPr>
      <w:r>
        <w:t>.text</w:t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</w:r>
      <w:r w:rsidR="00FC6420">
        <w:tab/>
        <w:t>.text</w:t>
      </w:r>
    </w:p>
    <w:p w14:paraId="3C78EC9F" w14:textId="430D3E6F" w:rsidR="001F733D" w:rsidRDefault="001F733D" w:rsidP="001F733D">
      <w:pPr>
        <w:spacing w:line="360" w:lineRule="auto"/>
      </w:pPr>
      <w:r>
        <w:t>LOAD 0x00000000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0x000</w:t>
      </w:r>
      <w:r w:rsidR="004B1DE0">
        <w:t>00</w:t>
      </w:r>
      <w:r>
        <w:t>00000</w:t>
      </w:r>
    </w:p>
    <w:p w14:paraId="061A6C74" w14:textId="0065F913" w:rsidR="001F733D" w:rsidRDefault="001F733D" w:rsidP="001F733D">
      <w:pPr>
        <w:spacing w:line="360" w:lineRule="auto"/>
      </w:pPr>
      <w:r>
        <w:t>MUL 0x00000000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0x0</w:t>
      </w:r>
      <w:r>
        <w:t>3</w:t>
      </w:r>
      <w:r>
        <w:t>0</w:t>
      </w:r>
      <w:r w:rsidR="004B1DE0">
        <w:t>00</w:t>
      </w:r>
      <w:r>
        <w:t>00000</w:t>
      </w:r>
    </w:p>
    <w:p w14:paraId="3EBF45B4" w14:textId="207420A3" w:rsidR="001F733D" w:rsidRDefault="001F733D" w:rsidP="001F733D">
      <w:pPr>
        <w:spacing w:line="360" w:lineRule="auto"/>
      </w:pPr>
      <w:r>
        <w:t>MUL 0x00000001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0x0</w:t>
      </w:r>
      <w:r>
        <w:t>3</w:t>
      </w:r>
      <w:r>
        <w:t>0</w:t>
      </w:r>
      <w:r w:rsidR="004B1DE0">
        <w:t>00</w:t>
      </w:r>
      <w:r>
        <w:t>0000</w:t>
      </w:r>
      <w:r>
        <w:t>1</w:t>
      </w:r>
    </w:p>
    <w:p w14:paraId="4AE1E0A2" w14:textId="1159562A" w:rsidR="001F733D" w:rsidRDefault="001F733D" w:rsidP="001F733D">
      <w:pPr>
        <w:spacing w:line="360" w:lineRule="auto"/>
      </w:pPr>
      <w:r>
        <w:t>STO 0x00000004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</w:t>
      </w:r>
      <w:r w:rsidR="004B1DE0">
        <w:t>1</w:t>
      </w:r>
      <w:r w:rsidR="004B1DE0">
        <w:t>0</w:t>
      </w:r>
      <w:r w:rsidR="004B1DE0">
        <w:t>00</w:t>
      </w:r>
      <w:r w:rsidR="004B1DE0">
        <w:t>0000</w:t>
      </w:r>
      <w:r w:rsidR="004B1DE0">
        <w:t>4</w:t>
      </w:r>
    </w:p>
    <w:p w14:paraId="56738350" w14:textId="032EA9E6" w:rsidR="001F733D" w:rsidRDefault="001F733D" w:rsidP="001F733D">
      <w:pPr>
        <w:spacing w:line="360" w:lineRule="auto"/>
      </w:pPr>
      <w:r>
        <w:t>LOAD 0x00000000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0x000</w:t>
      </w:r>
      <w:r w:rsidR="004B1DE0">
        <w:t>00</w:t>
      </w:r>
      <w:r w:rsidR="004B1DE0">
        <w:t>00000</w:t>
      </w:r>
    </w:p>
    <w:p w14:paraId="28817373" w14:textId="06F9FD90" w:rsidR="001F733D" w:rsidRDefault="001F733D" w:rsidP="001F733D">
      <w:pPr>
        <w:spacing w:line="360" w:lineRule="auto"/>
      </w:pPr>
      <w:r>
        <w:t>MUL 0x00000002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</w:t>
      </w:r>
      <w:r w:rsidR="004B1DE0">
        <w:t>3</w:t>
      </w:r>
      <w:r w:rsidR="004B1DE0">
        <w:t>0</w:t>
      </w:r>
      <w:r w:rsidR="004B1DE0">
        <w:t>00</w:t>
      </w:r>
      <w:r w:rsidR="004B1DE0">
        <w:t>00002</w:t>
      </w:r>
    </w:p>
    <w:p w14:paraId="7C6C53BA" w14:textId="5CE88825" w:rsidR="004B1DE0" w:rsidRDefault="001F733D" w:rsidP="001F733D">
      <w:pPr>
        <w:spacing w:line="360" w:lineRule="auto"/>
      </w:pPr>
      <w:r>
        <w:t>ADD 0x00000004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</w:t>
      </w:r>
      <w:r w:rsidR="004B1DE0">
        <w:t>2</w:t>
      </w:r>
      <w:r w:rsidR="004B1DE0">
        <w:t>0</w:t>
      </w:r>
      <w:r w:rsidR="004B1DE0">
        <w:t>00</w:t>
      </w:r>
      <w:r w:rsidR="004B1DE0">
        <w:t>00004</w:t>
      </w:r>
    </w:p>
    <w:p w14:paraId="144AFE28" w14:textId="448DE002" w:rsidR="001F733D" w:rsidRDefault="001F733D" w:rsidP="001F733D">
      <w:pPr>
        <w:spacing w:line="360" w:lineRule="auto"/>
      </w:pPr>
      <w:r>
        <w:t>ADD 0x00000003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0x020</w:t>
      </w:r>
      <w:r w:rsidR="004B1DE0">
        <w:t>00</w:t>
      </w:r>
      <w:r w:rsidR="004B1DE0">
        <w:t>0000</w:t>
      </w:r>
      <w:r w:rsidR="004B1DE0">
        <w:t>3</w:t>
      </w:r>
    </w:p>
    <w:p w14:paraId="1C05081E" w14:textId="128EEEA8" w:rsidR="001F733D" w:rsidRDefault="001F733D" w:rsidP="001F733D">
      <w:pPr>
        <w:spacing w:line="360" w:lineRule="auto"/>
      </w:pPr>
      <w:r>
        <w:t>STO 0x00000004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0x01</w:t>
      </w:r>
      <w:r w:rsidR="004B1DE0">
        <w:t>00</w:t>
      </w:r>
      <w:r w:rsidR="004B1DE0">
        <w:t>000004</w:t>
      </w:r>
    </w:p>
    <w:p w14:paraId="33DBEE3B" w14:textId="1A7A556B" w:rsidR="001F733D" w:rsidRDefault="001F733D" w:rsidP="001F733D">
      <w:pPr>
        <w:spacing w:line="360" w:lineRule="auto"/>
      </w:pPr>
      <w:r>
        <w:t>END</w:t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ab/>
      </w:r>
      <w:r w:rsidR="004B1DE0">
        <w:t>0x0</w:t>
      </w:r>
      <w:r w:rsidR="004B1DE0">
        <w:t>4</w:t>
      </w:r>
      <w:r w:rsidR="004B1DE0">
        <w:t>00</w:t>
      </w:r>
      <w:r w:rsidR="004B1DE0">
        <w:t>00</w:t>
      </w:r>
      <w:r w:rsidR="004B1DE0">
        <w:t>000</w:t>
      </w:r>
      <w:r w:rsidR="004B1DE0">
        <w:t>0</w:t>
      </w:r>
    </w:p>
    <w:p w14:paraId="622BAA75" w14:textId="40373A5F" w:rsidR="00AA75B6" w:rsidRDefault="00AA75B6" w:rsidP="001F733D">
      <w:pPr>
        <w:spacing w:line="360" w:lineRule="auto"/>
      </w:pPr>
    </w:p>
    <w:p w14:paraId="717AA9D2" w14:textId="7AA2F872" w:rsidR="00AA75B6" w:rsidRDefault="00AA75B6" w:rsidP="00AA75B6">
      <w:pPr>
        <w:spacing w:line="360" w:lineRule="auto"/>
      </w:pPr>
      <w:r>
        <w:t>BYTES = 8 bytes(5) + 5 bytes(</w:t>
      </w:r>
      <w:r>
        <w:t>10</w:t>
      </w:r>
      <w:r>
        <w:t xml:space="preserve">) = </w:t>
      </w:r>
      <w:r>
        <w:t>90</w:t>
      </w:r>
      <w:r>
        <w:t xml:space="preserve"> bytes</w:t>
      </w:r>
    </w:p>
    <w:p w14:paraId="59221809" w14:textId="0C00FD65" w:rsidR="00AA75B6" w:rsidRDefault="00AA75B6" w:rsidP="00AA75B6">
      <w:pPr>
        <w:spacing w:line="360" w:lineRule="auto"/>
      </w:pPr>
    </w:p>
    <w:p w14:paraId="1D05C34A" w14:textId="0121BF2F" w:rsidR="00AA75B6" w:rsidRDefault="00AA75B6" w:rsidP="00AA75B6">
      <w:pPr>
        <w:spacing w:line="360" w:lineRule="auto"/>
      </w:pPr>
    </w:p>
    <w:p w14:paraId="06B024A0" w14:textId="0315FAED" w:rsidR="00AA75B6" w:rsidRDefault="00AA75B6" w:rsidP="00AA75B6">
      <w:pPr>
        <w:spacing w:line="360" w:lineRule="auto"/>
      </w:pPr>
      <w:r>
        <w:t>MIPS BYTES = 8 bytes(4) + 5 bytes(9) = 77 bytes</w:t>
      </w:r>
    </w:p>
    <w:p w14:paraId="21C72F9F" w14:textId="77777777" w:rsidR="00AA75B6" w:rsidRDefault="00AA75B6" w:rsidP="001F733D">
      <w:pPr>
        <w:spacing w:line="360" w:lineRule="auto"/>
      </w:pPr>
    </w:p>
    <w:sectPr w:rsidR="00AA75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58FFA" w14:textId="77777777" w:rsidR="001F733D" w:rsidRDefault="001F733D" w:rsidP="001F733D">
      <w:pPr>
        <w:spacing w:line="240" w:lineRule="auto"/>
      </w:pPr>
      <w:r>
        <w:separator/>
      </w:r>
    </w:p>
  </w:endnote>
  <w:endnote w:type="continuationSeparator" w:id="0">
    <w:p w14:paraId="1937C5BD" w14:textId="77777777" w:rsidR="001F733D" w:rsidRDefault="001F733D" w:rsidP="001F73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71C69" w14:textId="77777777" w:rsidR="001F733D" w:rsidRDefault="001F733D" w:rsidP="001F733D">
      <w:pPr>
        <w:spacing w:line="240" w:lineRule="auto"/>
      </w:pPr>
      <w:r>
        <w:separator/>
      </w:r>
    </w:p>
  </w:footnote>
  <w:footnote w:type="continuationSeparator" w:id="0">
    <w:p w14:paraId="16F72CD3" w14:textId="77777777" w:rsidR="001F733D" w:rsidRDefault="001F733D" w:rsidP="001F73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8EE32" w14:textId="70921D07" w:rsidR="001F733D" w:rsidRDefault="001F733D">
    <w:pPr>
      <w:pStyle w:val="Header"/>
    </w:pPr>
    <w:r>
      <w:tab/>
    </w:r>
    <w:r>
      <w:tab/>
      <w:t>Tyler Andrews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67"/>
    <w:rsid w:val="001F733D"/>
    <w:rsid w:val="002A3867"/>
    <w:rsid w:val="004B1DE0"/>
    <w:rsid w:val="006B3D76"/>
    <w:rsid w:val="00AA75B6"/>
    <w:rsid w:val="00C60A1F"/>
    <w:rsid w:val="00FC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3E44"/>
  <w15:chartTrackingRefBased/>
  <w15:docId w15:val="{B411DC2D-C624-4E10-BBB1-EAAC7BDC9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33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33D"/>
  </w:style>
  <w:style w:type="paragraph" w:styleId="Footer">
    <w:name w:val="footer"/>
    <w:basedOn w:val="Normal"/>
    <w:link w:val="FooterChar"/>
    <w:uiPriority w:val="99"/>
    <w:unhideWhenUsed/>
    <w:rsid w:val="001F733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3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Andrews</dc:creator>
  <cp:keywords/>
  <dc:description/>
  <cp:lastModifiedBy>Tyler Andrews</cp:lastModifiedBy>
  <cp:revision>1</cp:revision>
  <cp:lastPrinted>2020-07-11T19:39:00Z</cp:lastPrinted>
  <dcterms:created xsi:type="dcterms:W3CDTF">2020-07-11T17:34:00Z</dcterms:created>
  <dcterms:modified xsi:type="dcterms:W3CDTF">2020-07-11T19:39:00Z</dcterms:modified>
</cp:coreProperties>
</file>