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499" w:rsidRDefault="00F81AE9">
      <w:r>
        <w:rPr>
          <w:rFonts w:hint="eastAsia"/>
        </w:rPr>
        <w:t>还没有图</w:t>
      </w:r>
      <w:bookmarkStart w:id="0" w:name="_GoBack"/>
      <w:bookmarkEnd w:id="0"/>
    </w:p>
    <w:sectPr w:rsidR="005F3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E85" w:rsidRDefault="00715E85" w:rsidP="00F81AE9">
      <w:r>
        <w:separator/>
      </w:r>
    </w:p>
  </w:endnote>
  <w:endnote w:type="continuationSeparator" w:id="0">
    <w:p w:rsidR="00715E85" w:rsidRDefault="00715E85" w:rsidP="00F81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E85" w:rsidRDefault="00715E85" w:rsidP="00F81AE9">
      <w:r>
        <w:separator/>
      </w:r>
    </w:p>
  </w:footnote>
  <w:footnote w:type="continuationSeparator" w:id="0">
    <w:p w:rsidR="00715E85" w:rsidRDefault="00715E85" w:rsidP="00F81A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2C5"/>
    <w:rsid w:val="002C420B"/>
    <w:rsid w:val="004A29F7"/>
    <w:rsid w:val="005F3499"/>
    <w:rsid w:val="006A62C5"/>
    <w:rsid w:val="00715E85"/>
    <w:rsid w:val="00AA5683"/>
    <w:rsid w:val="00F8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6F431F-0DD8-49E9-925E-C1258C7E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A5683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1A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1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1A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</dc:creator>
  <cp:keywords/>
  <dc:description/>
  <cp:lastModifiedBy>Tang</cp:lastModifiedBy>
  <cp:revision>2</cp:revision>
  <dcterms:created xsi:type="dcterms:W3CDTF">2017-07-20T02:57:00Z</dcterms:created>
  <dcterms:modified xsi:type="dcterms:W3CDTF">2017-07-20T02:57:00Z</dcterms:modified>
</cp:coreProperties>
</file>