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B3CFE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Bro, let’s restart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Week 5 from the beginning: S3 → EC2 → RDS → CSV imports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C5FCA1E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Use the new EC2 address and RDS endpoint from this run.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They may differ from yesterday’s.</w:t>
      </w:r>
    </w:p>
    <w:p w14:paraId="61D9C5A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1. Start your AWS Academy sandbox</w:t>
      </w:r>
    </w:p>
    <w:p w14:paraId="7A816372" w14:textId="77777777" w:rsidR="00AE7862" w:rsidRPr="00AE7862" w:rsidRDefault="00AE7862" w:rsidP="00AE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AWS Academy → your course → Sandbox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0D1184E" w14:textId="77777777" w:rsidR="00AE7862" w:rsidRPr="00AE7862" w:rsidRDefault="00AE7862" w:rsidP="00AE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Start Lab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09E46F9" w14:textId="77777777" w:rsidR="00AE7862" w:rsidRPr="00AE7862" w:rsidRDefault="00AE7862" w:rsidP="00AE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Wait for the AWS indicator to turn green.</w:t>
      </w:r>
    </w:p>
    <w:p w14:paraId="531581BE" w14:textId="77777777" w:rsidR="00AE7862" w:rsidRPr="00AE7862" w:rsidRDefault="00AE7862" w:rsidP="00AE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AWS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to open the console.</w:t>
      </w:r>
    </w:p>
    <w:p w14:paraId="7B1F3435" w14:textId="77777777" w:rsidR="00AE7862" w:rsidRPr="00AE7862" w:rsidRDefault="00AE7862" w:rsidP="00AE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US East (N. Virginia)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throughout.</w:t>
      </w:r>
    </w:p>
    <w:p w14:paraId="7722C6E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 these files ready on your Mac:</w:t>
      </w:r>
    </w:p>
    <w:p w14:paraId="0C36145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bristol.txt</w:t>
      </w:r>
    </w:p>
    <w:p w14:paraId="11B727E6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AMZN.csv</w:t>
      </w:r>
    </w:p>
    <w:p w14:paraId="3A82515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Water.csv</w:t>
      </w:r>
    </w:p>
    <w:p w14:paraId="34762ABA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yesterday’s resources still exist, you can reuse them and skip their creation steps.</w:t>
      </w:r>
    </w:p>
    <w:p w14:paraId="3451F20B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70CF4D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BF6CF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2. Create an S3 bucket</w:t>
      </w:r>
    </w:p>
    <w:p w14:paraId="38C4C2FC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S3 → Create bucket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5422"/>
      </w:tblGrid>
      <w:tr w:rsidR="00AE7862" w:rsidRPr="00AE7862" w14:paraId="32522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9034D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080A54D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Choose</w:t>
            </w:r>
          </w:p>
        </w:tc>
      </w:tr>
      <w:tr w:rsidR="00AE7862" w:rsidRPr="00AE7862" w14:paraId="3ADF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1232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Bucket type</w:t>
            </w:r>
          </w:p>
        </w:tc>
        <w:tc>
          <w:tcPr>
            <w:tcW w:w="0" w:type="auto"/>
            <w:vAlign w:val="center"/>
            <w:hideMark/>
          </w:tcPr>
          <w:p w14:paraId="5017C4A1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General purpose</w:t>
            </w:r>
          </w:p>
        </w:tc>
      </w:tr>
      <w:tr w:rsidR="00AE7862" w:rsidRPr="00AE7862" w14:paraId="5218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9785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552D9E22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 unique name, such as </w:t>
            </w: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tanishk-lsde-week5-191026</w:t>
            </w:r>
          </w:p>
        </w:tc>
      </w:tr>
      <w:tr w:rsidR="00AE7862" w:rsidRPr="00AE7862" w14:paraId="0423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789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2487ADC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ACLs enabled</w:t>
            </w:r>
          </w:p>
        </w:tc>
      </w:tr>
      <w:tr w:rsidR="00AE7862" w:rsidRPr="00AE7862" w14:paraId="42ED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DE4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Ownership option</w:t>
            </w:r>
          </w:p>
        </w:tc>
        <w:tc>
          <w:tcPr>
            <w:tcW w:w="0" w:type="auto"/>
            <w:vAlign w:val="center"/>
            <w:hideMark/>
          </w:tcPr>
          <w:p w14:paraId="7F322CCD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Bucket owner preferred</w:t>
            </w:r>
          </w:p>
        </w:tc>
      </w:tr>
      <w:tr w:rsidR="00AE7862" w:rsidRPr="00AE7862" w14:paraId="41D0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FC34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Block all public access</w:t>
            </w:r>
          </w:p>
        </w:tc>
        <w:tc>
          <w:tcPr>
            <w:tcW w:w="0" w:type="auto"/>
            <w:vAlign w:val="center"/>
            <w:hideMark/>
          </w:tcPr>
          <w:p w14:paraId="447B1B3A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Untick for the workshop’s public-file demonstration</w:t>
            </w:r>
          </w:p>
        </w:tc>
      </w:tr>
      <w:tr w:rsidR="00AE7862" w:rsidRPr="00AE7862" w14:paraId="2810E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2813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263A5D0F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Tick</w:t>
            </w:r>
          </w:p>
        </w:tc>
      </w:tr>
    </w:tbl>
    <w:p w14:paraId="2AA943D9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Create bucket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A9CB812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the name is unavailable, add more numbers.</w:t>
      </w:r>
    </w:p>
    <w:p w14:paraId="294E5505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3. Upload your files</w:t>
      </w:r>
    </w:p>
    <w:p w14:paraId="3D20696C" w14:textId="77777777" w:rsidR="00AE7862" w:rsidRPr="00AE7862" w:rsidRDefault="00AE7862" w:rsidP="00AE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the bucket.</w:t>
      </w:r>
    </w:p>
    <w:p w14:paraId="1F792E73" w14:textId="77777777" w:rsidR="00AE7862" w:rsidRPr="00AE7862" w:rsidRDefault="00AE7862" w:rsidP="00AE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Upload → Add files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6F7BFEE" w14:textId="77777777" w:rsidR="00AE7862" w:rsidRPr="00AE7862" w:rsidRDefault="00AE7862" w:rsidP="00AE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all three files.</w:t>
      </w:r>
    </w:p>
    <w:p w14:paraId="698AD23E" w14:textId="77777777" w:rsidR="00AE7862" w:rsidRPr="00AE7862" w:rsidRDefault="00AE7862" w:rsidP="00AE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Upload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DB08AF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To complete the public-file demonstration:</w:t>
      </w:r>
    </w:p>
    <w:p w14:paraId="48D0C60E" w14:textId="77777777" w:rsidR="00AE7862" w:rsidRPr="00AE7862" w:rsidRDefault="00AE7862" w:rsidP="00AE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only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bristol.txt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C4ADF21" w14:textId="77777777" w:rsidR="00AE7862" w:rsidRPr="00AE7862" w:rsidRDefault="00AE7862" w:rsidP="00AE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Choose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Actions → Make public using ACL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F5EB8E0" w14:textId="77777777" w:rsidR="00AE7862" w:rsidRPr="00AE7862" w:rsidRDefault="00AE7862" w:rsidP="00AE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Confirm.</w:t>
      </w:r>
    </w:p>
    <w:p w14:paraId="5FE73294" w14:textId="77777777" w:rsidR="00AE7862" w:rsidRPr="00AE7862" w:rsidRDefault="00AE7862" w:rsidP="00AE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the object and copy its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Object URL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38C435D" w14:textId="77777777" w:rsidR="00AE7862" w:rsidRPr="00AE7862" w:rsidRDefault="00AE7862" w:rsidP="00AE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Paste that URL into a browser tab.</w:t>
      </w:r>
    </w:p>
    <w:p w14:paraId="77011A54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should see the text. The two CSV files can remain private.</w:t>
      </w:r>
    </w:p>
    <w:p w14:paraId="005BF6AA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1C3AEF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128BAE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4. Launch an EC2 instance</w:t>
      </w:r>
    </w:p>
    <w:p w14:paraId="59858DB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EC2 → Instances → Launch instances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716"/>
      </w:tblGrid>
      <w:tr w:rsidR="00AE7862" w:rsidRPr="00AE7862" w14:paraId="7A919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9B4B6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AB69C28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Choose</w:t>
            </w:r>
          </w:p>
        </w:tc>
      </w:tr>
      <w:tr w:rsidR="00AE7862" w:rsidRPr="00AE7862" w14:paraId="7C7D5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A3E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0D68E0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LSDE-Week5-EC2</w:t>
            </w:r>
          </w:p>
        </w:tc>
      </w:tr>
      <w:tr w:rsidR="00AE7862" w:rsidRPr="00AE7862" w14:paraId="59EB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7599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78546D22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Amazon Linux 2023</w:t>
            </w:r>
          </w:p>
        </w:tc>
      </w:tr>
      <w:tr w:rsidR="00AE7862" w:rsidRPr="00AE7862" w14:paraId="4B35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B40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7C5D2D5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t3.micro</w:t>
            </w: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if permitted</w:t>
            </w:r>
          </w:p>
        </w:tc>
      </w:tr>
      <w:tr w:rsidR="00AE7862" w:rsidRPr="00AE7862" w14:paraId="2CAF7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88B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7BC0C0C0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Create new key pair</w:t>
            </w:r>
          </w:p>
        </w:tc>
      </w:tr>
      <w:tr w:rsidR="00AE7862" w:rsidRPr="00AE7862" w14:paraId="2227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964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Key name</w:t>
            </w:r>
          </w:p>
        </w:tc>
        <w:tc>
          <w:tcPr>
            <w:tcW w:w="0" w:type="auto"/>
            <w:vAlign w:val="center"/>
            <w:hideMark/>
          </w:tcPr>
          <w:p w14:paraId="68550ED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lsde-week5-restart-key</w:t>
            </w:r>
          </w:p>
        </w:tc>
      </w:tr>
      <w:tr w:rsidR="00AE7862" w:rsidRPr="00AE7862" w14:paraId="2614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0179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4CD86E86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RSA</w:t>
            </w:r>
          </w:p>
        </w:tc>
      </w:tr>
      <w:tr w:rsidR="00AE7862" w:rsidRPr="00AE7862" w14:paraId="0A62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D55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Key format</w:t>
            </w:r>
          </w:p>
        </w:tc>
        <w:tc>
          <w:tcPr>
            <w:tcW w:w="0" w:type="auto"/>
            <w:vAlign w:val="center"/>
            <w:hideMark/>
          </w:tcPr>
          <w:p w14:paraId="585D3263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.pem</w:t>
            </w:r>
          </w:p>
        </w:tc>
      </w:tr>
      <w:tr w:rsidR="00AE7862" w:rsidRPr="00AE7862" w14:paraId="04D8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C4B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149720F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Lab/default VPC</w:t>
            </w:r>
          </w:p>
        </w:tc>
      </w:tr>
      <w:tr w:rsidR="00AE7862" w:rsidRPr="00AE7862" w14:paraId="32F42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0E1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D3C7228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Public subnet</w:t>
            </w:r>
          </w:p>
        </w:tc>
      </w:tr>
      <w:tr w:rsidR="00AE7862" w:rsidRPr="00AE7862" w14:paraId="5D35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AAD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1AC6F1C5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Enable</w:t>
            </w:r>
          </w:p>
        </w:tc>
      </w:tr>
      <w:tr w:rsidR="00AE7862" w:rsidRPr="00AE7862" w14:paraId="713C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405D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Allow SSH traffic from</w:t>
            </w:r>
          </w:p>
        </w:tc>
        <w:tc>
          <w:tcPr>
            <w:tcW w:w="0" w:type="auto"/>
            <w:vAlign w:val="center"/>
            <w:hideMark/>
          </w:tcPr>
          <w:p w14:paraId="5ABF2007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My IP</w:t>
            </w:r>
          </w:p>
        </w:tc>
      </w:tr>
      <w:tr w:rsidR="00AE7862" w:rsidRPr="00AE7862" w14:paraId="55061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E8CF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46F185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Leave default</w:t>
            </w:r>
          </w:p>
        </w:tc>
      </w:tr>
    </w:tbl>
    <w:p w14:paraId="6579832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Save the downloaded key in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Downloads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1A9670F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Launch instance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 wait until it is running.</w:t>
      </w:r>
    </w:p>
    <w:p w14:paraId="5AE34F8A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5. Attach the S3 IAM role</w:t>
      </w:r>
    </w:p>
    <w:p w14:paraId="5D6F379A" w14:textId="77777777" w:rsidR="00AE7862" w:rsidRPr="00AE7862" w:rsidRDefault="00AE7862" w:rsidP="00AE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the EC2 instance.</w:t>
      </w:r>
    </w:p>
    <w:p w14:paraId="0EB4E56A" w14:textId="77777777" w:rsidR="00AE7862" w:rsidRPr="00AE7862" w:rsidRDefault="00AE7862" w:rsidP="00AE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Actions → Security → Modify IAM role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CD1DE83" w14:textId="77777777" w:rsidR="00AE7862" w:rsidRPr="00AE7862" w:rsidRDefault="00AE7862" w:rsidP="00AE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EMR_EC2_DefaultRole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as specified in your workshop.</w:t>
      </w:r>
    </w:p>
    <w:p w14:paraId="2A521A9D" w14:textId="77777777" w:rsidR="00AE7862" w:rsidRPr="00AE7862" w:rsidRDefault="00AE7862" w:rsidP="00AE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Update IAM role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AD3B66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that role is unavailable, use the S3-enabled instance role supplied by your sandbox.</w:t>
      </w:r>
    </w:p>
    <w:p w14:paraId="17095E32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66795B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6F504C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6. Connect from your Mac</w:t>
      </w:r>
    </w:p>
    <w:p w14:paraId="12684CE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Press </w:t>
      </w:r>
      <w:r w:rsidRPr="00AE7862">
        <w:rPr>
          <w:rFonts w:ascii="Cambria Math" w:eastAsia="Times New Roman" w:hAnsi="Cambria Math" w:cs="Cambria Math"/>
          <w:b/>
          <w:bCs/>
          <w:color w:val="000000" w:themeColor="text1"/>
          <w:kern w:val="0"/>
          <w14:ligatures w14:val="none"/>
        </w:rPr>
        <w:t>⌘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+ Space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type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Terminal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and press Enter.</w:t>
      </w:r>
    </w:p>
    <w:p w14:paraId="465BE75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Run:</w:t>
      </w:r>
    </w:p>
    <w:p w14:paraId="4EC75DE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cd ~/Downloads</w:t>
      </w:r>
    </w:p>
    <w:p w14:paraId="516B656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chmod 400 lsde-week5-restart-key.pem</w:t>
      </w:r>
    </w:p>
    <w:p w14:paraId="201EEB0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 AWS, select your instance →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Connect → SSH client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Copy the example SSH command, or use:</w:t>
      </w:r>
    </w:p>
    <w:p w14:paraId="5D2A481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ssh -i "lsde-week5-restart-key.pem" ec2-user@YOUR_NEW_EC2_PUBLIC_IP</w:t>
      </w:r>
    </w:p>
    <w:p w14:paraId="3A1DC765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Replace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YOUR_NEW_EC2_PUBLIC_IP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with the address shown for your current instance.</w:t>
      </w:r>
    </w:p>
    <w:p w14:paraId="23774A6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Type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yes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if asked.</w:t>
      </w:r>
    </w:p>
    <w:p w14:paraId="326D392A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should reach:</w:t>
      </w:r>
    </w:p>
    <w:p w14:paraId="2336D681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[ec2-user@ip-... ~]$</w:t>
      </w:r>
    </w:p>
    <w:p w14:paraId="09CFC8F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Run the following Linux commands inside this EC2 session.</w:t>
      </w:r>
    </w:p>
    <w:p w14:paraId="035D64C1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BA8FF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EEFC5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7. Download your S3 files onto EC2</w:t>
      </w:r>
    </w:p>
    <w:p w14:paraId="5B540A65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List your buckets:</w:t>
      </w:r>
    </w:p>
    <w:p w14:paraId="421FAEA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ls</w:t>
      </w:r>
    </w:p>
    <w:p w14:paraId="547B9D4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Set your actual bucket name:</w:t>
      </w:r>
    </w:p>
    <w:p w14:paraId="254D5C26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BUCKET_NAME='tanishk-lsde-week5-191026'</w:t>
      </w:r>
    </w:p>
    <w:p w14:paraId="23D4EFDA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List its files:</w:t>
      </w:r>
    </w:p>
    <w:p w14:paraId="3B02541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ls "s3://$BUCKET_NAME/"</w:t>
      </w:r>
    </w:p>
    <w:p w14:paraId="635FC9C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Download:</w:t>
      </w:r>
    </w:p>
    <w:p w14:paraId="6CCD64BC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cp "s3://$BUCKET_NAME/bristol.txt" .</w:t>
      </w:r>
    </w:p>
    <w:p w14:paraId="1E9E610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cp "s3://$BUCKET_NAME/AMZN.csv" .</w:t>
      </w:r>
    </w:p>
    <w:p w14:paraId="3CFD369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cp "s3://$BUCKET_NAME/Water.csv" .</w:t>
      </w:r>
    </w:p>
    <w:p w14:paraId="5923172A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Keep the final dots. Check:</w:t>
      </w:r>
    </w:p>
    <w:p w14:paraId="323C92D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ls -lh</w:t>
      </w:r>
    </w:p>
    <w:p w14:paraId="58D9B06C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cat bristol.txt</w:t>
      </w:r>
    </w:p>
    <w:p w14:paraId="3251FE2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a filename differs, use the exact spelling shown in the S3 listing.</w:t>
      </w:r>
    </w:p>
    <w:p w14:paraId="0E9096C9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8. Copy a file back to S3</w:t>
      </w:r>
    </w:p>
    <w:p w14:paraId="5BF5445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cp bristol.txt bristol_copy.txt</w:t>
      </w:r>
    </w:p>
    <w:p w14:paraId="6B4C3EC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cp bristol_copy.txt "s3://$BUCKET_NAME/"</w:t>
      </w:r>
    </w:p>
    <w:p w14:paraId="6710814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aws s3 ls "s3://$BUCKET_NAME/"</w:t>
      </w:r>
    </w:p>
    <w:p w14:paraId="7F3D454E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should now see four files in the bucket.</w:t>
      </w:r>
    </w:p>
    <w:p w14:paraId="6C98B579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72FFD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76D1A0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9. Create your RDS database</w:t>
      </w:r>
    </w:p>
    <w:p w14:paraId="1E54CBE8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Terminal open. In AWS, open:</w:t>
      </w:r>
    </w:p>
    <w:p w14:paraId="361F428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RDS → Databases → Create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014"/>
      </w:tblGrid>
      <w:tr w:rsidR="00AE7862" w:rsidRPr="00AE7862" w14:paraId="07440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7CDD8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5B0B608" w14:textId="77777777" w:rsidR="00AE7862" w:rsidRPr="00AE7862" w:rsidRDefault="00AE7862" w:rsidP="00AE7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Choose</w:t>
            </w:r>
          </w:p>
        </w:tc>
      </w:tr>
      <w:tr w:rsidR="00AE7862" w:rsidRPr="00AE7862" w14:paraId="57E0D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2603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Creation method</w:t>
            </w:r>
          </w:p>
        </w:tc>
        <w:tc>
          <w:tcPr>
            <w:tcW w:w="0" w:type="auto"/>
            <w:vAlign w:val="center"/>
            <w:hideMark/>
          </w:tcPr>
          <w:p w14:paraId="450B26E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Standard create</w:t>
            </w:r>
          </w:p>
        </w:tc>
      </w:tr>
      <w:tr w:rsidR="00AE7862" w:rsidRPr="00AE7862" w14:paraId="3F81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963F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464AD2B1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MySQL</w:t>
            </w:r>
          </w:p>
        </w:tc>
      </w:tr>
      <w:tr w:rsidR="00AE7862" w:rsidRPr="00AE7862" w14:paraId="6FF4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7C5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02682234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Free tier if available; otherwise Dev/Test</w:t>
            </w:r>
          </w:p>
        </w:tc>
      </w:tr>
      <w:tr w:rsidR="00AE7862" w:rsidRPr="00AE7862" w14:paraId="5EE4C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03A2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E817C6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Single-AZ DB instance</w:t>
            </w:r>
          </w:p>
        </w:tc>
      </w:tr>
      <w:tr w:rsidR="00AE7862" w:rsidRPr="00AE7862" w14:paraId="174B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BE6D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DB identifier</w:t>
            </w:r>
          </w:p>
        </w:tc>
        <w:tc>
          <w:tcPr>
            <w:tcW w:w="0" w:type="auto"/>
            <w:vAlign w:val="center"/>
            <w:hideMark/>
          </w:tcPr>
          <w:p w14:paraId="581E23AD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lsde-week5-db</w:t>
            </w:r>
          </w:p>
        </w:tc>
      </w:tr>
      <w:tr w:rsidR="00AE7862" w:rsidRPr="00AE7862" w14:paraId="7B969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29B9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Credentials management</w:t>
            </w:r>
          </w:p>
        </w:tc>
        <w:tc>
          <w:tcPr>
            <w:tcW w:w="0" w:type="auto"/>
            <w:vAlign w:val="center"/>
            <w:hideMark/>
          </w:tcPr>
          <w:p w14:paraId="662D86B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Self managed</w:t>
            </w:r>
          </w:p>
        </w:tc>
      </w:tr>
      <w:tr w:rsidR="00AE7862" w:rsidRPr="00AE7862" w14:paraId="1167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BCDD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632B5BA6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admin</w:t>
            </w:r>
          </w:p>
        </w:tc>
      </w:tr>
      <w:tr w:rsidR="00AE7862" w:rsidRPr="00AE7862" w14:paraId="3457F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8BAA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538EFE5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Create and save your own</w:t>
            </w:r>
          </w:p>
        </w:tc>
      </w:tr>
      <w:tr w:rsidR="00AE7862" w:rsidRPr="00AE7862" w14:paraId="17BCB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741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Instance class</w:t>
            </w:r>
          </w:p>
        </w:tc>
        <w:tc>
          <w:tcPr>
            <w:tcW w:w="0" w:type="auto"/>
            <w:vAlign w:val="center"/>
            <w:hideMark/>
          </w:tcPr>
          <w:p w14:paraId="5E7A5FD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Burstable → </w:t>
            </w: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db.t3.micro</w:t>
            </w: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if permitted</w:t>
            </w:r>
          </w:p>
        </w:tc>
      </w:tr>
      <w:tr w:rsidR="00AE7862" w:rsidRPr="00AE7862" w14:paraId="0307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7911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BAA6594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General Purpose SSD, 20 GiB</w:t>
            </w:r>
          </w:p>
        </w:tc>
      </w:tr>
      <w:tr w:rsidR="00AE7862" w:rsidRPr="00AE7862" w14:paraId="6864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49A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Compute resource</w:t>
            </w:r>
          </w:p>
        </w:tc>
        <w:tc>
          <w:tcPr>
            <w:tcW w:w="0" w:type="auto"/>
            <w:vAlign w:val="center"/>
            <w:hideMark/>
          </w:tcPr>
          <w:p w14:paraId="0CF32F25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Connect to an EC2 compute resource</w:t>
            </w:r>
          </w:p>
        </w:tc>
      </w:tr>
      <w:tr w:rsidR="00AE7862" w:rsidRPr="00AE7862" w14:paraId="7B8C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CA03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21FCD538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Your current </w:t>
            </w: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LSDE-Week5-EC2</w:t>
            </w:r>
          </w:p>
        </w:tc>
      </w:tr>
      <w:tr w:rsidR="00AE7862" w:rsidRPr="00AE7862" w14:paraId="69CE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F9D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444ADDC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Same as EC2</w:t>
            </w:r>
          </w:p>
        </w:tc>
      </w:tr>
      <w:tr w:rsidR="00AE7862" w:rsidRPr="00AE7862" w14:paraId="06F0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3C88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03B30C6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</w:t>
            </w:r>
          </w:p>
        </w:tc>
      </w:tr>
      <w:tr w:rsidR="00AE7862" w:rsidRPr="00AE7862" w14:paraId="6621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4ACB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6D435D3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3306</w:t>
            </w:r>
          </w:p>
        </w:tc>
      </w:tr>
      <w:tr w:rsidR="00AE7862" w:rsidRPr="00AE7862" w14:paraId="5895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F6E0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Enhanced monitoring</w:t>
            </w:r>
          </w:p>
        </w:tc>
        <w:tc>
          <w:tcPr>
            <w:tcW w:w="0" w:type="auto"/>
            <w:vAlign w:val="center"/>
            <w:hideMark/>
          </w:tcPr>
          <w:p w14:paraId="2284B80F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Off for this lab</w:t>
            </w:r>
          </w:p>
        </w:tc>
      </w:tr>
      <w:tr w:rsidR="00AE7862" w:rsidRPr="00AE7862" w14:paraId="3831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6B19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909633E" w14:textId="77777777" w:rsidR="00AE7862" w:rsidRPr="00AE7862" w:rsidRDefault="00AE7862" w:rsidP="00AE7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AE7862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Leave enabled</w:t>
            </w:r>
          </w:p>
        </w:tc>
      </w:tr>
    </w:tbl>
    <w:p w14:paraId="4CF6C759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Create database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24A7B3F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Wait until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Available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then open:</w:t>
      </w:r>
    </w:p>
    <w:p w14:paraId="6E66F88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Your database → Connectivity &amp; security → Endpoints</w:t>
      </w:r>
    </w:p>
    <w:p w14:paraId="7F59284F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Copy the database endpoint.</w:t>
      </w:r>
    </w:p>
    <w:p w14:paraId="1A6C53AA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DF1A6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D26910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10. Install the database client on EC2</w:t>
      </w:r>
    </w:p>
    <w:p w14:paraId="4B156F84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Return to Terminal:</w:t>
      </w:r>
    </w:p>
    <w:p w14:paraId="1063F99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sudo dnf install mariadb105 -y</w:t>
      </w:r>
    </w:p>
    <w:p w14:paraId="666AD924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Download the RDS certificate:</w:t>
      </w:r>
    </w:p>
    <w:p w14:paraId="2C19184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cd /home/ec2-user</w:t>
      </w:r>
    </w:p>
    <w:p w14:paraId="59C4A88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curl -o global-bundle.pem https://truststore.pki.rds.amazonaws.com/global/global-bundle.pem</w:t>
      </w:r>
    </w:p>
    <w:p w14:paraId="6882AD0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Check your CSV files:</w:t>
      </w:r>
    </w:p>
    <w:p w14:paraId="783562F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head -n 3 AMZN.csv</w:t>
      </w:r>
    </w:p>
    <w:p w14:paraId="3321E9F5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head -n 3 Water.csv</w:t>
      </w:r>
    </w:p>
    <w:p w14:paraId="3719223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imports below match the files you used yesterday, including blank discharge values in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Water.csv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A42530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11. Connect to RDS</w:t>
      </w:r>
    </w:p>
    <w:p w14:paraId="3D77EC1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Set your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current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RDS endpoint:</w:t>
      </w:r>
    </w:p>
    <w:p w14:paraId="3CA9F3B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RDS_ENDPOINT='PASTE_YOUR_NEW_RDS_ENDPOINT_HERE'</w:t>
      </w:r>
    </w:p>
    <w:p w14:paraId="5EF6C15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run:</w:t>
      </w:r>
    </w:p>
    <w:p w14:paraId="3B64F47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mysql --local-infile=1 -h "$RDS_ENDPOINT" -P 3306 -u admin -p --ssl-ca=/home/ec2-user/global-bundle.pem --ssl-verify-server-cert</w:t>
      </w:r>
    </w:p>
    <w:p w14:paraId="2B0421E0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Enter your RDS password. It remains invisible while typing.</w:t>
      </w:r>
    </w:p>
    <w:p w14:paraId="58944645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Once you see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MySQL [(none)]&gt;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test:</w:t>
      </w:r>
    </w:p>
    <w:p w14:paraId="4B58B23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CURRENT_TIMESTAMP;</w:t>
      </w:r>
    </w:p>
    <w:p w14:paraId="24BA9A9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Check importing is enabled:</w:t>
      </w:r>
    </w:p>
    <w:p w14:paraId="25C950D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SHOW GLOBAL VARIABLES LIKE 'local_infile';</w:t>
      </w:r>
    </w:p>
    <w:p w14:paraId="372E6A72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Yesterday this showed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ON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If it shows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OFF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now, enable </w:t>
      </w: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local_infile=1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through a custom RDS DB parameter group matching your MySQL version, attach the group, and reboot if required.</w:t>
      </w:r>
    </w:p>
    <w:p w14:paraId="0AB66F4F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0D363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D8DFA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12. Create the finance database and table</w:t>
      </w:r>
    </w:p>
    <w:p w14:paraId="0208B4C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At the MySQL prompt:</w:t>
      </w:r>
    </w:p>
    <w:p w14:paraId="230B149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CREATE DATABASE finance_db;</w:t>
      </w:r>
    </w:p>
    <w:p w14:paraId="7B220C2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USE finance_db;</w:t>
      </w:r>
    </w:p>
    <w:p w14:paraId="6439D59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CREATE TABLE amazon_prices (</w:t>
      </w:r>
    </w:p>
    <w:p w14:paraId="19C4DBF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`date` DATE PRIMARY KEY,</w:t>
      </w:r>
    </w:p>
    <w:p w14:paraId="3036D30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`open` DECIMAL(12,4) NOT NULL,</w:t>
      </w:r>
    </w:p>
    <w:p w14:paraId="424B17B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`high` DECIMAL(12,4) NOT NULL,</w:t>
      </w:r>
    </w:p>
    <w:p w14:paraId="55D90B89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`low` DECIMAL(12,4) NOT NULL,</w:t>
      </w:r>
    </w:p>
    <w:p w14:paraId="029C7AF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`close` DECIMAL(12,4) NOT NULL,</w:t>
      </w:r>
    </w:p>
    <w:p w14:paraId="4826E4D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adj DECIMAL(12,4) NOT NULL,</w:t>
      </w:r>
    </w:p>
    <w:p w14:paraId="17252CE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volume BIGINT UNSIGNED NOT NULL</w:t>
      </w:r>
    </w:p>
    <w:p w14:paraId="08375D0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);</w:t>
      </w:r>
    </w:p>
    <w:p w14:paraId="4EF88C3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13. Import and check AMZN.csv</w:t>
      </w:r>
    </w:p>
    <w:p w14:paraId="3028F0E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LOAD DATA LOCAL INFILE '/home/ec2-user/AMZN.csv'</w:t>
      </w:r>
    </w:p>
    <w:p w14:paraId="2DAF9C19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INTO TABLE amazon_prices</w:t>
      </w:r>
    </w:p>
    <w:p w14:paraId="4504496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FIELDS TERMINATED BY ','</w:t>
      </w:r>
    </w:p>
    <w:p w14:paraId="50815BA5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OPTIONALLY ENCLOSED BY '"'</w:t>
      </w:r>
    </w:p>
    <w:p w14:paraId="0DA5B79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LINES TERMINATED BY '\n'</w:t>
      </w:r>
    </w:p>
    <w:p w14:paraId="2981C061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IGNORE 1 LINES</w:t>
      </w:r>
    </w:p>
    <w:p w14:paraId="71BE018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(`date`, `open`, `high`, `low`, `close`, adj, volume);</w:t>
      </w:r>
    </w:p>
    <w:p w14:paraId="214CC1E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Immediately check warnings:</w:t>
      </w:r>
    </w:p>
    <w:p w14:paraId="18B68C9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SHOW WARNINGS LIMIT 10;</w:t>
      </w:r>
    </w:p>
    <w:p w14:paraId="2E3B3027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2FB318B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COUNT(*) AS amazon_rows</w:t>
      </w:r>
    </w:p>
    <w:p w14:paraId="04C8087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amazon_prices;</w:t>
      </w:r>
    </w:p>
    <w:p w14:paraId="08F87001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With the same file as yesterday, expect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251 rows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DED9C7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5F998E9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amazon_prices</w:t>
      </w:r>
    </w:p>
    <w:p w14:paraId="20FF8076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ORDER BY `date`</w:t>
      </w:r>
    </w:p>
    <w:p w14:paraId="04EFE74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LIMIT 10;</w:t>
      </w:r>
    </w:p>
    <w:p w14:paraId="0288D31C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Query the example date:</w:t>
      </w:r>
    </w:p>
    <w:p w14:paraId="561788C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5FE614B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>FROM amazon_prices</w:t>
      </w:r>
    </w:p>
    <w:p w14:paraId="18B51DE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'2021-10-15';</w:t>
      </w:r>
    </w:p>
    <w:p w14:paraId="7748D898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Update:</w:t>
      </w:r>
    </w:p>
    <w:p w14:paraId="40AA297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UPDATE amazon_prices</w:t>
      </w:r>
    </w:p>
    <w:p w14:paraId="5B05A9CC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SET `open` = 1000.00,</w:t>
      </w:r>
    </w:p>
    <w:p w14:paraId="034FE2B6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`close` = 1100.00</w:t>
      </w:r>
    </w:p>
    <w:p w14:paraId="2AB90D4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'2021-10-15';</w:t>
      </w:r>
    </w:p>
    <w:p w14:paraId="18400AC2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Verify:</w:t>
      </w:r>
    </w:p>
    <w:p w14:paraId="6BE97F6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77C984D5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amazon_prices</w:t>
      </w:r>
    </w:p>
    <w:p w14:paraId="08F9C74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'2021-10-15';</w:t>
      </w:r>
    </w:p>
    <w:p w14:paraId="715FD2C6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3AB93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25F529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14. Create the Water database and table</w:t>
      </w:r>
    </w:p>
    <w:p w14:paraId="3F3AE9B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CREATE DATABASE water_db;</w:t>
      </w:r>
    </w:p>
    <w:p w14:paraId="522486F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USE water_db;</w:t>
      </w:r>
    </w:p>
    <w:p w14:paraId="5E5B87A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CREATE TABLE water_data (</w:t>
      </w:r>
    </w:p>
    <w:p w14:paraId="786EFEA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`date` DATE PRIMARY KEY,</w:t>
      </w:r>
    </w:p>
    <w:p w14:paraId="552C64B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precipitation DECIMAL(12,4) NOT NULL,</w:t>
      </w:r>
    </w:p>
    <w:p w14:paraId="231FEFA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pet DECIMAL(12,4) NOT NULL,</w:t>
      </w:r>
    </w:p>
    <w:p w14:paraId="1B38F411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temperature DECIMAL(12,4) NOT NULL,</w:t>
      </w:r>
    </w:p>
    <w:p w14:paraId="72F7FE5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disch_spec DECIMAL(12,4) NULL,</w:t>
      </w:r>
    </w:p>
    <w:p w14:paraId="2EE4A14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disch_vol DECIMAL(12,4) NULL,</w:t>
      </w:r>
    </w:p>
    <w:p w14:paraId="140CD713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peti DECIMAL(12,4) NOT NULL,</w:t>
      </w:r>
    </w:p>
    <w:p w14:paraId="4BA3AE0C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humidity DECIMAL(12,4) NOT NULL,</w:t>
      </w:r>
    </w:p>
    <w:p w14:paraId="6158DA66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short_rad DECIMAL(12,4) NOT NULL,</w:t>
      </w:r>
    </w:p>
    <w:p w14:paraId="28BF654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long_rad DECIMAL(12,4) NOT NULL,</w:t>
      </w:r>
    </w:p>
    <w:p w14:paraId="519E2A8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windspeed DECIMAL(12,4) NOT NULL</w:t>
      </w:r>
    </w:p>
    <w:p w14:paraId="3BD2DBB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);</w:t>
      </w:r>
    </w:p>
    <w:p w14:paraId="2344687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15. Import and check Water.csv</w:t>
      </w:r>
    </w:p>
    <w:p w14:paraId="1268FE7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LOAD DATA LOCAL INFILE '/home/ec2-user/Water.csv'</w:t>
      </w:r>
    </w:p>
    <w:p w14:paraId="60F6F58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INTO TABLE water_data</w:t>
      </w:r>
    </w:p>
    <w:p w14:paraId="7D35C46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FIELDS TERMINATED BY ','</w:t>
      </w:r>
    </w:p>
    <w:p w14:paraId="12BDBD5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OPTIONALLY ENCLOSED BY '"'</w:t>
      </w:r>
    </w:p>
    <w:p w14:paraId="1415F63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LINES TERMINATED BY '\n'</w:t>
      </w:r>
    </w:p>
    <w:p w14:paraId="29948C7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IGNORE 1 LINES</w:t>
      </w:r>
    </w:p>
    <w:p w14:paraId="42DE0A0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(</w:t>
      </w:r>
    </w:p>
    <w:p w14:paraId="5B32682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`date`,</w:t>
      </w:r>
    </w:p>
    <w:p w14:paraId="37D1BAC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precipitation,</w:t>
      </w:r>
    </w:p>
    <w:p w14:paraId="03F7BA71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pet,</w:t>
      </w:r>
    </w:p>
    <w:p w14:paraId="51B83979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temperature,</w:t>
      </w:r>
    </w:p>
    <w:p w14:paraId="2381A82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@disch_spec,</w:t>
      </w:r>
    </w:p>
    <w:p w14:paraId="401DC2A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@disch_vol,</w:t>
      </w:r>
    </w:p>
    <w:p w14:paraId="50C1679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peti,</w:t>
      </w:r>
    </w:p>
    <w:p w14:paraId="26B10845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humidity,</w:t>
      </w:r>
    </w:p>
    <w:p w14:paraId="7096F9C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short_rad,</w:t>
      </w:r>
    </w:p>
    <w:p w14:paraId="6AFA639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long_rad,</w:t>
      </w:r>
    </w:p>
    <w:p w14:paraId="22CCBA7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windspeed</w:t>
      </w:r>
    </w:p>
    <w:p w14:paraId="231AD3E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)</w:t>
      </w:r>
    </w:p>
    <w:p w14:paraId="574123B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SET</w:t>
      </w:r>
    </w:p>
    <w:p w14:paraId="7904A7B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disch_spec = NULLIF(@disch_spec, ''),</w:t>
      </w:r>
    </w:p>
    <w:p w14:paraId="42A29E60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disch_vol = NULLIF(@disch_vol, '');</w:t>
      </w:r>
    </w:p>
    <w:p w14:paraId="73A2979F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Immediately check:</w:t>
      </w:r>
    </w:p>
    <w:p w14:paraId="3F9FAB4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SHOW WARNINGS LIMIT 10;</w:t>
      </w:r>
    </w:p>
    <w:p w14:paraId="6B7B31B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7030032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COUNT(*) AS water_rows</w:t>
      </w:r>
    </w:p>
    <w:p w14:paraId="7CF6447C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water_data;</w:t>
      </w:r>
    </w:p>
    <w:p w14:paraId="0EAE4E59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With the same file as yesterday, expect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16,436 rows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50006534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3A37508F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water_data</w:t>
      </w:r>
    </w:p>
    <w:p w14:paraId="771A6187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ORDER BY `date`</w:t>
      </w:r>
    </w:p>
    <w:p w14:paraId="4A1C613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LIMIT 10;</w:t>
      </w:r>
    </w:p>
    <w:p w14:paraId="3DCB6243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16. Query and update the Water data</w:t>
      </w:r>
    </w:p>
    <w:p w14:paraId="3E857CE8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22159E95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water_data</w:t>
      </w:r>
    </w:p>
    <w:p w14:paraId="32718CD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'1970-10-01';</w:t>
      </w:r>
    </w:p>
    <w:p w14:paraId="49354F0D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Run the workshop’s artificial update:</w:t>
      </w:r>
    </w:p>
    <w:p w14:paraId="1D2686FB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UPDATE water_data</w:t>
      </w:r>
    </w:p>
    <w:p w14:paraId="6A151C2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SET disch_spec = 10.00,</w:t>
      </w:r>
    </w:p>
    <w:p w14:paraId="46E6F81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disch_vol = -10.00</w:t>
      </w:r>
    </w:p>
    <w:p w14:paraId="25C93D7D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'1970-10-01';</w:t>
      </w:r>
    </w:p>
    <w:p w14:paraId="3448ACCB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Verify:</w:t>
      </w:r>
    </w:p>
    <w:p w14:paraId="6319AD0E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SELECT *</w:t>
      </w:r>
    </w:p>
    <w:p w14:paraId="6B10CC99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FROM water_data</w:t>
      </w:r>
    </w:p>
    <w:p w14:paraId="7E85F39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WHERE `date` = '1970-10-01';</w:t>
      </w:r>
    </w:p>
    <w:p w14:paraId="73DF5C0B" w14:textId="77777777" w:rsidR="00AE7862" w:rsidRPr="00AE7862" w:rsidRDefault="00D732A4" w:rsidP="00AE786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732A4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DFD4A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DB1100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17. Finish</w:t>
      </w:r>
    </w:p>
    <w:p w14:paraId="21280258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Record your results, then exit MySQL:</w:t>
      </w:r>
    </w:p>
    <w:p w14:paraId="16EEBF8A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EXIT;</w:t>
      </w:r>
    </w:p>
    <w:p w14:paraId="6036D53E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Disconnect from EC2:</w:t>
      </w:r>
    </w:p>
    <w:p w14:paraId="329F89A2" w14:textId="77777777" w:rsidR="00AE7862" w:rsidRPr="00AE7862" w:rsidRDefault="00AE7862" w:rsidP="00AE7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E786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exit</w:t>
      </w:r>
    </w:p>
    <w:p w14:paraId="2D6FEB16" w14:textId="77777777" w:rsidR="00AE7862" w:rsidRPr="00AE7862" w:rsidRDefault="00AE7862" w:rsidP="00AE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When you have finished practising, delete your disposable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RDS database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terminate your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EC2 instance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empty and delete your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S3 bucket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and select </w:t>
      </w:r>
      <w:r w:rsidRPr="00AE78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End Lab</w:t>
      </w:r>
      <w:r w:rsidRPr="00AE786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in AWS Academy.</w:t>
      </w:r>
    </w:p>
    <w:p w14:paraId="134E4FD1" w14:textId="77777777" w:rsidR="00AE7862" w:rsidRPr="00AE7862" w:rsidRDefault="00AE7862">
      <w:pPr>
        <w:rPr>
          <w:color w:val="000000" w:themeColor="text1"/>
        </w:rPr>
      </w:pPr>
    </w:p>
    <w:sectPr w:rsidR="00AE7862" w:rsidRPr="00AE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A2ECD"/>
    <w:multiLevelType w:val="multilevel"/>
    <w:tmpl w:val="6176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E429C"/>
    <w:multiLevelType w:val="multilevel"/>
    <w:tmpl w:val="E8F4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C4ABD"/>
    <w:multiLevelType w:val="multilevel"/>
    <w:tmpl w:val="E7A8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C1835"/>
    <w:multiLevelType w:val="multilevel"/>
    <w:tmpl w:val="9B7A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397177">
    <w:abstractNumId w:val="1"/>
  </w:num>
  <w:num w:numId="2" w16cid:durableId="1953783953">
    <w:abstractNumId w:val="2"/>
  </w:num>
  <w:num w:numId="3" w16cid:durableId="1392652233">
    <w:abstractNumId w:val="3"/>
  </w:num>
  <w:num w:numId="4" w16cid:durableId="1461191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62"/>
    <w:rsid w:val="00AE7862"/>
    <w:rsid w:val="00C918E5"/>
    <w:rsid w:val="00D7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B36D"/>
  <w15:chartTrackingRefBased/>
  <w15:docId w15:val="{2E0194A4-61F5-0040-9C3C-57962C21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E7862"/>
  </w:style>
  <w:style w:type="character" w:styleId="Strong">
    <w:name w:val="Strong"/>
    <w:basedOn w:val="DefaultParagraphFont"/>
    <w:uiPriority w:val="22"/>
    <w:qFormat/>
    <w:rsid w:val="00AE78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8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78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1151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 Shinde</dc:creator>
  <cp:keywords/>
  <dc:description/>
  <cp:lastModifiedBy>Tanishk Shinde</cp:lastModifiedBy>
  <cp:revision>1</cp:revision>
  <dcterms:created xsi:type="dcterms:W3CDTF">2026-10-19T13:45:00Z</dcterms:created>
  <dcterms:modified xsi:type="dcterms:W3CDTF">2026-10-19T13:46:00Z</dcterms:modified>
</cp:coreProperties>
</file>