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888D8" w14:textId="7786774B" w:rsidR="0012001E" w:rsidRDefault="003C417E" w:rsidP="0012001E">
      <w:pPr>
        <w:pStyle w:val="Heading1"/>
        <w:ind w:left="0"/>
        <w:jc w:val="center"/>
      </w:pPr>
      <w:r>
        <w:t>JRD301</w:t>
      </w:r>
      <w:r w:rsidR="0012001E">
        <w:t>:</w:t>
      </w:r>
      <w:r>
        <w:t xml:space="preserve"> Mini Project in Robotics (Second</w:t>
      </w:r>
      <w:r w:rsidR="0012001E">
        <w:t xml:space="preserve"> Semester 2019‐20)</w:t>
      </w:r>
    </w:p>
    <w:p w14:paraId="4BA682B6" w14:textId="77777777" w:rsidR="0012001E" w:rsidRDefault="0012001E" w:rsidP="0012001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9"/>
          <w:szCs w:val="19"/>
        </w:rPr>
      </w:pPr>
    </w:p>
    <w:p w14:paraId="4DF15B74" w14:textId="430C87E7" w:rsidR="0012001E" w:rsidRDefault="0012001E" w:rsidP="0012001E">
      <w:pPr>
        <w:pBdr>
          <w:top w:val="nil"/>
          <w:left w:val="nil"/>
          <w:bottom w:val="nil"/>
          <w:right w:val="nil"/>
          <w:between w:val="nil"/>
        </w:pBdr>
        <w:tabs>
          <w:tab w:val="left" w:pos="3282"/>
          <w:tab w:val="left" w:pos="5215"/>
        </w:tabs>
        <w:ind w:left="197"/>
        <w:jc w:val="center"/>
        <w:rPr>
          <w:color w:val="000000"/>
        </w:rPr>
      </w:pPr>
      <w:r>
        <w:rPr>
          <w:color w:val="000000"/>
        </w:rPr>
        <w:t>Weekly Progress Report (From:</w:t>
      </w:r>
      <w:r>
        <w:t xml:space="preserve"> </w:t>
      </w:r>
      <w:r w:rsidR="003C417E">
        <w:t>06</w:t>
      </w:r>
      <w:r>
        <w:rPr>
          <w:color w:val="000000"/>
        </w:rPr>
        <w:t>/</w:t>
      </w:r>
      <w:r w:rsidR="003C417E">
        <w:rPr>
          <w:color w:val="000000"/>
        </w:rPr>
        <w:t>01 /2020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>:</w:t>
      </w:r>
      <w:r>
        <w:t xml:space="preserve"> </w:t>
      </w:r>
      <w:r>
        <w:rPr>
          <w:color w:val="000000"/>
        </w:rPr>
        <w:t>10</w:t>
      </w:r>
      <w:r w:rsidR="003C417E">
        <w:rPr>
          <w:color w:val="000000"/>
        </w:rPr>
        <w:t>/01</w:t>
      </w:r>
      <w:r>
        <w:rPr>
          <w:color w:val="000000"/>
        </w:rPr>
        <w:t>/2019)</w:t>
      </w:r>
    </w:p>
    <w:p w14:paraId="3F4E5B17" w14:textId="77777777" w:rsidR="0012001E" w:rsidRDefault="0012001E" w:rsidP="0012001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</w:pPr>
    </w:p>
    <w:p w14:paraId="3C09550D" w14:textId="77777777" w:rsidR="0012001E" w:rsidRDefault="0012001E" w:rsidP="0012001E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119" w:right="98"/>
        <w:rPr>
          <w:color w:val="000000"/>
        </w:rPr>
      </w:pPr>
      <w:r>
        <w:rPr>
          <w:color w:val="000000"/>
        </w:rPr>
        <w:t>I undertake that the following work has been accomplished during the above mentioned period of one week (please write in bulleted points):</w:t>
      </w:r>
    </w:p>
    <w:p w14:paraId="68391A2F" w14:textId="2EF52EF1" w:rsidR="00C05FF9" w:rsidRDefault="00C05FF9" w:rsidP="0012001E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 eliminated the zebra crossings detected to avoid its interference with lane detection.</w:t>
      </w:r>
    </w:p>
    <w:p w14:paraId="4C37336A" w14:textId="77777777" w:rsidR="00C05FF9" w:rsidRDefault="00C05FF9" w:rsidP="0012001E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was done by ignoring lines that were parallel to the road, i.e., had an absolute angle less than 5 radians. </w:t>
      </w:r>
    </w:p>
    <w:p w14:paraId="455F62F3" w14:textId="57A4BA49" w:rsidR="0012001E" w:rsidRDefault="00595A9F" w:rsidP="0012001E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 reduced t</w:t>
      </w:r>
      <w:r w:rsidR="00C05FF9">
        <w:rPr>
          <w:rFonts w:asciiTheme="minorHAnsi" w:hAnsiTheme="minorHAnsi" w:cstheme="minorHAnsi"/>
          <w:sz w:val="22"/>
          <w:szCs w:val="22"/>
        </w:rPr>
        <w:t>he noise observ</w:t>
      </w:r>
      <w:r>
        <w:rPr>
          <w:rFonts w:asciiTheme="minorHAnsi" w:hAnsiTheme="minorHAnsi" w:cstheme="minorHAnsi"/>
          <w:sz w:val="22"/>
          <w:szCs w:val="22"/>
        </w:rPr>
        <w:t>ed in lane detection</w:t>
      </w:r>
      <w:r w:rsidR="00C05FF9">
        <w:rPr>
          <w:rFonts w:asciiTheme="minorHAnsi" w:hAnsiTheme="minorHAnsi" w:cstheme="minorHAnsi"/>
          <w:sz w:val="22"/>
          <w:szCs w:val="22"/>
        </w:rPr>
        <w:t xml:space="preserve"> by ignoring lines which had an absolute angle difference greater than 20 radians with the line predicted by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Kalman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filter</w:t>
      </w:r>
      <w:r w:rsidR="00C05FF9">
        <w:rPr>
          <w:rFonts w:asciiTheme="minorHAnsi" w:hAnsiTheme="minorHAnsi" w:cstheme="minorHAnsi"/>
          <w:sz w:val="22"/>
          <w:szCs w:val="22"/>
        </w:rPr>
        <w:t xml:space="preserve"> for both le</w:t>
      </w:r>
      <w:r>
        <w:rPr>
          <w:rFonts w:asciiTheme="minorHAnsi" w:hAnsiTheme="minorHAnsi" w:cstheme="minorHAnsi"/>
          <w:sz w:val="22"/>
          <w:szCs w:val="22"/>
        </w:rPr>
        <w:t>ft and right boundaries of the lane detected.</w:t>
      </w:r>
    </w:p>
    <w:p w14:paraId="123B23B0" w14:textId="7B6F29AC" w:rsidR="00BB1B77" w:rsidRPr="00BB1B77" w:rsidRDefault="00595A9F" w:rsidP="00BB1B7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 observed issues with the detection of heading direction using the frame of view. So we started looking at other methods for determining heading direction.</w:t>
      </w:r>
    </w:p>
    <w:p w14:paraId="7763E442" w14:textId="3B7FEC3A" w:rsidR="0012001E" w:rsidRDefault="0012001E" w:rsidP="0012001E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</w:pPr>
    </w:p>
    <w:p w14:paraId="38676331" w14:textId="4325CEC4" w:rsidR="00BB1B77" w:rsidRDefault="0012001E" w:rsidP="00B03C2A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</w:pPr>
      <w:r>
        <w:t xml:space="preserve">   </w:t>
      </w:r>
    </w:p>
    <w:p w14:paraId="60E8D32C" w14:textId="75CD0DE1" w:rsidR="00B03C2A" w:rsidRDefault="00BB1B77" w:rsidP="00B03C2A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E983E" wp14:editId="569A6148">
                <wp:simplePos x="0" y="0"/>
                <wp:positionH relativeFrom="column">
                  <wp:posOffset>-342900</wp:posOffset>
                </wp:positionH>
                <wp:positionV relativeFrom="paragraph">
                  <wp:posOffset>108585</wp:posOffset>
                </wp:positionV>
                <wp:extent cx="6629400" cy="24479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D0024" w14:textId="6201B329" w:rsidR="00595A9F" w:rsidRDefault="00B03C2A" w:rsidP="00595A9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764315EB" wp14:editId="06ACCA0B">
                                  <wp:extent cx="3200400" cy="2175272"/>
                                  <wp:effectExtent l="0" t="0" r="0" b="0"/>
                                  <wp:docPr id="6" name="Picture 6" descr="C:\Users\DELL\Downloads\WhatsApp Image 2020-02-05 at 4.15.13 PM (1)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Downloads\WhatsApp Image 2020-02-05 at 4.15.13 PM (1)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0" cy="2175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95A9F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37419F14" wp14:editId="16A0EC31">
                                  <wp:extent cx="3200400" cy="2175272"/>
                                  <wp:effectExtent l="0" t="0" r="0" b="0"/>
                                  <wp:docPr id="7" name="Picture 7" descr="C:\Users\DELL\Downloads\WhatsApp Image 2020-02-05 at 4.15.13 PM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DELL\Downloads\WhatsApp Image 2020-02-05 at 4.15.13 PM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0" cy="2175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CFAA3D" w14:textId="172A737E" w:rsidR="00B03C2A" w:rsidRPr="00B03C2A" w:rsidRDefault="00B03C2A" w:rsidP="00595A9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03C2A">
                              <w:rPr>
                                <w:b/>
                                <w:sz w:val="28"/>
                              </w:rPr>
                              <w:t xml:space="preserve">A                            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B03C2A">
                              <w:rPr>
                                <w:b/>
                                <w:sz w:val="28"/>
                              </w:rPr>
                              <w:t xml:space="preserve">                                                  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8.55pt;width:522pt;height:1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">
                <v:textbox>
                  <w:txbxContent>
                    <w:p w14:paraId="08ED0024" w14:textId="6201B329" w:rsidR="00595A9F" w:rsidRDefault="00B03C2A" w:rsidP="00595A9F">
                      <w:pPr>
                        <w:jc w:val="center"/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764315EB" wp14:editId="06ACCA0B">
                            <wp:extent cx="3200400" cy="2175272"/>
                            <wp:effectExtent l="0" t="0" r="0" b="0"/>
                            <wp:docPr id="6" name="Picture 6" descr="C:\Users\DELL\Downloads\WhatsApp Image 2020-02-05 at 4.15.13 PM (1)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Downloads\WhatsApp Image 2020-02-05 at 4.15.13 PM (1)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0" cy="2175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95A9F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37419F14" wp14:editId="16A0EC31">
                            <wp:extent cx="3200400" cy="2175272"/>
                            <wp:effectExtent l="0" t="0" r="0" b="0"/>
                            <wp:docPr id="7" name="Picture 7" descr="C:\Users\DELL\Downloads\WhatsApp Image 2020-02-05 at 4.15.13 PM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DELL\Downloads\WhatsApp Image 2020-02-05 at 4.15.13 PM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0" cy="2175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CFAA3D" w14:textId="172A737E" w:rsidR="00B03C2A" w:rsidRPr="00B03C2A" w:rsidRDefault="00B03C2A" w:rsidP="00595A9F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03C2A">
                        <w:rPr>
                          <w:b/>
                          <w:sz w:val="28"/>
                        </w:rPr>
                        <w:t xml:space="preserve">A                             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 w:rsidRPr="00B03C2A">
                        <w:rPr>
                          <w:b/>
                          <w:sz w:val="28"/>
                        </w:rPr>
                        <w:t xml:space="preserve">                                                   B</w:t>
                      </w:r>
                    </w:p>
                  </w:txbxContent>
                </v:textbox>
              </v:shape>
            </w:pict>
          </mc:Fallback>
        </mc:AlternateContent>
      </w:r>
    </w:p>
    <w:p w14:paraId="5EFA2AA8" w14:textId="77777777" w:rsidR="00B03C2A" w:rsidRDefault="00B03C2A" w:rsidP="00B03C2A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</w:pPr>
    </w:p>
    <w:p w14:paraId="3E43498C" w14:textId="77777777" w:rsidR="00B03C2A" w:rsidRDefault="00B03C2A" w:rsidP="00B03C2A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</w:pPr>
    </w:p>
    <w:p w14:paraId="36694385" w14:textId="77777777" w:rsidR="00B03C2A" w:rsidRDefault="00B03C2A" w:rsidP="00B03C2A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</w:pPr>
    </w:p>
    <w:p w14:paraId="7F501FFA" w14:textId="77777777" w:rsidR="00B03C2A" w:rsidRDefault="00B03C2A" w:rsidP="00B03C2A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</w:pPr>
    </w:p>
    <w:p w14:paraId="3FE7B1C8" w14:textId="77777777" w:rsidR="00B03C2A" w:rsidRDefault="00B03C2A" w:rsidP="00B03C2A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</w:pPr>
    </w:p>
    <w:p w14:paraId="369C1827" w14:textId="77777777" w:rsidR="00B03C2A" w:rsidRDefault="00B03C2A" w:rsidP="00B03C2A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</w:pPr>
    </w:p>
    <w:p w14:paraId="1D57697C" w14:textId="77777777" w:rsidR="00B03C2A" w:rsidRDefault="00B03C2A" w:rsidP="00B03C2A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</w:pPr>
    </w:p>
    <w:p w14:paraId="3D76814E" w14:textId="77777777" w:rsidR="00B03C2A" w:rsidRDefault="00B03C2A" w:rsidP="00B03C2A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</w:pPr>
    </w:p>
    <w:p w14:paraId="729E9CFF" w14:textId="77777777" w:rsidR="00BB1B77" w:rsidRDefault="00BB1B77" w:rsidP="00B03C2A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</w:pPr>
    </w:p>
    <w:p w14:paraId="49F9EA08" w14:textId="77777777" w:rsidR="00BB1B77" w:rsidRDefault="00BB1B77" w:rsidP="00B03C2A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</w:pPr>
    </w:p>
    <w:p w14:paraId="13941771" w14:textId="77777777" w:rsidR="00BB1B77" w:rsidRDefault="00BB1B77" w:rsidP="00B03C2A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</w:pPr>
    </w:p>
    <w:p w14:paraId="3353F80F" w14:textId="77777777" w:rsidR="00BB1B77" w:rsidRDefault="00BB1B77" w:rsidP="00B03C2A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</w:pPr>
    </w:p>
    <w:p w14:paraId="529D5EA5" w14:textId="77777777" w:rsidR="00B03C2A" w:rsidRDefault="00B03C2A" w:rsidP="00B03C2A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  <w:jc w:val="center"/>
      </w:pPr>
    </w:p>
    <w:p w14:paraId="510B8F3D" w14:textId="77777777" w:rsidR="00B03C2A" w:rsidRPr="00BB1B77" w:rsidRDefault="00B03C2A" w:rsidP="00B03C2A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  <w:jc w:val="center"/>
        <w:rPr>
          <w:i/>
          <w:sz w:val="24"/>
        </w:rPr>
      </w:pPr>
      <w:r w:rsidRPr="00BB1B77">
        <w:rPr>
          <w:i/>
          <w:sz w:val="24"/>
        </w:rPr>
        <w:t xml:space="preserve">Fig 1: Zebra crossing detection </w:t>
      </w:r>
    </w:p>
    <w:p w14:paraId="064B5D37" w14:textId="4382F7F8" w:rsidR="00B03C2A" w:rsidRPr="00BB1B77" w:rsidRDefault="00B03C2A" w:rsidP="00B03C2A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  <w:jc w:val="center"/>
        <w:rPr>
          <w:i/>
          <w:sz w:val="24"/>
        </w:rPr>
      </w:pPr>
      <w:r w:rsidRPr="00BB1B77">
        <w:rPr>
          <w:i/>
          <w:sz w:val="24"/>
        </w:rPr>
        <w:t xml:space="preserve">A) </w:t>
      </w:r>
      <w:proofErr w:type="gramStart"/>
      <w:r w:rsidRPr="00BB1B77">
        <w:rPr>
          <w:i/>
          <w:sz w:val="24"/>
        </w:rPr>
        <w:t>before</w:t>
      </w:r>
      <w:proofErr w:type="gramEnd"/>
      <w:r w:rsidRPr="00BB1B77">
        <w:rPr>
          <w:i/>
          <w:sz w:val="24"/>
        </w:rPr>
        <w:t xml:space="preserve"> elimination B) after elimination</w:t>
      </w:r>
    </w:p>
    <w:p w14:paraId="1443AC39" w14:textId="77777777" w:rsidR="00B03C2A" w:rsidRDefault="00B03C2A" w:rsidP="00B03C2A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</w:pPr>
    </w:p>
    <w:p w14:paraId="0332C4C0" w14:textId="77777777" w:rsidR="00B03C2A" w:rsidRDefault="00B03C2A" w:rsidP="00B03C2A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</w:pPr>
    </w:p>
    <w:p w14:paraId="5CF6C15C" w14:textId="77777777" w:rsidR="00B03C2A" w:rsidRDefault="00B03C2A" w:rsidP="00B03C2A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</w:pPr>
    </w:p>
    <w:p w14:paraId="4BDE308B" w14:textId="77777777" w:rsidR="00595A9F" w:rsidRDefault="00595A9F" w:rsidP="0012001E">
      <w:pPr>
        <w:pStyle w:val="Heading1"/>
        <w:tabs>
          <w:tab w:val="left" w:pos="6600"/>
        </w:tabs>
        <w:spacing w:before="171"/>
        <w:ind w:left="0"/>
      </w:pPr>
      <w:bookmarkStart w:id="0" w:name="_GoBack"/>
      <w:bookmarkEnd w:id="0"/>
    </w:p>
    <w:p w14:paraId="4C3743F2" w14:textId="77777777" w:rsidR="00595A9F" w:rsidRDefault="00595A9F" w:rsidP="0012001E">
      <w:pPr>
        <w:pStyle w:val="Heading1"/>
        <w:tabs>
          <w:tab w:val="left" w:pos="6600"/>
        </w:tabs>
        <w:spacing w:before="171"/>
        <w:ind w:left="0"/>
      </w:pPr>
    </w:p>
    <w:p w14:paraId="7F367F3D" w14:textId="77777777" w:rsidR="00595A9F" w:rsidRDefault="00595A9F" w:rsidP="0012001E">
      <w:pPr>
        <w:pStyle w:val="Heading1"/>
        <w:tabs>
          <w:tab w:val="left" w:pos="6600"/>
        </w:tabs>
        <w:spacing w:before="171"/>
        <w:ind w:left="0"/>
      </w:pPr>
    </w:p>
    <w:p w14:paraId="654AABF8" w14:textId="0164DA1E" w:rsidR="0012001E" w:rsidRDefault="0012001E" w:rsidP="0012001E">
      <w:pPr>
        <w:pStyle w:val="Heading1"/>
        <w:tabs>
          <w:tab w:val="left" w:pos="6600"/>
        </w:tabs>
        <w:spacing w:before="171"/>
        <w:ind w:left="0"/>
      </w:pPr>
      <w:r>
        <w:t>Submitted by (student’s name with signature)</w:t>
      </w:r>
      <w:r>
        <w:tab/>
        <w:t>Endorsed by:</w:t>
      </w:r>
    </w:p>
    <w:p w14:paraId="7CB42673" w14:textId="77777777" w:rsidR="0012001E" w:rsidRDefault="0012001E" w:rsidP="0012001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9"/>
          <w:szCs w:val="19"/>
        </w:rPr>
      </w:pPr>
    </w:p>
    <w:p w14:paraId="2634166B" w14:textId="28013FEB" w:rsidR="0012001E" w:rsidRDefault="0012001E" w:rsidP="0012001E">
      <w:pPr>
        <w:pBdr>
          <w:top w:val="nil"/>
          <w:left w:val="nil"/>
          <w:bottom w:val="nil"/>
          <w:right w:val="nil"/>
          <w:between w:val="nil"/>
        </w:pBdr>
        <w:tabs>
          <w:tab w:val="left" w:pos="6600"/>
        </w:tabs>
        <w:ind w:left="120"/>
        <w:rPr>
          <w:color w:val="000000"/>
        </w:rPr>
      </w:pPr>
      <w:r>
        <w:rPr>
          <w:color w:val="000000"/>
        </w:rPr>
        <w:t xml:space="preserve">Group member 1: </w:t>
      </w:r>
      <w:r w:rsidR="00595A9F">
        <w:t>Harman Mehta</w:t>
      </w:r>
      <w:r>
        <w:rPr>
          <w:color w:val="000000"/>
        </w:rPr>
        <w:t xml:space="preserve"> </w:t>
      </w:r>
      <w:r w:rsidR="00EA533B">
        <w:rPr>
          <w:color w:val="000000"/>
        </w:rPr>
        <w:t>(2016BB50003)</w:t>
      </w:r>
      <w:r>
        <w:rPr>
          <w:color w:val="000000"/>
        </w:rPr>
        <w:t xml:space="preserve">                              Supervisor 1: Prof. S</w:t>
      </w:r>
      <w:r>
        <w:t>u</w:t>
      </w:r>
      <w:r>
        <w:rPr>
          <w:color w:val="000000"/>
        </w:rPr>
        <w:t>nil Jha</w:t>
      </w:r>
    </w:p>
    <w:p w14:paraId="374CDE77" w14:textId="77777777" w:rsidR="0012001E" w:rsidRDefault="0012001E" w:rsidP="0012001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</w:pPr>
    </w:p>
    <w:p w14:paraId="3995DF25" w14:textId="59F29828" w:rsidR="00B54E9F" w:rsidRPr="00595A9F" w:rsidRDefault="0012001E" w:rsidP="00595A9F">
      <w:pPr>
        <w:pBdr>
          <w:top w:val="nil"/>
          <w:left w:val="nil"/>
          <w:bottom w:val="nil"/>
          <w:right w:val="nil"/>
          <w:between w:val="nil"/>
        </w:pBdr>
        <w:tabs>
          <w:tab w:val="left" w:pos="6600"/>
        </w:tabs>
        <w:ind w:left="120"/>
        <w:rPr>
          <w:color w:val="000000"/>
        </w:rPr>
      </w:pPr>
      <w:r>
        <w:rPr>
          <w:color w:val="000000"/>
        </w:rPr>
        <w:t>Group member 2:</w:t>
      </w:r>
      <w:r>
        <w:t xml:space="preserve"> </w:t>
      </w:r>
      <w:proofErr w:type="spellStart"/>
      <w:r>
        <w:t>Tanmay</w:t>
      </w:r>
      <w:proofErr w:type="spellEnd"/>
      <w:r>
        <w:t xml:space="preserve"> </w:t>
      </w:r>
      <w:proofErr w:type="spellStart"/>
      <w:r>
        <w:t>Goyal</w:t>
      </w:r>
      <w:proofErr w:type="spellEnd"/>
      <w:r w:rsidR="00EA533B">
        <w:t xml:space="preserve"> (2016ME20757)</w:t>
      </w:r>
    </w:p>
    <w:sectPr w:rsidR="00B54E9F" w:rsidRPr="00595A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CB384" w14:textId="77777777" w:rsidR="00E80D82" w:rsidRDefault="00E80D82" w:rsidP="00595A9F">
      <w:r>
        <w:separator/>
      </w:r>
    </w:p>
  </w:endnote>
  <w:endnote w:type="continuationSeparator" w:id="0">
    <w:p w14:paraId="6C0A0631" w14:textId="77777777" w:rsidR="00E80D82" w:rsidRDefault="00E80D82" w:rsidP="0059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64A34B" w14:textId="77777777" w:rsidR="00E80D82" w:rsidRDefault="00E80D82" w:rsidP="00595A9F">
      <w:r>
        <w:separator/>
      </w:r>
    </w:p>
  </w:footnote>
  <w:footnote w:type="continuationSeparator" w:id="0">
    <w:p w14:paraId="446F3BDF" w14:textId="77777777" w:rsidR="00E80D82" w:rsidRDefault="00E80D82" w:rsidP="00595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36445"/>
    <w:multiLevelType w:val="multilevel"/>
    <w:tmpl w:val="CEE4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D506DD"/>
    <w:multiLevelType w:val="multilevel"/>
    <w:tmpl w:val="09D6A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C491C72"/>
    <w:multiLevelType w:val="hybridMultilevel"/>
    <w:tmpl w:val="00EE1B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FE08E1"/>
    <w:multiLevelType w:val="hybridMultilevel"/>
    <w:tmpl w:val="99D03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2F"/>
    <w:rsid w:val="0012001E"/>
    <w:rsid w:val="003C417E"/>
    <w:rsid w:val="005928CD"/>
    <w:rsid w:val="00595A9F"/>
    <w:rsid w:val="007517A9"/>
    <w:rsid w:val="00894133"/>
    <w:rsid w:val="00AB0D70"/>
    <w:rsid w:val="00B03C2A"/>
    <w:rsid w:val="00B54E9F"/>
    <w:rsid w:val="00BA5D61"/>
    <w:rsid w:val="00BB1B77"/>
    <w:rsid w:val="00C05FF9"/>
    <w:rsid w:val="00D8004B"/>
    <w:rsid w:val="00E3042F"/>
    <w:rsid w:val="00E80D82"/>
    <w:rsid w:val="00EA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BF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2F"/>
    <w:pPr>
      <w:widowControl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E3042F"/>
    <w:pPr>
      <w:spacing w:before="29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42F"/>
    <w:rPr>
      <w:rFonts w:ascii="Calibri" w:eastAsia="Calibri" w:hAnsi="Calibri" w:cs="Calibri"/>
      <w:b/>
      <w:bCs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E304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042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D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D61"/>
    <w:rPr>
      <w:rFonts w:ascii="Tahoma" w:eastAsia="Calibri" w:hAnsi="Tahoma" w:cs="Tahoma"/>
      <w:sz w:val="16"/>
      <w:szCs w:val="16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595A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A9F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595A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A9F"/>
    <w:rPr>
      <w:rFonts w:ascii="Calibri" w:eastAsia="Calibri" w:hAnsi="Calibri" w:cs="Calibri"/>
      <w:sz w:val="22"/>
      <w:szCs w:val="22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2F"/>
    <w:pPr>
      <w:widowControl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E3042F"/>
    <w:pPr>
      <w:spacing w:before="29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42F"/>
    <w:rPr>
      <w:rFonts w:ascii="Calibri" w:eastAsia="Calibri" w:hAnsi="Calibri" w:cs="Calibri"/>
      <w:b/>
      <w:bCs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E304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042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D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D61"/>
    <w:rPr>
      <w:rFonts w:ascii="Tahoma" w:eastAsia="Calibri" w:hAnsi="Tahoma" w:cs="Tahoma"/>
      <w:sz w:val="16"/>
      <w:szCs w:val="16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595A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A9F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595A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A9F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0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Bose</dc:creator>
  <cp:lastModifiedBy>Windows User</cp:lastModifiedBy>
  <cp:revision>5</cp:revision>
  <dcterms:created xsi:type="dcterms:W3CDTF">2020-02-05T10:28:00Z</dcterms:created>
  <dcterms:modified xsi:type="dcterms:W3CDTF">2020-02-05T11:02:00Z</dcterms:modified>
</cp:coreProperties>
</file>