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C80B" w14:textId="24F2966D" w:rsidR="00AD4F4F" w:rsidRDefault="009C7284" w:rsidP="009C7284">
      <w:pPr>
        <w:jc w:val="center"/>
        <w:rPr>
          <w:b/>
          <w:sz w:val="28"/>
          <w:szCs w:val="28"/>
          <w:lang w:val="en-US"/>
        </w:rPr>
      </w:pPr>
      <w:r w:rsidRPr="009C7284">
        <w:rPr>
          <w:b/>
          <w:sz w:val="28"/>
          <w:szCs w:val="28"/>
          <w:lang w:val="en-US"/>
        </w:rPr>
        <w:t>Output</w:t>
      </w:r>
    </w:p>
    <w:p w14:paraId="6552E29D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Dataset Loaded Successfully</w:t>
      </w:r>
    </w:p>
    <w:p w14:paraId="37CC80B8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Model Created Successfully</w:t>
      </w:r>
    </w:p>
    <w:p w14:paraId="3B72EAF6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Model Trained Successfully</w:t>
      </w:r>
    </w:p>
    <w:p w14:paraId="42ACAA39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Prediction Completed</w:t>
      </w:r>
    </w:p>
    <w:p w14:paraId="750B11CA" w14:textId="77777777" w:rsidR="009C7284" w:rsidRPr="009C7284" w:rsidRDefault="009C7284" w:rsidP="009C7284">
      <w:pPr>
        <w:rPr>
          <w:bCs/>
          <w:lang w:val="en-US"/>
        </w:rPr>
      </w:pPr>
    </w:p>
    <w:p w14:paraId="44B65E5B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Accuracy</w:t>
      </w:r>
    </w:p>
    <w:p w14:paraId="234E9929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0.8121546961325967</w:t>
      </w:r>
    </w:p>
    <w:p w14:paraId="1956740B" w14:textId="77777777" w:rsidR="009C7284" w:rsidRPr="009C7284" w:rsidRDefault="009C7284" w:rsidP="009C7284">
      <w:pPr>
        <w:rPr>
          <w:bCs/>
          <w:lang w:val="en-US"/>
        </w:rPr>
      </w:pPr>
    </w:p>
    <w:p w14:paraId="24AE7BAD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Precision</w:t>
      </w:r>
    </w:p>
    <w:p w14:paraId="54CB5FBB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0.85</w:t>
      </w:r>
    </w:p>
    <w:p w14:paraId="19247881" w14:textId="77777777" w:rsidR="009C7284" w:rsidRPr="009C7284" w:rsidRDefault="009C7284" w:rsidP="009C7284">
      <w:pPr>
        <w:rPr>
          <w:bCs/>
          <w:lang w:val="en-US"/>
        </w:rPr>
      </w:pPr>
    </w:p>
    <w:p w14:paraId="272FB219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Recall</w:t>
      </w:r>
    </w:p>
    <w:p w14:paraId="6BD03CA0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0.8173076923076923</w:t>
      </w:r>
    </w:p>
    <w:p w14:paraId="2EB2B445" w14:textId="77777777" w:rsidR="009C7284" w:rsidRPr="009C7284" w:rsidRDefault="009C7284" w:rsidP="009C7284">
      <w:pPr>
        <w:rPr>
          <w:bCs/>
          <w:lang w:val="en-US"/>
        </w:rPr>
      </w:pPr>
    </w:p>
    <w:p w14:paraId="18BA9582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F1 Score</w:t>
      </w:r>
    </w:p>
    <w:p w14:paraId="490658EB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0.8333333333333334</w:t>
      </w:r>
    </w:p>
    <w:p w14:paraId="138E0E29" w14:textId="77777777" w:rsidR="009C7284" w:rsidRPr="009C7284" w:rsidRDefault="009C7284" w:rsidP="009C7284">
      <w:pPr>
        <w:rPr>
          <w:bCs/>
          <w:lang w:val="en-US"/>
        </w:rPr>
      </w:pPr>
    </w:p>
    <w:p w14:paraId="4BC1E5C1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Confusion Matrix</w:t>
      </w:r>
    </w:p>
    <w:p w14:paraId="6897F30E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[[62 15]</w:t>
      </w:r>
    </w:p>
    <w:p w14:paraId="2854470A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[19 85]]</w:t>
      </w:r>
    </w:p>
    <w:p w14:paraId="44361423" w14:textId="77777777" w:rsidR="009C7284" w:rsidRPr="009C7284" w:rsidRDefault="009C7284" w:rsidP="009C7284">
      <w:pPr>
        <w:rPr>
          <w:bCs/>
          <w:lang w:val="en-US"/>
        </w:rPr>
      </w:pPr>
    </w:p>
    <w:p w14:paraId="69AF63D2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Classification Report</w:t>
      </w:r>
    </w:p>
    <w:p w14:paraId="089558B8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   precision    </w:t>
      </w:r>
      <w:proofErr w:type="gramStart"/>
      <w:r w:rsidRPr="009C7284">
        <w:rPr>
          <w:bCs/>
          <w:lang w:val="en-US"/>
        </w:rPr>
        <w:t>recall  f</w:t>
      </w:r>
      <w:proofErr w:type="gramEnd"/>
      <w:r w:rsidRPr="009C7284">
        <w:rPr>
          <w:bCs/>
          <w:lang w:val="en-US"/>
        </w:rPr>
        <w:t>1-score   support</w:t>
      </w:r>
    </w:p>
    <w:p w14:paraId="64792DC2" w14:textId="77777777" w:rsidR="009C7284" w:rsidRPr="009C7284" w:rsidRDefault="009C7284" w:rsidP="009C7284">
      <w:pPr>
        <w:rPr>
          <w:bCs/>
          <w:lang w:val="en-US"/>
        </w:rPr>
      </w:pPr>
    </w:p>
    <w:p w14:paraId="17DD5E0B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0       0.77      0.81      0.78        77</w:t>
      </w:r>
    </w:p>
    <w:p w14:paraId="226D9B6C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1       0.85      0.82      0.83       104</w:t>
      </w:r>
    </w:p>
    <w:p w14:paraId="61F04663" w14:textId="77777777" w:rsidR="009C7284" w:rsidRPr="009C7284" w:rsidRDefault="009C7284" w:rsidP="009C7284">
      <w:pPr>
        <w:rPr>
          <w:bCs/>
          <w:lang w:val="en-US"/>
        </w:rPr>
      </w:pPr>
    </w:p>
    <w:p w14:paraId="59C94118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accuracy                           0.81       181</w:t>
      </w:r>
    </w:p>
    <w:p w14:paraId="18D31C99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macro avg       0.81      0.81      0.81       181</w:t>
      </w:r>
    </w:p>
    <w:p w14:paraId="75FCDC1E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weighted avg       0.81      0.81      0.81       181</w:t>
      </w:r>
    </w:p>
    <w:p w14:paraId="00955021" w14:textId="77777777" w:rsidR="009C7284" w:rsidRPr="009C7284" w:rsidRDefault="009C7284" w:rsidP="009C7284">
      <w:pPr>
        <w:rPr>
          <w:bCs/>
          <w:lang w:val="en-US"/>
        </w:rPr>
      </w:pPr>
    </w:p>
    <w:p w14:paraId="7B2FC4BF" w14:textId="77777777" w:rsidR="009C7284" w:rsidRPr="009C7284" w:rsidRDefault="009C7284" w:rsidP="009C7284">
      <w:pPr>
        <w:rPr>
          <w:bCs/>
          <w:lang w:val="en-US"/>
        </w:rPr>
      </w:pPr>
    </w:p>
    <w:p w14:paraId="729BCD85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===================================</w:t>
      </w:r>
    </w:p>
    <w:p w14:paraId="5E284F8A" w14:textId="77777777" w:rsidR="009C7284" w:rsidRPr="009C7284" w:rsidRDefault="009C7284" w:rsidP="009C7284">
      <w:pPr>
        <w:pBdr>
          <w:bottom w:val="double" w:sz="6" w:space="1" w:color="auto"/>
        </w:pBdr>
        <w:rPr>
          <w:bCs/>
          <w:lang w:val="en-US"/>
        </w:rPr>
      </w:pPr>
      <w:r w:rsidRPr="009C7284">
        <w:rPr>
          <w:bCs/>
          <w:lang w:val="en-US"/>
        </w:rPr>
        <w:t>Decision Tree Evaluation Completed</w:t>
      </w:r>
    </w:p>
    <w:p w14:paraId="5CFCAC71" w14:textId="77777777" w:rsidR="009C7284" w:rsidRDefault="009C7284" w:rsidP="009C7284">
      <w:pPr>
        <w:rPr>
          <w:bCs/>
          <w:sz w:val="24"/>
          <w:szCs w:val="24"/>
          <w:lang w:val="en-US"/>
        </w:rPr>
      </w:pPr>
    </w:p>
    <w:p w14:paraId="2A74F2D3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Dataset Loaded Successfully</w:t>
      </w:r>
    </w:p>
    <w:p w14:paraId="6394651D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Model Created Successfully</w:t>
      </w:r>
    </w:p>
    <w:p w14:paraId="4EF7E8EB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Model Trained Successfully</w:t>
      </w:r>
    </w:p>
    <w:p w14:paraId="17AF61FB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Prediction Completed</w:t>
      </w:r>
    </w:p>
    <w:p w14:paraId="3E4E8F29" w14:textId="77777777" w:rsidR="009C7284" w:rsidRPr="009C7284" w:rsidRDefault="009C7284" w:rsidP="009C7284">
      <w:pPr>
        <w:rPr>
          <w:bCs/>
          <w:lang w:val="en-US"/>
        </w:rPr>
      </w:pPr>
    </w:p>
    <w:p w14:paraId="66D6DB7A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Accuracy</w:t>
      </w:r>
    </w:p>
    <w:p w14:paraId="5BAED161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0.8176795580110497</w:t>
      </w:r>
    </w:p>
    <w:p w14:paraId="5CA34BF4" w14:textId="77777777" w:rsidR="009C7284" w:rsidRPr="009C7284" w:rsidRDefault="009C7284" w:rsidP="009C7284">
      <w:pPr>
        <w:rPr>
          <w:bCs/>
          <w:lang w:val="en-US"/>
        </w:rPr>
      </w:pPr>
    </w:p>
    <w:p w14:paraId="7FA5C80C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Precision</w:t>
      </w:r>
    </w:p>
    <w:p w14:paraId="15F87098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0.8380952380952381</w:t>
      </w:r>
    </w:p>
    <w:p w14:paraId="770430FC" w14:textId="77777777" w:rsidR="009C7284" w:rsidRPr="009C7284" w:rsidRDefault="009C7284" w:rsidP="009C7284">
      <w:pPr>
        <w:rPr>
          <w:bCs/>
          <w:lang w:val="en-US"/>
        </w:rPr>
      </w:pPr>
    </w:p>
    <w:p w14:paraId="76D83578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Recall</w:t>
      </w:r>
    </w:p>
    <w:p w14:paraId="5F883B98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0.8461538461538461</w:t>
      </w:r>
    </w:p>
    <w:p w14:paraId="086331EE" w14:textId="77777777" w:rsidR="009C7284" w:rsidRPr="009C7284" w:rsidRDefault="009C7284" w:rsidP="009C7284">
      <w:pPr>
        <w:rPr>
          <w:bCs/>
          <w:lang w:val="en-US"/>
        </w:rPr>
      </w:pPr>
    </w:p>
    <w:p w14:paraId="607F26AA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F1 Score</w:t>
      </w:r>
    </w:p>
    <w:p w14:paraId="08FB323C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0.8421052631578947</w:t>
      </w:r>
    </w:p>
    <w:p w14:paraId="27C2DF8C" w14:textId="77777777" w:rsidR="009C7284" w:rsidRPr="009C7284" w:rsidRDefault="009C7284" w:rsidP="009C7284">
      <w:pPr>
        <w:rPr>
          <w:bCs/>
          <w:lang w:val="en-US"/>
        </w:rPr>
      </w:pPr>
    </w:p>
    <w:p w14:paraId="7A06B6BA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Confusion Matrix</w:t>
      </w:r>
    </w:p>
    <w:p w14:paraId="6E9CF89A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[[60 17]</w:t>
      </w:r>
    </w:p>
    <w:p w14:paraId="16FA0FAD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[16 88]]</w:t>
      </w:r>
    </w:p>
    <w:p w14:paraId="123830B3" w14:textId="77777777" w:rsidR="009C7284" w:rsidRPr="009C7284" w:rsidRDefault="009C7284" w:rsidP="009C7284">
      <w:pPr>
        <w:rPr>
          <w:bCs/>
          <w:lang w:val="en-US"/>
        </w:rPr>
      </w:pPr>
    </w:p>
    <w:p w14:paraId="10B0F622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Classification Report</w:t>
      </w:r>
    </w:p>
    <w:p w14:paraId="6FDF252E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   precision    </w:t>
      </w:r>
      <w:proofErr w:type="gramStart"/>
      <w:r w:rsidRPr="009C7284">
        <w:rPr>
          <w:bCs/>
          <w:lang w:val="en-US"/>
        </w:rPr>
        <w:t>recall  f</w:t>
      </w:r>
      <w:proofErr w:type="gramEnd"/>
      <w:r w:rsidRPr="009C7284">
        <w:rPr>
          <w:bCs/>
          <w:lang w:val="en-US"/>
        </w:rPr>
        <w:t>1-score   support</w:t>
      </w:r>
    </w:p>
    <w:p w14:paraId="5EA243B4" w14:textId="77777777" w:rsidR="009C7284" w:rsidRPr="009C7284" w:rsidRDefault="009C7284" w:rsidP="009C7284">
      <w:pPr>
        <w:rPr>
          <w:bCs/>
          <w:lang w:val="en-US"/>
        </w:rPr>
      </w:pPr>
    </w:p>
    <w:p w14:paraId="120C431C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0       0.79      0.78      0.78        77</w:t>
      </w:r>
    </w:p>
    <w:p w14:paraId="7B77402A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1       0.84      0.85      0.84       104</w:t>
      </w:r>
    </w:p>
    <w:p w14:paraId="28E597E6" w14:textId="77777777" w:rsidR="009C7284" w:rsidRPr="009C7284" w:rsidRDefault="009C7284" w:rsidP="009C7284">
      <w:pPr>
        <w:rPr>
          <w:bCs/>
          <w:lang w:val="en-US"/>
        </w:rPr>
      </w:pPr>
    </w:p>
    <w:p w14:paraId="0B012A26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accuracy                           0.82       181</w:t>
      </w:r>
    </w:p>
    <w:p w14:paraId="46BAB43E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macro avg       0.81      0.81      0.81       181</w:t>
      </w:r>
    </w:p>
    <w:p w14:paraId="03A19075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weighted avg       0.82      0.82      0.82       181</w:t>
      </w:r>
    </w:p>
    <w:p w14:paraId="682F9B7D" w14:textId="77777777" w:rsidR="009C7284" w:rsidRPr="009C7284" w:rsidRDefault="009C7284" w:rsidP="009C7284">
      <w:pPr>
        <w:rPr>
          <w:bCs/>
          <w:lang w:val="en-US"/>
        </w:rPr>
      </w:pPr>
    </w:p>
    <w:p w14:paraId="056CF317" w14:textId="77777777" w:rsidR="009C7284" w:rsidRPr="009C7284" w:rsidRDefault="009C7284" w:rsidP="009C7284">
      <w:pPr>
        <w:rPr>
          <w:bCs/>
          <w:lang w:val="en-US"/>
        </w:rPr>
      </w:pPr>
    </w:p>
    <w:p w14:paraId="3FB66351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===================================</w:t>
      </w:r>
    </w:p>
    <w:p w14:paraId="530CE979" w14:textId="77777777" w:rsidR="009C7284" w:rsidRPr="009C7284" w:rsidRDefault="009C7284" w:rsidP="009C7284">
      <w:pPr>
        <w:pBdr>
          <w:bottom w:val="double" w:sz="6" w:space="1" w:color="auto"/>
        </w:pBdr>
        <w:rPr>
          <w:bCs/>
          <w:lang w:val="en-US"/>
        </w:rPr>
      </w:pPr>
      <w:r w:rsidRPr="009C7284">
        <w:rPr>
          <w:bCs/>
          <w:lang w:val="en-US"/>
        </w:rPr>
        <w:t>Logistic Regression Evaluation Completed</w:t>
      </w:r>
    </w:p>
    <w:p w14:paraId="3D6203BB" w14:textId="77777777" w:rsidR="009C7284" w:rsidRDefault="009C7284" w:rsidP="009C7284">
      <w:pPr>
        <w:rPr>
          <w:bCs/>
          <w:lang w:val="en-US"/>
        </w:rPr>
      </w:pPr>
    </w:p>
    <w:p w14:paraId="6A81A4B8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Dataset Loaded Successfully</w:t>
      </w:r>
    </w:p>
    <w:p w14:paraId="0A9906D5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Model Created Successfully</w:t>
      </w:r>
    </w:p>
    <w:p w14:paraId="2BA7C0A5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Model Trained Successfully</w:t>
      </w:r>
    </w:p>
    <w:p w14:paraId="5D96344F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Prediction Completed</w:t>
      </w:r>
    </w:p>
    <w:p w14:paraId="6661A7A5" w14:textId="77777777" w:rsidR="009C7284" w:rsidRPr="009C7284" w:rsidRDefault="009C7284" w:rsidP="009C7284">
      <w:pPr>
        <w:rPr>
          <w:bCs/>
          <w:lang w:val="en-US"/>
        </w:rPr>
      </w:pPr>
    </w:p>
    <w:p w14:paraId="4B6942D4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Accuracy</w:t>
      </w:r>
    </w:p>
    <w:p w14:paraId="20358959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0.850828729281768</w:t>
      </w:r>
    </w:p>
    <w:p w14:paraId="40E2D600" w14:textId="77777777" w:rsidR="009C7284" w:rsidRPr="009C7284" w:rsidRDefault="009C7284" w:rsidP="009C7284">
      <w:pPr>
        <w:rPr>
          <w:bCs/>
          <w:lang w:val="en-US"/>
        </w:rPr>
      </w:pPr>
    </w:p>
    <w:p w14:paraId="5938A074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Precision</w:t>
      </w:r>
    </w:p>
    <w:p w14:paraId="6C7075E7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0.8532110091743119</w:t>
      </w:r>
    </w:p>
    <w:p w14:paraId="3168111C" w14:textId="77777777" w:rsidR="009C7284" w:rsidRPr="009C7284" w:rsidRDefault="009C7284" w:rsidP="009C7284">
      <w:pPr>
        <w:rPr>
          <w:bCs/>
          <w:lang w:val="en-US"/>
        </w:rPr>
      </w:pPr>
    </w:p>
    <w:p w14:paraId="0065321F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Recall</w:t>
      </w:r>
    </w:p>
    <w:p w14:paraId="454085A9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0.8942307692307693</w:t>
      </w:r>
    </w:p>
    <w:p w14:paraId="5754794A" w14:textId="77777777" w:rsidR="009C7284" w:rsidRPr="009C7284" w:rsidRDefault="009C7284" w:rsidP="009C7284">
      <w:pPr>
        <w:rPr>
          <w:bCs/>
          <w:lang w:val="en-US"/>
        </w:rPr>
      </w:pPr>
    </w:p>
    <w:p w14:paraId="5EBDEC64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F1 Score</w:t>
      </w:r>
    </w:p>
    <w:p w14:paraId="3722905F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0.8732394366197183</w:t>
      </w:r>
    </w:p>
    <w:p w14:paraId="44095066" w14:textId="77777777" w:rsidR="009C7284" w:rsidRPr="009C7284" w:rsidRDefault="009C7284" w:rsidP="009C7284">
      <w:pPr>
        <w:rPr>
          <w:bCs/>
          <w:lang w:val="en-US"/>
        </w:rPr>
      </w:pPr>
    </w:p>
    <w:p w14:paraId="345E2243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Confusion Matrix</w:t>
      </w:r>
    </w:p>
    <w:p w14:paraId="1A552994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[[61 16]</w:t>
      </w:r>
    </w:p>
    <w:p w14:paraId="5028BFF2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[11 93]]</w:t>
      </w:r>
    </w:p>
    <w:p w14:paraId="4658950F" w14:textId="77777777" w:rsidR="009C7284" w:rsidRPr="009C7284" w:rsidRDefault="009C7284" w:rsidP="009C7284">
      <w:pPr>
        <w:rPr>
          <w:bCs/>
          <w:lang w:val="en-US"/>
        </w:rPr>
      </w:pPr>
    </w:p>
    <w:p w14:paraId="4F5B3ABD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Classification Report</w:t>
      </w:r>
    </w:p>
    <w:p w14:paraId="79E939C7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lastRenderedPageBreak/>
        <w:t xml:space="preserve">              precision    </w:t>
      </w:r>
      <w:proofErr w:type="gramStart"/>
      <w:r w:rsidRPr="009C7284">
        <w:rPr>
          <w:bCs/>
          <w:lang w:val="en-US"/>
        </w:rPr>
        <w:t>recall  f</w:t>
      </w:r>
      <w:proofErr w:type="gramEnd"/>
      <w:r w:rsidRPr="009C7284">
        <w:rPr>
          <w:bCs/>
          <w:lang w:val="en-US"/>
        </w:rPr>
        <w:t>1-score   support</w:t>
      </w:r>
    </w:p>
    <w:p w14:paraId="035A6E53" w14:textId="77777777" w:rsidR="009C7284" w:rsidRPr="009C7284" w:rsidRDefault="009C7284" w:rsidP="009C7284">
      <w:pPr>
        <w:rPr>
          <w:bCs/>
          <w:lang w:val="en-US"/>
        </w:rPr>
      </w:pPr>
    </w:p>
    <w:p w14:paraId="3F471056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0       0.85      0.79      0.82        77</w:t>
      </w:r>
    </w:p>
    <w:p w14:paraId="244A9733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1       0.85      0.89      0.87       104</w:t>
      </w:r>
    </w:p>
    <w:p w14:paraId="5C973ED7" w14:textId="77777777" w:rsidR="009C7284" w:rsidRPr="009C7284" w:rsidRDefault="009C7284" w:rsidP="009C7284">
      <w:pPr>
        <w:rPr>
          <w:bCs/>
          <w:lang w:val="en-US"/>
        </w:rPr>
      </w:pPr>
    </w:p>
    <w:p w14:paraId="3152AA9A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accuracy                           0.85       181</w:t>
      </w:r>
    </w:p>
    <w:p w14:paraId="4B67B062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macro avg       0.85      0.84      0.85       181</w:t>
      </w:r>
    </w:p>
    <w:p w14:paraId="63E682A8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weighted avg       0.85      0.85      0.85       181</w:t>
      </w:r>
    </w:p>
    <w:p w14:paraId="1D2F45D1" w14:textId="77777777" w:rsidR="009C7284" w:rsidRPr="009C7284" w:rsidRDefault="009C7284" w:rsidP="009C7284">
      <w:pPr>
        <w:rPr>
          <w:bCs/>
          <w:lang w:val="en-US"/>
        </w:rPr>
      </w:pPr>
    </w:p>
    <w:p w14:paraId="39963426" w14:textId="77777777" w:rsidR="009C7284" w:rsidRPr="009C7284" w:rsidRDefault="009C7284" w:rsidP="009C7284">
      <w:pPr>
        <w:rPr>
          <w:bCs/>
          <w:lang w:val="en-US"/>
        </w:rPr>
      </w:pPr>
    </w:p>
    <w:p w14:paraId="525B6BBF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===================================</w:t>
      </w:r>
    </w:p>
    <w:p w14:paraId="18416557" w14:textId="77777777" w:rsidR="009C7284" w:rsidRPr="009C7284" w:rsidRDefault="009C7284" w:rsidP="009C7284">
      <w:pPr>
        <w:pBdr>
          <w:bottom w:val="double" w:sz="6" w:space="1" w:color="auto"/>
        </w:pBdr>
        <w:rPr>
          <w:bCs/>
          <w:lang w:val="en-US"/>
        </w:rPr>
      </w:pPr>
      <w:r w:rsidRPr="009C7284">
        <w:rPr>
          <w:bCs/>
          <w:lang w:val="en-US"/>
        </w:rPr>
        <w:t>Random Forest Evaluation Completed</w:t>
      </w:r>
    </w:p>
    <w:p w14:paraId="0D5A1838" w14:textId="77777777" w:rsidR="009C7284" w:rsidRDefault="009C7284" w:rsidP="009C7284">
      <w:pPr>
        <w:rPr>
          <w:bCs/>
          <w:lang w:val="en-US"/>
        </w:rPr>
      </w:pPr>
    </w:p>
    <w:p w14:paraId="40A74C75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Dataset Loaded Successfully</w:t>
      </w:r>
    </w:p>
    <w:p w14:paraId="6D2D01CA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Model Created Successfully</w:t>
      </w:r>
    </w:p>
    <w:p w14:paraId="72AA81B0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Model Trained Successfully</w:t>
      </w:r>
    </w:p>
    <w:p w14:paraId="123E3EF1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Prediction Completed</w:t>
      </w:r>
    </w:p>
    <w:p w14:paraId="79015CB8" w14:textId="77777777" w:rsidR="009C7284" w:rsidRPr="009C7284" w:rsidRDefault="009C7284" w:rsidP="009C7284">
      <w:pPr>
        <w:rPr>
          <w:bCs/>
          <w:lang w:val="en-US"/>
        </w:rPr>
      </w:pPr>
    </w:p>
    <w:p w14:paraId="444EEF63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Accuracy</w:t>
      </w:r>
    </w:p>
    <w:p w14:paraId="23427C36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0.8453038674033149</w:t>
      </w:r>
    </w:p>
    <w:p w14:paraId="48A3F5E3" w14:textId="77777777" w:rsidR="009C7284" w:rsidRPr="009C7284" w:rsidRDefault="009C7284" w:rsidP="009C7284">
      <w:pPr>
        <w:rPr>
          <w:bCs/>
          <w:lang w:val="en-US"/>
        </w:rPr>
      </w:pPr>
    </w:p>
    <w:p w14:paraId="551CF03D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Precision</w:t>
      </w:r>
    </w:p>
    <w:p w14:paraId="523927C8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0.8518518518518519</w:t>
      </w:r>
    </w:p>
    <w:p w14:paraId="75B7F267" w14:textId="77777777" w:rsidR="009C7284" w:rsidRPr="009C7284" w:rsidRDefault="009C7284" w:rsidP="009C7284">
      <w:pPr>
        <w:rPr>
          <w:bCs/>
          <w:lang w:val="en-US"/>
        </w:rPr>
      </w:pPr>
    </w:p>
    <w:p w14:paraId="2CDB55F3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Recall</w:t>
      </w:r>
    </w:p>
    <w:p w14:paraId="757D20EB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0.8846153846153846</w:t>
      </w:r>
    </w:p>
    <w:p w14:paraId="5C64C8D0" w14:textId="77777777" w:rsidR="009C7284" w:rsidRPr="009C7284" w:rsidRDefault="009C7284" w:rsidP="009C7284">
      <w:pPr>
        <w:rPr>
          <w:bCs/>
          <w:lang w:val="en-US"/>
        </w:rPr>
      </w:pPr>
    </w:p>
    <w:p w14:paraId="2178ADB4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F1 Score</w:t>
      </w:r>
    </w:p>
    <w:p w14:paraId="2DAC9993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0.8679245283018868</w:t>
      </w:r>
    </w:p>
    <w:p w14:paraId="518C654F" w14:textId="77777777" w:rsidR="009C7284" w:rsidRPr="009C7284" w:rsidRDefault="009C7284" w:rsidP="009C7284">
      <w:pPr>
        <w:rPr>
          <w:bCs/>
          <w:lang w:val="en-US"/>
        </w:rPr>
      </w:pPr>
    </w:p>
    <w:p w14:paraId="1217576D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Confusion Matrix</w:t>
      </w:r>
    </w:p>
    <w:p w14:paraId="2481AE44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lastRenderedPageBreak/>
        <w:t>[[61 16]</w:t>
      </w:r>
    </w:p>
    <w:p w14:paraId="1E072CFD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[12 92]]</w:t>
      </w:r>
    </w:p>
    <w:p w14:paraId="1455A7ED" w14:textId="77777777" w:rsidR="009C7284" w:rsidRPr="009C7284" w:rsidRDefault="009C7284" w:rsidP="009C7284">
      <w:pPr>
        <w:rPr>
          <w:bCs/>
          <w:lang w:val="en-US"/>
        </w:rPr>
      </w:pPr>
    </w:p>
    <w:p w14:paraId="3517E38C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Classification Report</w:t>
      </w:r>
    </w:p>
    <w:p w14:paraId="70815164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   precision    </w:t>
      </w:r>
      <w:proofErr w:type="gramStart"/>
      <w:r w:rsidRPr="009C7284">
        <w:rPr>
          <w:bCs/>
          <w:lang w:val="en-US"/>
        </w:rPr>
        <w:t>recall  f</w:t>
      </w:r>
      <w:proofErr w:type="gramEnd"/>
      <w:r w:rsidRPr="009C7284">
        <w:rPr>
          <w:bCs/>
          <w:lang w:val="en-US"/>
        </w:rPr>
        <w:t>1-score   support</w:t>
      </w:r>
    </w:p>
    <w:p w14:paraId="2C1C59DF" w14:textId="77777777" w:rsidR="009C7284" w:rsidRPr="009C7284" w:rsidRDefault="009C7284" w:rsidP="009C7284">
      <w:pPr>
        <w:rPr>
          <w:bCs/>
          <w:lang w:val="en-US"/>
        </w:rPr>
      </w:pPr>
    </w:p>
    <w:p w14:paraId="56B09342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0       0.84      0.79      0.81        77</w:t>
      </w:r>
    </w:p>
    <w:p w14:paraId="4F0E1D3F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       1       0.85      0.88      0.87       104</w:t>
      </w:r>
    </w:p>
    <w:p w14:paraId="6B84E4A8" w14:textId="77777777" w:rsidR="009C7284" w:rsidRPr="009C7284" w:rsidRDefault="009C7284" w:rsidP="009C7284">
      <w:pPr>
        <w:rPr>
          <w:bCs/>
          <w:lang w:val="en-US"/>
        </w:rPr>
      </w:pPr>
    </w:p>
    <w:p w14:paraId="6444FB03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 accuracy                           0.85       181</w:t>
      </w:r>
    </w:p>
    <w:p w14:paraId="455E9734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 xml:space="preserve">   macro avg       0.84      0.84      0.84       181</w:t>
      </w:r>
    </w:p>
    <w:p w14:paraId="7F83A10D" w14:textId="7081F3B3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weighted avg       0.84      0.85      0.84       181</w:t>
      </w:r>
    </w:p>
    <w:p w14:paraId="77C67850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===================================</w:t>
      </w:r>
    </w:p>
    <w:p w14:paraId="14029A5D" w14:textId="77777777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XGBoost Evaluation Completed</w:t>
      </w:r>
    </w:p>
    <w:p w14:paraId="7DFBD732" w14:textId="42E89AA8" w:rsidR="009C7284" w:rsidRPr="009C7284" w:rsidRDefault="009C7284" w:rsidP="009C7284">
      <w:pPr>
        <w:rPr>
          <w:bCs/>
          <w:lang w:val="en-US"/>
        </w:rPr>
      </w:pPr>
      <w:r w:rsidRPr="009C7284">
        <w:rPr>
          <w:bCs/>
          <w:lang w:val="en-US"/>
        </w:rPr>
        <w:t>===================================</w:t>
      </w:r>
    </w:p>
    <w:sectPr w:rsidR="009C7284" w:rsidRPr="009C7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3F"/>
    <w:rsid w:val="002F3F21"/>
    <w:rsid w:val="004C746A"/>
    <w:rsid w:val="009C563F"/>
    <w:rsid w:val="009C7284"/>
    <w:rsid w:val="00AD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29A7"/>
  <w15:chartTrackingRefBased/>
  <w15:docId w15:val="{7C9EEC98-1906-467B-AD37-731EBBBE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Awate</dc:creator>
  <cp:keywords/>
  <dc:description/>
  <cp:lastModifiedBy>Tanmay Awate</cp:lastModifiedBy>
  <cp:revision>2</cp:revision>
  <dcterms:created xsi:type="dcterms:W3CDTF">2026-07-23T03:32:00Z</dcterms:created>
  <dcterms:modified xsi:type="dcterms:W3CDTF">2026-07-23T03:35:00Z</dcterms:modified>
</cp:coreProperties>
</file>