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6858D3ED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6858D3ED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6858D3ED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6858D3ED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130E801F" w:rsidRDefault="417A33B7" w14:paraId="4AF254D7" w14:textId="77F6E483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in order to quickly perform actions available in those services.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130E801F" w:rsidRDefault="417A33B7" w14:paraId="241D62BB" w14:textId="1F12C4D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5D4B17F5" w:rsidRDefault="417A33B7" w14:paraId="40098B50" w14:textId="2990F2A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developing statistical models and performing analysis on data provided by the University Provost Office.</w:t>
            </w:r>
          </w:p>
          <w:p w:rsidR="7E459280" w:rsidP="5D4B17F5" w:rsidRDefault="7E459280" w14:paraId="16BB0313" w14:textId="0FA11A0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then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6858D3ED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6858D3ED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6858D3ED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6858D3ED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6858D3ED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6858D3ED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="5D4B17F5" w:rsidP="5D4B17F5" w:rsidRDefault="5D4B17F5" w14:paraId="2C3F5AEB" w14:textId="64F7FEE1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objective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to collect all the stars scattered throughout each level without taking damage.</w:t>
            </w:r>
          </w:p>
          <w:p w:rsidR="5D4B17F5" w:rsidP="6858D3ED" w:rsidRDefault="5D4B17F5" w14:paraId="67A60DE9" w14:textId="3372519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58D3ED" w:rsidR="6858D3E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6858D3ED" w:rsidR="6858D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with C++ for converting Markdown files to HTML. Implemented a binary search tree to represent an HTML DOM for rapid element retrieval.</w:t>
            </w:r>
          </w:p>
          <w:p w:rsidR="5D4B17F5" w:rsidP="3EC811BF" w:rsidRDefault="5D4B17F5" w14:paraId="07D28B06" w14:textId="2C0A49D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C811BF" w:rsidR="3EC811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Visualize Data Structures: </w:t>
            </w:r>
            <w:r w:rsidRPr="3EC811BF" w:rsidR="3EC811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website with examples, visualizations and animations for common linear (stack, queue, linked list) and non-linear (binary tree and graph) data structures.</w:t>
            </w:r>
          </w:p>
          <w:p w:rsidRPr="00855E2C" w:rsidR="00E6615D" w:rsidP="5D4B17F5" w:rsidRDefault="00E6615D" w14:paraId="5016D3FE" wp14:textId="088F85E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at build time.</w:t>
            </w:r>
          </w:p>
          <w:p w:rsidR="3D94B26A" w:rsidP="5D4B17F5" w:rsidRDefault="3D94B26A" w14:paraId="60B39464" w14:textId="3934FAC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Node.js Open Library client written in TypeScript for interacting with the Open Library APIs.</w:t>
            </w:r>
          </w:p>
          <w:p w:rsidRPr="00855E2C" w:rsidR="00E6615D" w:rsidP="5D4B17F5" w:rsidRDefault="00E6615D" w14:paraId="394A8D06" wp14:textId="2EC5986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 Eleventy plugin with Node.js that generates document metadata for the &lt;head&gt; of a webpage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Open Graph, Twitter card, generic meta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tags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 canonical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link.</w:t>
            </w:r>
          </w:p>
          <w:p w:rsidRPr="00855E2C" w:rsidR="00E6615D" w:rsidP="5D4B17F5" w:rsidRDefault="00E6615D" w14:paraId="6CD7D89E" wp14:textId="67CDFEE7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the open-source project </w:t>
            </w:r>
            <w:proofErr w:type="spellStart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mdn</w:t>
            </w:r>
            <w:proofErr w:type="spellEnd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/</w:t>
            </w:r>
            <w:proofErr w:type="spellStart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yari</w:t>
            </w:r>
            <w:proofErr w:type="spellEnd"/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related repositories on GitHub. Fixing existing bugs, creating new features for the site, and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participating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6858D3ED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6858D3ED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5D4B17F5" w:rsidRDefault="3247F68A" w14:paraId="796F4DF0" w14:textId="68D9FBD4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JavaScript, HTML, CSS, Sass, Node.js, TypeScript, React, Python, SQL, Java, Cypress, Jest</w:t>
            </w:r>
          </w:p>
          <w:p w:rsidRPr="00855E2C" w:rsidR="00C95766" w:rsidP="6858D3ED" w:rsidRDefault="00C95766" w14:paraId="2F846A6B" wp14:textId="0A6FE01B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58D3ED" w:rsidR="6858D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3D94B26A"/>
    <w:rsid w:val="3EC811BF"/>
    <w:rsid w:val="417A33B7"/>
    <w:rsid w:val="47DF5BB0"/>
    <w:rsid w:val="4FF292BC"/>
    <w:rsid w:val="5D4B17F5"/>
    <w:rsid w:val="6858D3ED"/>
    <w:rsid w:val="7066EA52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23</revision>
  <lastPrinted>2011-12-28T22:25:00.0000000Z</lastPrinted>
  <dcterms:created xsi:type="dcterms:W3CDTF">2021-10-12T02:46:00.0000000Z</dcterms:created>
  <dcterms:modified xsi:type="dcterms:W3CDTF">2021-12-19T20:29:28.1697209Z</dcterms:modified>
  <category/>
</coreProperties>
</file>