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E3BB" w14:textId="7E1F7249" w:rsidR="001B4340" w:rsidRPr="00625715" w:rsidRDefault="00DA5103" w:rsidP="00625715">
      <w:pPr>
        <w:spacing w:before="48" w:line="251" w:lineRule="auto"/>
        <w:ind w:right="957"/>
        <w:jc w:val="center"/>
        <w:rPr>
          <w:rFonts w:eastAsia="Arial" w:cstheme="minorHAnsi"/>
          <w:b/>
          <w:sz w:val="24"/>
          <w:szCs w:val="24"/>
        </w:rPr>
      </w:pPr>
      <w:r w:rsidRPr="00625715">
        <w:rPr>
          <w:rFonts w:eastAsia="Arial" w:cstheme="minorHAnsi"/>
          <w:b/>
          <w:color w:val="404040"/>
          <w:spacing w:val="14"/>
          <w:w w:val="105"/>
          <w:sz w:val="24"/>
          <w:szCs w:val="24"/>
        </w:rPr>
        <w:t>P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r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og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ramm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i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n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g</w:t>
      </w:r>
      <w:r w:rsidRPr="00625715">
        <w:rPr>
          <w:rFonts w:eastAsia="Arial" w:cstheme="minorHAnsi"/>
          <w:b/>
          <w:color w:val="404040"/>
          <w:spacing w:val="34"/>
          <w:w w:val="105"/>
          <w:sz w:val="24"/>
          <w:szCs w:val="24"/>
        </w:rPr>
        <w:t xml:space="preserve"> 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Funda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m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e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ntal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s</w:t>
      </w:r>
      <w:r w:rsidRPr="00625715">
        <w:rPr>
          <w:rFonts w:eastAsia="Arial" w:cstheme="minorHAnsi"/>
          <w:b/>
          <w:color w:val="404040"/>
          <w:spacing w:val="34"/>
          <w:w w:val="105"/>
          <w:sz w:val="24"/>
          <w:szCs w:val="24"/>
        </w:rPr>
        <w:t xml:space="preserve"> </w:t>
      </w:r>
      <w:r w:rsidRPr="00625715">
        <w:rPr>
          <w:rFonts w:eastAsia="Arial" w:cstheme="minorHAnsi"/>
          <w:b/>
          <w:color w:val="404040"/>
          <w:spacing w:val="15"/>
          <w:w w:val="105"/>
          <w:sz w:val="24"/>
          <w:szCs w:val="24"/>
        </w:rPr>
        <w:t>F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i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na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l</w:t>
      </w:r>
      <w:r w:rsidR="002F4143">
        <w:rPr>
          <w:rFonts w:eastAsia="Arial" w:cstheme="minorHAnsi"/>
          <w:b/>
          <w:color w:val="404040"/>
          <w:w w:val="105"/>
          <w:sz w:val="24"/>
          <w:szCs w:val="24"/>
        </w:rPr>
        <w:t xml:space="preserve"> Project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br/>
      </w:r>
    </w:p>
    <w:p w14:paraId="7B346348" w14:textId="77777777" w:rsidR="001B4340" w:rsidRPr="00625715" w:rsidRDefault="001B4340">
      <w:pPr>
        <w:spacing w:before="2" w:line="140" w:lineRule="exact"/>
        <w:rPr>
          <w:rFonts w:cstheme="minorHAnsi"/>
          <w:sz w:val="20"/>
          <w:szCs w:val="20"/>
        </w:rPr>
      </w:pPr>
    </w:p>
    <w:p w14:paraId="23D1C602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Rather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exam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class,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asked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</w:p>
    <w:p w14:paraId="41A5F027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15FACF34" w14:textId="6C203F07" w:rsidR="001B4340" w:rsidRPr="00625715" w:rsidRDefault="00DA5103">
      <w:pPr>
        <w:pStyle w:val="BodyText"/>
        <w:spacing w:line="288" w:lineRule="auto"/>
        <w:ind w:right="19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up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project,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ask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w w:val="10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stumped.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submission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meets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="00E67B8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404040"/>
          <w:w w:val="11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specifications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requirements:</w:t>
      </w:r>
    </w:p>
    <w:p w14:paraId="51EBB8DC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5B1FA7E3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take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least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one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user</w:t>
      </w:r>
    </w:p>
    <w:p w14:paraId="687892BE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 w:right="224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complex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decision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construct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such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nested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w w:val="11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Switch</w:t>
      </w:r>
      <w:r w:rsidRPr="00625715">
        <w:rPr>
          <w:rFonts w:asciiTheme="minorHAnsi" w:hAnsiTheme="minorHAnsi" w:cstheme="minorHAnsi"/>
          <w:color w:val="2C2C2C"/>
          <w:spacing w:val="4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statement.</w:t>
      </w:r>
    </w:p>
    <w:p w14:paraId="74A276B6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loop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write.</w:t>
      </w:r>
    </w:p>
    <w:p w14:paraId="17B10F58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 w:right="393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functions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organize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separate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w w:val="107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</w:t>
      </w:r>
      <w:r w:rsidRPr="00625715">
        <w:rPr>
          <w:rFonts w:asciiTheme="minorHAnsi" w:hAnsiTheme="minorHAnsi" w:cstheme="minorHAnsi"/>
          <w:color w:val="2C2C2C"/>
          <w:spacing w:val="1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output.</w:t>
      </w:r>
    </w:p>
    <w:p w14:paraId="7EA653BE" w14:textId="77777777"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display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uses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input.</w:t>
      </w:r>
    </w:p>
    <w:p w14:paraId="4DE7A9BE" w14:textId="77777777" w:rsidR="001B4340" w:rsidRPr="00625715" w:rsidRDefault="001B4340">
      <w:pPr>
        <w:spacing w:before="11" w:line="220" w:lineRule="exact"/>
        <w:rPr>
          <w:rFonts w:cstheme="minorHAnsi"/>
          <w:sz w:val="20"/>
          <w:szCs w:val="20"/>
        </w:rPr>
      </w:pPr>
    </w:p>
    <w:p w14:paraId="4B67B278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Fina</w:t>
      </w:r>
      <w:r w:rsidRPr="00625715">
        <w:rPr>
          <w:rFonts w:asciiTheme="minorHAnsi" w:hAnsiTheme="minorHAnsi" w:cstheme="minorHAnsi"/>
          <w:b/>
          <w:color w:val="404040"/>
          <w:w w:val="105"/>
          <w:sz w:val="20"/>
          <w:szCs w:val="20"/>
        </w:rPr>
        <w:t>l</w:t>
      </w:r>
      <w:r w:rsidRPr="00625715">
        <w:rPr>
          <w:rFonts w:asciiTheme="minorHAnsi" w:hAnsiTheme="minorHAnsi" w:cstheme="minorHAnsi"/>
          <w:b/>
          <w:color w:val="404040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Pro</w:t>
      </w:r>
      <w:r w:rsidRPr="00625715">
        <w:rPr>
          <w:rFonts w:asciiTheme="minorHAnsi" w:hAnsiTheme="minorHAnsi" w:cstheme="minorHAnsi"/>
          <w:b/>
          <w:color w:val="404040"/>
          <w:spacing w:val="12"/>
          <w:w w:val="105"/>
          <w:sz w:val="20"/>
          <w:szCs w:val="20"/>
        </w:rPr>
        <w:t>je</w:t>
      </w:r>
      <w:r w:rsidRPr="00625715">
        <w:rPr>
          <w:rFonts w:asciiTheme="minorHAnsi" w:hAnsiTheme="minorHAnsi" w:cstheme="minorHAnsi"/>
          <w:b/>
          <w:color w:val="404040"/>
          <w:spacing w:val="10"/>
          <w:w w:val="105"/>
          <w:sz w:val="20"/>
          <w:szCs w:val="20"/>
        </w:rPr>
        <w:t>c</w:t>
      </w:r>
      <w:r w:rsidRPr="00625715">
        <w:rPr>
          <w:rFonts w:asciiTheme="minorHAnsi" w:hAnsiTheme="minorHAnsi" w:cstheme="minorHAnsi"/>
          <w:b/>
          <w:color w:val="404040"/>
          <w:w w:val="105"/>
          <w:sz w:val="20"/>
          <w:szCs w:val="20"/>
        </w:rPr>
        <w:t>t</w:t>
      </w:r>
      <w:r w:rsidRPr="00625715">
        <w:rPr>
          <w:rFonts w:asciiTheme="minorHAnsi" w:hAnsiTheme="minorHAnsi" w:cstheme="minorHAnsi"/>
          <w:b/>
          <w:color w:val="404040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Id</w:t>
      </w:r>
      <w:r w:rsidRPr="00625715">
        <w:rPr>
          <w:rFonts w:asciiTheme="minorHAnsi" w:hAnsiTheme="minorHAnsi" w:cstheme="minorHAnsi"/>
          <w:b/>
          <w:color w:val="404040"/>
          <w:spacing w:val="12"/>
          <w:w w:val="105"/>
          <w:sz w:val="20"/>
          <w:szCs w:val="20"/>
        </w:rPr>
        <w:t>e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as</w:t>
      </w:r>
    </w:p>
    <w:p w14:paraId="64367444" w14:textId="77777777" w:rsidR="001B4340" w:rsidRPr="00625715" w:rsidRDefault="00F47733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E3E845F" wp14:editId="3F6924F3">
                <wp:simplePos x="0" y="0"/>
                <wp:positionH relativeFrom="page">
                  <wp:posOffset>508406</wp:posOffset>
                </wp:positionH>
                <wp:positionV relativeFrom="paragraph">
                  <wp:posOffset>13894</wp:posOffset>
                </wp:positionV>
                <wp:extent cx="6514186" cy="74346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514186" cy="74346"/>
                          <a:chOff x="1832" y="422"/>
                          <a:chExt cx="8576" cy="2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A12CA" id="Group 59" o:spid="_x0000_s1026" style="position:absolute;margin-left:40.05pt;margin-top:1.1pt;width:512.95pt;height:5.85pt;flip:y;z-index:-251663360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">
                <v:shape id="Freeform 60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18174A45" w14:textId="77777777" w:rsidR="001B4340" w:rsidRPr="00625715" w:rsidRDefault="00DA5103">
      <w:pPr>
        <w:pStyle w:val="BodyText"/>
        <w:spacing w:line="288" w:lineRule="auto"/>
        <w:ind w:right="430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Text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adventure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games,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business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software,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decision-making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programs,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even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graphical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games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interactive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experiences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acceptable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</w:p>
    <w:p w14:paraId="5088EC51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2FDEC28F" w14:textId="77777777" w:rsidR="001B4340" w:rsidRPr="00625715" w:rsidRDefault="00DA5103">
      <w:pPr>
        <w:pStyle w:val="BodyText"/>
        <w:spacing w:line="288" w:lineRule="auto"/>
        <w:ind w:right="393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following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programs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acceptable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their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solutions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easily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available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Internet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they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simplistic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class:</w:t>
      </w:r>
    </w:p>
    <w:p w14:paraId="0FDAA758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525281B5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Guess</w:t>
      </w:r>
      <w:r w:rsidRPr="00625715">
        <w:rPr>
          <w:rFonts w:asciiTheme="minorHAnsi" w:hAnsiTheme="minorHAnsi" w:cstheme="minorHAnsi"/>
          <w:color w:val="2C2C2C"/>
          <w:spacing w:val="-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Number</w:t>
      </w:r>
    </w:p>
    <w:p w14:paraId="4246D312" w14:textId="77777777"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14:paraId="321C3CF8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Rock</w:t>
      </w:r>
      <w:r w:rsidRPr="00625715">
        <w:rPr>
          <w:rFonts w:asciiTheme="minorHAnsi" w:hAnsiTheme="minorHAnsi" w:cstheme="minorHAnsi"/>
          <w:color w:val="2C2C2C"/>
          <w:spacing w:val="-35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35"/>
          <w:sz w:val="20"/>
          <w:szCs w:val="20"/>
        </w:rPr>
        <w:t>/</w:t>
      </w:r>
      <w:r w:rsidRPr="00625715">
        <w:rPr>
          <w:rFonts w:asciiTheme="minorHAnsi" w:hAnsiTheme="minorHAnsi" w:cstheme="minorHAnsi"/>
          <w:color w:val="2C2C2C"/>
          <w:spacing w:val="-45"/>
          <w:w w:val="13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Paper</w:t>
      </w:r>
      <w:r w:rsidRPr="00625715">
        <w:rPr>
          <w:rFonts w:asciiTheme="minorHAnsi" w:hAnsiTheme="minorHAnsi" w:cstheme="minorHAnsi"/>
          <w:color w:val="2C2C2C"/>
          <w:spacing w:val="-35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35"/>
          <w:sz w:val="20"/>
          <w:szCs w:val="20"/>
        </w:rPr>
        <w:t>/</w:t>
      </w:r>
      <w:r w:rsidRPr="00625715">
        <w:rPr>
          <w:rFonts w:asciiTheme="minorHAnsi" w:hAnsiTheme="minorHAnsi" w:cstheme="minorHAnsi"/>
          <w:color w:val="2C2C2C"/>
          <w:spacing w:val="-44"/>
          <w:w w:val="13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Scissors</w:t>
      </w:r>
    </w:p>
    <w:p w14:paraId="005BD15C" w14:textId="77777777"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14:paraId="5D7B730A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Maze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generators</w:t>
      </w:r>
    </w:p>
    <w:p w14:paraId="63F91E73" w14:textId="77777777"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14:paraId="67120581" w14:textId="77777777"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spacing w:line="288" w:lineRule="auto"/>
        <w:ind w:left="478" w:right="15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been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assigned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course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already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simply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rewrite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w w:val="11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modification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previous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assignment.</w:t>
      </w:r>
    </w:p>
    <w:p w14:paraId="396A1D00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36E75B7F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questions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these?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Check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="00625715"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before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going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forward.</w:t>
      </w:r>
    </w:p>
    <w:p w14:paraId="64ADF073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7FEE5965" w14:textId="77777777" w:rsidR="001B4340" w:rsidRPr="00625715" w:rsidRDefault="00DA5103">
      <w:pPr>
        <w:pStyle w:val="BodyText"/>
        <w:spacing w:line="288" w:lineRule="auto"/>
        <w:ind w:right="22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unique,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challenging,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mastery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competencies</w:t>
      </w:r>
      <w:r w:rsidRPr="00625715">
        <w:rPr>
          <w:rFonts w:asciiTheme="minorHAnsi" w:hAnsiTheme="minorHAnsi" w:cstheme="minorHAnsi"/>
          <w:color w:val="404040"/>
          <w:w w:val="10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course.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 be proud to show off in an interview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color w:val="404040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1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accomplish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skill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level.</w:t>
      </w:r>
    </w:p>
    <w:p w14:paraId="75E86DED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70CE0F36" w14:textId="77777777" w:rsidR="001B4340" w:rsidRPr="00625715" w:rsidRDefault="00DA5103">
      <w:pPr>
        <w:pStyle w:val="BodyText"/>
        <w:spacing w:line="288" w:lineRule="auto"/>
        <w:ind w:right="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description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get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approved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before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start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way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 sure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meets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 expectations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 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 happen.</w:t>
      </w:r>
    </w:p>
    <w:p w14:paraId="2C2A7D09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750B83D4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fits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scope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-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final,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come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talk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me.</w:t>
      </w:r>
    </w:p>
    <w:p w14:paraId="55CD59BF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41F8C66F" w14:textId="77777777" w:rsidR="00625715" w:rsidRPr="00625715" w:rsidRDefault="00DA5103" w:rsidP="00625715">
      <w:pPr>
        <w:pStyle w:val="BodyText"/>
        <w:spacing w:line="288" w:lineRule="auto"/>
        <w:ind w:right="191"/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best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interests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very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challenging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more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difficult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devise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own.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won't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give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opportunity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build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like.</w:t>
      </w:r>
      <w:r w:rsid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br/>
      </w:r>
    </w:p>
    <w:p w14:paraId="7FE16630" w14:textId="77777777" w:rsidR="001B4340" w:rsidRPr="00625715" w:rsidRDefault="00625715">
      <w:pPr>
        <w:pStyle w:val="Heading1"/>
        <w:spacing w:before="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 xml:space="preserve">Program </w:t>
      </w:r>
      <w:r w:rsidR="00DA5103"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S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p</w:t>
      </w:r>
      <w:r w:rsidR="00DA5103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ec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i</w:t>
      </w:r>
      <w:r w:rsidR="00DA5103" w:rsidRPr="00625715">
        <w:rPr>
          <w:rFonts w:asciiTheme="minorHAnsi" w:hAnsiTheme="minorHAnsi" w:cstheme="minorHAnsi"/>
          <w:b/>
          <w:color w:val="404040"/>
          <w:spacing w:val="-20"/>
          <w:w w:val="110"/>
          <w:sz w:val="20"/>
          <w:szCs w:val="20"/>
        </w:rPr>
        <w:t>f</w:t>
      </w:r>
      <w:r w:rsidR="00DA5103" w:rsidRPr="00625715">
        <w:rPr>
          <w:rFonts w:asciiTheme="minorHAnsi" w:hAnsiTheme="minorHAnsi" w:cstheme="minorHAnsi"/>
          <w:b/>
          <w:color w:val="404040"/>
          <w:spacing w:val="-1"/>
          <w:w w:val="110"/>
          <w:sz w:val="20"/>
          <w:szCs w:val="20"/>
        </w:rPr>
        <w:t>i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ca</w:t>
      </w:r>
      <w:r w:rsidR="00DA5103" w:rsidRPr="00625715">
        <w:rPr>
          <w:rFonts w:asciiTheme="minorHAnsi" w:hAnsiTheme="minorHAnsi" w:cstheme="minorHAnsi"/>
          <w:b/>
          <w:color w:val="404040"/>
          <w:spacing w:val="11"/>
          <w:w w:val="110"/>
          <w:sz w:val="20"/>
          <w:szCs w:val="20"/>
        </w:rPr>
        <w:t>t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io</w:t>
      </w:r>
      <w:r w:rsidR="00DA5103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ns</w:t>
      </w:r>
    </w:p>
    <w:p w14:paraId="051A45CA" w14:textId="77777777"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FBB629B" wp14:editId="12C2B678">
                <wp:simplePos x="0" y="0"/>
                <wp:positionH relativeFrom="margin">
                  <wp:align>right</wp:align>
                </wp:positionH>
                <wp:positionV relativeFrom="paragraph">
                  <wp:posOffset>88595</wp:posOffset>
                </wp:positionV>
                <wp:extent cx="6773875" cy="70688"/>
                <wp:effectExtent l="0" t="0" r="0" b="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3875" cy="70688"/>
                          <a:chOff x="1832" y="481"/>
                          <a:chExt cx="8576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832" y="481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5BDEE" id="Group 57" o:spid="_x0000_s1026" style="position:absolute;margin-left:482.2pt;margin-top:7pt;width:533.4pt;height:5.55pt;flip:y;z-index:-251662336;mso-position-horizontal:right;mso-position-horizontal-relative:margin" coordorigin="1832,481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">
                <v:shape id="Freeform 58" o:spid="_x0000_s1027" style="position:absolute;left:1832;top:481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" path="m,l8576,e" filled="f" strokecolor="#ccc" strokeweight=".49647mm">
                  <v:path arrowok="t" o:connecttype="custom" o:connectlocs="0,0;8576,0" o:connectangles="0,0"/>
                </v:shape>
                <w10:wrap anchorx="margin"/>
              </v:group>
            </w:pict>
          </mc:Fallback>
        </mc:AlternateContent>
      </w:r>
    </w:p>
    <w:p w14:paraId="5BF3FDB8" w14:textId="77777777" w:rsidR="001B4340" w:rsidRPr="00625715" w:rsidRDefault="00DA5103">
      <w:pPr>
        <w:pStyle w:val="BodyText"/>
        <w:spacing w:line="288" w:lineRule="auto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worth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="00F47733"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points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test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knowledge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course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competencies.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ready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move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next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class.</w:t>
      </w:r>
    </w:p>
    <w:p w14:paraId="3A59638C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124CB453" w14:textId="77777777" w:rsidR="001B4340" w:rsidRPr="00625715" w:rsidRDefault="00DA5103">
      <w:pPr>
        <w:pStyle w:val="BodyText"/>
        <w:spacing w:line="288" w:lineRule="auto"/>
        <w:ind w:right="1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 course,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need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 more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Here are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complete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specifications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project:</w:t>
      </w:r>
    </w:p>
    <w:p w14:paraId="23AE8C0D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7A3F9587" w14:textId="2B0F71DF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29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lastRenderedPageBreak/>
        <w:t>You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-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summary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ones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seen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assignments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we've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done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class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every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week.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describe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program's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purpose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do.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(</w:t>
      </w:r>
      <w:r w:rsidR="00E67B8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10</w:t>
      </w:r>
      <w:r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p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ts)</w:t>
      </w:r>
    </w:p>
    <w:p w14:paraId="74584ED5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7AD525B4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9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identify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nouns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verbs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done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before.</w:t>
      </w:r>
      <w:r w:rsidRPr="00625715">
        <w:rPr>
          <w:rFonts w:asciiTheme="minorHAnsi" w:hAnsiTheme="minorHAnsi" w:cstheme="minorHAnsi"/>
          <w:color w:val="2C2C2C"/>
          <w:w w:val="10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p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ts)</w:t>
      </w:r>
    </w:p>
    <w:p w14:paraId="5E1472FC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518C0C7B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1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defining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diagram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filled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out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appropriately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inputs,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steps,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 xml:space="preserve">outputs. </w:t>
      </w:r>
      <w:r w:rsidRPr="00625715">
        <w:rPr>
          <w:rFonts w:asciiTheme="minorHAnsi" w:hAnsiTheme="minorHAnsi" w:cstheme="minorHAnsi"/>
          <w:color w:val="2C2C2C"/>
          <w:spacing w:val="3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14:paraId="6E8D0652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3338609D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1064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program.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contain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actual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algorithms and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contain.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specific.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14:paraId="14DF455F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54751B49" w14:textId="77777777"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least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4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test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plans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2C2C2C"/>
          <w:spacing w:val="-12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expected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outputs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actual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outputs.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pts)</w:t>
      </w:r>
    </w:p>
    <w:p w14:paraId="2BA4AE31" w14:textId="77777777"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14:paraId="67BB4C24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items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worth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30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points.</w:t>
      </w:r>
    </w:p>
    <w:p w14:paraId="1764DFB7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13E732C5" w14:textId="77777777" w:rsidR="001B4340" w:rsidRPr="00625715" w:rsidRDefault="00DA5103">
      <w:pPr>
        <w:pStyle w:val="BodyText"/>
        <w:spacing w:line="288" w:lineRule="auto"/>
        <w:ind w:right="13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 other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70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points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 be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successful implementation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 your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 in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JavaScript.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</w:p>
    <w:p w14:paraId="27936764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5CF2272A" w14:textId="77777777" w:rsidR="001B4340" w:rsidRPr="00625715" w:rsidRDefault="00E95279">
      <w:pPr>
        <w:pStyle w:val="BodyText"/>
        <w:spacing w:line="288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404040"/>
          <w:w w:val="110"/>
          <w:sz w:val="20"/>
          <w:szCs w:val="20"/>
        </w:rPr>
        <w:t>T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purpose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</w:t>
      </w:r>
      <w:r w:rsidR="00DA5103"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write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</w:t>
      </w:r>
      <w:r w:rsidR="00DA5103"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works.</w:t>
      </w:r>
      <w:r w:rsidR="00DA5103" w:rsidRPr="00625715">
        <w:rPr>
          <w:rFonts w:asciiTheme="minorHAnsi" w:hAnsiTheme="minorHAnsi" w:cstheme="minorHAnsi"/>
          <w:color w:val="404040"/>
          <w:w w:val="109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You've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learned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 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debug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 code,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 sure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put those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skills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 use.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addition 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providing</w:t>
      </w:r>
      <w:r w:rsidR="00DA5103" w:rsidRPr="00625715">
        <w:rPr>
          <w:rFonts w:asciiTheme="minorHAnsi" w:hAnsiTheme="minorHAnsi" w:cstheme="minorHAnsi"/>
          <w:color w:val="404040"/>
          <w:w w:val="109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working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code,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graded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following:</w:t>
      </w:r>
    </w:p>
    <w:p w14:paraId="50D56D2B" w14:textId="77777777"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14:paraId="26C9EE94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26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follows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class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coding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standards.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meaningful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variable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names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apply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comments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where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necessary,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ensuring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comments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top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w w:val="107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explaining</w:t>
      </w:r>
      <w:r w:rsidRPr="00625715">
        <w:rPr>
          <w:rFonts w:asciiTheme="minorHAnsi" w:hAnsiTheme="minorHAnsi" w:cstheme="minorHAnsi"/>
          <w:color w:val="2C2C2C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does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who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wrote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it.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</w:p>
    <w:p w14:paraId="2BD26315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412FE2C3" w14:textId="5A315171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="00E67B85"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indented.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includes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JavaScript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code.</w:t>
      </w:r>
    </w:p>
    <w:p w14:paraId="651B2D47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5EA4DFD9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separate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JavaScript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HTML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file.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learn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week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6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.</w:t>
      </w:r>
    </w:p>
    <w:p w14:paraId="762C669D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20698C9F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72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decision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statements,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loops,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functions,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programming</w:t>
      </w:r>
      <w:r w:rsidRPr="00625715">
        <w:rPr>
          <w:rFonts w:asciiTheme="minorHAnsi" w:hAnsiTheme="minorHAnsi" w:cstheme="minorHAnsi"/>
          <w:color w:val="2C2C2C"/>
          <w:w w:val="10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constructs</w:t>
      </w:r>
      <w:r w:rsidRPr="00625715">
        <w:rPr>
          <w:rFonts w:asciiTheme="minorHAnsi" w:hAnsiTheme="minorHAnsi" w:cstheme="minorHAnsi"/>
          <w:color w:val="2C2C2C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effectively</w:t>
      </w:r>
      <w:r w:rsidRPr="00625715">
        <w:rPr>
          <w:rFonts w:asciiTheme="minorHAnsi" w:hAnsiTheme="minorHAnsi" w:cstheme="minorHAnsi"/>
          <w:color w:val="2C2C2C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2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efficiently.</w:t>
      </w:r>
    </w:p>
    <w:p w14:paraId="0C4485B5" w14:textId="77777777"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14:paraId="3BCA3158" w14:textId="77777777"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properly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handle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type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casting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precision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issues.</w:t>
      </w:r>
    </w:p>
    <w:p w14:paraId="56D3C679" w14:textId="77777777"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14:paraId="1571F111" w14:textId="77777777" w:rsidR="00625715" w:rsidRPr="00625715" w:rsidRDefault="00DA5103" w:rsidP="00625715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359"/>
        <w:rPr>
          <w:rFonts w:asciiTheme="minorHAnsi" w:hAnsiTheme="minorHAnsi" w:cstheme="minorHAnsi"/>
          <w:color w:val="404040"/>
          <w:w w:val="105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reduce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much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duplication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possible,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using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repetition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concepts</w:t>
      </w:r>
      <w:r w:rsidRPr="00625715">
        <w:rPr>
          <w:rFonts w:asciiTheme="minorHAnsi" w:hAnsiTheme="minorHAnsi" w:cstheme="minorHAnsi"/>
          <w:color w:val="2C2C2C"/>
          <w:w w:val="10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avoid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writing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same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multiple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times</w:t>
      </w:r>
      <w:r w:rsid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.</w:t>
      </w:r>
    </w:p>
    <w:p w14:paraId="4F39DC3C" w14:textId="77777777" w:rsidR="001B4340" w:rsidRPr="00625715" w:rsidRDefault="00DA5103" w:rsidP="00625715">
      <w:pPr>
        <w:pStyle w:val="BodyText"/>
        <w:spacing w:before="76"/>
        <w:ind w:left="0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That's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it.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Now,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here's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structure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files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submission.</w:t>
      </w:r>
    </w:p>
    <w:p w14:paraId="79C2D970" w14:textId="77777777" w:rsidR="001B4340" w:rsidRPr="00625715" w:rsidRDefault="001B4340">
      <w:pPr>
        <w:spacing w:before="12" w:line="220" w:lineRule="exact"/>
        <w:rPr>
          <w:rFonts w:cstheme="minorHAnsi"/>
          <w:sz w:val="20"/>
          <w:szCs w:val="20"/>
        </w:rPr>
      </w:pPr>
    </w:p>
    <w:p w14:paraId="431C9041" w14:textId="77777777" w:rsidR="001B4340" w:rsidRPr="00625715" w:rsidRDefault="00DA5103">
      <w:pPr>
        <w:pStyle w:val="Heading2"/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</w:rPr>
        <w:t>Gra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color w:val="404040"/>
          <w:spacing w:val="2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</w:rPr>
        <w:t>Cr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e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ri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2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</w:rPr>
        <w:t>fo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</w:t>
      </w:r>
      <w:r w:rsidRPr="00625715">
        <w:rPr>
          <w:rFonts w:asciiTheme="minorHAnsi" w:hAnsiTheme="minorHAnsi" w:cstheme="minorHAnsi"/>
          <w:color w:val="404040"/>
          <w:spacing w:val="2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pro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ram</w:t>
      </w:r>
    </w:p>
    <w:p w14:paraId="39D6DD1D" w14:textId="77777777" w:rsidR="00625715" w:rsidRPr="00625715" w:rsidRDefault="00625715">
      <w:pPr>
        <w:pStyle w:val="Heading2"/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</w:pPr>
    </w:p>
    <w:tbl>
      <w:tblPr>
        <w:tblStyle w:val="TableGrid"/>
        <w:tblW w:w="10483" w:type="dxa"/>
        <w:tblInd w:w="132" w:type="dxa"/>
        <w:tblLook w:val="04A0" w:firstRow="1" w:lastRow="0" w:firstColumn="1" w:lastColumn="0" w:noHBand="0" w:noVBand="1"/>
      </w:tblPr>
      <w:tblGrid>
        <w:gridCol w:w="3283"/>
        <w:gridCol w:w="1710"/>
        <w:gridCol w:w="1710"/>
        <w:gridCol w:w="1980"/>
        <w:gridCol w:w="1800"/>
      </w:tblGrid>
      <w:tr w:rsidR="00625715" w:rsidRPr="00625715" w14:paraId="026349B2" w14:textId="77777777" w:rsidTr="0043016E">
        <w:tc>
          <w:tcPr>
            <w:tcW w:w="3283" w:type="dxa"/>
          </w:tcPr>
          <w:p w14:paraId="02ED70AA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A07D60A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Does not meet Expectations / Work is Missing</w:t>
            </w:r>
          </w:p>
        </w:tc>
        <w:tc>
          <w:tcPr>
            <w:tcW w:w="1710" w:type="dxa"/>
          </w:tcPr>
          <w:p w14:paraId="49AB24E3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Partially meets some Expectations / Work is Incomplete</w:t>
            </w:r>
          </w:p>
        </w:tc>
        <w:tc>
          <w:tcPr>
            <w:tcW w:w="1980" w:type="dxa"/>
          </w:tcPr>
          <w:p w14:paraId="45B2EE7C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Mostly meets Expectations / Work needs more details</w:t>
            </w:r>
          </w:p>
        </w:tc>
        <w:tc>
          <w:tcPr>
            <w:tcW w:w="1800" w:type="dxa"/>
          </w:tcPr>
          <w:p w14:paraId="7C73D29A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Work meets Criterion Adequately</w:t>
            </w:r>
          </w:p>
        </w:tc>
      </w:tr>
      <w:tr w:rsidR="00625715" w:rsidRPr="00625715" w14:paraId="19F3E401" w14:textId="77777777" w:rsidTr="0043016E">
        <w:tc>
          <w:tcPr>
            <w:tcW w:w="3283" w:type="dxa"/>
          </w:tcPr>
          <w:p w14:paraId="360EECEF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statement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is</w:t>
            </w:r>
            <w:r w:rsidRPr="00625715">
              <w:rPr>
                <w:rFonts w:asciiTheme="minorHAnsi" w:hAnsiTheme="minorHAnsi" w:cstheme="minorHAnsi"/>
                <w:color w:val="404040"/>
                <w:spacing w:val="2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detailed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x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05"/>
                <w:sz w:val="20"/>
                <w:szCs w:val="20"/>
              </w:rPr>
              <w:t>es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4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being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solved</w:t>
            </w:r>
          </w:p>
        </w:tc>
        <w:tc>
          <w:tcPr>
            <w:tcW w:w="1710" w:type="dxa"/>
          </w:tcPr>
          <w:p w14:paraId="75A45A4D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3D2925C6" w14:textId="7E31240D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6E9AE2AF" w14:textId="5D242154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46F757E6" w14:textId="4560D142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625715" w:rsidRPr="00625715" w14:paraId="581C1CCF" w14:textId="77777777" w:rsidTr="0043016E">
        <w:tc>
          <w:tcPr>
            <w:tcW w:w="3283" w:type="dxa"/>
          </w:tcPr>
          <w:p w14:paraId="3C7EBED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Nouns</w:t>
            </w:r>
            <w:r w:rsidRPr="00625715">
              <w:rPr>
                <w:rFonts w:asciiTheme="minorHAnsi" w:hAnsiTheme="minorHAnsi" w:cstheme="minorHAnsi"/>
                <w:color w:val="404040"/>
                <w:spacing w:val="-9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v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b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1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statement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are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identified</w:t>
            </w:r>
          </w:p>
        </w:tc>
        <w:tc>
          <w:tcPr>
            <w:tcW w:w="1710" w:type="dxa"/>
          </w:tcPr>
          <w:p w14:paraId="656C656B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0A7BAAD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4556B6D4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2AB0B4FD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1BCC3365" w14:textId="77777777" w:rsidTr="0043016E">
        <w:tc>
          <w:tcPr>
            <w:tcW w:w="3283" w:type="dxa"/>
          </w:tcPr>
          <w:p w14:paraId="498A154E" w14:textId="176A860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Defi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Di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g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ram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lists</w:t>
            </w:r>
            <w:r w:rsidRPr="00625715">
              <w:rPr>
                <w:rFonts w:asciiTheme="minorHAnsi" w:hAnsiTheme="minorHAnsi" w:cstheme="minorHAnsi"/>
                <w:color w:val="404040"/>
                <w:spacing w:val="1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inputs,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outputs,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processes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correct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qu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nce</w:t>
            </w:r>
            <w:r w:rsidR="00E67B8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51601E9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6F8244B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73942E92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6CB997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603ABB56" w14:textId="77777777" w:rsidTr="0043016E">
        <w:tc>
          <w:tcPr>
            <w:tcW w:w="3283" w:type="dxa"/>
          </w:tcPr>
          <w:p w14:paraId="03DC5B2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Pseudocode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ad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quat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describes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spacing w:val="-17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specific</w:t>
            </w:r>
            <w:r w:rsidRPr="00625715">
              <w:rPr>
                <w:rFonts w:asciiTheme="minorHAnsi" w:hAnsiTheme="minorHAnsi" w:cstheme="minorHAnsi"/>
                <w:color w:val="404040"/>
                <w:w w:val="11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detail.</w:t>
            </w:r>
          </w:p>
        </w:tc>
        <w:tc>
          <w:tcPr>
            <w:tcW w:w="1710" w:type="dxa"/>
          </w:tcPr>
          <w:p w14:paraId="37A16FC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474A479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07A92FF8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00A1F4D8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1758A164" w14:textId="77777777" w:rsidTr="0043016E">
        <w:tc>
          <w:tcPr>
            <w:tcW w:w="3283" w:type="dxa"/>
          </w:tcPr>
          <w:p w14:paraId="79704747" w14:textId="6E2EE094" w:rsidR="00625715" w:rsidRPr="00625715" w:rsidRDefault="00E67B8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Test Plans are Complete, Extensive Tests your Program.</w:t>
            </w:r>
          </w:p>
        </w:tc>
        <w:tc>
          <w:tcPr>
            <w:tcW w:w="1710" w:type="dxa"/>
          </w:tcPr>
          <w:p w14:paraId="636B5B96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28A57FCE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7024D468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4FF57A10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14:paraId="4520E31B" w14:textId="77777777" w:rsidTr="0043016E">
        <w:tc>
          <w:tcPr>
            <w:tcW w:w="3283" w:type="dxa"/>
          </w:tcPr>
          <w:p w14:paraId="3E342A2F" w14:textId="77777777" w:rsidR="00625715" w:rsidRPr="00625715" w:rsidRDefault="00625715" w:rsidP="00625715">
            <w:pPr>
              <w:pStyle w:val="TableParagraph"/>
              <w:spacing w:line="288" w:lineRule="auto"/>
              <w:ind w:right="400"/>
              <w:rPr>
                <w:rFonts w:eastAsia="Arial" w:cstheme="minorHAnsi"/>
                <w:sz w:val="20"/>
                <w:szCs w:val="20"/>
              </w:rPr>
            </w:pPr>
            <w:r w:rsidRPr="00625715">
              <w:rPr>
                <w:rFonts w:eastAsia="Arial" w:cstheme="minorHAnsi"/>
                <w:color w:val="404040"/>
                <w:w w:val="105"/>
                <w:sz w:val="20"/>
                <w:szCs w:val="20"/>
              </w:rPr>
              <w:lastRenderedPageBreak/>
              <w:t>Program Logic: You</w:t>
            </w:r>
          </w:p>
          <w:p w14:paraId="72431108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spacing w:val="-23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that</w:t>
            </w:r>
            <w:r w:rsidRPr="00625715">
              <w:rPr>
                <w:rFonts w:asciiTheme="minorHAnsi" w:hAnsiTheme="minorHAnsi" w:cstheme="minorHAnsi"/>
                <w:color w:val="404040"/>
                <w:spacing w:val="26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logically</w:t>
            </w:r>
            <w:r w:rsidRPr="00625715">
              <w:rPr>
                <w:rFonts w:asciiTheme="minorHAnsi" w:hAnsiTheme="minorHAnsi" w:cstheme="minorHAnsi"/>
                <w:color w:val="404040"/>
                <w:spacing w:val="-3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y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ntactically</w:t>
            </w:r>
            <w:r w:rsidRPr="00625715">
              <w:rPr>
                <w:rFonts w:asciiTheme="minorHAnsi" w:hAnsiTheme="minorHAnsi" w:cstheme="minorHAnsi"/>
                <w:color w:val="404040"/>
                <w:w w:val="11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correct</w:t>
            </w:r>
            <w:r w:rsidRPr="00625715">
              <w:rPr>
                <w:rFonts w:asciiTheme="minorHAnsi" w:hAnsiTheme="minorHAnsi" w:cstheme="minorHAnsi"/>
                <w:color w:val="404040"/>
                <w:spacing w:val="15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accordance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with</w:t>
            </w:r>
            <w:r w:rsidRPr="00625715">
              <w:rPr>
                <w:rFonts w:asciiTheme="minorHAnsi" w:hAnsiTheme="minorHAnsi" w:cstheme="minorHAnsi"/>
                <w:color w:val="404040"/>
                <w:spacing w:val="5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w w:val="9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specification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or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requirements.</w:t>
            </w:r>
          </w:p>
        </w:tc>
        <w:tc>
          <w:tcPr>
            <w:tcW w:w="1710" w:type="dxa"/>
          </w:tcPr>
          <w:p w14:paraId="11F15672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728E14AD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  <w:tc>
          <w:tcPr>
            <w:tcW w:w="1980" w:type="dxa"/>
          </w:tcPr>
          <w:p w14:paraId="4FBC12B4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800" w:type="dxa"/>
          </w:tcPr>
          <w:p w14:paraId="7D2665EB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625715" w:rsidRPr="00625715" w14:paraId="1941E924" w14:textId="77777777" w:rsidTr="0043016E">
        <w:tc>
          <w:tcPr>
            <w:tcW w:w="3283" w:type="dxa"/>
          </w:tcPr>
          <w:p w14:paraId="19B54AAB" w14:textId="77777777"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Program Efficiency: You</w:t>
            </w:r>
            <w:r w:rsidRPr="00625715">
              <w:rPr>
                <w:rFonts w:asciiTheme="minorHAnsi" w:hAnsiTheme="minorHAnsi" w:cstheme="minorHAnsi"/>
                <w:color w:val="404040"/>
                <w:spacing w:val="7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code </w:t>
            </w:r>
            <w:r w:rsidRPr="00625715">
              <w:rPr>
                <w:rFonts w:asciiTheme="minorHAnsi" w:hAnsiTheme="minorHAnsi" w:cstheme="minorHAnsi"/>
                <w:color w:val="404040"/>
                <w:spacing w:val="19"/>
                <w:w w:val="105"/>
                <w:sz w:val="20"/>
                <w:szCs w:val="20"/>
              </w:rPr>
              <w:t>without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unus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var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ble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s,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functions,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etc.</w:t>
            </w:r>
            <w:r w:rsidRPr="00625715">
              <w:rPr>
                <w:rFonts w:asciiTheme="minorHAnsi" w:hAnsiTheme="minorHAnsi" w:cstheme="minorHAnsi"/>
                <w:color w:val="404040"/>
                <w:spacing w:val="21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spacing w:val="28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that </w:t>
            </w:r>
            <w:r w:rsidRPr="00625715">
              <w:rPr>
                <w:rFonts w:asciiTheme="minorHAnsi" w:hAnsiTheme="minorHAnsi" w:cstheme="minorHAnsi"/>
                <w:color w:val="404040"/>
                <w:spacing w:val="25"/>
                <w:w w:val="105"/>
                <w:sz w:val="20"/>
                <w:szCs w:val="20"/>
              </w:rPr>
              <w:t>follows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-23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DRY</w:t>
            </w:r>
            <w:r w:rsidRPr="00625715">
              <w:rPr>
                <w:rFonts w:asciiTheme="minorHAnsi" w:hAnsiTheme="minorHAnsi" w:cstheme="minorHAnsi"/>
                <w:color w:val="404040"/>
                <w:w w:val="87"/>
                <w:sz w:val="20"/>
                <w:szCs w:val="20"/>
              </w:rPr>
              <w:t xml:space="preserve"> p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rinciple.</w:t>
            </w:r>
          </w:p>
        </w:tc>
        <w:tc>
          <w:tcPr>
            <w:tcW w:w="1710" w:type="dxa"/>
          </w:tcPr>
          <w:p w14:paraId="5AFE3D03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66779373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14608A2E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56A1D3A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625715" w:rsidRPr="00625715" w14:paraId="44C15717" w14:textId="77777777" w:rsidTr="0043016E">
        <w:tc>
          <w:tcPr>
            <w:tcW w:w="3283" w:type="dxa"/>
          </w:tcPr>
          <w:p w14:paraId="1099CF64" w14:textId="77777777" w:rsidR="00625715" w:rsidRPr="00625715" w:rsidRDefault="00625715" w:rsidP="00625715">
            <w:pPr>
              <w:pStyle w:val="BodyText"/>
              <w:spacing w:before="40" w:line="288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Program Readability: You</w:t>
            </w:r>
            <w:r w:rsidRPr="00625715">
              <w:rPr>
                <w:rFonts w:asciiTheme="minorHAnsi" w:hAnsiTheme="minorHAnsi" w:cstheme="minorHAnsi"/>
                <w:color w:val="404040"/>
                <w:spacing w:val="7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that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adable</w:t>
            </w:r>
            <w:r w:rsidRPr="00625715">
              <w:rPr>
                <w:rFonts w:asciiTheme="minorHAnsi" w:hAnsiTheme="minorHAnsi" w:cstheme="minorHAnsi"/>
                <w:color w:val="404040"/>
                <w:spacing w:val="3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lf-describing,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with</w:t>
            </w:r>
            <w:r w:rsidRPr="00625715">
              <w:rPr>
                <w:rFonts w:asciiTheme="minorHAnsi" w:hAnsiTheme="minorHAnsi" w:cstheme="minorHAnsi"/>
                <w:color w:val="404040"/>
                <w:spacing w:val="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cl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var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bl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names,</w:t>
            </w:r>
            <w:r w:rsidRPr="00625715">
              <w:rPr>
                <w:rFonts w:asciiTheme="minorHAnsi" w:hAnsiTheme="minorHAnsi" w:cstheme="minorHAnsi"/>
                <w:color w:val="404040"/>
                <w:spacing w:val="-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proper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indentation.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spacing w:val="-14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use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functions</w:t>
            </w:r>
            <w:r w:rsidRPr="00625715">
              <w:rPr>
                <w:rFonts w:asciiTheme="minorHAnsi" w:hAnsiTheme="minorHAnsi" w:cstheme="minorHAnsi"/>
                <w:color w:val="404040"/>
                <w:spacing w:val="33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nca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su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l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ate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complexity</w:t>
            </w:r>
            <w:r w:rsidRPr="00625715">
              <w:rPr>
                <w:rFonts w:asciiTheme="minorHAnsi" w:hAnsiTheme="minorHAnsi" w:cstheme="minorHAnsi"/>
                <w:color w:val="404040"/>
                <w:spacing w:val="30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improve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adability. Spelling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errors</w:t>
            </w:r>
            <w:r w:rsidRPr="00625715">
              <w:rPr>
                <w:rFonts w:asciiTheme="minorHAnsi" w:hAnsiTheme="minorHAnsi" w:cstheme="minorHAnsi"/>
                <w:color w:val="404040"/>
                <w:spacing w:val="-2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grammar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errors</w:t>
            </w:r>
            <w:r w:rsidRPr="00625715">
              <w:rPr>
                <w:rFonts w:asciiTheme="minorHAnsi" w:hAnsiTheme="minorHAnsi" w:cstheme="minorHAnsi"/>
                <w:color w:val="404040"/>
                <w:spacing w:val="4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are</w:t>
            </w:r>
            <w:r w:rsidRPr="00625715">
              <w:rPr>
                <w:rFonts w:asciiTheme="minorHAnsi" w:hAnsiTheme="minorHAnsi" w:cstheme="minorHAnsi"/>
                <w:color w:val="404040"/>
                <w:spacing w:val="4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minimum.</w:t>
            </w:r>
          </w:p>
        </w:tc>
        <w:tc>
          <w:tcPr>
            <w:tcW w:w="1710" w:type="dxa"/>
          </w:tcPr>
          <w:p w14:paraId="77B5E37A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17E4A959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3A416FB5" w14:textId="77777777"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7B674B51" w14:textId="77777777"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</w:tbl>
    <w:p w14:paraId="4836E027" w14:textId="77777777" w:rsidR="001B4340" w:rsidRPr="00625715" w:rsidRDefault="001B4340" w:rsidP="00625715">
      <w:pPr>
        <w:pStyle w:val="BodyText"/>
        <w:ind w:left="0"/>
        <w:rPr>
          <w:rFonts w:asciiTheme="minorHAnsi" w:hAnsiTheme="minorHAnsi" w:cstheme="minorHAnsi"/>
          <w:color w:val="404040"/>
          <w:w w:val="110"/>
          <w:sz w:val="20"/>
          <w:szCs w:val="20"/>
        </w:rPr>
      </w:pPr>
    </w:p>
    <w:p w14:paraId="7C4206FD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0C131B6A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Workin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o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d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Su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bmit</w:t>
      </w:r>
      <w:r w:rsidRPr="00625715">
        <w:rPr>
          <w:rFonts w:asciiTheme="minorHAnsi" w:hAnsiTheme="minorHAnsi" w:cstheme="minorHAnsi"/>
          <w:b/>
          <w:color w:val="404040"/>
          <w:spacing w:val="8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r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6"/>
          <w:w w:val="110"/>
          <w:sz w:val="20"/>
          <w:szCs w:val="20"/>
        </w:rPr>
        <w:t>P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roj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ec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t</w:t>
      </w:r>
    </w:p>
    <w:p w14:paraId="540F5C97" w14:textId="77777777" w:rsidR="001B4340" w:rsidRPr="00625715" w:rsidRDefault="00625715">
      <w:pPr>
        <w:spacing w:before="7" w:line="13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DECB1F" wp14:editId="48234093">
                <wp:simplePos x="0" y="0"/>
                <wp:positionH relativeFrom="page">
                  <wp:posOffset>541324</wp:posOffset>
                </wp:positionH>
                <wp:positionV relativeFrom="paragraph">
                  <wp:posOffset>38507</wp:posOffset>
                </wp:positionV>
                <wp:extent cx="6331305" cy="74346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1305" cy="74346"/>
                          <a:chOff x="1832" y="422"/>
                          <a:chExt cx="8576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C23E8" id="Group 6" o:spid="_x0000_s1026" style="position:absolute;margin-left:42.6pt;margin-top:3.05pt;width:498.55pt;height:5.85pt;z-index:-251656192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">
                <v:shape id="Freeform 7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6C5FF7B3" w14:textId="77777777"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14:paraId="38AE8EFB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Put all your code in its own folder called </w:t>
      </w:r>
      <w:proofErr w:type="spellStart"/>
      <w:r w:rsidRPr="0043016E">
        <w:rPr>
          <w:b/>
        </w:rPr>
        <w:t>yourname_final</w:t>
      </w:r>
      <w:proofErr w:type="spellEnd"/>
      <w:r w:rsidRPr="0043016E">
        <w:t xml:space="preserve">  where yourname  is your CVTC username, to avoid any ambiguity.</w:t>
      </w:r>
    </w:p>
    <w:p w14:paraId="1BAFFDE4" w14:textId="77777777" w:rsidR="001B4340" w:rsidRPr="0043016E" w:rsidRDefault="001B4340" w:rsidP="0043016E"/>
    <w:p w14:paraId="49ABCAFA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Under this folder, create a folder called </w:t>
      </w:r>
      <w:r w:rsidR="002307B1" w:rsidRPr="0043016E">
        <w:rPr>
          <w:b/>
        </w:rPr>
        <w:t>docs</w:t>
      </w:r>
      <w:r w:rsidR="002307B1" w:rsidRPr="0043016E">
        <w:t>.</w:t>
      </w:r>
    </w:p>
    <w:p w14:paraId="5E96A6AB" w14:textId="77777777" w:rsidR="001B4340" w:rsidRPr="0043016E" w:rsidRDefault="001B4340" w:rsidP="0043016E"/>
    <w:p w14:paraId="5484E3C2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one file called </w:t>
      </w:r>
      <w:r w:rsidRPr="0043016E">
        <w:rPr>
          <w:b/>
        </w:rPr>
        <w:t>design.txt</w:t>
      </w:r>
      <w:r w:rsidRPr="0043016E">
        <w:t xml:space="preserve"> in </w:t>
      </w:r>
      <w:r w:rsidR="00625715" w:rsidRPr="0043016E">
        <w:t xml:space="preserve">the </w:t>
      </w:r>
      <w:r w:rsidR="00625715" w:rsidRPr="0043016E">
        <w:rPr>
          <w:b/>
        </w:rPr>
        <w:t>docs</w:t>
      </w:r>
      <w:r w:rsidR="00625715" w:rsidRPr="0043016E">
        <w:t xml:space="preserve"> folder</w:t>
      </w:r>
      <w:r w:rsidRPr="0043016E">
        <w:t xml:space="preserve"> that contains the </w:t>
      </w:r>
      <w:r w:rsidR="00133305" w:rsidRPr="0043016E">
        <w:t>p</w:t>
      </w:r>
      <w:r w:rsidRPr="0043016E">
        <w:t>roblem statement, nouns and verbs, defining diagram, pseudocode, and your test plans.</w:t>
      </w:r>
    </w:p>
    <w:p w14:paraId="58578EA1" w14:textId="77777777" w:rsidR="001B4340" w:rsidRPr="0043016E" w:rsidRDefault="001B4340" w:rsidP="0043016E"/>
    <w:p w14:paraId="3207A66F" w14:textId="77777777" w:rsidR="00625715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a file called </w:t>
      </w:r>
      <w:r w:rsidRPr="0043016E">
        <w:rPr>
          <w:b/>
        </w:rPr>
        <w:t>index.html</w:t>
      </w:r>
      <w:r w:rsidRPr="0043016E">
        <w:t xml:space="preserve"> that contains your HTML. This file should not contain</w:t>
      </w:r>
      <w:r w:rsidR="0043016E">
        <w:t xml:space="preserve"> any</w:t>
      </w:r>
      <w:r w:rsidR="00625715" w:rsidRPr="0043016E">
        <w:t xml:space="preserve"> JavaScript</w:t>
      </w:r>
    </w:p>
    <w:p w14:paraId="6A88B209" w14:textId="77777777" w:rsidR="001B4340" w:rsidRPr="0043016E" w:rsidRDefault="00DA5103" w:rsidP="00E67B85">
      <w:pPr>
        <w:pStyle w:val="ListParagraph"/>
        <w:ind w:left="720"/>
      </w:pPr>
      <w:r w:rsidRPr="0043016E">
        <w:t>code.</w:t>
      </w:r>
    </w:p>
    <w:p w14:paraId="1922E893" w14:textId="77777777" w:rsidR="001B4340" w:rsidRPr="0043016E" w:rsidRDefault="001B4340" w:rsidP="0043016E"/>
    <w:p w14:paraId="6B41190E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a folder called </w:t>
      </w:r>
      <w:proofErr w:type="spellStart"/>
      <w:r w:rsidRPr="0043016E">
        <w:rPr>
          <w:b/>
        </w:rPr>
        <w:t>js</w:t>
      </w:r>
      <w:proofErr w:type="spellEnd"/>
      <w:r w:rsidRPr="0043016E">
        <w:t xml:space="preserve"> that contains your JavaScript files. Place </w:t>
      </w:r>
      <w:r w:rsidR="0043016E" w:rsidRPr="0043016E">
        <w:t>all</w:t>
      </w:r>
      <w:r w:rsidRPr="0043016E">
        <w:t xml:space="preserve"> your JavaScript code within files in this folder.</w:t>
      </w:r>
    </w:p>
    <w:p w14:paraId="3B6B1D21" w14:textId="77777777" w:rsidR="001B4340" w:rsidRPr="0043016E" w:rsidRDefault="001B4340" w:rsidP="0043016E"/>
    <w:p w14:paraId="17495C53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Link your JavaScript files to your index.html file.</w:t>
      </w:r>
    </w:p>
    <w:p w14:paraId="74678DC1" w14:textId="77777777" w:rsidR="001B4340" w:rsidRPr="0043016E" w:rsidRDefault="001B4340" w:rsidP="0043016E"/>
    <w:p w14:paraId="43B60865" w14:textId="77777777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Test, test, and test your code to ensure it's free from errors.</w:t>
      </w:r>
    </w:p>
    <w:p w14:paraId="396CD818" w14:textId="77777777" w:rsidR="001B4340" w:rsidRPr="0043016E" w:rsidRDefault="001B4340" w:rsidP="0043016E"/>
    <w:p w14:paraId="1FAADC8C" w14:textId="02E3AD40"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Zip the folder up as yourname_final.zip and submit it to the </w:t>
      </w:r>
      <w:r w:rsidR="00E67B85">
        <w:t>Final Project assignment in Module 8</w:t>
      </w:r>
      <w:r w:rsidRPr="0043016E">
        <w:t>.</w:t>
      </w:r>
    </w:p>
    <w:p w14:paraId="78DBB9CD" w14:textId="77777777"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14:paraId="2073F099" w14:textId="77777777" w:rsidR="001B4340" w:rsidRPr="00625715" w:rsidRDefault="001B4340">
      <w:pPr>
        <w:spacing w:before="11" w:line="220" w:lineRule="exact"/>
        <w:rPr>
          <w:rFonts w:cstheme="minorHAnsi"/>
          <w:sz w:val="20"/>
          <w:szCs w:val="20"/>
        </w:rPr>
      </w:pPr>
    </w:p>
    <w:p w14:paraId="1AE1F2A1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Academi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c</w:t>
      </w:r>
      <w:r w:rsidRPr="00625715">
        <w:rPr>
          <w:rFonts w:asciiTheme="minorHAnsi" w:hAnsiTheme="minorHAnsi" w:cstheme="minorHAnsi"/>
          <w:b/>
          <w:color w:val="404040"/>
          <w:spacing w:val="-1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Hon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esty</w:t>
      </w:r>
    </w:p>
    <w:p w14:paraId="6925C42E" w14:textId="77777777"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B7118DA" wp14:editId="0CD327AF">
                <wp:simplePos x="0" y="0"/>
                <wp:positionH relativeFrom="page">
                  <wp:posOffset>501091</wp:posOffset>
                </wp:positionH>
                <wp:positionV relativeFrom="paragraph">
                  <wp:posOffset>85395</wp:posOffset>
                </wp:positionV>
                <wp:extent cx="6660490" cy="70688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60490" cy="70688"/>
                          <a:chOff x="1832" y="422"/>
                          <a:chExt cx="8576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B20C1" id="Group 4" o:spid="_x0000_s1026" style="position:absolute;margin-left:39.45pt;margin-top:6.7pt;width:524.45pt;height:5.55pt;flip:y;z-index:-251655168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">
                <v:shape id="Freeform 5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68E413AB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10D363BC" w14:textId="77777777"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share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students.</w:t>
      </w:r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 It is ok to ask a fellow student a question to get past a stumbling point but as a whole you are required to do your own work.</w:t>
      </w:r>
    </w:p>
    <w:p w14:paraId="18A5EA42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301899FA" w14:textId="77777777" w:rsidR="001B4340" w:rsidRPr="00625715" w:rsidRDefault="00DA5103">
      <w:pPr>
        <w:pStyle w:val="BodyText"/>
        <w:spacing w:line="288" w:lineRule="auto"/>
        <w:ind w:right="20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solutions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find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Internet.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sites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proofErr w:type="spellStart"/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StackOverflow</w:t>
      </w:r>
      <w:proofErr w:type="spellEnd"/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figure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particular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that,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leave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comment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link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original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code.</w:t>
      </w:r>
    </w:p>
    <w:p w14:paraId="3AD7E7E8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07E89231" w14:textId="77777777" w:rsidR="001B4340" w:rsidRPr="00625715" w:rsidRDefault="00DA5103">
      <w:pPr>
        <w:pStyle w:val="BodyText"/>
        <w:spacing w:line="288" w:lineRule="auto"/>
        <w:ind w:right="245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turning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someone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else's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completed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dishonest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="00133305">
        <w:rPr>
          <w:rFonts w:asciiTheme="minorHAnsi" w:hAnsiTheme="minorHAnsi" w:cstheme="minorHAnsi"/>
          <w:color w:val="404040"/>
          <w:w w:val="105"/>
          <w:sz w:val="20"/>
          <w:szCs w:val="20"/>
        </w:rPr>
        <w:t xml:space="preserve">could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earn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w w:val="9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zero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assignment.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There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many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tutorial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sites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line.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Don't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tempted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those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</w:p>
    <w:p w14:paraId="003D0C4A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410D25FC" w14:textId="77777777" w:rsidR="001B4340" w:rsidRPr="00625715" w:rsidRDefault="00DA5103">
      <w:pPr>
        <w:pStyle w:val="BodyText"/>
        <w:spacing w:line="288" w:lineRule="auto"/>
        <w:ind w:right="11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I</w:t>
      </w:r>
      <w:r w:rsidRPr="00625715">
        <w:rPr>
          <w:rFonts w:asciiTheme="minorHAnsi" w:hAnsiTheme="minorHAnsi" w:cstheme="minorHAnsi"/>
          <w:color w:val="404040"/>
          <w:spacing w:val="3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rv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righ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as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emonstrat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und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rstandin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625715">
        <w:rPr>
          <w:rFonts w:asciiTheme="minorHAnsi" w:hAnsiTheme="minorHAnsi" w:cstheme="minorHAnsi"/>
          <w:color w:val="404040"/>
          <w:spacing w:val="18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cod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your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project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unable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explain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did,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receive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failing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implementation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portion</w:t>
      </w:r>
      <w:r w:rsidRPr="00625715">
        <w:rPr>
          <w:rFonts w:asciiTheme="minorHAnsi" w:hAnsiTheme="minorHAnsi" w:cstheme="minorHAnsi"/>
          <w:color w:val="404040"/>
          <w:spacing w:val="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final.</w:t>
      </w:r>
    </w:p>
    <w:p w14:paraId="307709BE" w14:textId="77777777"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14:paraId="61BD940A" w14:textId="77777777"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Abov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e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Beyon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d</w:t>
      </w:r>
    </w:p>
    <w:p w14:paraId="40E5318E" w14:textId="77777777"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A618CD" wp14:editId="4E123B1A">
                <wp:simplePos x="0" y="0"/>
                <wp:positionH relativeFrom="page">
                  <wp:posOffset>563270</wp:posOffset>
                </wp:positionH>
                <wp:positionV relativeFrom="paragraph">
                  <wp:posOffset>62611</wp:posOffset>
                </wp:positionV>
                <wp:extent cx="6510528" cy="48743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528" cy="48743"/>
                          <a:chOff x="1832" y="422"/>
                          <a:chExt cx="857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ABCA8" id="Group 2" o:spid="_x0000_s1026" style="position:absolute;margin-left:44.35pt;margin-top:4.95pt;width:512.65pt;height:3.85pt;z-index:-251654144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">
                <v:shape id="Freeform 3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14:paraId="33AAD9F8" w14:textId="2F718B7B" w:rsidR="001B4340" w:rsidRPr="00625715" w:rsidRDefault="00DA5103">
      <w:pPr>
        <w:pStyle w:val="BodyText"/>
        <w:spacing w:line="288" w:lineRule="auto"/>
        <w:ind w:right="17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Many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students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implemented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object-oriented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programming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techniques,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event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handlers,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DOM</w:t>
      </w:r>
      <w:r w:rsidRPr="00625715">
        <w:rPr>
          <w:rFonts w:asciiTheme="minorHAnsi" w:hAnsiTheme="minorHAnsi" w:cstheme="minorHAnsi"/>
          <w:color w:val="404040"/>
          <w:w w:val="9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manipulation,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much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more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into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their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While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bare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minimum,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probably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want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show</w:t>
      </w:r>
      <w:r w:rsidRPr="00625715">
        <w:rPr>
          <w:rFonts w:asciiTheme="minorHAnsi" w:hAnsiTheme="minorHAnsi" w:cstheme="minorHAnsi"/>
          <w:color w:val="404040"/>
          <w:spacing w:val="27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potential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employer.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Several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previous</w:t>
      </w:r>
      <w:r w:rsidRPr="00625715">
        <w:rPr>
          <w:rFonts w:asciiTheme="minorHAnsi" w:hAnsiTheme="minorHAnsi" w:cstheme="minorHAnsi"/>
          <w:color w:val="404040"/>
          <w:spacing w:val="27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semester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students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gotten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internships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based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="00E67B85"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off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course,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because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they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went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above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beyond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ask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here.</w:t>
      </w:r>
    </w:p>
    <w:p w14:paraId="3C78E093" w14:textId="77777777"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14:paraId="044C4D4F" w14:textId="77777777" w:rsidR="001B4340" w:rsidRPr="00625715" w:rsidRDefault="00DA5103">
      <w:pPr>
        <w:pStyle w:val="BodyText"/>
        <w:spacing w:line="288" w:lineRule="auto"/>
        <w:ind w:right="9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above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beyond,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everything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w w:val="106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works first! It would be terrible if you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worked hard to create something amazing and ended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up turning in</w:t>
      </w:r>
      <w:r w:rsidRPr="00625715">
        <w:rPr>
          <w:rFonts w:asciiTheme="minorHAnsi" w:hAnsiTheme="minorHAnsi" w:cstheme="minorHAnsi"/>
          <w:color w:val="404040"/>
          <w:w w:val="10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failed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work.</w:t>
      </w:r>
    </w:p>
    <w:sectPr w:rsidR="001B4340" w:rsidRPr="00625715" w:rsidSect="0062571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A4D"/>
    <w:multiLevelType w:val="hybridMultilevel"/>
    <w:tmpl w:val="6930C8DA"/>
    <w:lvl w:ilvl="0" w:tplc="CBE4A0E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43C437CC">
      <w:start w:val="1"/>
      <w:numFmt w:val="bullet"/>
      <w:lvlText w:val="•"/>
      <w:lvlJc w:val="left"/>
      <w:rPr>
        <w:rFonts w:hint="default"/>
      </w:rPr>
    </w:lvl>
    <w:lvl w:ilvl="2" w:tplc="DE96C626">
      <w:start w:val="1"/>
      <w:numFmt w:val="bullet"/>
      <w:lvlText w:val="•"/>
      <w:lvlJc w:val="left"/>
      <w:rPr>
        <w:rFonts w:hint="default"/>
      </w:rPr>
    </w:lvl>
    <w:lvl w:ilvl="3" w:tplc="4FF023DC">
      <w:start w:val="1"/>
      <w:numFmt w:val="bullet"/>
      <w:lvlText w:val="•"/>
      <w:lvlJc w:val="left"/>
      <w:rPr>
        <w:rFonts w:hint="default"/>
      </w:rPr>
    </w:lvl>
    <w:lvl w:ilvl="4" w:tplc="3544BEC2">
      <w:start w:val="1"/>
      <w:numFmt w:val="bullet"/>
      <w:lvlText w:val="•"/>
      <w:lvlJc w:val="left"/>
      <w:rPr>
        <w:rFonts w:hint="default"/>
      </w:rPr>
    </w:lvl>
    <w:lvl w:ilvl="5" w:tplc="A6B0332C">
      <w:start w:val="1"/>
      <w:numFmt w:val="bullet"/>
      <w:lvlText w:val="•"/>
      <w:lvlJc w:val="left"/>
      <w:rPr>
        <w:rFonts w:hint="default"/>
      </w:rPr>
    </w:lvl>
    <w:lvl w:ilvl="6" w:tplc="7FDA5DFE">
      <w:start w:val="1"/>
      <w:numFmt w:val="bullet"/>
      <w:lvlText w:val="•"/>
      <w:lvlJc w:val="left"/>
      <w:rPr>
        <w:rFonts w:hint="default"/>
      </w:rPr>
    </w:lvl>
    <w:lvl w:ilvl="7" w:tplc="48A8DB72">
      <w:start w:val="1"/>
      <w:numFmt w:val="bullet"/>
      <w:lvlText w:val="•"/>
      <w:lvlJc w:val="left"/>
      <w:rPr>
        <w:rFonts w:hint="default"/>
      </w:rPr>
    </w:lvl>
    <w:lvl w:ilvl="8" w:tplc="6540C23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2A6020"/>
    <w:multiLevelType w:val="hybridMultilevel"/>
    <w:tmpl w:val="E8C2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53F65"/>
    <w:multiLevelType w:val="hybridMultilevel"/>
    <w:tmpl w:val="795E8BD4"/>
    <w:lvl w:ilvl="0" w:tplc="DB340904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A0C8F02">
      <w:start w:val="1"/>
      <w:numFmt w:val="bullet"/>
      <w:lvlText w:val="•"/>
      <w:lvlJc w:val="left"/>
      <w:rPr>
        <w:rFonts w:hint="default"/>
      </w:rPr>
    </w:lvl>
    <w:lvl w:ilvl="2" w:tplc="E08629CA">
      <w:start w:val="1"/>
      <w:numFmt w:val="bullet"/>
      <w:lvlText w:val="•"/>
      <w:lvlJc w:val="left"/>
      <w:rPr>
        <w:rFonts w:hint="default"/>
      </w:rPr>
    </w:lvl>
    <w:lvl w:ilvl="3" w:tplc="7A64B646">
      <w:start w:val="1"/>
      <w:numFmt w:val="bullet"/>
      <w:lvlText w:val="•"/>
      <w:lvlJc w:val="left"/>
      <w:rPr>
        <w:rFonts w:hint="default"/>
      </w:rPr>
    </w:lvl>
    <w:lvl w:ilvl="4" w:tplc="253CCB9E">
      <w:start w:val="1"/>
      <w:numFmt w:val="bullet"/>
      <w:lvlText w:val="•"/>
      <w:lvlJc w:val="left"/>
      <w:rPr>
        <w:rFonts w:hint="default"/>
      </w:rPr>
    </w:lvl>
    <w:lvl w:ilvl="5" w:tplc="FCDC4D7E">
      <w:start w:val="1"/>
      <w:numFmt w:val="bullet"/>
      <w:lvlText w:val="•"/>
      <w:lvlJc w:val="left"/>
      <w:rPr>
        <w:rFonts w:hint="default"/>
      </w:rPr>
    </w:lvl>
    <w:lvl w:ilvl="6" w:tplc="587E6EFA">
      <w:start w:val="1"/>
      <w:numFmt w:val="bullet"/>
      <w:lvlText w:val="•"/>
      <w:lvlJc w:val="left"/>
      <w:rPr>
        <w:rFonts w:hint="default"/>
      </w:rPr>
    </w:lvl>
    <w:lvl w:ilvl="7" w:tplc="04B03036">
      <w:start w:val="1"/>
      <w:numFmt w:val="bullet"/>
      <w:lvlText w:val="•"/>
      <w:lvlJc w:val="left"/>
      <w:rPr>
        <w:rFonts w:hint="default"/>
      </w:rPr>
    </w:lvl>
    <w:lvl w:ilvl="8" w:tplc="DC4E25C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51A3E6A"/>
    <w:multiLevelType w:val="hybridMultilevel"/>
    <w:tmpl w:val="763C4CD2"/>
    <w:lvl w:ilvl="0" w:tplc="6D5E3188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8092CFC6">
      <w:start w:val="1"/>
      <w:numFmt w:val="bullet"/>
      <w:lvlText w:val="•"/>
      <w:lvlJc w:val="left"/>
      <w:rPr>
        <w:rFonts w:hint="default"/>
      </w:rPr>
    </w:lvl>
    <w:lvl w:ilvl="2" w:tplc="66A09762">
      <w:start w:val="1"/>
      <w:numFmt w:val="bullet"/>
      <w:lvlText w:val="•"/>
      <w:lvlJc w:val="left"/>
      <w:rPr>
        <w:rFonts w:hint="default"/>
      </w:rPr>
    </w:lvl>
    <w:lvl w:ilvl="3" w:tplc="388A7480">
      <w:start w:val="1"/>
      <w:numFmt w:val="bullet"/>
      <w:lvlText w:val="•"/>
      <w:lvlJc w:val="left"/>
      <w:rPr>
        <w:rFonts w:hint="default"/>
      </w:rPr>
    </w:lvl>
    <w:lvl w:ilvl="4" w:tplc="ECB4546A">
      <w:start w:val="1"/>
      <w:numFmt w:val="bullet"/>
      <w:lvlText w:val="•"/>
      <w:lvlJc w:val="left"/>
      <w:rPr>
        <w:rFonts w:hint="default"/>
      </w:rPr>
    </w:lvl>
    <w:lvl w:ilvl="5" w:tplc="DBDC2C18">
      <w:start w:val="1"/>
      <w:numFmt w:val="bullet"/>
      <w:lvlText w:val="•"/>
      <w:lvlJc w:val="left"/>
      <w:rPr>
        <w:rFonts w:hint="default"/>
      </w:rPr>
    </w:lvl>
    <w:lvl w:ilvl="6" w:tplc="142C411A">
      <w:start w:val="1"/>
      <w:numFmt w:val="bullet"/>
      <w:lvlText w:val="•"/>
      <w:lvlJc w:val="left"/>
      <w:rPr>
        <w:rFonts w:hint="default"/>
      </w:rPr>
    </w:lvl>
    <w:lvl w:ilvl="7" w:tplc="13782468">
      <w:start w:val="1"/>
      <w:numFmt w:val="bullet"/>
      <w:lvlText w:val="•"/>
      <w:lvlJc w:val="left"/>
      <w:rPr>
        <w:rFonts w:hint="default"/>
      </w:rPr>
    </w:lvl>
    <w:lvl w:ilvl="8" w:tplc="29FAE2C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8FB081C"/>
    <w:multiLevelType w:val="hybridMultilevel"/>
    <w:tmpl w:val="9042E122"/>
    <w:lvl w:ilvl="0" w:tplc="7DEE9D9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3D05CCE">
      <w:start w:val="1"/>
      <w:numFmt w:val="bullet"/>
      <w:lvlText w:val="•"/>
      <w:lvlJc w:val="left"/>
      <w:rPr>
        <w:rFonts w:hint="default"/>
      </w:rPr>
    </w:lvl>
    <w:lvl w:ilvl="2" w:tplc="A008D95A">
      <w:start w:val="1"/>
      <w:numFmt w:val="bullet"/>
      <w:lvlText w:val="•"/>
      <w:lvlJc w:val="left"/>
      <w:rPr>
        <w:rFonts w:hint="default"/>
      </w:rPr>
    </w:lvl>
    <w:lvl w:ilvl="3" w:tplc="0BAC4918">
      <w:start w:val="1"/>
      <w:numFmt w:val="bullet"/>
      <w:lvlText w:val="•"/>
      <w:lvlJc w:val="left"/>
      <w:rPr>
        <w:rFonts w:hint="default"/>
      </w:rPr>
    </w:lvl>
    <w:lvl w:ilvl="4" w:tplc="AF68A7FE">
      <w:start w:val="1"/>
      <w:numFmt w:val="bullet"/>
      <w:lvlText w:val="•"/>
      <w:lvlJc w:val="left"/>
      <w:rPr>
        <w:rFonts w:hint="default"/>
      </w:rPr>
    </w:lvl>
    <w:lvl w:ilvl="5" w:tplc="2AECE57E">
      <w:start w:val="1"/>
      <w:numFmt w:val="bullet"/>
      <w:lvlText w:val="•"/>
      <w:lvlJc w:val="left"/>
      <w:rPr>
        <w:rFonts w:hint="default"/>
      </w:rPr>
    </w:lvl>
    <w:lvl w:ilvl="6" w:tplc="92121E7E">
      <w:start w:val="1"/>
      <w:numFmt w:val="bullet"/>
      <w:lvlText w:val="•"/>
      <w:lvlJc w:val="left"/>
      <w:rPr>
        <w:rFonts w:hint="default"/>
      </w:rPr>
    </w:lvl>
    <w:lvl w:ilvl="7" w:tplc="430EF656">
      <w:start w:val="1"/>
      <w:numFmt w:val="bullet"/>
      <w:lvlText w:val="•"/>
      <w:lvlJc w:val="left"/>
      <w:rPr>
        <w:rFonts w:hint="default"/>
      </w:rPr>
    </w:lvl>
    <w:lvl w:ilvl="8" w:tplc="FD4E380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03E7F17"/>
    <w:multiLevelType w:val="hybridMultilevel"/>
    <w:tmpl w:val="E0ACE72A"/>
    <w:lvl w:ilvl="0" w:tplc="E79605EE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F286C4F6">
      <w:start w:val="1"/>
      <w:numFmt w:val="bullet"/>
      <w:lvlText w:val="•"/>
      <w:lvlJc w:val="left"/>
      <w:rPr>
        <w:rFonts w:hint="default"/>
      </w:rPr>
    </w:lvl>
    <w:lvl w:ilvl="2" w:tplc="B81CA40A">
      <w:start w:val="1"/>
      <w:numFmt w:val="bullet"/>
      <w:lvlText w:val="•"/>
      <w:lvlJc w:val="left"/>
      <w:rPr>
        <w:rFonts w:hint="default"/>
      </w:rPr>
    </w:lvl>
    <w:lvl w:ilvl="3" w:tplc="940028AA">
      <w:start w:val="1"/>
      <w:numFmt w:val="bullet"/>
      <w:lvlText w:val="•"/>
      <w:lvlJc w:val="left"/>
      <w:rPr>
        <w:rFonts w:hint="default"/>
      </w:rPr>
    </w:lvl>
    <w:lvl w:ilvl="4" w:tplc="84DED444">
      <w:start w:val="1"/>
      <w:numFmt w:val="bullet"/>
      <w:lvlText w:val="•"/>
      <w:lvlJc w:val="left"/>
      <w:rPr>
        <w:rFonts w:hint="default"/>
      </w:rPr>
    </w:lvl>
    <w:lvl w:ilvl="5" w:tplc="ECB44A0C">
      <w:start w:val="1"/>
      <w:numFmt w:val="bullet"/>
      <w:lvlText w:val="•"/>
      <w:lvlJc w:val="left"/>
      <w:rPr>
        <w:rFonts w:hint="default"/>
      </w:rPr>
    </w:lvl>
    <w:lvl w:ilvl="6" w:tplc="13620340">
      <w:start w:val="1"/>
      <w:numFmt w:val="bullet"/>
      <w:lvlText w:val="•"/>
      <w:lvlJc w:val="left"/>
      <w:rPr>
        <w:rFonts w:hint="default"/>
      </w:rPr>
    </w:lvl>
    <w:lvl w:ilvl="7" w:tplc="E8CA2282">
      <w:start w:val="1"/>
      <w:numFmt w:val="bullet"/>
      <w:lvlText w:val="•"/>
      <w:lvlJc w:val="left"/>
      <w:rPr>
        <w:rFonts w:hint="default"/>
      </w:rPr>
    </w:lvl>
    <w:lvl w:ilvl="8" w:tplc="4D4AA742">
      <w:start w:val="1"/>
      <w:numFmt w:val="bullet"/>
      <w:lvlText w:val="•"/>
      <w:lvlJc w:val="left"/>
      <w:rPr>
        <w:rFonts w:hint="default"/>
      </w:rPr>
    </w:lvl>
  </w:abstractNum>
  <w:num w:numId="1" w16cid:durableId="1895845793">
    <w:abstractNumId w:val="2"/>
  </w:num>
  <w:num w:numId="2" w16cid:durableId="1910267193">
    <w:abstractNumId w:val="3"/>
  </w:num>
  <w:num w:numId="3" w16cid:durableId="777524629">
    <w:abstractNumId w:val="4"/>
  </w:num>
  <w:num w:numId="4" w16cid:durableId="247857262">
    <w:abstractNumId w:val="5"/>
  </w:num>
  <w:num w:numId="5" w16cid:durableId="1199509531">
    <w:abstractNumId w:val="0"/>
  </w:num>
  <w:num w:numId="6" w16cid:durableId="159790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40"/>
    <w:rsid w:val="00133305"/>
    <w:rsid w:val="001B4340"/>
    <w:rsid w:val="002307B1"/>
    <w:rsid w:val="002F4143"/>
    <w:rsid w:val="003A0A4C"/>
    <w:rsid w:val="0043016E"/>
    <w:rsid w:val="00625715"/>
    <w:rsid w:val="00A950DB"/>
    <w:rsid w:val="00DA5103"/>
    <w:rsid w:val="00DF5AF3"/>
    <w:rsid w:val="00E67B85"/>
    <w:rsid w:val="00E95279"/>
    <w:rsid w:val="00F04A69"/>
    <w:rsid w:val="00F4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FDE2"/>
  <w15:docId w15:val="{FD261FE9-215F-4EE3-A69C-A55C9DE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Arial" w:eastAsia="Arial" w:hAnsi="Arial"/>
      <w:sz w:val="31"/>
      <w:szCs w:val="31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rFonts w:ascii="Arial" w:eastAsia="Arial" w:hAnsi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25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919B-B1EB-4B83-BF55-261B3869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Loewenhagen, Kyle</dc:creator>
  <cp:lastModifiedBy>Loewenhagen, Kyle</cp:lastModifiedBy>
  <cp:revision>13</cp:revision>
  <dcterms:created xsi:type="dcterms:W3CDTF">2016-09-16T15:57:00Z</dcterms:created>
  <dcterms:modified xsi:type="dcterms:W3CDTF">2023-02-15T18:46:00Z</dcterms:modified>
</cp:coreProperties>
</file>