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FDA94" w14:textId="77777777" w:rsidR="00EA7739" w:rsidRPr="00EA7739" w:rsidRDefault="00EA7739" w:rsidP="00EA7739">
      <w:pPr>
        <w:rPr>
          <w:b/>
          <w:bCs/>
        </w:rPr>
      </w:pPr>
      <w:r w:rsidRPr="00EA7739">
        <w:rPr>
          <w:b/>
          <w:bCs/>
        </w:rPr>
        <w:t>Phần 1: Phân tích và so sánh</w:t>
      </w:r>
    </w:p>
    <w:p w14:paraId="47B1437F" w14:textId="77777777" w:rsidR="00EA7739" w:rsidRPr="00EA7739" w:rsidRDefault="00EA7739" w:rsidP="00EA7739">
      <w:pPr>
        <w:rPr>
          <w:b/>
          <w:bCs/>
        </w:rPr>
      </w:pPr>
      <w:r w:rsidRPr="00EA7739">
        <w:rPr>
          <w:b/>
          <w:bCs/>
        </w:rPr>
        <w:t>1. Tính thời gian tải</w:t>
      </w:r>
    </w:p>
    <w:p w14:paraId="76772FE8" w14:textId="77777777" w:rsidR="00EA7739" w:rsidRPr="00EA7739" w:rsidRDefault="00EA7739" w:rsidP="00EA7739">
      <w:pPr>
        <w:numPr>
          <w:ilvl w:val="0"/>
          <w:numId w:val="1"/>
        </w:numPr>
      </w:pPr>
      <w:r w:rsidRPr="00EA7739">
        <w:t xml:space="preserve">Tốc độ mạng: </w:t>
      </w:r>
      <w:r w:rsidRPr="00EA7739">
        <w:rPr>
          <w:b/>
          <w:bCs/>
        </w:rPr>
        <w:t>80 Mbps</w:t>
      </w:r>
    </w:p>
    <w:p w14:paraId="5575D024" w14:textId="77777777" w:rsidR="00EA7739" w:rsidRPr="00EA7739" w:rsidRDefault="00EA7739" w:rsidP="00EA7739">
      <w:pPr>
        <w:numPr>
          <w:ilvl w:val="0"/>
          <w:numId w:val="1"/>
        </w:numPr>
      </w:pPr>
      <w:r w:rsidRPr="00EA7739">
        <w:t xml:space="preserve">Đổi sang MB/s: </w:t>
      </w:r>
      <w:r w:rsidRPr="00EA7739">
        <w:rPr>
          <w:b/>
          <w:bCs/>
        </w:rPr>
        <w:t>80 ÷ 8 = 10 MB/s</w:t>
      </w:r>
    </w:p>
    <w:p w14:paraId="23BECE78" w14:textId="77777777" w:rsidR="00EA7739" w:rsidRPr="00EA7739" w:rsidRDefault="00EA7739" w:rsidP="00EA7739">
      <w:pPr>
        <w:numPr>
          <w:ilvl w:val="0"/>
          <w:numId w:val="1"/>
        </w:numPr>
      </w:pPr>
      <w:r w:rsidRPr="00EA7739">
        <w:t xml:space="preserve">File: </w:t>
      </w:r>
      <w:r w:rsidRPr="00EA7739">
        <w:rPr>
          <w:b/>
          <w:bCs/>
        </w:rPr>
        <w:t>2GB = 2048MB</w:t>
      </w:r>
    </w:p>
    <w:p w14:paraId="6A039FD1" w14:textId="77777777" w:rsidR="00EA7739" w:rsidRPr="00EA7739" w:rsidRDefault="00EA7739" w:rsidP="00EA7739">
      <w:pPr>
        <w:numPr>
          <w:ilvl w:val="0"/>
          <w:numId w:val="1"/>
        </w:numPr>
      </w:pPr>
      <w:r w:rsidRPr="00EA7739">
        <w:t>Thời gian tải:</w:t>
      </w:r>
    </w:p>
    <w:p w14:paraId="2817070B" w14:textId="77777777" w:rsidR="00EA7739" w:rsidRPr="00EA7739" w:rsidRDefault="00EA7739" w:rsidP="00EA7739">
      <w:r w:rsidRPr="00EA7739">
        <w:rPr>
          <w:b/>
          <w:bCs/>
        </w:rPr>
        <w:t>2048 ÷ 10 = 204,8 giây</w:t>
      </w:r>
    </w:p>
    <w:p w14:paraId="1675FCFA" w14:textId="77777777" w:rsidR="00EA7739" w:rsidRPr="00EA7739" w:rsidRDefault="00EA7739" w:rsidP="00EA7739">
      <w:r w:rsidRPr="00EA7739">
        <w:t xml:space="preserve">→ Thời gian tải khoảng </w:t>
      </w:r>
      <w:r w:rsidRPr="00EA7739">
        <w:rPr>
          <w:b/>
          <w:bCs/>
        </w:rPr>
        <w:t>204,8 giây ≈ 3 phút 25 giây</w:t>
      </w:r>
      <w:r w:rsidRPr="00EA7739">
        <w:t>.</w:t>
      </w:r>
    </w:p>
    <w:p w14:paraId="4776BD57" w14:textId="77777777" w:rsidR="00EA7739" w:rsidRPr="00EA7739" w:rsidRDefault="00EA7739" w:rsidP="00EA7739">
      <w:pPr>
        <w:rPr>
          <w:b/>
          <w:bCs/>
        </w:rPr>
      </w:pPr>
      <w:r w:rsidRPr="00EA7739">
        <w:rPr>
          <w:b/>
          <w:bCs/>
        </w:rPr>
        <w:t>2. So sánh đường dẫn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1"/>
        <w:gridCol w:w="3361"/>
      </w:tblGrid>
      <w:tr w:rsidR="00EA7739" w:rsidRPr="00EA7739" w14:paraId="00939E26" w14:textId="77777777" w:rsidTr="00EA7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A8720" w14:textId="77777777" w:rsidR="00EA7739" w:rsidRPr="00EA7739" w:rsidRDefault="00EA7739" w:rsidP="00EA7739">
            <w:pPr>
              <w:rPr>
                <w:b/>
                <w:bCs/>
              </w:rPr>
            </w:pPr>
            <w:r w:rsidRPr="00EA7739">
              <w:rPr>
                <w:b/>
                <w:bCs/>
              </w:rPr>
              <w:t>Đường dẫn tuyệt đối</w:t>
            </w:r>
          </w:p>
        </w:tc>
        <w:tc>
          <w:tcPr>
            <w:tcW w:w="0" w:type="auto"/>
            <w:vAlign w:val="center"/>
            <w:hideMark/>
          </w:tcPr>
          <w:p w14:paraId="132EAC45" w14:textId="77777777" w:rsidR="00EA7739" w:rsidRPr="00EA7739" w:rsidRDefault="00EA7739" w:rsidP="00EA7739">
            <w:pPr>
              <w:rPr>
                <w:b/>
                <w:bCs/>
              </w:rPr>
            </w:pPr>
            <w:r w:rsidRPr="00EA7739">
              <w:rPr>
                <w:b/>
                <w:bCs/>
              </w:rPr>
              <w:t>Đường dẫn tương đối</w:t>
            </w:r>
          </w:p>
        </w:tc>
      </w:tr>
      <w:tr w:rsidR="00EA7739" w:rsidRPr="00EA7739" w14:paraId="11A32FA7" w14:textId="77777777" w:rsidTr="00EA7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CB6E" w14:textId="77777777" w:rsidR="00EA7739" w:rsidRPr="00EA7739" w:rsidRDefault="00EA7739" w:rsidP="00EA7739">
            <w:r w:rsidRPr="00EA7739">
              <w:t>C:\Users\Ban_Than\Desktop\Project\data\db.csv</w:t>
            </w:r>
          </w:p>
        </w:tc>
        <w:tc>
          <w:tcPr>
            <w:tcW w:w="0" w:type="auto"/>
            <w:vAlign w:val="center"/>
            <w:hideMark/>
          </w:tcPr>
          <w:p w14:paraId="7D571A91" w14:textId="77777777" w:rsidR="00EA7739" w:rsidRPr="00EA7739" w:rsidRDefault="00EA7739" w:rsidP="00EA7739">
            <w:r w:rsidRPr="00EA7739">
              <w:t>.\data\db.csv</w:t>
            </w:r>
          </w:p>
        </w:tc>
      </w:tr>
      <w:tr w:rsidR="00EA7739" w:rsidRPr="00EA7739" w14:paraId="2CE77B80" w14:textId="77777777" w:rsidTr="00EA7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E0A0" w14:textId="77777777" w:rsidR="00EA7739" w:rsidRPr="00EA7739" w:rsidRDefault="00EA7739" w:rsidP="00EA7739">
            <w:r w:rsidRPr="00EA7739">
              <w:t>Phụ thuộc vào máy cụ thể</w:t>
            </w:r>
          </w:p>
        </w:tc>
        <w:tc>
          <w:tcPr>
            <w:tcW w:w="0" w:type="auto"/>
            <w:vAlign w:val="center"/>
            <w:hideMark/>
          </w:tcPr>
          <w:p w14:paraId="7821347C" w14:textId="77777777" w:rsidR="00EA7739" w:rsidRPr="00EA7739" w:rsidRDefault="00EA7739" w:rsidP="00EA7739">
            <w:r w:rsidRPr="00EA7739">
              <w:t>Không phụ thuộc nhiều vào máy</w:t>
            </w:r>
          </w:p>
        </w:tc>
      </w:tr>
      <w:tr w:rsidR="00EA7739" w:rsidRPr="00EA7739" w14:paraId="4E6469D3" w14:textId="77777777" w:rsidTr="00EA7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9A1E" w14:textId="77777777" w:rsidR="00EA7739" w:rsidRPr="00EA7739" w:rsidRDefault="00EA7739" w:rsidP="00EA7739">
            <w:r w:rsidRPr="00EA7739">
              <w:t>Chuyển sang máy khác dễ bị lỗi</w:t>
            </w:r>
          </w:p>
        </w:tc>
        <w:tc>
          <w:tcPr>
            <w:tcW w:w="0" w:type="auto"/>
            <w:vAlign w:val="center"/>
            <w:hideMark/>
          </w:tcPr>
          <w:p w14:paraId="1F1A48B7" w14:textId="77777777" w:rsidR="00EA7739" w:rsidRPr="00EA7739" w:rsidRDefault="00EA7739" w:rsidP="00EA7739">
            <w:r w:rsidRPr="00EA7739">
              <w:t>Dễ sử dụng khi chia sẻ dự án</w:t>
            </w:r>
          </w:p>
        </w:tc>
      </w:tr>
    </w:tbl>
    <w:p w14:paraId="7D3C9938" w14:textId="77777777" w:rsidR="00EA7739" w:rsidRPr="00EA7739" w:rsidRDefault="00EA7739" w:rsidP="00EA7739">
      <w:pPr>
        <w:rPr>
          <w:b/>
          <w:bCs/>
        </w:rPr>
      </w:pPr>
      <w:r w:rsidRPr="00EA7739">
        <w:rPr>
          <w:b/>
          <w:bCs/>
        </w:rPr>
        <w:t>Phần 2: Hành động</w:t>
      </w:r>
    </w:p>
    <w:p w14:paraId="18CEE3D2" w14:textId="77777777" w:rsidR="00EA7739" w:rsidRPr="00EA7739" w:rsidRDefault="00EA7739" w:rsidP="00EA7739">
      <w:pPr>
        <w:rPr>
          <w:b/>
          <w:bCs/>
        </w:rPr>
      </w:pPr>
      <w:r w:rsidRPr="00EA7739">
        <w:rPr>
          <w:b/>
          <w:bCs/>
        </w:rPr>
        <w:t>1. Relative Path</w:t>
      </w:r>
    </w:p>
    <w:p w14:paraId="5406A71C" w14:textId="77777777" w:rsidR="00EA7739" w:rsidRPr="00EA7739" w:rsidRDefault="00EA7739" w:rsidP="00EA7739">
      <w:r w:rsidRPr="00EA7739">
        <w:t>Đường dẫn:</w:t>
      </w:r>
    </w:p>
    <w:p w14:paraId="1E45C360" w14:textId="77777777" w:rsidR="00EA7739" w:rsidRPr="00EA7739" w:rsidRDefault="00EA7739" w:rsidP="00EA7739">
      <w:r w:rsidRPr="00EA7739">
        <w:t>.\data\db.csv</w:t>
      </w:r>
    </w:p>
    <w:p w14:paraId="75650A6C" w14:textId="77777777" w:rsidR="00EA7739" w:rsidRPr="00EA7739" w:rsidRDefault="00EA7739" w:rsidP="00EA7739">
      <w:r w:rsidRPr="00EA7739">
        <w:t>Trong đó:</w:t>
      </w:r>
    </w:p>
    <w:p w14:paraId="404DB530" w14:textId="77777777" w:rsidR="00EA7739" w:rsidRPr="00EA7739" w:rsidRDefault="00EA7739" w:rsidP="00EA7739">
      <w:pPr>
        <w:numPr>
          <w:ilvl w:val="0"/>
          <w:numId w:val="2"/>
        </w:numPr>
      </w:pPr>
      <w:r w:rsidRPr="00EA7739">
        <w:t>. là thư mục hiện tại.</w:t>
      </w:r>
    </w:p>
    <w:p w14:paraId="002CD845" w14:textId="77777777" w:rsidR="00EA7739" w:rsidRPr="00EA7739" w:rsidRDefault="00EA7739" w:rsidP="00EA7739">
      <w:pPr>
        <w:numPr>
          <w:ilvl w:val="0"/>
          <w:numId w:val="2"/>
        </w:numPr>
      </w:pPr>
      <w:r w:rsidRPr="00EA7739">
        <w:t>.. là thư mục cha.</w:t>
      </w:r>
    </w:p>
    <w:p w14:paraId="53717CC6" w14:textId="77777777" w:rsidR="00EA7739" w:rsidRPr="00EA7739" w:rsidRDefault="00EA7739" w:rsidP="00EA7739">
      <w:pPr>
        <w:rPr>
          <w:b/>
          <w:bCs/>
        </w:rPr>
      </w:pPr>
      <w:r w:rsidRPr="00EA7739">
        <w:rPr>
          <w:b/>
          <w:bCs/>
        </w:rPr>
        <w:t>2. Hiện đuôi file để phát hiện mã độc</w:t>
      </w:r>
    </w:p>
    <w:p w14:paraId="43CC8A21" w14:textId="77777777" w:rsidR="00EA7739" w:rsidRPr="00EA7739" w:rsidRDefault="00EA7739" w:rsidP="00EA7739">
      <w:r w:rsidRPr="00EA7739">
        <w:t>Vào:</w:t>
      </w:r>
    </w:p>
    <w:p w14:paraId="18DBDFD2" w14:textId="77777777" w:rsidR="00EA7739" w:rsidRPr="00EA7739" w:rsidRDefault="00EA7739" w:rsidP="00EA7739">
      <w:r w:rsidRPr="00EA7739">
        <w:rPr>
          <w:b/>
          <w:bCs/>
        </w:rPr>
        <w:t>File Explorer → View → Show → File name extensions</w:t>
      </w:r>
    </w:p>
    <w:p w14:paraId="462627DF" w14:textId="77777777" w:rsidR="00EA7739" w:rsidRPr="00EA7739" w:rsidRDefault="00EA7739" w:rsidP="00EA7739">
      <w:r w:rsidRPr="00EA7739">
        <w:t>Sau khi bật, file sẽ hiện:</w:t>
      </w:r>
    </w:p>
    <w:p w14:paraId="40D472C6" w14:textId="77777777" w:rsidR="00EA7739" w:rsidRPr="00EA7739" w:rsidRDefault="00EA7739" w:rsidP="00EA7739">
      <w:r w:rsidRPr="00EA7739">
        <w:t>tai-lieu-on-tap.pdf.exe</w:t>
      </w:r>
    </w:p>
    <w:p w14:paraId="3143EAD3" w14:textId="77777777" w:rsidR="00EA7739" w:rsidRPr="00EA7739" w:rsidRDefault="00EA7739" w:rsidP="00EA7739">
      <w:r w:rsidRPr="00EA7739">
        <w:lastRenderedPageBreak/>
        <w:t xml:space="preserve">→ Đây là file </w:t>
      </w:r>
      <w:r w:rsidRPr="00EA7739">
        <w:rPr>
          <w:b/>
          <w:bCs/>
        </w:rPr>
        <w:t>.exe</w:t>
      </w:r>
      <w:r w:rsidRPr="00EA7739">
        <w:t xml:space="preserve">, không phải file PDF thật. Cần cẩn thận và </w:t>
      </w:r>
      <w:r w:rsidRPr="00EA7739">
        <w:rPr>
          <w:b/>
          <w:bCs/>
        </w:rPr>
        <w:t>không mở file</w:t>
      </w:r>
      <w:r w:rsidRPr="00EA7739">
        <w:t xml:space="preserve"> nếu không rõ nguồn gốc.</w:t>
      </w:r>
    </w:p>
    <w:p w14:paraId="31E17E5F" w14:textId="77777777" w:rsidR="00EA7739" w:rsidRDefault="00EA7739"/>
    <w:sectPr w:rsidR="00EA7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D397E"/>
    <w:multiLevelType w:val="multilevel"/>
    <w:tmpl w:val="C13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80452"/>
    <w:multiLevelType w:val="multilevel"/>
    <w:tmpl w:val="B74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97734">
    <w:abstractNumId w:val="0"/>
  </w:num>
  <w:num w:numId="2" w16cid:durableId="222832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39"/>
    <w:rsid w:val="00EA7739"/>
    <w:rsid w:val="00F9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0D3F"/>
  <w15:chartTrackingRefBased/>
  <w15:docId w15:val="{42F66B2F-53ED-4177-989C-E663F233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2026-10-05T08:21:00Z</dcterms:created>
  <dcterms:modified xsi:type="dcterms:W3CDTF">2026-10-05T08:21:00Z</dcterms:modified>
</cp:coreProperties>
</file>