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0094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fldChar w:fldCharType="begin"/>
      </w:r>
      <w:r w:rsidRPr="0004159F">
        <w:rPr>
          <w:rFonts w:ascii="Times New Roman" w:hAnsi="Times New Roman" w:cs="Times New Roman"/>
          <w:sz w:val="32"/>
          <w:szCs w:val="32"/>
        </w:rPr>
        <w:instrText xml:space="preserve"> HYPERLINK "https://www.glamira.vn/glamira-bracelet-flete.html?alloy=white-585&amp;stone1=diamond-Brillant" </w:instrText>
      </w:r>
      <w:r w:rsidRPr="0004159F">
        <w:rPr>
          <w:rFonts w:ascii="Times New Roman" w:hAnsi="Times New Roman" w:cs="Times New Roman"/>
          <w:sz w:val="32"/>
          <w:szCs w:val="32"/>
        </w:rPr>
        <w:fldChar w:fldCharType="separate"/>
      </w:r>
      <w:proofErr w:type="spellStart"/>
      <w:r w:rsidRPr="0004159F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Vòng</w:t>
      </w:r>
      <w:proofErr w:type="spellEnd"/>
      <w:r w:rsidRPr="0004159F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 xml:space="preserve"> Tay </w:t>
      </w:r>
      <w:proofErr w:type="spellStart"/>
      <w:r w:rsidRPr="0004159F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</w:rPr>
        <w:t>Flete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fldChar w:fldCharType="end"/>
      </w:r>
    </w:p>
    <w:p w14:paraId="54C3F000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4" w:tooltip="Vòng Tay GLAMIRA Flete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Trắng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585</w:t>
        </w:r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</w:hyperlink>
    </w:p>
    <w:p w14:paraId="7BDB1FB7" w14:textId="6A8EA764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 xml:space="preserve">0.072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> - VS</w:t>
      </w:r>
    </w:p>
    <w:p w14:paraId="205CA904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9.620.612,00 ₫</w:t>
      </w:r>
    </w:p>
    <w:p w14:paraId="37BBD918" w14:textId="3D5C2EB3" w:rsidR="0004159F" w:rsidRPr="0004159F" w:rsidRDefault="0004159F" w:rsidP="00C847E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7E5DF6F0" w14:textId="012EB595" w:rsidR="00FE3043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≈ 2.78 Gam</w:t>
      </w:r>
    </w:p>
    <w:p w14:paraId="77F8B844" w14:textId="59419E82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https://www.glamira.vn/glamira-bracelet-flete.html?alloy=white-585&amp;stone1=diamond-Brillant</w:t>
      </w:r>
    </w:p>
    <w:p w14:paraId="7023C002" w14:textId="197F53C2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3DF05D6" w14:textId="7F1A77AC" w:rsidR="00C847EC" w:rsidRP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--------------------------------------------------------------------------</w:t>
      </w:r>
    </w:p>
    <w:p w14:paraId="1C7546BF" w14:textId="333142DE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5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Vòng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Tay Delia</w:t>
        </w:r>
      </w:hyperlink>
    </w:p>
    <w:p w14:paraId="5A27DB50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6" w:tooltip="Vòng Tay GLAMIRA Delia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Hồng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585</w:t>
        </w:r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</w:hyperlink>
    </w:p>
    <w:p w14:paraId="4615624E" w14:textId="7DB89984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 xml:space="preserve">0.09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> - VS</w:t>
      </w:r>
    </w:p>
    <w:p w14:paraId="3D6926CC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13.104.922,00 ₫</w:t>
      </w:r>
    </w:p>
    <w:p w14:paraId="455A60DD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1A04CDDD" w14:textId="2EC86F9B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≈ 4.38 Gam</w:t>
      </w:r>
    </w:p>
    <w:p w14:paraId="5A6E4CC6" w14:textId="1E4EA7F9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https://www.glamira.vn/glamira-bracelet-delia.html?alloy=red-585&amp;stone1=diamond-Brillant</w:t>
      </w:r>
    </w:p>
    <w:p w14:paraId="4B027539" w14:textId="3857FAC0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8A003A" w14:textId="77777777" w:rsid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989C2C" w14:textId="77777777" w:rsid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BACC02" w14:textId="77777777" w:rsid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AE72F5" w14:textId="6EAC4AB4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7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Vòng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Tay 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Drite</w:t>
        </w:r>
        <w:proofErr w:type="spellEnd"/>
      </w:hyperlink>
    </w:p>
    <w:p w14:paraId="597D0DF3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8" w:tooltip="Vòng Tay GLAMIRA Drite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Trắng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585</w:t>
        </w:r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</w:hyperlink>
    </w:p>
    <w:p w14:paraId="2D8D012A" w14:textId="2DE65643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 xml:space="preserve">0.16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> - VS</w:t>
      </w:r>
    </w:p>
    <w:p w14:paraId="15727297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12.784.125,00 ₫</w:t>
      </w:r>
    </w:p>
    <w:p w14:paraId="68C01F6B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02FAC0B9" w14:textId="29DB222D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≈ ≈ 2.44 Gam</w:t>
      </w:r>
    </w:p>
    <w:p w14:paraId="56BAEA78" w14:textId="1EE531A8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https://www.glamira.vn/glamira-bracelet-drite.html?alloy=white-585&amp;stone1=diamond-Brillant</w:t>
      </w:r>
    </w:p>
    <w:p w14:paraId="48C2D76D" w14:textId="5FA01099" w:rsidR="0004159F" w:rsidRP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---------------------------------------------------------------------------------------------------</w:t>
      </w:r>
    </w:p>
    <w:p w14:paraId="5E3F4527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9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Vòng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Tay 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Vignetta</w:t>
        </w:r>
        <w:proofErr w:type="spellEnd"/>
      </w:hyperlink>
    </w:p>
    <w:p w14:paraId="3C4CC721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0" w:tooltip="Vòng Tay GLAMIRA Vignetta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Trắng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750</w:t>
        </w:r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</w:hyperlink>
    </w:p>
    <w:p w14:paraId="68800E49" w14:textId="7888252C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 xml:space="preserve">0.096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> - VS</w:t>
      </w:r>
    </w:p>
    <w:p w14:paraId="13B0E36F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17.118.313,00 ₫</w:t>
      </w:r>
    </w:p>
    <w:p w14:paraId="59E7965A" w14:textId="77777777" w:rsidR="0004159F" w:rsidRPr="0004159F" w:rsidRDefault="0004159F" w:rsidP="00C847E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1167E5CD" w14:textId="7E1861F9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≈ 4.99 Gam</w:t>
      </w:r>
    </w:p>
    <w:p w14:paraId="08737EC1" w14:textId="6513AF8C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https://www.glamira.vn/glamira-bracelet-vignetta.html?alloy=white-750&amp;stone1=diamond-Brillant</w:t>
      </w:r>
    </w:p>
    <w:p w14:paraId="006D9AB1" w14:textId="77777777" w:rsid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75506A" w14:textId="77777777" w:rsid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335A9" w14:textId="77777777" w:rsid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5127ED" w14:textId="77777777" w:rsid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3E4EEC" w14:textId="77777777" w:rsid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BD1B54" w14:textId="77777777" w:rsid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D9E6CB" w14:textId="77777777" w:rsid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EF1D2C" w14:textId="16CE492C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1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Vòng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Tay Dora</w:t>
        </w:r>
      </w:hyperlink>
    </w:p>
    <w:p w14:paraId="7F3F1844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2" w:tooltip="Vòng Tay GLAMIRA Dora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Trắng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750</w:t>
        </w:r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</w:hyperlink>
    </w:p>
    <w:p w14:paraId="3292EF80" w14:textId="1A070B36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 xml:space="preserve">0.132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> - VS</w:t>
      </w:r>
    </w:p>
    <w:p w14:paraId="49FAD2A6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20.929.455,00 ₫</w:t>
      </w:r>
    </w:p>
    <w:p w14:paraId="0213BE63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2D0DB634" w14:textId="6F3F31FA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≈ 5.64 Gam</w:t>
      </w:r>
    </w:p>
    <w:p w14:paraId="666D3975" w14:textId="17EAE6E9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https://www.glamira.vn/vong-tay-glamira-turtle.html?alloy=white-750&amp;stone1=diamond-Brillant</w:t>
      </w:r>
    </w:p>
    <w:p w14:paraId="55890C7E" w14:textId="7C77A9FF" w:rsid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C19AF2" w14:textId="55B36C2B" w:rsidR="00C847EC" w:rsidRPr="00C847EC" w:rsidRDefault="00C847EC" w:rsidP="0004159F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-------------------------------------------------------------------------------------</w:t>
      </w:r>
    </w:p>
    <w:p w14:paraId="627220C0" w14:textId="1B45E4C5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3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Vòng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Tay 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Minske</w:t>
        </w:r>
        <w:proofErr w:type="spellEnd"/>
      </w:hyperlink>
    </w:p>
    <w:p w14:paraId="4F5F43EF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4" w:tooltip="Vòng Tay GLAMIRA Minske" w:history="1"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Vàng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Trắng</w:t>
        </w:r>
        <w:proofErr w:type="spellEnd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 xml:space="preserve"> 375</w:t>
        </w:r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br/>
          <w:t xml:space="preserve">Kim </w:t>
        </w:r>
        <w:proofErr w:type="spellStart"/>
        <w:r w:rsidRPr="0004159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Cương</w:t>
        </w:r>
        <w:proofErr w:type="spellEnd"/>
      </w:hyperlink>
    </w:p>
    <w:p w14:paraId="14BE0E08" w14:textId="63661E59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 xml:space="preserve">0.18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crt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> - VS</w:t>
      </w:r>
    </w:p>
    <w:p w14:paraId="5A2CF317" w14:textId="77777777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12.156.801,00 ₫</w:t>
      </w:r>
    </w:p>
    <w:p w14:paraId="02E63E28" w14:textId="77777777" w:rsidR="0004159F" w:rsidRPr="0004159F" w:rsidRDefault="0004159F" w:rsidP="00C847E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dài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17 - 20 cm</w:t>
      </w:r>
    </w:p>
    <w:p w14:paraId="1EECF100" w14:textId="7D1E7454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159F">
        <w:rPr>
          <w:rFonts w:ascii="Times New Roman" w:hAnsi="Times New Roman" w:cs="Times New Roman"/>
          <w:sz w:val="32"/>
          <w:szCs w:val="32"/>
        </w:rPr>
        <w:t>bình</w:t>
      </w:r>
      <w:proofErr w:type="spellEnd"/>
      <w:r w:rsidRPr="0004159F">
        <w:rPr>
          <w:rFonts w:ascii="Times New Roman" w:hAnsi="Times New Roman" w:cs="Times New Roman"/>
          <w:sz w:val="32"/>
          <w:szCs w:val="32"/>
        </w:rPr>
        <w:t xml:space="preserve"> ≈ 3.14 Gam</w:t>
      </w:r>
    </w:p>
    <w:p w14:paraId="1461C4C3" w14:textId="43D60641" w:rsidR="0004159F" w:rsidRPr="0004159F" w:rsidRDefault="0004159F" w:rsidP="0004159F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59F">
        <w:rPr>
          <w:rFonts w:ascii="Times New Roman" w:hAnsi="Times New Roman" w:cs="Times New Roman"/>
          <w:sz w:val="32"/>
          <w:szCs w:val="32"/>
        </w:rPr>
        <w:t>https://www.glamira.vn/glamira-bracelet-minske.html?alloy=white-375&amp;stone1=diamond-Brillant</w:t>
      </w:r>
    </w:p>
    <w:sectPr w:rsidR="0004159F" w:rsidRPr="0004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52"/>
    <w:rsid w:val="0004159F"/>
    <w:rsid w:val="00431552"/>
    <w:rsid w:val="00C847EC"/>
    <w:rsid w:val="00FE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88062"/>
  <w15:chartTrackingRefBased/>
  <w15:docId w15:val="{4F7F2552-9B63-499D-B51F-21845CE7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">
    <w:name w:val="product"/>
    <w:basedOn w:val="Normal"/>
    <w:rsid w:val="0004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59F"/>
    <w:rPr>
      <w:color w:val="0000FF"/>
      <w:u w:val="single"/>
    </w:rPr>
  </w:style>
  <w:style w:type="paragraph" w:customStyle="1" w:styleId="short-description">
    <w:name w:val="short-description"/>
    <w:basedOn w:val="Normal"/>
    <w:rsid w:val="0004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popover">
    <w:name w:val="enable-popover"/>
    <w:basedOn w:val="Normal"/>
    <w:rsid w:val="0004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at">
    <w:name w:val="carat"/>
    <w:basedOn w:val="DefaultParagraphFont"/>
    <w:rsid w:val="0004159F"/>
  </w:style>
  <w:style w:type="character" w:customStyle="1" w:styleId="price">
    <w:name w:val="price"/>
    <w:basedOn w:val="DefaultParagraphFont"/>
    <w:rsid w:val="00041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95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0074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71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113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7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5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473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73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87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6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mira.vn/glamira-bracelet-drite.html?alloy=white-585&amp;stone1=diamond-Brillant" TargetMode="External"/><Relationship Id="rId13" Type="http://schemas.openxmlformats.org/officeDocument/2006/relationships/hyperlink" Target="https://www.glamira.vn/glamira-bracelet-minske.html?alloy=white-375&amp;stone1=diamond-Brilla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lamira.vn/glamira-bracelet-drite.html?alloy=white-585&amp;stone1=diamond-Brillant" TargetMode="External"/><Relationship Id="rId12" Type="http://schemas.openxmlformats.org/officeDocument/2006/relationships/hyperlink" Target="https://www.glamira.vn/vong-tay-glamira-turtle.html?alloy=white-750&amp;stone1=diamond-Brillan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lamira.vn/glamira-bracelet-delia.html?alloy=red-585&amp;stone1=diamond-Brillant" TargetMode="External"/><Relationship Id="rId11" Type="http://schemas.openxmlformats.org/officeDocument/2006/relationships/hyperlink" Target="https://www.glamira.vn/vong-tay-glamira-turtle.html?alloy=white-750&amp;stone1=diamond-Brillant" TargetMode="External"/><Relationship Id="rId5" Type="http://schemas.openxmlformats.org/officeDocument/2006/relationships/hyperlink" Target="https://www.glamira.vn/glamira-bracelet-delia.html?alloy=red-585&amp;stone1=diamond-Brilla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lamira.vn/glamira-bracelet-vignetta.html?alloy=white-750&amp;stone1=diamond-Brillant" TargetMode="External"/><Relationship Id="rId4" Type="http://schemas.openxmlformats.org/officeDocument/2006/relationships/hyperlink" Target="https://www.glamira.vn/glamira-bracelet-flete.html?alloy=white-585&amp;stone1=diamond-Brillant" TargetMode="External"/><Relationship Id="rId9" Type="http://schemas.openxmlformats.org/officeDocument/2006/relationships/hyperlink" Target="https://www.glamira.vn/glamira-bracelet-vignetta.html?alloy=white-750&amp;stone1=diamond-Brillant" TargetMode="External"/><Relationship Id="rId14" Type="http://schemas.openxmlformats.org/officeDocument/2006/relationships/hyperlink" Target="https://www.glamira.vn/glamira-bracelet-minske.html?alloy=white-375&amp;stone1=diamond-Brill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Quynh  Nhu</dc:creator>
  <cp:keywords/>
  <dc:description/>
  <cp:lastModifiedBy>Mai Thi Quynh  Nhu</cp:lastModifiedBy>
  <cp:revision>2</cp:revision>
  <dcterms:created xsi:type="dcterms:W3CDTF">2021-10-30T03:55:00Z</dcterms:created>
  <dcterms:modified xsi:type="dcterms:W3CDTF">2021-10-30T04:02:00Z</dcterms:modified>
</cp:coreProperties>
</file>