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cán nóng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56.815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11.200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636.328.000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636.328.000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63.632.800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699.960.800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Sáu trăm chín mươi chín triệu chín trăm sáu mươi nghìn tám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