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13.704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11.700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160.336.800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160.336.800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16.033.680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176.370.480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Một trăm bảy mươi sáu triệu ba trăm bảy mươi nghìn bốn trăm tám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