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20.959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11.600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243.124.400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243.124.400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24.312.440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267.436.840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Hai trăm sáu mươi bảy triệu bốn trăm ba mươi sáu nghìn tám trăm bốn mươi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