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248BC8DD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 w:rsidR="000B3C34">
        <w:rPr>
          <w:rFonts w:ascii="Times New Roman" w:eastAsia="Times New Roman" w:hAnsi="Times New Roman"/>
        </w:rPr>
        <w:t>Власов</w:t>
      </w:r>
      <w:r>
        <w:rPr>
          <w:rFonts w:ascii="Times New Roman" w:eastAsia="Times New Roman" w:hAnsi="Times New Roman"/>
        </w:rPr>
        <w:t xml:space="preserve"> </w:t>
      </w:r>
      <w:r w:rsidR="000B3C34">
        <w:rPr>
          <w:rFonts w:ascii="Times New Roman" w:eastAsia="Times New Roman" w:hAnsi="Times New Roman"/>
        </w:rPr>
        <w:t>Д</w:t>
      </w:r>
      <w:r>
        <w:rPr>
          <w:rFonts w:ascii="Times New Roman" w:eastAsia="Times New Roman" w:hAnsi="Times New Roman"/>
        </w:rPr>
        <w:t>.</w:t>
      </w:r>
      <w:r w:rsidR="000F167A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Н.)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36A85876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Content/>
      </w:sdt>
      <w:r w:rsidR="000B3C34">
        <w:rPr>
          <w:rFonts w:ascii="Times New Roman" w:eastAsia="Times New Roman" w:hAnsi="Times New Roman"/>
        </w:rPr>
        <w:t>Таринская Т</w:t>
      </w:r>
      <w:r>
        <w:rPr>
          <w:rFonts w:ascii="Times New Roman" w:eastAsia="Times New Roman" w:hAnsi="Times New Roman"/>
        </w:rPr>
        <w:t xml:space="preserve">. </w:t>
      </w:r>
      <w:r w:rsidR="000B3C34">
        <w:rPr>
          <w:rFonts w:ascii="Times New Roman" w:eastAsia="Times New Roman" w:hAnsi="Times New Roman"/>
        </w:rPr>
        <w:t>Г</w:t>
      </w:r>
      <w:r>
        <w:rPr>
          <w:rFonts w:ascii="Times New Roman" w:eastAsia="Times New Roman" w:hAnsi="Times New Roman"/>
        </w:rPr>
        <w:t>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AE53FF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24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139C09ED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B22DCE" w:rsidRPr="00B22DCE">
        <w:rPr>
          <w:noProof/>
          <w:color w:val="000000"/>
        </w:rPr>
        <w:drawing>
          <wp:inline distT="0" distB="0" distL="0" distR="0" wp14:anchorId="64357886" wp14:editId="4823ACC9">
            <wp:extent cx="1810111" cy="1789619"/>
            <wp:effectExtent l="0" t="0" r="0" b="1270"/>
            <wp:docPr id="57247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3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004" cy="18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71F45494" w:rsidR="00D83FDE" w:rsidRDefault="00B22DCE">
      <w:pPr>
        <w:jc w:val="both"/>
      </w:pPr>
      <w:r w:rsidRPr="00B22DCE">
        <w:rPr>
          <w:noProof/>
        </w:rPr>
        <w:drawing>
          <wp:inline distT="0" distB="0" distL="0" distR="0" wp14:anchorId="455DA42E" wp14:editId="3DA6AAE3">
            <wp:extent cx="1884902" cy="1889760"/>
            <wp:effectExtent l="0" t="0" r="1270" b="0"/>
            <wp:docPr id="46153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3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1146" cy="19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04B01AC6" w:rsidR="00D83FDE" w:rsidRDefault="00B22DC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22DCE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2FFC989" wp14:editId="4BDFFB4D">
            <wp:extent cx="1963432" cy="1973580"/>
            <wp:effectExtent l="0" t="0" r="0" b="7620"/>
            <wp:docPr id="1422832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32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513" cy="19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2DF23A7" w:rsidR="00D83FDE" w:rsidRDefault="00B22DC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22DC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567B2EE" wp14:editId="38E0104A">
            <wp:extent cx="1932842" cy="1927860"/>
            <wp:effectExtent l="0" t="0" r="0" b="0"/>
            <wp:docPr id="1727684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84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6017" cy="19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00290FF7" w:rsidR="00D83FDE" w:rsidRDefault="00B22DC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22DCE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42561A52" wp14:editId="21F20F04">
            <wp:extent cx="1797449" cy="1802130"/>
            <wp:effectExtent l="0" t="0" r="0" b="7620"/>
            <wp:docPr id="15771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3538" cy="18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505A23F3" w:rsidR="00D83FDE" w:rsidRDefault="00B22DC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22DCE">
        <w:rPr>
          <w:noProof/>
        </w:rPr>
        <w:drawing>
          <wp:inline distT="0" distB="0" distL="0" distR="0" wp14:anchorId="2D220888" wp14:editId="4893494A">
            <wp:extent cx="1890395" cy="1915073"/>
            <wp:effectExtent l="0" t="0" r="0" b="9525"/>
            <wp:docPr id="1214155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554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98773" cy="19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D96"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5" w14:textId="7542A0E9" w:rsidR="00D83FDE" w:rsidRPr="00221EAE" w:rsidRDefault="00160D96" w:rsidP="00221EA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 xml:space="preserve">Создать </w:t>
      </w:r>
      <w:proofErr w:type="spellStart"/>
      <w:r w:rsidRPr="00D66410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D66410">
        <w:rPr>
          <w:rFonts w:ascii="Times New Roman" w:eastAsia="Times New Roman" w:hAnsi="Times New Roman"/>
          <w:sz w:val="24"/>
          <w:szCs w:val="24"/>
        </w:rPr>
        <w:t xml:space="preserve">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F279F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6F279F">
        <w:rPr>
          <w:rFonts w:ascii="Times New Roman" w:eastAsia="Times New Roman" w:hAnsi="Times New Roman"/>
          <w:sz w:val="24"/>
          <w:szCs w:val="24"/>
        </w:rPr>
        <w:t xml:space="preserve">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8E6E761" w14:textId="77777777" w:rsidR="00CE55A7" w:rsidRPr="001B327D" w:rsidRDefault="00CE55A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1" w14:textId="1CC75F08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</w:t>
      </w:r>
      <w:r w:rsidR="00CE55A7" w:rsidRPr="00CE55A7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7956F14" wp14:editId="01DE03D8">
            <wp:extent cx="1887855" cy="1922540"/>
            <wp:effectExtent l="0" t="0" r="0" b="1905"/>
            <wp:docPr id="83707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754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2" cy="19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</w:t>
      </w: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14CC87C3" w:rsidR="00D83FDE" w:rsidRDefault="00CE55A7">
      <w:pPr>
        <w:jc w:val="both"/>
      </w:pPr>
      <w:r w:rsidRPr="00CE55A7">
        <w:rPr>
          <w:noProof/>
        </w:rPr>
        <w:drawing>
          <wp:inline distT="0" distB="0" distL="0" distR="0" wp14:anchorId="0580F3C3" wp14:editId="456FFE97">
            <wp:extent cx="1994711" cy="2015490"/>
            <wp:effectExtent l="0" t="0" r="5715" b="3810"/>
            <wp:docPr id="108483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32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650" cy="20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B3C34"/>
    <w:rsid w:val="000D14D9"/>
    <w:rsid w:val="000F167A"/>
    <w:rsid w:val="00160D96"/>
    <w:rsid w:val="001B327D"/>
    <w:rsid w:val="0020259B"/>
    <w:rsid w:val="00221EAE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6405EE"/>
    <w:rsid w:val="00673196"/>
    <w:rsid w:val="00684F2A"/>
    <w:rsid w:val="006F279F"/>
    <w:rsid w:val="007A6FCA"/>
    <w:rsid w:val="00805117"/>
    <w:rsid w:val="009779D1"/>
    <w:rsid w:val="00A11ACA"/>
    <w:rsid w:val="00A24271"/>
    <w:rsid w:val="00A30D55"/>
    <w:rsid w:val="00A36ED8"/>
    <w:rsid w:val="00A61DF1"/>
    <w:rsid w:val="00A80307"/>
    <w:rsid w:val="00AD03AF"/>
    <w:rsid w:val="00AD29C5"/>
    <w:rsid w:val="00B13031"/>
    <w:rsid w:val="00B22DCE"/>
    <w:rsid w:val="00B45ED8"/>
    <w:rsid w:val="00B64933"/>
    <w:rsid w:val="00B85A1B"/>
    <w:rsid w:val="00BA0F7A"/>
    <w:rsid w:val="00BD3236"/>
    <w:rsid w:val="00CA555E"/>
    <w:rsid w:val="00CB5ECD"/>
    <w:rsid w:val="00CE55A7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Таня Таринская</cp:lastModifiedBy>
  <cp:revision>2</cp:revision>
  <dcterms:created xsi:type="dcterms:W3CDTF">2024-05-19T08:41:00Z</dcterms:created>
  <dcterms:modified xsi:type="dcterms:W3CDTF">2024-05-19T08:41:00Z</dcterms:modified>
</cp:coreProperties>
</file>