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E05E" w14:textId="60BC7B0B" w:rsidR="00EC0BA6" w:rsidRDefault="00101F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7A3F9" wp14:editId="0ED371AC">
            <wp:extent cx="4624754" cy="582794"/>
            <wp:effectExtent l="0" t="0" r="4445" b="8255"/>
            <wp:docPr id="176303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1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20" cy="5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519A" w14:textId="3407D721" w:rsidR="00101F05" w:rsidRDefault="0010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một cách tạo được chuỗi nhưng sẽ </w:t>
      </w:r>
      <w:r w:rsidRPr="00101F05">
        <w:rPr>
          <w:rFonts w:ascii="Times New Roman" w:hAnsi="Times New Roman" w:cs="Times New Roman"/>
          <w:sz w:val="28"/>
          <w:szCs w:val="28"/>
          <w:highlight w:val="green"/>
        </w:rPr>
        <w:t>lâu hơn</w:t>
      </w:r>
      <w:r>
        <w:rPr>
          <w:rFonts w:ascii="Times New Roman" w:hAnsi="Times New Roman" w:cs="Times New Roman"/>
          <w:sz w:val="28"/>
          <w:szCs w:val="28"/>
        </w:rPr>
        <w:t xml:space="preserve"> cách khai báo truyền thống</w:t>
      </w:r>
    </w:p>
    <w:p w14:paraId="2BD4DAB1" w14:textId="6B38C150" w:rsidR="00101F05" w:rsidRDefault="0010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Typeof của cách khai báo như này là </w:t>
      </w:r>
      <w:r w:rsidRPr="00101F05">
        <w:rPr>
          <w:rFonts w:ascii="Times New Roman" w:hAnsi="Times New Roman" w:cs="Times New Roman"/>
          <w:sz w:val="28"/>
          <w:szCs w:val="28"/>
          <w:highlight w:val="green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(không được như mong muốn là kiểu string)</w:t>
      </w:r>
    </w:p>
    <w:p w14:paraId="7B5D0E46" w14:textId="68F6F61E" w:rsidR="005A787B" w:rsidRDefault="005A7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Backslash: </w:t>
      </w:r>
    </w:p>
    <w:p w14:paraId="654CBF94" w14:textId="521B73BC" w:rsidR="005A787B" w:rsidRDefault="005A7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fullName = ‘Son Dang </w:t>
      </w:r>
      <w:r w:rsidRPr="005A787B">
        <w:rPr>
          <w:rFonts w:ascii="Times New Roman" w:hAnsi="Times New Roman" w:cs="Times New Roman"/>
          <w:sz w:val="28"/>
          <w:szCs w:val="28"/>
          <w:highlight w:val="green"/>
        </w:rPr>
        <w:t>\</w:t>
      </w:r>
      <w:r w:rsidRPr="005A787B">
        <w:rPr>
          <w:rFonts w:ascii="Times New Roman" w:hAnsi="Times New Roman" w:cs="Times New Roman"/>
          <w:sz w:val="28"/>
          <w:szCs w:val="28"/>
          <w:highlight w:val="green"/>
        </w:rPr>
        <w:t>‘</w:t>
      </w:r>
      <w:r>
        <w:rPr>
          <w:rFonts w:ascii="Times New Roman" w:hAnsi="Times New Roman" w:cs="Times New Roman"/>
          <w:sz w:val="28"/>
          <w:szCs w:val="28"/>
        </w:rPr>
        <w:t>la sieu nhan</w:t>
      </w:r>
      <w:r w:rsidRPr="005A787B">
        <w:rPr>
          <w:rFonts w:ascii="Times New Roman" w:hAnsi="Times New Roman" w:cs="Times New Roman"/>
          <w:sz w:val="28"/>
          <w:szCs w:val="28"/>
          <w:highlight w:val="green"/>
        </w:rPr>
        <w:t>\’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233D169" w14:textId="18F56205" w:rsidR="001E1A4A" w:rsidRDefault="001E1A4A">
      <w:pPr>
        <w:rPr>
          <w:rFonts w:ascii="Times New Roman" w:hAnsi="Times New Roman" w:cs="Times New Roman"/>
          <w:sz w:val="28"/>
          <w:szCs w:val="28"/>
        </w:rPr>
      </w:pPr>
    </w:p>
    <w:p w14:paraId="18BE0821" w14:textId="7F9DD7EE" w:rsidR="001E1A4A" w:rsidRDefault="001E1A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Length:</w:t>
      </w:r>
    </w:p>
    <w:p w14:paraId="6571D16D" w14:textId="50958BFA" w:rsidR="001E1A4A" w:rsidRDefault="001E1A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A32F52" wp14:editId="44A6DDBE">
            <wp:extent cx="5943600" cy="892810"/>
            <wp:effectExtent l="0" t="0" r="0" b="2540"/>
            <wp:docPr id="214672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4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DA61" w14:textId="57F16592" w:rsidR="001E1A4A" w:rsidRDefault="001E1A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283EE" w14:textId="3FAC864B" w:rsidR="001E1A4A" w:rsidRDefault="001E1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Độ dài khi viết code:</w:t>
      </w:r>
      <w:r>
        <w:rPr>
          <w:rFonts w:ascii="Times New Roman" w:hAnsi="Times New Roman" w:cs="Times New Roman"/>
          <w:sz w:val="28"/>
          <w:szCs w:val="28"/>
        </w:rPr>
        <w:t xml:space="preserve"> trên 1 dòng không nên quá 80 kí tự</w:t>
      </w:r>
    </w:p>
    <w:p w14:paraId="58A8CA7B" w14:textId="1F3FE8B5" w:rsidR="001E1A4A" w:rsidRPr="001E1A4A" w:rsidRDefault="001E1A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F22A5" wp14:editId="69B7FA49">
            <wp:extent cx="5943600" cy="2101850"/>
            <wp:effectExtent l="0" t="0" r="0" b="0"/>
            <wp:docPr id="184096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4A" w:rsidRPr="001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9"/>
    <w:rsid w:val="00101F05"/>
    <w:rsid w:val="001E1A4A"/>
    <w:rsid w:val="00472B99"/>
    <w:rsid w:val="005A787B"/>
    <w:rsid w:val="00E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9F9F"/>
  <w15:chartTrackingRefBased/>
  <w15:docId w15:val="{E6A42F10-6A5A-411A-96E4-D9EC84B9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4</cp:revision>
  <dcterms:created xsi:type="dcterms:W3CDTF">2023-04-05T04:55:00Z</dcterms:created>
  <dcterms:modified xsi:type="dcterms:W3CDTF">2023-04-05T05:06:00Z</dcterms:modified>
</cp:coreProperties>
</file>