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E359" w14:textId="77777777" w:rsidR="00152AD3" w:rsidRDefault="00F44DFB">
      <w:pPr>
        <w:spacing w:after="184" w:line="259" w:lineRule="auto"/>
        <w:ind w:left="0" w:right="0" w:firstLine="0"/>
        <w:jc w:val="left"/>
      </w:pPr>
      <w:r>
        <w:t xml:space="preserve">8. </w:t>
      </w:r>
      <w:r>
        <w:rPr>
          <w:rFonts w:cs="Aptos"/>
          <w:b/>
        </w:rPr>
        <w:t>Project</w:t>
      </w:r>
      <w:r>
        <w:t xml:space="preserve"> </w:t>
      </w:r>
      <w:r>
        <w:rPr>
          <w:rFonts w:cs="Aptos"/>
          <w:b/>
        </w:rPr>
        <w:t>Demonstration</w:t>
      </w:r>
      <w:r>
        <w:rPr>
          <w:rFonts w:cs="Aptos"/>
        </w:rPr>
        <w:t xml:space="preserve"> </w:t>
      </w:r>
    </w:p>
    <w:p w14:paraId="153BC42C" w14:textId="77777777" w:rsidR="00152AD3" w:rsidRDefault="00F44DFB">
      <w:pPr>
        <w:spacing w:after="184" w:line="259" w:lineRule="auto"/>
        <w:ind w:left="0" w:right="0" w:firstLine="0"/>
        <w:jc w:val="left"/>
      </w:pPr>
      <w:r>
        <w:rPr>
          <w:rFonts w:cs="Aptos"/>
        </w:rPr>
        <w:t xml:space="preserve"> </w:t>
      </w:r>
    </w:p>
    <w:p w14:paraId="30E1829C" w14:textId="77777777" w:rsidR="00152AD3" w:rsidRDefault="00F44DFB">
      <w:pPr>
        <w:ind w:left="-5" w:right="-6"/>
      </w:pPr>
      <w:r>
        <w:t>Project demonstration is the final stage where the completed AI, ML, or Generative AI application is presented to the project guide, reviewers, faculty members, or intended users. The purpose of the demonstration is to explain the problem addressed by the project, describe the proposed solution, and show how the developed system works in practice. A successful demonstration should clearly connect the original objectives with the final implementation. The team should explain the important features and demons</w:t>
      </w:r>
      <w:r>
        <w:t>trate the complete workflow using suitable examples. This stage provides an opportunity to show the practical outcome of the development process.</w:t>
      </w:r>
      <w:r>
        <w:rPr>
          <w:rFonts w:cs="Aptos"/>
        </w:rPr>
        <w:t xml:space="preserve"> </w:t>
      </w:r>
    </w:p>
    <w:p w14:paraId="565C5E1B" w14:textId="77777777" w:rsidR="00152AD3" w:rsidRDefault="00F44DFB">
      <w:pPr>
        <w:spacing w:after="184" w:line="259" w:lineRule="auto"/>
        <w:ind w:left="0" w:right="0" w:firstLine="0"/>
        <w:jc w:val="left"/>
      </w:pPr>
      <w:r>
        <w:rPr>
          <w:rFonts w:cs="Aptos"/>
        </w:rPr>
        <w:t xml:space="preserve"> </w:t>
      </w:r>
    </w:p>
    <w:p w14:paraId="30931DEE" w14:textId="77777777" w:rsidR="00152AD3" w:rsidRDefault="00F44DFB">
      <w:pPr>
        <w:ind w:left="-5" w:right="-6"/>
      </w:pPr>
      <w:r>
        <w:t>The demonstration usually begins with an introduction to the project. The team explains the problem statement, motivation, objectives, and importance of the proposed solution. The existing problem is described briefly, followed by an explanation of how the proposed system addresses it. The technologies used in the project are also introduced. This introductory section helps the audience understand the purpose of the application before the technical demonstration begins.</w:t>
      </w:r>
      <w:r>
        <w:rPr>
          <w:rFonts w:cs="Aptos"/>
        </w:rPr>
        <w:t xml:space="preserve"> </w:t>
      </w:r>
    </w:p>
    <w:p w14:paraId="16F0116D" w14:textId="77777777" w:rsidR="00152AD3" w:rsidRDefault="00F44DFB">
      <w:pPr>
        <w:spacing w:after="184" w:line="259" w:lineRule="auto"/>
        <w:ind w:left="0" w:right="0" w:firstLine="0"/>
        <w:jc w:val="left"/>
      </w:pPr>
      <w:r>
        <w:rPr>
          <w:rFonts w:cs="Aptos"/>
        </w:rPr>
        <w:t xml:space="preserve"> </w:t>
      </w:r>
    </w:p>
    <w:p w14:paraId="12D92D89" w14:textId="77777777" w:rsidR="00152AD3" w:rsidRDefault="00F44DFB">
      <w:pPr>
        <w:ind w:left="-5" w:right="-6"/>
      </w:pPr>
      <w:r>
        <w:t xml:space="preserve">The system architecture and workflow can then be explained using diagrams or presentations. The team describes how user input enters the application, how the backend processes the information, how the AI or ML model is involved, and how the final output is produced. Important components such as the database, APIs, preprocessing </w:t>
      </w:r>
      <w:r>
        <w:t>module, model, and user interface can be highlighted. The explanation should be organized logically so that the audience can follow the complete process. Visual diagrams can make the technical explanation easier to understand.</w:t>
      </w:r>
      <w:r>
        <w:rPr>
          <w:rFonts w:cs="Aptos"/>
        </w:rPr>
        <w:t xml:space="preserve"> </w:t>
      </w:r>
    </w:p>
    <w:p w14:paraId="30B49752" w14:textId="77777777" w:rsidR="00152AD3" w:rsidRDefault="00F44DFB">
      <w:pPr>
        <w:spacing w:after="184" w:line="259" w:lineRule="auto"/>
        <w:ind w:left="0" w:right="0" w:firstLine="0"/>
        <w:jc w:val="left"/>
      </w:pPr>
      <w:r>
        <w:rPr>
          <w:rFonts w:cs="Aptos"/>
        </w:rPr>
        <w:t xml:space="preserve"> </w:t>
      </w:r>
    </w:p>
    <w:p w14:paraId="1B1DE142" w14:textId="77777777" w:rsidR="00152AD3" w:rsidRDefault="00F44DFB">
      <w:pPr>
        <w:ind w:left="-5" w:right="-6"/>
      </w:pPr>
      <w:r>
        <w:t>The actual working application is demonstrated using appropriate sample inputs. The team shows how users interact with the interface and how the system processes their requests. For machine learning applications, sample predictions or classifications can be displayed. For Generative AI applications, sample prompts and generated outputs can be demonstrated while explaining how the system processes the input. The team should choose examples that clearly represent the main functionality of the project. The dem</w:t>
      </w:r>
      <w:r>
        <w:t>onstration should focus on actual implemented features rather than only theoretical descriptions.</w:t>
      </w:r>
      <w:r>
        <w:rPr>
          <w:rFonts w:cs="Aptos"/>
        </w:rPr>
        <w:t xml:space="preserve"> </w:t>
      </w:r>
    </w:p>
    <w:p w14:paraId="64576ADB" w14:textId="77777777" w:rsidR="00152AD3" w:rsidRDefault="00F44DFB">
      <w:pPr>
        <w:spacing w:after="184" w:line="259" w:lineRule="auto"/>
        <w:ind w:left="0" w:right="0" w:firstLine="0"/>
        <w:jc w:val="left"/>
      </w:pPr>
      <w:r>
        <w:rPr>
          <w:rFonts w:cs="Aptos"/>
        </w:rPr>
        <w:t xml:space="preserve"> </w:t>
      </w:r>
    </w:p>
    <w:p w14:paraId="08AB3126" w14:textId="77777777" w:rsidR="00152AD3" w:rsidRDefault="00F44DFB">
      <w:pPr>
        <w:ind w:left="-5" w:right="-6"/>
      </w:pPr>
      <w:r>
        <w:t>The team can also demonstrate the performance and evaluation results of the system. For machine learning projects, model metrics can be displayed using tables, charts, or other suitable visualizations. For applications involving Generative AI, examples of output quality and system response can be discussed. The team explains how the system was tested and what results were obtained. This provides evidence that the application was not only developed but also evaluated according to predefined objectives.</w:t>
      </w:r>
      <w:r>
        <w:rPr>
          <w:rFonts w:cs="Aptos"/>
        </w:rPr>
        <w:t xml:space="preserve"> </w:t>
      </w:r>
    </w:p>
    <w:p w14:paraId="2A892D43" w14:textId="77777777" w:rsidR="00152AD3" w:rsidRDefault="00F44DFB">
      <w:pPr>
        <w:spacing w:after="184" w:line="259" w:lineRule="auto"/>
        <w:ind w:left="0" w:right="0" w:firstLine="0"/>
        <w:jc w:val="left"/>
      </w:pPr>
      <w:r>
        <w:rPr>
          <w:rFonts w:cs="Aptos"/>
        </w:rPr>
        <w:t xml:space="preserve"> </w:t>
      </w:r>
    </w:p>
    <w:p w14:paraId="6B9A2E7E" w14:textId="77777777" w:rsidR="00152AD3" w:rsidRDefault="00F44DFB">
      <w:pPr>
        <w:ind w:left="-5" w:right="-6"/>
      </w:pPr>
      <w:r>
        <w:t>During the demonstration, the team should also explain the limitations of the project. Every AI-</w:t>
      </w:r>
      <w:r>
        <w:t>based system may have limitations related to data quality, model performance, computational resources, response accuracy, or supported use cases. Clearly communicating these limitations demonstrates an understanding of the practical challenges associated with the technology. The team can also explain how these limitations may be addressed in future versions. This makes the presentation more complete and technically meaningful.</w:t>
      </w:r>
      <w:r>
        <w:rPr>
          <w:rFonts w:cs="Aptos"/>
        </w:rPr>
        <w:t xml:space="preserve"> </w:t>
      </w:r>
    </w:p>
    <w:p w14:paraId="14F678BC" w14:textId="77777777" w:rsidR="00152AD3" w:rsidRDefault="00F44DFB">
      <w:pPr>
        <w:spacing w:after="184" w:line="259" w:lineRule="auto"/>
        <w:ind w:left="0" w:right="0" w:firstLine="0"/>
        <w:jc w:val="left"/>
      </w:pPr>
      <w:r>
        <w:rPr>
          <w:rFonts w:cs="Aptos"/>
        </w:rPr>
        <w:t xml:space="preserve"> </w:t>
      </w:r>
    </w:p>
    <w:p w14:paraId="4E82796C" w14:textId="77777777" w:rsidR="00152AD3" w:rsidRDefault="00F44DFB">
      <w:pPr>
        <w:ind w:left="-5" w:right="-6"/>
      </w:pPr>
      <w:r>
        <w:t xml:space="preserve">The future scope of the project can be presented toward the end of the demonstration. Possible improvements may include using larger datasets, improving model performance, adding additional features, supporting more users, integrating advanced AI models, improving the user interface, or deploying the system on cloud platforms. Future enhancements should be based on realistic opportunities identified during development and testing. This section demonstrates how the project can be extended beyond its current </w:t>
      </w:r>
      <w:r>
        <w:t>implementation.</w:t>
      </w:r>
      <w:r>
        <w:rPr>
          <w:rFonts w:cs="Aptos"/>
        </w:rPr>
        <w:t xml:space="preserve"> </w:t>
      </w:r>
    </w:p>
    <w:p w14:paraId="7E78F5C1" w14:textId="77777777" w:rsidR="00152AD3" w:rsidRDefault="00F44DFB">
      <w:pPr>
        <w:spacing w:after="184" w:line="259" w:lineRule="auto"/>
        <w:ind w:left="0" w:right="0" w:firstLine="0"/>
        <w:jc w:val="left"/>
      </w:pPr>
      <w:r>
        <w:rPr>
          <w:rFonts w:cs="Aptos"/>
        </w:rPr>
        <w:t xml:space="preserve"> </w:t>
      </w:r>
    </w:p>
    <w:p w14:paraId="0178DEEF" w14:textId="77777777" w:rsidR="00152AD3" w:rsidRDefault="00F44DFB">
      <w:pPr>
        <w:ind w:left="-5" w:right="-6"/>
      </w:pPr>
      <w:r>
        <w:t>Finally, the team concludes the demonstration by summarizing the problem, solution, technologies, major features, testing results, and overall outcome. Questions from reviewers or audience members are answered based on the documented implementation and testing results. A clear and organized presentation helps communicate the technical and practical aspects of the project effectively. The final demonstration represents the combined outcome of brainstorming, requirement analysis, design, planning, development</w:t>
      </w:r>
      <w:r>
        <w:t>, testing, and documentation. It provides a complete view of how the initial project idea was transformed into a functional AI, ML, or Generative AI based solution.</w:t>
      </w:r>
      <w:r>
        <w:rPr>
          <w:rFonts w:cs="Aptos"/>
        </w:rPr>
        <w:t xml:space="preserve"> </w:t>
      </w:r>
    </w:p>
    <w:sectPr w:rsidR="00152AD3">
      <w:pgSz w:w="12240" w:h="15840"/>
      <w:pgMar w:top="1440" w:right="1435" w:bottom="162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D3"/>
    <w:rsid w:val="00152AD3"/>
    <w:rsid w:val="002A78C1"/>
    <w:rsid w:val="00F44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617A9"/>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ind w:left="10" w:right="3"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2026-10-01T08:12:00Z</dcterms:created>
  <dcterms:modified xsi:type="dcterms:W3CDTF">2026-10-01T08:12:00Z</dcterms:modified>
</cp:coreProperties>
</file>