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4DCF" w14:textId="77777777" w:rsidR="0045503B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1E63D259" w14:textId="77777777" w:rsidR="0045503B" w:rsidRDefault="0045503B"/>
    <w:p w14:paraId="76895321" w14:textId="77777777" w:rsidR="0045503B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0D471F0A" w14:textId="77777777" w:rsidR="0045503B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7C7E7475" w14:textId="77777777" w:rsidR="0045503B" w:rsidRDefault="0045503B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A46A4B1" w14:textId="77777777" w:rsidR="0045503B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CASE STUDY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  </w:t>
      </w:r>
      <w:r>
        <w:rPr>
          <w:rFonts w:ascii="Helvetica Neue" w:eastAsia="Helvetica Neue" w:hAnsi="Helvetica Neue" w:cs="Helvetica Neue"/>
          <w:sz w:val="25"/>
          <w:szCs w:val="25"/>
          <w:highlight w:val="white"/>
        </w:rPr>
        <w:t>TRAIN DATA WITH MYSQL CONNECTION</w:t>
      </w:r>
    </w:p>
    <w:p w14:paraId="2328DB44" w14:textId="77777777" w:rsidR="0045503B" w:rsidRDefault="00000000">
      <w:pPr>
        <w:spacing w:after="0" w:line="360" w:lineRule="auto"/>
        <w:ind w:left="284" w:hanging="284"/>
        <w:jc w:val="center"/>
        <w:rPr>
          <w:rFonts w:ascii="Helvetica Neue" w:eastAsia="Helvetica Neue" w:hAnsi="Helvetica Neue" w:cs="Helvetica Neue"/>
          <w:color w:val="3C78D8"/>
          <w:sz w:val="25"/>
          <w:szCs w:val="25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URL- </w:t>
      </w:r>
      <w:r>
        <w:rPr>
          <w:rFonts w:ascii="Helvetica Neue" w:eastAsia="Helvetica Neue" w:hAnsi="Helvetica Neue" w:cs="Helvetica Neue"/>
          <w:color w:val="3C78D8"/>
          <w:sz w:val="25"/>
          <w:szCs w:val="25"/>
          <w:highlight w:val="white"/>
        </w:rPr>
        <w:t>https://drive.google.com/file/d/1B2PmrgeLIu-Uotyv41VehWyfUjxBHt-Z/view?usp=drive_link</w:t>
      </w:r>
    </w:p>
    <w:p w14:paraId="717085AF" w14:textId="77777777" w:rsidR="0045503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2B9AA837" wp14:editId="67341BEC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57D71" w14:textId="77777777" w:rsidR="0045503B" w:rsidRDefault="0045503B">
      <w:pPr>
        <w:spacing w:after="0" w:line="360" w:lineRule="auto"/>
        <w:ind w:left="560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6A1D10" w14:textId="77777777" w:rsidR="0045503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CE9AD74" w14:textId="5CA656D8" w:rsidR="0045503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 Rajiv Bhardwaj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Name: Ta</w:t>
      </w:r>
      <w:r w:rsidR="00445478">
        <w:rPr>
          <w:rFonts w:ascii="Times New Roman" w:eastAsia="Times New Roman" w:hAnsi="Times New Roman" w:cs="Times New Roman"/>
          <w:sz w:val="24"/>
          <w:szCs w:val="24"/>
        </w:rPr>
        <w:t>ranpreet Kaur</w:t>
      </w:r>
    </w:p>
    <w:p w14:paraId="1BB00F4A" w14:textId="6CAA8722" w:rsidR="0045503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Roll Number: 221099090</w:t>
      </w:r>
      <w:r w:rsidR="00445478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473CAF" w14:textId="77777777" w:rsidR="0045503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Group: 13                                     </w:t>
      </w:r>
    </w:p>
    <w:p w14:paraId="63EFE541" w14:textId="77777777" w:rsidR="0045503B" w:rsidRDefault="004550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AED19" w14:textId="77777777" w:rsidR="0045503B" w:rsidRDefault="0045503B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A67C93" w14:textId="77777777" w:rsidR="0045503B" w:rsidRDefault="0045503B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5D87C" w14:textId="77777777" w:rsidR="0045503B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514EF905" w14:textId="77777777" w:rsidR="0045503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 Institute of Engineering &amp; Technology,</w:t>
      </w:r>
    </w:p>
    <w:p w14:paraId="5DB404D7" w14:textId="77777777" w:rsidR="0045503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29"/>
          <w:szCs w:val="29"/>
          <w:highlight w:val="white"/>
        </w:rPr>
        <w:t>Chitkara University, Punjab</w:t>
      </w:r>
    </w:p>
    <w:p w14:paraId="5E2A85A5" w14:textId="77777777" w:rsidR="0045503B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2055E71B" w14:textId="77777777" w:rsidR="0045503B" w:rsidRDefault="0000000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SCR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PTION ABOUT THE CASE-STUDY</w:t>
      </w:r>
    </w:p>
    <w:p w14:paraId="1A8FBA52" w14:textId="77777777" w:rsidR="0045503B" w:rsidRDefault="0045503B"/>
    <w:p w14:paraId="16EBA885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Read dataset of train </w:t>
      </w:r>
    </w:p>
    <w:p w14:paraId="69ACA9CA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top 5 rows of dataset</w:t>
      </w:r>
    </w:p>
    <w:p w14:paraId="1FFAA26C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last 5 rows of dataset</w:t>
      </w:r>
    </w:p>
    <w:p w14:paraId="6D35BC42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Shape of the dataset</w:t>
      </w:r>
    </w:p>
    <w:p w14:paraId="41842491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Getting information about our dataset</w:t>
      </w:r>
    </w:p>
    <w:p w14:paraId="057B9A6F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Overall statistic about the dataset</w:t>
      </w:r>
    </w:p>
    <w:p w14:paraId="71E039EF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Data filtering</w:t>
      </w:r>
    </w:p>
    <w:p w14:paraId="421B8D12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Check null value in the dataset</w:t>
      </w:r>
    </w:p>
    <w:p w14:paraId="35FFC022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Drop the column</w:t>
      </w:r>
    </w:p>
    <w:p w14:paraId="2F7AB4F7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Handle missing values</w:t>
      </w:r>
    </w:p>
    <w:p w14:paraId="117D2EB1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Categorical data encoding</w:t>
      </w:r>
    </w:p>
    <w:p w14:paraId="0A74F04E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Univariate analysis</w:t>
      </w:r>
    </w:p>
    <w:p w14:paraId="4333960F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How many people survived and plot graph( for died)</w:t>
      </w:r>
    </w:p>
    <w:p w14:paraId="2D10A05B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How many pclass were in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class,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class, 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 plot graph</w:t>
      </w:r>
    </w:p>
    <w:p w14:paraId="71E493E7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Number of male and female</w:t>
      </w:r>
    </w:p>
    <w:p w14:paraId="690B04BE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Bivariant analysis</w:t>
      </w:r>
    </w:p>
    <w:p w14:paraId="66C1E8BA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Who has better chance of survival male or female</w:t>
      </w:r>
    </w:p>
    <w:p w14:paraId="380A2381" w14:textId="77777777" w:rsidR="004550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Which passenger class has better chance of survival</w:t>
      </w:r>
    </w:p>
    <w:p w14:paraId="7800CFF8" w14:textId="77777777" w:rsidR="0045503B" w:rsidRDefault="0045503B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76191" w14:textId="77777777" w:rsidR="0045503B" w:rsidRDefault="00000000">
      <w:pPr>
        <w:rPr>
          <w:sz w:val="44"/>
          <w:szCs w:val="44"/>
        </w:rPr>
      </w:pPr>
      <w:r>
        <w:rPr>
          <w:sz w:val="44"/>
          <w:szCs w:val="44"/>
        </w:rPr>
        <w:t>Library:</w:t>
      </w:r>
    </w:p>
    <w:p w14:paraId="31A6D6E9" w14:textId="77777777" w:rsidR="0045503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Pandas</w:t>
      </w:r>
    </w:p>
    <w:p w14:paraId="688F7D50" w14:textId="77777777" w:rsidR="0045503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Seaborn</w:t>
      </w:r>
    </w:p>
    <w:p w14:paraId="63C749A4" w14:textId="77777777" w:rsidR="0045503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Matplotlib</w:t>
      </w:r>
    </w:p>
    <w:p w14:paraId="6F6101C6" w14:textId="77777777" w:rsidR="0045503B" w:rsidRDefault="00000000">
      <w:pPr>
        <w:rPr>
          <w:sz w:val="44"/>
          <w:szCs w:val="44"/>
        </w:rPr>
      </w:pPr>
      <w:r>
        <w:rPr>
          <w:sz w:val="44"/>
          <w:szCs w:val="44"/>
        </w:rPr>
        <w:t>Methods:</w:t>
      </w:r>
    </w:p>
    <w:p w14:paraId="778E0A07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Read dataset: use read_csv()</w:t>
      </w:r>
    </w:p>
    <w:p w14:paraId="1F23AD8C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Top 5 rows: head()</w:t>
      </w:r>
    </w:p>
    <w:p w14:paraId="36C5A934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Shape of dataset: use shape()</w:t>
      </w:r>
    </w:p>
    <w:p w14:paraId="57F90575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Getting information about the dataset: use .info()</w:t>
      </w:r>
    </w:p>
    <w:p w14:paraId="075343FB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Overall statistic of the dataset: use .describe()</w:t>
      </w:r>
    </w:p>
    <w:p w14:paraId="2063ABEF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Data filtering: use .unique() </w:t>
      </w:r>
    </w:p>
    <w:p w14:paraId="2AC7A8B2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Check null value in dataset: use .isnull()</w:t>
      </w:r>
    </w:p>
    <w:p w14:paraId="489F8955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Drop a column, Handle missing values: use .dropna()</w:t>
      </w:r>
    </w:p>
    <w:p w14:paraId="2B646576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Categorical data encoding: use .pd.get_dummies()</w:t>
      </w:r>
    </w:p>
    <w:p w14:paraId="459522B4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Univariate analysis: use sns.boxplot()</w:t>
      </w:r>
    </w:p>
    <w:p w14:paraId="05612E22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Only find out survived people: use value_counts()[1:]</w:t>
      </w:r>
    </w:p>
    <w:p w14:paraId="7C33808D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figure out that how many passenger in differ class: use sns.countplot()</w:t>
      </w:r>
    </w:p>
    <w:p w14:paraId="5ED795E2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Bivariant analysis: use sns.heatmap()</w:t>
      </w:r>
    </w:p>
    <w:p w14:paraId="0F9DF844" w14:textId="77777777" w:rsidR="004550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find better one: use library plt</w:t>
      </w:r>
    </w:p>
    <w:p w14:paraId="3A49F12A" w14:textId="77777777" w:rsidR="004550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Plt.figure(figsize=())  - for size</w:t>
      </w:r>
    </w:p>
    <w:p w14:paraId="41B5B565" w14:textId="77777777" w:rsidR="004550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Plt.xlabel()  - for giving label to x-axis</w:t>
      </w:r>
    </w:p>
    <w:p w14:paraId="72FCB510" w14:textId="77777777" w:rsidR="004550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Plt.ylabel()  - for giving label to y-axis</w:t>
      </w:r>
    </w:p>
    <w:p w14:paraId="63BB0AB1" w14:textId="77777777" w:rsidR="004550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Plt.title()   - give title to graph</w:t>
      </w:r>
    </w:p>
    <w:p w14:paraId="19960716" w14:textId="77777777" w:rsidR="004550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Plt.bar() – to make graph </w:t>
      </w:r>
    </w:p>
    <w:sectPr w:rsidR="0045503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87F6" w14:textId="77777777" w:rsidR="009F5E92" w:rsidRDefault="009F5E92">
      <w:pPr>
        <w:spacing w:after="0" w:line="240" w:lineRule="auto"/>
      </w:pPr>
      <w:r>
        <w:separator/>
      </w:r>
    </w:p>
  </w:endnote>
  <w:endnote w:type="continuationSeparator" w:id="0">
    <w:p w14:paraId="52AA8CC4" w14:textId="77777777" w:rsidR="009F5E92" w:rsidRDefault="009F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FE6DA" w14:textId="77777777" w:rsidR="0045503B" w:rsidRDefault="0045503B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E838" w14:textId="77777777" w:rsidR="009F5E92" w:rsidRDefault="009F5E92">
      <w:pPr>
        <w:spacing w:after="0" w:line="240" w:lineRule="auto"/>
      </w:pPr>
      <w:r>
        <w:separator/>
      </w:r>
    </w:p>
  </w:footnote>
  <w:footnote w:type="continuationSeparator" w:id="0">
    <w:p w14:paraId="2339FBB1" w14:textId="77777777" w:rsidR="009F5E92" w:rsidRDefault="009F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7C3"/>
    <w:multiLevelType w:val="multilevel"/>
    <w:tmpl w:val="B3A69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F07F0"/>
    <w:multiLevelType w:val="multilevel"/>
    <w:tmpl w:val="88604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785FBE"/>
    <w:multiLevelType w:val="multilevel"/>
    <w:tmpl w:val="7A9059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AE3614"/>
    <w:multiLevelType w:val="multilevel"/>
    <w:tmpl w:val="A4503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6241863">
    <w:abstractNumId w:val="2"/>
  </w:num>
  <w:num w:numId="2" w16cid:durableId="167870061">
    <w:abstractNumId w:val="3"/>
  </w:num>
  <w:num w:numId="3" w16cid:durableId="863443155">
    <w:abstractNumId w:val="1"/>
  </w:num>
  <w:num w:numId="4" w16cid:durableId="63819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3B"/>
    <w:rsid w:val="00445478"/>
    <w:rsid w:val="0045503B"/>
    <w:rsid w:val="009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9A0F"/>
  <w15:docId w15:val="{17BA40E2-3E62-453A-8134-B02635F8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 w:line="259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TARANPREET KAUR</cp:lastModifiedBy>
  <cp:revision>2</cp:revision>
  <dcterms:created xsi:type="dcterms:W3CDTF">2024-02-27T15:20:00Z</dcterms:created>
  <dcterms:modified xsi:type="dcterms:W3CDTF">2024-02-27T15:20:00Z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