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6B761" w14:textId="66B4EFB0" w:rsidR="00651CF7" w:rsidRDefault="00651CF7" w:rsidP="00AA71CB">
      <w:pPr>
        <w:spacing w:after="0" w:line="240" w:lineRule="auto"/>
        <w:sectPr w:rsidR="00651CF7">
          <w:type w:val="continuous"/>
          <w:pgSz w:w="12240" w:h="15840"/>
          <w:pgMar w:top="1080" w:right="1440" w:bottom="1080" w:left="1440" w:header="360" w:footer="360" w:gutter="0"/>
          <w:cols w:space="720"/>
        </w:sect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651CF7" w14:paraId="1076B765" w14:textId="77777777" w:rsidTr="00AA71CB">
        <w:tc>
          <w:tcPr>
            <w:tcW w:w="1329" w:type="dxa"/>
            <w:hideMark/>
          </w:tcPr>
          <w:p w14:paraId="1076B763" w14:textId="77777777" w:rsidR="00AA71CB" w:rsidRPr="00A2573F" w:rsidRDefault="00AA71CB" w:rsidP="00AA71CB">
            <w:pPr>
              <w:spacing w:after="0"/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589" w:type="dxa"/>
            <w:hideMark/>
          </w:tcPr>
          <w:p w14:paraId="1076B764" w14:textId="77777777" w:rsidR="00AA71CB" w:rsidRPr="00A2573F" w:rsidRDefault="00AA71CB" w:rsidP="00AA71CB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MALDI Biotyper Maintenance Services</w:t>
            </w:r>
            <w:r w:rsidRPr="00AE3030">
              <w:rPr>
                <w:rStyle w:val="AAMSKBFill-InHighlight"/>
                <w:color w:val="auto"/>
              </w:rPr>
              <w:t xml:space="preserve">   </w:t>
            </w:r>
          </w:p>
        </w:tc>
      </w:tr>
    </w:tbl>
    <w:p w14:paraId="1076B766" w14:textId="77777777" w:rsidR="00AA71CB" w:rsidRPr="00DB2BA9" w:rsidRDefault="00AA71CB" w:rsidP="00AA71CB">
      <w:pPr>
        <w:spacing w:after="0" w:line="240" w:lineRule="auto"/>
        <w:rPr>
          <w:rFonts w:eastAsia="Calibri" w:cstheme="minorHAnsi"/>
          <w:szCs w:val="20"/>
        </w:rPr>
      </w:pPr>
    </w:p>
    <w:p w14:paraId="1076B767" w14:textId="77777777" w:rsidR="00AA71CB" w:rsidRPr="00DB2BA9" w:rsidRDefault="00AA71CB" w:rsidP="00AA71CB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651CF7" w14:paraId="1076B76A" w14:textId="77777777" w:rsidTr="00A2573F">
        <w:tc>
          <w:tcPr>
            <w:tcW w:w="4698" w:type="dxa"/>
            <w:hideMark/>
          </w:tcPr>
          <w:p w14:paraId="1076B768" w14:textId="77777777" w:rsidR="00AA71CB" w:rsidRPr="00A2573F" w:rsidRDefault="00AA71CB" w:rsidP="00AA71CB">
            <w:pPr>
              <w:spacing w:after="0"/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1076B769" w14:textId="77777777" w:rsidR="00AA71CB" w:rsidRPr="00DB2BA9" w:rsidRDefault="00AA71CB" w:rsidP="00AA71CB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53214-1476</w:t>
            </w:r>
          </w:p>
        </w:tc>
      </w:tr>
      <w:tr w:rsidR="00651CF7" w14:paraId="1076B76D" w14:textId="77777777" w:rsidTr="00A2573F">
        <w:tc>
          <w:tcPr>
            <w:tcW w:w="4698" w:type="dxa"/>
            <w:hideMark/>
          </w:tcPr>
          <w:p w14:paraId="1076B76B" w14:textId="77777777" w:rsidR="00AA71CB" w:rsidRPr="00A2573F" w:rsidRDefault="00AA71CB" w:rsidP="00AA71CB">
            <w:pPr>
              <w:spacing w:after="0"/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1076B76C" w14:textId="77777777" w:rsidR="00AA71CB" w:rsidRPr="00DB2BA9" w:rsidRDefault="00AA71CB" w:rsidP="00AA71CB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36C25226Q0079</w:t>
            </w:r>
          </w:p>
        </w:tc>
      </w:tr>
      <w:tr w:rsidR="00651CF7" w14:paraId="1076B770" w14:textId="77777777" w:rsidTr="00A2573F">
        <w:tc>
          <w:tcPr>
            <w:tcW w:w="4698" w:type="dxa"/>
            <w:hideMark/>
          </w:tcPr>
          <w:p w14:paraId="1076B76E" w14:textId="77777777" w:rsidR="00AA71CB" w:rsidRPr="00A2573F" w:rsidRDefault="00AA71CB" w:rsidP="00AA71CB">
            <w:pPr>
              <w:spacing w:after="0"/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14:paraId="1076B76F" w14:textId="77777777" w:rsidR="00AA71CB" w:rsidRPr="00DB2BA9" w:rsidRDefault="00AA71CB" w:rsidP="00AA71CB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651CF7" w14:paraId="1076B773" w14:textId="77777777" w:rsidTr="00A2573F">
        <w:tc>
          <w:tcPr>
            <w:tcW w:w="4698" w:type="dxa"/>
          </w:tcPr>
          <w:p w14:paraId="1076B771" w14:textId="77777777" w:rsidR="00AA71CB" w:rsidRPr="00A2573F" w:rsidRDefault="00AA71CB" w:rsidP="00AA71CB">
            <w:pPr>
              <w:spacing w:after="0"/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1076B772" w14:textId="77777777" w:rsidR="00AA71CB" w:rsidRPr="00DB2BA9" w:rsidRDefault="00AA71CB" w:rsidP="00AA71CB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60</w:t>
            </w:r>
            <w:r w:rsidRPr="00DB2BA9">
              <w:rPr>
                <w:rFonts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DB2BA9">
              <w:rPr>
                <w:rFonts w:cstheme="minorHAnsi"/>
                <w:szCs w:val="20"/>
                <w:bdr w:val="none" w:sz="0" w:space="0" w:color="auto" w:frame="1"/>
              </w:rPr>
              <w:t xml:space="preserve">DAYS AFTER THE </w:t>
            </w:r>
            <w:r>
              <w:rPr>
                <w:rFonts w:cstheme="minorHAnsi"/>
                <w:szCs w:val="20"/>
                <w:bdr w:val="none" w:sz="0" w:space="0" w:color="auto" w:frame="1"/>
              </w:rPr>
              <w:t>AWARD</w:t>
            </w:r>
            <w:r w:rsidRPr="00DB2BA9">
              <w:rPr>
                <w:rFonts w:cstheme="minorHAnsi"/>
                <w:szCs w:val="20"/>
                <w:bdr w:val="none" w:sz="0" w:space="0" w:color="auto" w:frame="1"/>
              </w:rPr>
              <w:t xml:space="preserve"> DATE</w:t>
            </w:r>
          </w:p>
        </w:tc>
      </w:tr>
      <w:tr w:rsidR="00651CF7" w14:paraId="1076B776" w14:textId="77777777" w:rsidTr="00A2573F">
        <w:tc>
          <w:tcPr>
            <w:tcW w:w="4698" w:type="dxa"/>
          </w:tcPr>
          <w:p w14:paraId="1076B774" w14:textId="77777777" w:rsidR="00AA71CB" w:rsidRPr="00A2573F" w:rsidRDefault="00AA71CB" w:rsidP="00AA71CB">
            <w:pPr>
              <w:spacing w:after="0"/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1076B775" w14:textId="77777777" w:rsidR="00AA71CB" w:rsidRPr="00DB2BA9" w:rsidRDefault="00AA71CB" w:rsidP="00AA71CB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651CF7" w14:paraId="1076B779" w14:textId="77777777" w:rsidTr="00A2573F">
        <w:tc>
          <w:tcPr>
            <w:tcW w:w="4698" w:type="dxa"/>
          </w:tcPr>
          <w:p w14:paraId="1076B777" w14:textId="77777777" w:rsidR="00AA71CB" w:rsidRPr="00A2573F" w:rsidRDefault="00AA71CB" w:rsidP="00AA71CB">
            <w:pPr>
              <w:spacing w:after="0"/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1076B778" w14:textId="77777777" w:rsidR="00AA71CB" w:rsidRPr="00531844" w:rsidRDefault="00AA71CB" w:rsidP="00AA71CB">
            <w:pPr>
              <w:spacing w:after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J065</w:t>
            </w:r>
          </w:p>
        </w:tc>
      </w:tr>
      <w:tr w:rsidR="00651CF7" w14:paraId="1076B77C" w14:textId="77777777" w:rsidTr="00A2573F">
        <w:tc>
          <w:tcPr>
            <w:tcW w:w="4698" w:type="dxa"/>
          </w:tcPr>
          <w:p w14:paraId="1076B77A" w14:textId="77777777" w:rsidR="00AA71CB" w:rsidRPr="00A2573F" w:rsidRDefault="00AA71CB" w:rsidP="00AA71CB">
            <w:pPr>
              <w:spacing w:after="0"/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1076B77B" w14:textId="77777777" w:rsidR="00AA71CB" w:rsidRPr="00DB2BA9" w:rsidRDefault="00AA71CB" w:rsidP="00AA71CB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811210</w:t>
            </w:r>
          </w:p>
        </w:tc>
      </w:tr>
      <w:tr w:rsidR="00651CF7" w14:paraId="1076B77F" w14:textId="77777777" w:rsidTr="00A2573F">
        <w:tc>
          <w:tcPr>
            <w:tcW w:w="4698" w:type="dxa"/>
          </w:tcPr>
          <w:p w14:paraId="1076B77D" w14:textId="77777777" w:rsidR="00AA71CB" w:rsidRPr="00A2573F" w:rsidRDefault="00AA71CB" w:rsidP="00AA71CB">
            <w:pPr>
              <w:spacing w:after="0"/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</w:tcPr>
          <w:p w14:paraId="1076B77E" w14:textId="77777777" w:rsidR="00AA71CB" w:rsidRPr="00DB2BA9" w:rsidRDefault="00AA71CB" w:rsidP="00AA71CB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651CF7" w14:paraId="1076B787" w14:textId="77777777" w:rsidTr="00A2573F">
        <w:tc>
          <w:tcPr>
            <w:tcW w:w="4698" w:type="dxa"/>
            <w:hideMark/>
          </w:tcPr>
          <w:p w14:paraId="1076B780" w14:textId="77777777" w:rsidR="00AA71CB" w:rsidRPr="00A2573F" w:rsidRDefault="00AA71CB" w:rsidP="00AA71CB">
            <w:pPr>
              <w:spacing w:after="0"/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1076B781" w14:textId="77777777" w:rsidR="00AA71CB" w:rsidRPr="00DB2BA9" w:rsidRDefault="00AA71CB" w:rsidP="00AA71CB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1076B782" w14:textId="77777777" w:rsidR="00AA71CB" w:rsidRPr="00DB2BA9" w:rsidRDefault="00AA71CB" w:rsidP="00AA71CB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36C252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1076B784" w14:textId="156BE175" w:rsidR="00AA71CB" w:rsidRPr="00DB2BA9" w:rsidRDefault="00AA71CB" w:rsidP="00AA71CB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115 South 84th Street, Suite 101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1076B785" w14:textId="77777777" w:rsidR="00AA71CB" w:rsidRPr="00DB2BA9" w:rsidRDefault="00AA71CB" w:rsidP="00AA71CB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Milwaukee WI  53214-1476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1076B786" w14:textId="77777777" w:rsidR="00AA71CB" w:rsidRPr="00DB2BA9" w:rsidRDefault="00AA71CB" w:rsidP="00AA71CB">
            <w:pPr>
              <w:spacing w:after="0"/>
              <w:rPr>
                <w:rFonts w:cstheme="minorHAnsi"/>
                <w:szCs w:val="20"/>
              </w:rPr>
            </w:pPr>
          </w:p>
        </w:tc>
      </w:tr>
      <w:tr w:rsidR="00651CF7" w14:paraId="1076B790" w14:textId="77777777" w:rsidTr="00A2573F">
        <w:tc>
          <w:tcPr>
            <w:tcW w:w="4698" w:type="dxa"/>
          </w:tcPr>
          <w:p w14:paraId="1076B788" w14:textId="77777777" w:rsidR="00AA71CB" w:rsidRPr="00A2573F" w:rsidRDefault="00AA71CB" w:rsidP="00AA71CB">
            <w:pPr>
              <w:spacing w:after="0"/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POINT OF CONTACT*</w:t>
            </w:r>
          </w:p>
          <w:p w14:paraId="1076B789" w14:textId="77777777" w:rsidR="00AA71CB" w:rsidRPr="00A2573F" w:rsidRDefault="00AA71CB" w:rsidP="00AA71CB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1076B78A" w14:textId="77777777" w:rsidR="00AA71CB" w:rsidRPr="00DB2BA9" w:rsidRDefault="00AA71CB" w:rsidP="00AA71CB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1076B78B" w14:textId="77777777" w:rsidR="00AA71CB" w:rsidRPr="00DB2BA9" w:rsidRDefault="00AA71CB" w:rsidP="00AA71CB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Robert Ruska</w:t>
            </w:r>
          </w:p>
          <w:p w14:paraId="1076B78E" w14:textId="465C16E4" w:rsidR="00AA71CB" w:rsidRPr="00DB2BA9" w:rsidRDefault="00AA71CB" w:rsidP="00AA71CB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Robert.Ruska@va.gov</w:t>
            </w:r>
          </w:p>
          <w:p w14:paraId="1076B78F" w14:textId="77777777" w:rsidR="00AA71CB" w:rsidRPr="00DB2BA9" w:rsidRDefault="00AA71CB" w:rsidP="00AA71CB">
            <w:pPr>
              <w:spacing w:after="0"/>
              <w:rPr>
                <w:rFonts w:cstheme="minorHAnsi"/>
                <w:szCs w:val="20"/>
              </w:rPr>
            </w:pPr>
          </w:p>
        </w:tc>
      </w:tr>
    </w:tbl>
    <w:p w14:paraId="1076B791" w14:textId="77777777" w:rsidR="00AA71CB" w:rsidRPr="00DB2BA9" w:rsidRDefault="00AA71CB" w:rsidP="00AA71CB">
      <w:pPr>
        <w:spacing w:after="0" w:line="240" w:lineRule="auto"/>
        <w:rPr>
          <w:rFonts w:cstheme="minorHAnsi"/>
          <w:szCs w:val="20"/>
        </w:rPr>
      </w:pPr>
    </w:p>
    <w:p w14:paraId="1076B792" w14:textId="77777777" w:rsidR="00AA71CB" w:rsidRPr="00DB2BA9" w:rsidRDefault="00AA71CB" w:rsidP="00AA71CB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651CF7" w14:paraId="1076B795" w14:textId="77777777" w:rsidTr="00F9748D">
        <w:tc>
          <w:tcPr>
            <w:tcW w:w="4675" w:type="dxa"/>
            <w:hideMark/>
          </w:tcPr>
          <w:p w14:paraId="1076B793" w14:textId="77777777" w:rsidR="00AA71CB" w:rsidRPr="00A2573F" w:rsidRDefault="00AA71CB" w:rsidP="00AA71CB">
            <w:pPr>
              <w:spacing w:after="0"/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14:paraId="1076B794" w14:textId="77777777" w:rsidR="00AA71CB" w:rsidRPr="00A2573F" w:rsidRDefault="00AA71CB" w:rsidP="00AA71CB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36C25226P0090</w:t>
            </w:r>
          </w:p>
        </w:tc>
      </w:tr>
      <w:tr w:rsidR="00651CF7" w14:paraId="1076B798" w14:textId="77777777" w:rsidTr="00F9748D">
        <w:tc>
          <w:tcPr>
            <w:tcW w:w="4675" w:type="dxa"/>
            <w:hideMark/>
          </w:tcPr>
          <w:p w14:paraId="1076B796" w14:textId="77777777" w:rsidR="00AA71CB" w:rsidRPr="00A2573F" w:rsidRDefault="00AA71CB" w:rsidP="00AA71CB">
            <w:pPr>
              <w:spacing w:after="0"/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14:paraId="1076B797" w14:textId="77777777" w:rsidR="00AA71CB" w:rsidRPr="00A2573F" w:rsidRDefault="00AA71CB" w:rsidP="00AA71CB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452,863.04</w:t>
            </w:r>
          </w:p>
        </w:tc>
      </w:tr>
      <w:tr w:rsidR="00651CF7" w14:paraId="1076B79B" w14:textId="77777777" w:rsidTr="00F9748D">
        <w:tc>
          <w:tcPr>
            <w:tcW w:w="4675" w:type="dxa"/>
            <w:hideMark/>
          </w:tcPr>
          <w:p w14:paraId="1076B799" w14:textId="77777777" w:rsidR="00AA71CB" w:rsidRPr="00A2573F" w:rsidRDefault="00AA71CB" w:rsidP="00AA71CB">
            <w:pPr>
              <w:spacing w:after="0"/>
              <w:rPr>
                <w:rFonts w:cstheme="minorHAnsi"/>
                <w:b/>
              </w:rPr>
            </w:pPr>
            <w:proofErr w:type="gramStart"/>
            <w:r w:rsidRPr="00A2573F">
              <w:rPr>
                <w:rFonts w:cstheme="minorHAnsi"/>
                <w:b/>
                <w:szCs w:val="20"/>
              </w:rPr>
              <w:t>LINE ITEM</w:t>
            </w:r>
            <w:proofErr w:type="gramEnd"/>
            <w:r w:rsidRPr="00A2573F">
              <w:rPr>
                <w:rFonts w:cstheme="minorHAnsi"/>
                <w:b/>
                <w:szCs w:val="20"/>
              </w:rPr>
              <w:t xml:space="preserve"> NUMBER</w:t>
            </w:r>
          </w:p>
        </w:tc>
        <w:tc>
          <w:tcPr>
            <w:tcW w:w="5243" w:type="dxa"/>
          </w:tcPr>
          <w:p w14:paraId="1076B79A" w14:textId="77777777" w:rsidR="00AA71CB" w:rsidRPr="00A2573F" w:rsidRDefault="00AA71CB" w:rsidP="00AA71CB">
            <w:pPr>
              <w:spacing w:after="0"/>
              <w:rPr>
                <w:rFonts w:cstheme="minorHAnsi"/>
              </w:rPr>
            </w:pPr>
          </w:p>
        </w:tc>
      </w:tr>
      <w:tr w:rsidR="00651CF7" w14:paraId="1076B79E" w14:textId="77777777" w:rsidTr="00F9748D">
        <w:tc>
          <w:tcPr>
            <w:tcW w:w="4675" w:type="dxa"/>
            <w:hideMark/>
          </w:tcPr>
          <w:p w14:paraId="1076B79C" w14:textId="77777777" w:rsidR="00AA71CB" w:rsidRPr="00A2573F" w:rsidRDefault="00AA71CB" w:rsidP="00AA71CB">
            <w:pPr>
              <w:spacing w:after="0"/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 DATE (MM-DD-</w:t>
            </w:r>
            <w:proofErr w:type="gramStart"/>
            <w:r w:rsidRPr="00A2573F">
              <w:rPr>
                <w:rFonts w:cstheme="minorHAnsi"/>
                <w:b/>
                <w:szCs w:val="20"/>
              </w:rPr>
              <w:t>YYYY)*</w:t>
            </w:r>
            <w:proofErr w:type="gramEnd"/>
          </w:p>
        </w:tc>
        <w:tc>
          <w:tcPr>
            <w:tcW w:w="5243" w:type="dxa"/>
            <w:hideMark/>
          </w:tcPr>
          <w:p w14:paraId="1076B79D" w14:textId="77777777" w:rsidR="00AA71CB" w:rsidRPr="00DB2BA9" w:rsidRDefault="00AA71CB" w:rsidP="00AA71CB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12-01-2025</w:t>
            </w:r>
          </w:p>
        </w:tc>
      </w:tr>
      <w:tr w:rsidR="00651CF7" w14:paraId="1076B7A1" w14:textId="77777777" w:rsidTr="00F9748D">
        <w:tc>
          <w:tcPr>
            <w:tcW w:w="4675" w:type="dxa"/>
            <w:hideMark/>
          </w:tcPr>
          <w:p w14:paraId="1076B79F" w14:textId="77777777" w:rsidR="00AA71CB" w:rsidRPr="00A2573F" w:rsidRDefault="00AA71CB" w:rsidP="00AA71CB">
            <w:pPr>
              <w:spacing w:after="0"/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NAME*</w:t>
            </w:r>
          </w:p>
        </w:tc>
        <w:tc>
          <w:tcPr>
            <w:tcW w:w="5243" w:type="dxa"/>
            <w:hideMark/>
          </w:tcPr>
          <w:p w14:paraId="1076B7A0" w14:textId="77777777" w:rsidR="00AA71CB" w:rsidRPr="00DB2BA9" w:rsidRDefault="00AA71CB" w:rsidP="00AA71CB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BRUKER SCIENTIFIC LLC</w:t>
            </w:r>
          </w:p>
        </w:tc>
      </w:tr>
      <w:tr w:rsidR="00651CF7" w14:paraId="1076B7A4" w14:textId="77777777" w:rsidTr="00F9748D">
        <w:tc>
          <w:tcPr>
            <w:tcW w:w="4675" w:type="dxa"/>
          </w:tcPr>
          <w:p w14:paraId="1076B7A2" w14:textId="77777777" w:rsidR="00AA71CB" w:rsidRPr="00A2573F" w:rsidRDefault="00AA71CB" w:rsidP="00AA71CB">
            <w:pPr>
              <w:spacing w:after="0"/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 xml:space="preserve">CONTRACTOR’S </w:t>
            </w:r>
            <w:r>
              <w:rPr>
                <w:rFonts w:cstheme="minorHAnsi"/>
                <w:b/>
                <w:szCs w:val="20"/>
              </w:rPr>
              <w:t>UEI</w:t>
            </w:r>
          </w:p>
        </w:tc>
        <w:tc>
          <w:tcPr>
            <w:tcW w:w="5243" w:type="dxa"/>
          </w:tcPr>
          <w:p w14:paraId="1076B7A3" w14:textId="77777777" w:rsidR="00AA71CB" w:rsidRPr="00DB2BA9" w:rsidRDefault="00AA71CB" w:rsidP="00AA71CB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MG2JF771VWU5</w:t>
            </w:r>
          </w:p>
        </w:tc>
      </w:tr>
      <w:tr w:rsidR="00651CF7" w14:paraId="1076B7A7" w14:textId="77777777" w:rsidTr="00F9748D">
        <w:tc>
          <w:tcPr>
            <w:tcW w:w="4675" w:type="dxa"/>
            <w:hideMark/>
          </w:tcPr>
          <w:p w14:paraId="1076B7A5" w14:textId="77777777" w:rsidR="00AA71CB" w:rsidRPr="00A2573F" w:rsidRDefault="00AA71CB" w:rsidP="00AA71CB">
            <w:pPr>
              <w:spacing w:after="0"/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  <w:hideMark/>
          </w:tcPr>
          <w:p w14:paraId="1076B7A6" w14:textId="77777777" w:rsidR="00AA71CB" w:rsidRPr="00DB2BA9" w:rsidRDefault="00AA71CB" w:rsidP="00AA71CB">
            <w:pPr>
              <w:spacing w:after="0"/>
              <w:rPr>
                <w:rFonts w:cstheme="minorHAnsi"/>
              </w:rPr>
            </w:pPr>
          </w:p>
        </w:tc>
      </w:tr>
      <w:tr w:rsidR="00651CF7" w14:paraId="1076B7AA" w14:textId="77777777" w:rsidTr="00F9748D">
        <w:tc>
          <w:tcPr>
            <w:tcW w:w="4675" w:type="dxa"/>
            <w:hideMark/>
          </w:tcPr>
          <w:p w14:paraId="1076B7A8" w14:textId="77777777" w:rsidR="00AA71CB" w:rsidRPr="00A2573F" w:rsidRDefault="00AA71CB" w:rsidP="00AA71CB">
            <w:pPr>
              <w:spacing w:after="0"/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  <w:hideMark/>
          </w:tcPr>
          <w:p w14:paraId="1076B7A9" w14:textId="77777777" w:rsidR="00AA71CB" w:rsidRPr="00DB2BA9" w:rsidRDefault="00AA71CB" w:rsidP="00AA71CB">
            <w:pPr>
              <w:spacing w:after="0"/>
              <w:rPr>
                <w:rFonts w:cstheme="minorHAnsi"/>
              </w:rPr>
            </w:pPr>
          </w:p>
        </w:tc>
      </w:tr>
      <w:tr w:rsidR="00651CF7" w14:paraId="1076B7AD" w14:textId="77777777" w:rsidTr="00F9748D">
        <w:tc>
          <w:tcPr>
            <w:tcW w:w="4675" w:type="dxa"/>
            <w:hideMark/>
          </w:tcPr>
          <w:p w14:paraId="1076B7AB" w14:textId="77777777" w:rsidR="00AA71CB" w:rsidRPr="00A2573F" w:rsidRDefault="00AA71CB" w:rsidP="00AA71CB">
            <w:pPr>
              <w:spacing w:after="0"/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  <w:hideMark/>
          </w:tcPr>
          <w:p w14:paraId="1076B7AC" w14:textId="77777777" w:rsidR="00AA71CB" w:rsidRPr="00DB2BA9" w:rsidRDefault="00AA71CB" w:rsidP="00AA71CB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40 MANNING RD</w:t>
            </w:r>
          </w:p>
        </w:tc>
      </w:tr>
      <w:tr w:rsidR="00651CF7" w14:paraId="1076B7B0" w14:textId="77777777" w:rsidTr="00F9748D">
        <w:tc>
          <w:tcPr>
            <w:tcW w:w="4675" w:type="dxa"/>
            <w:hideMark/>
          </w:tcPr>
          <w:p w14:paraId="1076B7AE" w14:textId="77777777" w:rsidR="00AA71CB" w:rsidRPr="00A2573F" w:rsidRDefault="00AA71CB" w:rsidP="00AA71CB">
            <w:pPr>
              <w:spacing w:after="0"/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  <w:hideMark/>
          </w:tcPr>
          <w:p w14:paraId="1076B7AF" w14:textId="77777777" w:rsidR="00AA71CB" w:rsidRPr="00DB2BA9" w:rsidRDefault="00AA71CB" w:rsidP="00AA71CB">
            <w:pPr>
              <w:spacing w:after="0"/>
              <w:rPr>
                <w:rFonts w:cstheme="minorHAnsi"/>
              </w:rPr>
            </w:pPr>
          </w:p>
        </w:tc>
      </w:tr>
      <w:tr w:rsidR="00651CF7" w14:paraId="1076B7B3" w14:textId="77777777" w:rsidTr="00F9748D">
        <w:tc>
          <w:tcPr>
            <w:tcW w:w="4675" w:type="dxa"/>
            <w:hideMark/>
          </w:tcPr>
          <w:p w14:paraId="1076B7B1" w14:textId="77777777" w:rsidR="00AA71CB" w:rsidRPr="00A2573F" w:rsidRDefault="00AA71CB" w:rsidP="00AA71CB">
            <w:pPr>
              <w:spacing w:after="0"/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  <w:hideMark/>
          </w:tcPr>
          <w:p w14:paraId="1076B7B2" w14:textId="77777777" w:rsidR="00AA71CB" w:rsidRPr="00DB2BA9" w:rsidRDefault="00AA71CB" w:rsidP="00AA71CB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BILLERICA</w:t>
            </w:r>
          </w:p>
        </w:tc>
      </w:tr>
      <w:tr w:rsidR="00651CF7" w14:paraId="1076B7B6" w14:textId="77777777" w:rsidTr="00F9748D">
        <w:tc>
          <w:tcPr>
            <w:tcW w:w="4675" w:type="dxa"/>
            <w:hideMark/>
          </w:tcPr>
          <w:p w14:paraId="1076B7B4" w14:textId="77777777" w:rsidR="00AA71CB" w:rsidRPr="00A2573F" w:rsidRDefault="00AA71CB" w:rsidP="00AA71CB">
            <w:pPr>
              <w:spacing w:after="0"/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  <w:hideMark/>
          </w:tcPr>
          <w:p w14:paraId="1076B7B5" w14:textId="77777777" w:rsidR="00AA71CB" w:rsidRPr="00DB2BA9" w:rsidRDefault="00AA71CB" w:rsidP="00AA71CB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MA</w:t>
            </w:r>
          </w:p>
        </w:tc>
      </w:tr>
      <w:tr w:rsidR="00651CF7" w14:paraId="1076B7B9" w14:textId="77777777" w:rsidTr="00F9748D">
        <w:tc>
          <w:tcPr>
            <w:tcW w:w="4675" w:type="dxa"/>
            <w:hideMark/>
          </w:tcPr>
          <w:p w14:paraId="1076B7B7" w14:textId="77777777" w:rsidR="00AA71CB" w:rsidRPr="00A2573F" w:rsidRDefault="00AA71CB" w:rsidP="00AA71CB">
            <w:pPr>
              <w:spacing w:after="0"/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  <w:hideMark/>
          </w:tcPr>
          <w:p w14:paraId="1076B7B8" w14:textId="77777777" w:rsidR="00AA71CB" w:rsidRPr="00DB2BA9" w:rsidRDefault="00AA71CB" w:rsidP="00AA71CB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01821</w:t>
            </w:r>
          </w:p>
        </w:tc>
      </w:tr>
    </w:tbl>
    <w:p w14:paraId="78716F9F" w14:textId="77777777" w:rsidR="00AA71CB" w:rsidRDefault="00AA71CB" w:rsidP="00AA71CB">
      <w:pPr>
        <w:spacing w:after="0" w:line="240" w:lineRule="auto"/>
      </w:pPr>
    </w:p>
    <w:p w14:paraId="1C24575D" w14:textId="77777777" w:rsidR="00AA71CB" w:rsidRDefault="00AA71CB" w:rsidP="00AA71CB">
      <w:pPr>
        <w:spacing w:after="0" w:line="240" w:lineRule="auto"/>
      </w:pPr>
    </w:p>
    <w:p w14:paraId="3DD060FA" w14:textId="77777777" w:rsidR="00AA71CB" w:rsidRDefault="00AA71CB" w:rsidP="00AA71CB">
      <w:pPr>
        <w:spacing w:after="0" w:line="240" w:lineRule="auto"/>
      </w:pPr>
    </w:p>
    <w:p w14:paraId="74864C87" w14:textId="77777777" w:rsidR="00AA71CB" w:rsidRDefault="00AA71CB" w:rsidP="00AA71CB">
      <w:pPr>
        <w:spacing w:after="0" w:line="240" w:lineRule="auto"/>
      </w:pPr>
    </w:p>
    <w:p w14:paraId="3BE2E45C" w14:textId="77777777" w:rsidR="00AA71CB" w:rsidRDefault="00AA71CB" w:rsidP="00AA71CB">
      <w:pPr>
        <w:spacing w:after="0" w:line="240" w:lineRule="auto"/>
      </w:pPr>
    </w:p>
    <w:p w14:paraId="0A07C72E" w14:textId="77777777" w:rsidR="00AA71CB" w:rsidRDefault="00AA71CB" w:rsidP="00AA71CB">
      <w:pPr>
        <w:spacing w:after="0" w:line="240" w:lineRule="auto"/>
      </w:pPr>
    </w:p>
    <w:p w14:paraId="732CBE8F" w14:textId="77777777" w:rsidR="00AA71CB" w:rsidRDefault="00AA71CB" w:rsidP="00AA71CB">
      <w:pPr>
        <w:spacing w:after="0" w:line="240" w:lineRule="auto"/>
      </w:pPr>
    </w:p>
    <w:p w14:paraId="4BEDE6E0" w14:textId="77777777" w:rsidR="00AA71CB" w:rsidRDefault="00AA71CB" w:rsidP="00AA71CB">
      <w:pPr>
        <w:spacing w:after="0" w:line="240" w:lineRule="auto"/>
      </w:pPr>
    </w:p>
    <w:p w14:paraId="3BF8074C" w14:textId="77777777" w:rsidR="00AA71CB" w:rsidRDefault="00AA71CB" w:rsidP="00AA71CB">
      <w:pPr>
        <w:spacing w:after="0" w:line="240" w:lineRule="auto"/>
      </w:pPr>
    </w:p>
    <w:p w14:paraId="759B3B2A" w14:textId="77777777" w:rsidR="00AA71CB" w:rsidRDefault="00AA71CB" w:rsidP="00AA71CB">
      <w:pPr>
        <w:spacing w:after="0" w:line="240" w:lineRule="auto"/>
      </w:pPr>
    </w:p>
    <w:p w14:paraId="4251AE08" w14:textId="77777777" w:rsidR="00AA71CB" w:rsidRDefault="00AA71CB" w:rsidP="00AA71CB">
      <w:pPr>
        <w:spacing w:after="0" w:line="240" w:lineRule="auto"/>
      </w:pPr>
    </w:p>
    <w:p w14:paraId="36500ECF" w14:textId="77777777" w:rsidR="00AA71CB" w:rsidRDefault="00AA71CB" w:rsidP="00AA71CB">
      <w:pPr>
        <w:spacing w:after="0" w:line="240" w:lineRule="auto"/>
      </w:pPr>
    </w:p>
    <w:p w14:paraId="2EE1AB74" w14:textId="77777777" w:rsidR="00AA71CB" w:rsidRDefault="00AA71CB" w:rsidP="00AA71CB">
      <w:pPr>
        <w:spacing w:after="0" w:line="240" w:lineRule="auto"/>
      </w:pPr>
    </w:p>
    <w:p w14:paraId="6D506F8A" w14:textId="77777777" w:rsidR="00AA71CB" w:rsidRDefault="00AA71CB" w:rsidP="00AA71CB">
      <w:pPr>
        <w:spacing w:after="0" w:line="240" w:lineRule="auto"/>
      </w:pPr>
    </w:p>
    <w:p w14:paraId="7BEE014D" w14:textId="77777777" w:rsidR="00AA71CB" w:rsidRDefault="00AA71CB" w:rsidP="00AA71CB">
      <w:pPr>
        <w:spacing w:after="0" w:line="240" w:lineRule="auto"/>
      </w:pPr>
    </w:p>
    <w:p w14:paraId="59C52A4D" w14:textId="77777777" w:rsidR="00AA71CB" w:rsidRDefault="00AA71CB" w:rsidP="00AA71CB">
      <w:pPr>
        <w:spacing w:after="0" w:line="240" w:lineRule="auto"/>
      </w:pPr>
    </w:p>
    <w:p w14:paraId="7316F368" w14:textId="77777777" w:rsidR="00AA71CB" w:rsidRDefault="00AA71CB" w:rsidP="00AA71CB">
      <w:pPr>
        <w:spacing w:after="0" w:line="240" w:lineRule="auto"/>
      </w:pPr>
    </w:p>
    <w:p w14:paraId="37346A67" w14:textId="77777777" w:rsidR="00AA71CB" w:rsidRDefault="00AA71CB" w:rsidP="00AA71CB">
      <w:pPr>
        <w:spacing w:after="0" w:line="240" w:lineRule="auto"/>
      </w:pPr>
    </w:p>
    <w:p w14:paraId="4B587BC3" w14:textId="4A08305E" w:rsidR="00AA71CB" w:rsidRDefault="00AA71CB" w:rsidP="00AA71CB">
      <w:pPr>
        <w:spacing w:after="0" w:line="240" w:lineRule="auto"/>
        <w:sectPr w:rsidR="00AA71CB" w:rsidSect="00AA71CB">
          <w:type w:val="continuous"/>
          <w:pgSz w:w="12240" w:h="15840"/>
          <w:pgMar w:top="1080" w:right="1440" w:bottom="1080" w:left="1440" w:header="360" w:footer="360" w:gutter="0"/>
          <w:cols w:space="720"/>
        </w:sectPr>
      </w:pPr>
      <w:r>
        <w:lastRenderedPageBreak/>
        <w:t>See attached document: P03 Sole Source Justification</w:t>
      </w:r>
    </w:p>
    <w:p w14:paraId="1076B7C9" w14:textId="0043FD49" w:rsidR="00AA71CB" w:rsidRPr="00DB2BA9" w:rsidRDefault="00AA71CB" w:rsidP="00AA71CB">
      <w:pPr>
        <w:spacing w:after="0" w:line="240" w:lineRule="auto"/>
        <w:rPr>
          <w:rFonts w:cstheme="minorHAnsi"/>
        </w:rPr>
      </w:pPr>
    </w:p>
    <w:sectPr w:rsidR="00BF7BE8" w:rsidRPr="00DB2BA9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76B7D4" w14:textId="77777777" w:rsidR="00AA71CB" w:rsidRDefault="00AA71CB">
      <w:pPr>
        <w:spacing w:after="0" w:line="240" w:lineRule="auto"/>
      </w:pPr>
      <w:r>
        <w:separator/>
      </w:r>
    </w:p>
  </w:endnote>
  <w:endnote w:type="continuationSeparator" w:id="0">
    <w:p w14:paraId="1076B7D6" w14:textId="77777777" w:rsidR="00AA71CB" w:rsidRDefault="00AA71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6B7CB" w14:textId="77777777" w:rsidR="00AA71CB" w:rsidRDefault="00AA71CB" w:rsidP="00755345">
    <w:pPr>
      <w:pStyle w:val="Footer"/>
      <w:jc w:val="right"/>
    </w:pPr>
    <w:r>
      <w:t>Award Notice</w:t>
    </w:r>
  </w:p>
  <w:p w14:paraId="1076B7CC" w14:textId="77777777" w:rsidR="00651CF7" w:rsidRDefault="00AA71CB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6B7CE" w14:textId="77777777" w:rsidR="00AA71CB" w:rsidRDefault="00AA71CB">
    <w:pPr>
      <w:pStyle w:val="Footer"/>
    </w:pPr>
    <w:r>
      <w:t>*= Required Field</w:t>
    </w:r>
    <w:r>
      <w:ptab w:relativeTo="margin" w:alignment="center" w:leader="none"/>
    </w:r>
    <w:r>
      <w:ptab w:relativeTo="margin" w:alignment="right" w:leader="none"/>
    </w:r>
    <w:r>
      <w:t>Award Notice</w:t>
    </w:r>
  </w:p>
  <w:p w14:paraId="1076B7CF" w14:textId="5284C1B5" w:rsidR="00651CF7" w:rsidRDefault="00AA71CB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76B7D0" w14:textId="77777777" w:rsidR="00AA71CB" w:rsidRDefault="00AA71CB">
      <w:pPr>
        <w:spacing w:after="0" w:line="240" w:lineRule="auto"/>
      </w:pPr>
      <w:r>
        <w:separator/>
      </w:r>
    </w:p>
  </w:footnote>
  <w:footnote w:type="continuationSeparator" w:id="0">
    <w:p w14:paraId="1076B7D2" w14:textId="77777777" w:rsidR="00AA71CB" w:rsidRDefault="00AA71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6B7CA" w14:textId="77777777" w:rsidR="00AA71CB" w:rsidRPr="002110F1" w:rsidRDefault="00AA71CB" w:rsidP="002110F1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6B7CD" w14:textId="77777777" w:rsidR="00AA71CB" w:rsidRPr="00781AC4" w:rsidRDefault="00AA71CB" w:rsidP="00781AC4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51CF7"/>
    <w:rsid w:val="000F79A3"/>
    <w:rsid w:val="00651CF7"/>
    <w:rsid w:val="00AA7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6B761"/>
  <w15:docId w15:val="{A4A619C9-C56E-446E-A078-7A77D3C97737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B26644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141</Words>
  <Characters>805</Characters>
  <Application>Microsoft Office Word</Application>
  <DocSecurity>0</DocSecurity>
  <Lines>6</Lines>
  <Paragraphs>1</Paragraphs>
  <ScaleCrop>false</ScaleCrop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Ruska, Robert E.</cp:lastModifiedBy>
  <cp:revision>2</cp:revision>
  <dcterms:created xsi:type="dcterms:W3CDTF">2025-12-04T16:51:00Z</dcterms:created>
  <dcterms:modified xsi:type="dcterms:W3CDTF">2025-12-04T16:53:00Z</dcterms:modified>
</cp:coreProperties>
</file>