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A2F5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Activation recomputation, often called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checkpointing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, saves GPU memory during LLM training by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storing all intermediate activations from the forward pass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35B1D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idea</w:t>
      </w:r>
    </w:p>
    <w:p w14:paraId="618B0D4C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Normally training does this:</w:t>
      </w:r>
    </w:p>
    <w:p w14:paraId="2E8A0B6E" w14:textId="77777777" w:rsidR="00464E9A" w:rsidRPr="00464E9A" w:rsidRDefault="00464E9A" w:rsidP="00464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pass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br/>
        <w:t>Store activations for every layer.</w:t>
      </w:r>
    </w:p>
    <w:p w14:paraId="00E552B5" w14:textId="77777777" w:rsidR="00464E9A" w:rsidRPr="00464E9A" w:rsidRDefault="00464E9A" w:rsidP="00464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Backward pass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br/>
        <w:t>Use those stored activations to compute gradients.</w:t>
      </w:r>
    </w:p>
    <w:p w14:paraId="78A291C3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For a big LLM, activations can take a huge amount of memory, especially with:</w:t>
      </w:r>
    </w:p>
    <w:p w14:paraId="0FBEE5E6" w14:textId="77777777" w:rsidR="00464E9A" w:rsidRPr="00464E9A" w:rsidRDefault="00464E9A" w:rsidP="0046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long sequence length</w:t>
      </w:r>
    </w:p>
    <w:p w14:paraId="29865164" w14:textId="77777777" w:rsidR="00464E9A" w:rsidRPr="00464E9A" w:rsidRDefault="00464E9A" w:rsidP="0046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large batch size</w:t>
      </w:r>
    </w:p>
    <w:p w14:paraId="20ED42F2" w14:textId="77777777" w:rsidR="00464E9A" w:rsidRPr="00464E9A" w:rsidRDefault="00464E9A" w:rsidP="0046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many layers</w:t>
      </w:r>
    </w:p>
    <w:p w14:paraId="492DFAAE" w14:textId="77777777" w:rsidR="00464E9A" w:rsidRPr="00464E9A" w:rsidRDefault="00464E9A" w:rsidP="0046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hidden states, attention outputs, MLP intermediates</w:t>
      </w:r>
    </w:p>
    <w:p w14:paraId="03F6CAF8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With recomputation, you trade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compute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memory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D532D5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22F7805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70BEBB2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Without recomputation</w:t>
      </w:r>
    </w:p>
    <w:p w14:paraId="4F5DEF18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Suppose the model has layers:</w:t>
      </w:r>
    </w:p>
    <w:p w14:paraId="61AA46FB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x0 -&gt; L1 -&gt; x1 -&gt; L2 -&gt; x2 -&gt; L3 -&gt; x3 -&gt; ... -&gt; LN -&gt; xN</w:t>
      </w:r>
    </w:p>
    <w:p w14:paraId="5C71EE2A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In normal training:</w:t>
      </w:r>
    </w:p>
    <w:p w14:paraId="19CA9914" w14:textId="77777777" w:rsidR="00464E9A" w:rsidRPr="00464E9A" w:rsidRDefault="00464E9A" w:rsidP="00464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during forward, save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x1, x2, x3, ..., xN</w:t>
      </w:r>
    </w:p>
    <w:p w14:paraId="0C5F4340" w14:textId="77777777" w:rsidR="00464E9A" w:rsidRPr="00464E9A" w:rsidRDefault="00464E9A" w:rsidP="00464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during backward, each layer uses its saved inputs/outputs</w:t>
      </w:r>
    </w:p>
    <w:p w14:paraId="3DA39D75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This is fast for backward, but memory-heavy.</w:t>
      </w:r>
    </w:p>
    <w:p w14:paraId="48DC559D" w14:textId="77777777" w:rsidR="00464E9A" w:rsidRPr="00464E9A" w:rsidRDefault="00464E9A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pict w14:anchorId="3219C62C">
          <v:rect id="_x0000_i1026" style="width:0;height:1.5pt" o:hralign="center" o:hrstd="t" o:hr="t" fillcolor="#a0a0a0" stroked="f"/>
        </w:pict>
      </w:r>
    </w:p>
    <w:p w14:paraId="47CD4625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 recomputation</w:t>
      </w:r>
    </w:p>
    <w:p w14:paraId="2908D8A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Instead of saving every activation, you save only some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checkpoints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D3984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Example: save only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x0, x4, x8, x12, ...</w:t>
      </w:r>
    </w:p>
    <w:p w14:paraId="20446089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During backward:</w:t>
      </w:r>
    </w:p>
    <w:p w14:paraId="7A382A9A" w14:textId="77777777" w:rsidR="00464E9A" w:rsidRPr="00464E9A" w:rsidRDefault="00464E9A" w:rsidP="0046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gradients for layers 5–8 are needed,</w:t>
      </w:r>
    </w:p>
    <w:p w14:paraId="57C7570C" w14:textId="77777777" w:rsidR="00464E9A" w:rsidRPr="00464E9A" w:rsidRDefault="00464E9A" w:rsidP="0046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starts from saved checkpoint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x4</w:t>
      </w:r>
    </w:p>
    <w:p w14:paraId="15634001" w14:textId="77777777" w:rsidR="00464E9A" w:rsidRPr="00464E9A" w:rsidRDefault="00464E9A" w:rsidP="0046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reruns forward through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L5, L6, L7, L8</w:t>
      </w:r>
    </w:p>
    <w:p w14:paraId="1B9B1545" w14:textId="77777777" w:rsidR="00464E9A" w:rsidRPr="00464E9A" w:rsidRDefault="00464E9A" w:rsidP="0046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recreates missing activations</w:t>
      </w:r>
    </w:p>
    <w:p w14:paraId="278BC6AB" w14:textId="77777777" w:rsidR="00464E9A" w:rsidRPr="00464E9A" w:rsidRDefault="00464E9A" w:rsidP="0046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then computes backward for those layers</w:t>
      </w:r>
    </w:p>
    <w:p w14:paraId="3851565A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So the missing activations are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recomputed on demand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6A986F" w14:textId="77777777" w:rsidR="00464E9A" w:rsidRPr="00464E9A" w:rsidRDefault="00464E9A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pict w14:anchorId="21D44800">
          <v:rect id="_x0000_i1027" style="width:0;height:1.5pt" o:hralign="center" o:hrstd="t" o:hr="t" fillcolor="#a0a0a0" stroked="f"/>
        </w:pict>
      </w:r>
    </w:p>
    <w:p w14:paraId="4B6696B7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helps</w:t>
      </w:r>
    </w:p>
    <w:p w14:paraId="39B0D3C1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Activation tensors are often one of the biggest memory costs in training.</w:t>
      </w:r>
    </w:p>
    <w:p w14:paraId="4FB874D2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Very roughly, activation memory grows with:</w:t>
      </w:r>
    </w:p>
    <w:p w14:paraId="726670BB" w14:textId="77777777" w:rsidR="00464E9A" w:rsidRPr="00464E9A" w:rsidRDefault="00464E9A" w:rsidP="0046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batch size</w:t>
      </w:r>
    </w:p>
    <w:p w14:paraId="5EFFAAF8" w14:textId="77777777" w:rsidR="00464E9A" w:rsidRPr="00464E9A" w:rsidRDefault="00464E9A" w:rsidP="0046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sequence length</w:t>
      </w:r>
    </w:p>
    <w:p w14:paraId="114EE1A9" w14:textId="77777777" w:rsidR="00464E9A" w:rsidRPr="00464E9A" w:rsidRDefault="00464E9A" w:rsidP="0046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hidden dimension</w:t>
      </w:r>
    </w:p>
    <w:p w14:paraId="1A33C3A6" w14:textId="77777777" w:rsidR="00464E9A" w:rsidRPr="00464E9A" w:rsidRDefault="00464E9A" w:rsidP="0046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number of layers</w:t>
      </w:r>
    </w:p>
    <w:p w14:paraId="4EE57412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For transformers, long context makes activation memory especially painful because attention-related tensors are large.</w:t>
      </w:r>
    </w:p>
    <w:p w14:paraId="53A2BC4A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Recomputation reduces this by storing fewer intermediates.</w:t>
      </w:r>
    </w:p>
    <w:p w14:paraId="251E5659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30DF68EE">
          <v:rect id="_x0000_i1037" style="width:0;height:1.5pt" o:hralign="center" o:hrstd="t" o:hr="t" fillcolor="#a0a0a0" stroked="f"/>
        </w:pict>
      </w:r>
    </w:p>
    <w:p w14:paraId="17E36AA7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Tradeoff</w:t>
      </w:r>
    </w:p>
    <w:p w14:paraId="0A7F45B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You get:</w:t>
      </w:r>
    </w:p>
    <w:p w14:paraId="4FA3188F" w14:textId="77777777" w:rsidR="00464E9A" w:rsidRPr="00464E9A" w:rsidRDefault="00464E9A" w:rsidP="00464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memory usage</w:t>
      </w:r>
    </w:p>
    <w:p w14:paraId="3EF208EE" w14:textId="77777777" w:rsidR="00464E9A" w:rsidRPr="00464E9A" w:rsidRDefault="00464E9A" w:rsidP="00464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training compute time</w:t>
      </w:r>
    </w:p>
    <w:p w14:paraId="664D6A46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Typical effect:</w:t>
      </w:r>
    </w:p>
    <w:p w14:paraId="42F2FB23" w14:textId="77777777" w:rsidR="00464E9A" w:rsidRPr="00464E9A" w:rsidRDefault="00464E9A" w:rsidP="00464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memory drops a lot</w:t>
      </w:r>
    </w:p>
    <w:p w14:paraId="7E994348" w14:textId="77777777" w:rsidR="00464E9A" w:rsidRPr="00464E9A" w:rsidRDefault="00464E9A" w:rsidP="00464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training becomes somewhat slower because parts of forward are run again during backward</w:t>
      </w:r>
    </w:p>
    <w:p w14:paraId="58B70BA1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So it is a classic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vs compute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trade.</w:t>
      </w:r>
    </w:p>
    <w:p w14:paraId="0145FDAD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2F92E3BC">
          <v:rect id="_x0000_i1036" style="width:0;height:1.5pt" o:hralign="center" o:hrstd="t" o:hr="t" fillcolor="#a0a0a0" stroked="f"/>
        </w:pict>
      </w:r>
    </w:p>
    <w:p w14:paraId="752195AF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Intuition with a simple example</w:t>
      </w:r>
    </w:p>
    <w:p w14:paraId="2478517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Imagine 12 transformer blocks.</w:t>
      </w:r>
    </w:p>
    <w:p w14:paraId="36DAF177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training</w:t>
      </w:r>
    </w:p>
    <w:p w14:paraId="086E3FE5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Store outputs of all 12 blocks.</w:t>
      </w:r>
    </w:p>
    <w:p w14:paraId="0895E99E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 every 3 blocks</w:t>
      </w:r>
    </w:p>
    <w:p w14:paraId="7A30196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Store outputs only after blocks 0, 3, 6, 9, 12.</w:t>
      </w:r>
    </w:p>
    <w:p w14:paraId="224C724C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Backward for block 9–12:</w:t>
      </w:r>
    </w:p>
    <w:p w14:paraId="69C97F49" w14:textId="77777777" w:rsidR="00464E9A" w:rsidRPr="00464E9A" w:rsidRDefault="00464E9A" w:rsidP="0046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use saved activation at block 9</w:t>
      </w:r>
    </w:p>
    <w:p w14:paraId="7224FDC4" w14:textId="77777777" w:rsidR="00464E9A" w:rsidRPr="00464E9A" w:rsidRDefault="00464E9A" w:rsidP="0046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rerun forward through blocks 10, 11, 12</w:t>
      </w:r>
    </w:p>
    <w:p w14:paraId="102837C6" w14:textId="77777777" w:rsidR="00464E9A" w:rsidRPr="00464E9A" w:rsidRDefault="00464E9A" w:rsidP="0046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recreate needed activations</w:t>
      </w:r>
    </w:p>
    <w:p w14:paraId="71F06C3C" w14:textId="77777777" w:rsidR="00464E9A" w:rsidRPr="00464E9A" w:rsidRDefault="00464E9A" w:rsidP="0046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do backward</w:t>
      </w:r>
    </w:p>
    <w:p w14:paraId="2F753AA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Then for block 6–9:</w:t>
      </w:r>
    </w:p>
    <w:p w14:paraId="3F58C282" w14:textId="77777777" w:rsidR="00464E9A" w:rsidRPr="00464E9A" w:rsidRDefault="00464E9A" w:rsidP="0046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use saved activation at block 6</w:t>
      </w:r>
    </w:p>
    <w:p w14:paraId="4B2ACFE4" w14:textId="77777777" w:rsidR="00464E9A" w:rsidRPr="00464E9A" w:rsidRDefault="00464E9A" w:rsidP="0046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rerun forward through 7, 8, 9</w:t>
      </w:r>
    </w:p>
    <w:p w14:paraId="44762F6D" w14:textId="77777777" w:rsidR="00464E9A" w:rsidRPr="00464E9A" w:rsidRDefault="00464E9A" w:rsidP="0046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do backward</w:t>
      </w:r>
    </w:p>
    <w:p w14:paraId="05063B06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And so on.</w:t>
      </w:r>
    </w:p>
    <w:p w14:paraId="5B130129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39283011">
          <v:rect id="_x0000_i1035" style="width:0;height:1.5pt" o:hralign="center" o:hrstd="t" o:hr="t" fillcolor="#a0a0a0" stroked="f"/>
        </w:pict>
      </w:r>
    </w:p>
    <w:p w14:paraId="032073A4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transformer / LLM training</w:t>
      </w:r>
    </w:p>
    <w:p w14:paraId="0F0103B8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Usually checkpointing is applied at a coarse level such as:</w:t>
      </w:r>
    </w:p>
    <w:p w14:paraId="34F8529C" w14:textId="77777777" w:rsidR="00464E9A" w:rsidRPr="00464E9A" w:rsidRDefault="00464E9A" w:rsidP="00464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each transformer block</w:t>
      </w:r>
    </w:p>
    <w:p w14:paraId="3585EDF5" w14:textId="77777777" w:rsidR="00464E9A" w:rsidRPr="00464E9A" w:rsidRDefault="00464E9A" w:rsidP="00464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every few transformer blocks</w:t>
      </w:r>
    </w:p>
    <w:p w14:paraId="6E06AE30" w14:textId="77777777" w:rsidR="00464E9A" w:rsidRPr="00464E9A" w:rsidRDefault="00464E9A" w:rsidP="00464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attention and MLP sub-block groups</w:t>
      </w:r>
    </w:p>
    <w:p w14:paraId="11554DA5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In practice, frameworks often wrap a block with checkpoint logic. During forward, the block output is returned, but many intermediates inside are not saved. During backward, the wrapped block forward is run again.</w:t>
      </w:r>
    </w:p>
    <w:p w14:paraId="10905D21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235F8070">
          <v:rect id="_x0000_i1034" style="width:0;height:1.5pt" o:hralign="center" o:hrstd="t" o:hr="t" fillcolor="#a0a0a0" stroked="f"/>
        </w:pict>
      </w:r>
    </w:p>
    <w:p w14:paraId="0D517895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detail</w:t>
      </w:r>
    </w:p>
    <w:p w14:paraId="098BAB72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Recomputation does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mean recomputing the whole model from scratch every time.</w:t>
      </w:r>
    </w:p>
    <w:p w14:paraId="4E3CFA8C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Usually it recomputes only the segment between two saved checkpoints.</w:t>
      </w:r>
    </w:p>
    <w:p w14:paraId="1464A74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That is what makes it practical.</w:t>
      </w:r>
    </w:p>
    <w:p w14:paraId="7472F1A9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6121AEEA">
          <v:rect id="_x0000_i1033" style="width:0;height:1.5pt" o:hralign="center" o:hrstd="t" o:hr="t" fillcolor="#a0a0a0" stroked="f"/>
        </w:pict>
      </w:r>
    </w:p>
    <w:p w14:paraId="78ADE58A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backward needs activations</w:t>
      </w:r>
    </w:p>
    <w:p w14:paraId="424BD6CB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For a layer like:</w:t>
      </w:r>
    </w:p>
    <w:p w14:paraId="727C06BB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f(x, W)</w:t>
      </w:r>
    </w:p>
    <w:p w14:paraId="1B1B1DBC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to compute gradients:</w:t>
      </w:r>
    </w:p>
    <w:p w14:paraId="7A507B0D" w14:textId="77777777" w:rsidR="00464E9A" w:rsidRPr="00464E9A" w:rsidRDefault="00464E9A" w:rsidP="00464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dL/dW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usually needs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</w:p>
    <w:p w14:paraId="7C8DA60B" w14:textId="30748497" w:rsidR="00464E9A" w:rsidRPr="00464E9A" w:rsidRDefault="00464E9A" w:rsidP="00464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dL/dx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often needs info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dy/dx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which could depends on y and/or x</w:t>
      </w:r>
    </w:p>
    <w:p w14:paraId="6127EBA8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or other intermediates were not saved, they must be recreated.</w:t>
      </w:r>
    </w:p>
    <w:p w14:paraId="53886904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That is why recomputation exists.</w:t>
      </w:r>
    </w:p>
    <w:p w14:paraId="3331A841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41D35253">
          <v:rect id="_x0000_i1032" style="width:0;height:1.5pt" o:hralign="center" o:hrstd="t" o:hr="t" fillcolor="#a0a0a0" stroked="f"/>
        </w:pict>
      </w:r>
    </w:p>
    <w:p w14:paraId="13108B60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PyTorch-style terms</w:t>
      </w:r>
    </w:p>
    <w:p w14:paraId="7CBF9978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A checkpointed block behaves like:</w:t>
      </w:r>
    </w:p>
    <w:p w14:paraId="5D6F8841" w14:textId="77777777" w:rsidR="00464E9A" w:rsidRPr="00464E9A" w:rsidRDefault="00464E9A" w:rsidP="00464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forward: run block, keep only inputs/outputs needed as checkpoints</w:t>
      </w:r>
    </w:p>
    <w:p w14:paraId="1ACB029A" w14:textId="77777777" w:rsidR="00464E9A" w:rsidRPr="00464E9A" w:rsidRDefault="00464E9A" w:rsidP="00464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backward: rerun forward under autograd to rebuild graph, then compute gradients</w:t>
      </w:r>
    </w:p>
    <w:p w14:paraId="792F9161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So the autograd graph for the missing part is effectively rebuilt during backward.</w:t>
      </w:r>
    </w:p>
    <w:p w14:paraId="30E9225C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42985051">
          <v:rect id="_x0000_i1031" style="width:0;height:1.5pt" o:hralign="center" o:hrstd="t" o:hr="t" fillcolor="#a0a0a0" stroked="f"/>
        </w:pict>
      </w:r>
    </w:p>
    <w:p w14:paraId="7AD80174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misconceptions</w:t>
      </w:r>
    </w:p>
    <w:p w14:paraId="4BBCBDC5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“It reduces parameter memory”</w:t>
      </w:r>
    </w:p>
    <w:p w14:paraId="22C9075C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No. It mainly reduces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memory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, not model weight memory.</w:t>
      </w:r>
    </w:p>
    <w:p w14:paraId="152C1144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“It helps inference”</w:t>
      </w:r>
    </w:p>
    <w:p w14:paraId="569F240F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Usually this is a </w:t>
      </w: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trick. Inference has no backward pass, so the benefit is much smaller or irrelevant.</w:t>
      </w:r>
    </w:p>
    <w:p w14:paraId="323742CB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“It is free”</w:t>
      </w:r>
    </w:p>
    <w:p w14:paraId="0D0A3C71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No. You pay with extra compute and slower training.</w:t>
      </w:r>
    </w:p>
    <w:p w14:paraId="5CBD7498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“Everything is recomputed”</w:t>
      </w:r>
    </w:p>
    <w:p w14:paraId="6B2ED83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Usually only selected regions are recomputed.</w:t>
      </w:r>
    </w:p>
    <w:p w14:paraId="7F2A8103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40DE56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A43CAA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components in LLM training</w:t>
      </w:r>
    </w:p>
    <w:p w14:paraId="63B800E0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LLM training memory roughly comes from:</w:t>
      </w:r>
    </w:p>
    <w:p w14:paraId="25067748" w14:textId="77777777" w:rsidR="00464E9A" w:rsidRPr="00464E9A" w:rsidRDefault="00464E9A" w:rsidP="0046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</w:p>
    <w:p w14:paraId="041AB9D6" w14:textId="77777777" w:rsidR="00464E9A" w:rsidRPr="00464E9A" w:rsidRDefault="00464E9A" w:rsidP="0046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gradients</w:t>
      </w:r>
    </w:p>
    <w:p w14:paraId="1057EE75" w14:textId="77777777" w:rsidR="00464E9A" w:rsidRPr="00464E9A" w:rsidRDefault="00464E9A" w:rsidP="0046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optimizer states</w:t>
      </w:r>
    </w:p>
    <w:p w14:paraId="1863BC53" w14:textId="77777777" w:rsidR="00464E9A" w:rsidRPr="00464E9A" w:rsidRDefault="00464E9A" w:rsidP="0046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activations</w:t>
      </w:r>
    </w:p>
    <w:p w14:paraId="453C6A02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Recomputation only attacks the last one.</w:t>
      </w:r>
    </w:p>
    <w:p w14:paraId="39BBAEDC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So if optimizer state is the real bottleneck, recomputation alone may not be enough. That is why people often combine it with:</w:t>
      </w:r>
    </w:p>
    <w:p w14:paraId="7030097B" w14:textId="77777777" w:rsidR="00464E9A" w:rsidRPr="00464E9A" w:rsidRDefault="00464E9A" w:rsidP="0046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mixed precision</w:t>
      </w:r>
    </w:p>
    <w:p w14:paraId="7DE8B289" w14:textId="77777777" w:rsidR="00464E9A" w:rsidRPr="00464E9A" w:rsidRDefault="00464E9A" w:rsidP="0046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ZeRO / FSDP</w:t>
      </w:r>
    </w:p>
    <w:p w14:paraId="63161F8A" w14:textId="77777777" w:rsidR="00464E9A" w:rsidRPr="00464E9A" w:rsidRDefault="00464E9A" w:rsidP="0046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activation offloading</w:t>
      </w:r>
    </w:p>
    <w:p w14:paraId="62C4CF04" w14:textId="77777777" w:rsidR="00464E9A" w:rsidRPr="00464E9A" w:rsidRDefault="00464E9A" w:rsidP="0046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flash attention</w:t>
      </w:r>
    </w:p>
    <w:p w14:paraId="3346BD25" w14:textId="77777777" w:rsidR="00464E9A" w:rsidRPr="00464E9A" w:rsidRDefault="00464E9A" w:rsidP="0046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sequence parallelism</w:t>
      </w:r>
    </w:p>
    <w:p w14:paraId="3BD31579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185FF1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EBA56A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good mental model</w:t>
      </w:r>
    </w:p>
    <w:p w14:paraId="0A35A0EA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Think of it like this:</w:t>
      </w:r>
    </w:p>
    <w:p w14:paraId="466AD679" w14:textId="77777777" w:rsidR="00464E9A" w:rsidRPr="00464E9A" w:rsidRDefault="00464E9A" w:rsidP="0046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checkpointing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: keep every note from the forward pass</w:t>
      </w:r>
    </w:p>
    <w:p w14:paraId="0BB2B2E8" w14:textId="77777777" w:rsidR="00464E9A" w:rsidRPr="00464E9A" w:rsidRDefault="00464E9A" w:rsidP="0046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Checkpointing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: keep only a few bookmarks, and reread sections later when needed</w:t>
      </w:r>
    </w:p>
    <w:p w14:paraId="618624AD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Less memory, more rereading.</w:t>
      </w:r>
    </w:p>
    <w:p w14:paraId="7239FC1A" w14:textId="77777777" w:rsidR="00464E9A" w:rsidRPr="00464E9A" w:rsidRDefault="009A2507" w:rsidP="00464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507">
        <w:rPr>
          <w:rFonts w:ascii="Times New Roman" w:eastAsia="Times New Roman" w:hAnsi="Times New Roman" w:cs="Times New Roman"/>
          <w:noProof/>
          <w:kern w:val="0"/>
        </w:rPr>
        <w:pict w14:anchorId="42CDD04C">
          <v:rect id="_x0000_i1028" style="width:0;height:1.5pt" o:hralign="center" o:hrstd="t" o:hr="t" fillcolor="#a0a0a0" stroked="f"/>
        </w:pict>
      </w:r>
    </w:p>
    <w:p w14:paraId="358969EE" w14:textId="77777777" w:rsidR="00464E9A" w:rsidRPr="00464E9A" w:rsidRDefault="00464E9A" w:rsidP="00464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One-line summary</w:t>
      </w:r>
    </w:p>
    <w:p w14:paraId="73B1AC4B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recomputation works by saving only selected forward activations and regenerating the missing ones during backward, reducing GPU memory at the cost of extra compute.</w:t>
      </w:r>
    </w:p>
    <w:p w14:paraId="022BBB7A" w14:textId="77777777" w:rsidR="00464E9A" w:rsidRPr="00464E9A" w:rsidRDefault="00464E9A" w:rsidP="0046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If you want, I can also draw:</w:t>
      </w:r>
    </w:p>
    <w:p w14:paraId="62C3DEF5" w14:textId="77777777" w:rsidR="00464E9A" w:rsidRPr="00464E9A" w:rsidRDefault="00464E9A" w:rsidP="0046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>a step-by-step transformer block example, or</w:t>
      </w:r>
    </w:p>
    <w:p w14:paraId="0F4D3A38" w14:textId="77777777" w:rsidR="00464E9A" w:rsidRPr="00464E9A" w:rsidRDefault="00464E9A" w:rsidP="0046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how PyTorch </w:t>
      </w:r>
      <w:r w:rsidRPr="00464E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torch.utils.checkpoint</w:t>
      </w:r>
      <w:r w:rsidRPr="00464E9A">
        <w:rPr>
          <w:rFonts w:ascii="Times New Roman" w:eastAsia="Times New Roman" w:hAnsi="Times New Roman" w:cs="Times New Roman"/>
          <w:kern w:val="0"/>
          <w14:ligatures w14:val="none"/>
        </w:rPr>
        <w:t xml:space="preserve"> works internally.</w:t>
      </w:r>
    </w:p>
    <w:p w14:paraId="1F7D73A1" w14:textId="77777777" w:rsidR="00FE2B0F" w:rsidRDefault="00FE2B0F"/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5E4"/>
    <w:multiLevelType w:val="multilevel"/>
    <w:tmpl w:val="DA7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F10"/>
    <w:multiLevelType w:val="multilevel"/>
    <w:tmpl w:val="D53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D5154"/>
    <w:multiLevelType w:val="multilevel"/>
    <w:tmpl w:val="89C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4311"/>
    <w:multiLevelType w:val="multilevel"/>
    <w:tmpl w:val="2F1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905BB"/>
    <w:multiLevelType w:val="multilevel"/>
    <w:tmpl w:val="ED1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36EF4"/>
    <w:multiLevelType w:val="multilevel"/>
    <w:tmpl w:val="8A8A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E6654"/>
    <w:multiLevelType w:val="multilevel"/>
    <w:tmpl w:val="FD4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D6E0D"/>
    <w:multiLevelType w:val="multilevel"/>
    <w:tmpl w:val="74F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01C39"/>
    <w:multiLevelType w:val="multilevel"/>
    <w:tmpl w:val="EB7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1570B"/>
    <w:multiLevelType w:val="multilevel"/>
    <w:tmpl w:val="1ED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7369D"/>
    <w:multiLevelType w:val="multilevel"/>
    <w:tmpl w:val="E936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D622F"/>
    <w:multiLevelType w:val="multilevel"/>
    <w:tmpl w:val="FC6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12B65"/>
    <w:multiLevelType w:val="multilevel"/>
    <w:tmpl w:val="2D64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F54FA"/>
    <w:multiLevelType w:val="multilevel"/>
    <w:tmpl w:val="6F9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6473"/>
    <w:multiLevelType w:val="multilevel"/>
    <w:tmpl w:val="B1E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100CD"/>
    <w:multiLevelType w:val="multilevel"/>
    <w:tmpl w:val="BE2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78239">
    <w:abstractNumId w:val="12"/>
  </w:num>
  <w:num w:numId="2" w16cid:durableId="412972009">
    <w:abstractNumId w:val="8"/>
  </w:num>
  <w:num w:numId="3" w16cid:durableId="1162819762">
    <w:abstractNumId w:val="15"/>
  </w:num>
  <w:num w:numId="4" w16cid:durableId="917593724">
    <w:abstractNumId w:val="9"/>
  </w:num>
  <w:num w:numId="5" w16cid:durableId="351997603">
    <w:abstractNumId w:val="1"/>
  </w:num>
  <w:num w:numId="6" w16cid:durableId="1125074390">
    <w:abstractNumId w:val="6"/>
  </w:num>
  <w:num w:numId="7" w16cid:durableId="1392540624">
    <w:abstractNumId w:val="11"/>
  </w:num>
  <w:num w:numId="8" w16cid:durableId="53242105">
    <w:abstractNumId w:val="4"/>
  </w:num>
  <w:num w:numId="9" w16cid:durableId="321663228">
    <w:abstractNumId w:val="14"/>
  </w:num>
  <w:num w:numId="10" w16cid:durableId="603264282">
    <w:abstractNumId w:val="10"/>
  </w:num>
  <w:num w:numId="11" w16cid:durableId="116292748">
    <w:abstractNumId w:val="7"/>
  </w:num>
  <w:num w:numId="12" w16cid:durableId="1869416404">
    <w:abstractNumId w:val="13"/>
  </w:num>
  <w:num w:numId="13" w16cid:durableId="226377382">
    <w:abstractNumId w:val="2"/>
  </w:num>
  <w:num w:numId="14" w16cid:durableId="831485105">
    <w:abstractNumId w:val="3"/>
  </w:num>
  <w:num w:numId="15" w16cid:durableId="1732464295">
    <w:abstractNumId w:val="0"/>
  </w:num>
  <w:num w:numId="16" w16cid:durableId="847258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9A"/>
    <w:rsid w:val="001357B3"/>
    <w:rsid w:val="002754AC"/>
    <w:rsid w:val="003A11C8"/>
    <w:rsid w:val="0040529C"/>
    <w:rsid w:val="00464E9A"/>
    <w:rsid w:val="009A2507"/>
    <w:rsid w:val="009A5AED"/>
    <w:rsid w:val="00A02F73"/>
    <w:rsid w:val="00B04424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FDB0"/>
  <w15:chartTrackingRefBased/>
  <w15:docId w15:val="{9729021D-6F33-994B-AC25-ADDE7742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4E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4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2026-04-06T21:07:00Z</dcterms:created>
  <dcterms:modified xsi:type="dcterms:W3CDTF">2026-04-06T21:13:00Z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2026-04-06T21:13:28Z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d577ed67-10e5-4bd2-9d90-3c92d29e3028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