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人物10　赵东来（赵左右父亲·传统国企严父）</w:t>
      </w:r>
    </w:p>
    <w:p>
      <w:pPr>
        <w:spacing w:before="0" w:after="240" w:line="384" w:lineRule="auto"/>
        <w:jc w:val="center"/>
      </w:pPr>
      <w:r>
        <w:rPr>
          <w:rFonts w:ascii="Times New Roman" w:hAnsi="Times New Roman" w:eastAsia="宋体"/>
          <w:b w:val="0"/>
          <w:color w:val="5A5A5A"/>
          <w:sz w:val="19"/>
        </w:rPr>
        <w:t>《三人行》核心家庭角色（刀子嘴冻裂手、在风雪夜翻遍十几个垃圾桶找回碎稿的中国式严父）｜独立完整人物小传与全身设定全档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角色标准姓名与家庭称谓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赵东来（剧中称谓：老赵［妻子与街坊称呼］、赵叔［荀未来称呼］、爸［赵左右称呼］）</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42—46周岁（2008—2012年，典型的中国北方国企中年男职工形象，国字脸、浓眉、不苟言笑）</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2008年1月—2012年冬（常驻长林市福慧家园6栋501室）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社会身份与职业背景</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长林市国企技术骨干/老职工（经历过90年代末东北国企改制潮，因此对“铁饭碗”有着深入骨髓的执念）</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长林市平阳路106号福慧家园6栋五楼501室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妻子：刘美奕（长林电影院经理，相濡以沫二十余年）；独生子：16岁赵左右（以及他浑然不知是自己41岁和66岁亲生儿子的“小荀”荀未来、“赵先生”赵了）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古板威严、脾气暴躁、死要面子、极度笃信“学好数理化、考计算机铁饭碗”，在饭桌上习惯端着严父架子训话，不懂得如何用温柔的语言表达爱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作为经历过时代风浪的东北普通父亲，他逼儿子选理科并非出于控制欲，而是怕儿子重蹈自己生活的艰辛。他在EP04白天因愤怒撕碎儿子的《小知音》杂志与手写稿，夜里却在零下二十度的暴风雪中独自翻遍了十几个垃圾桶，冻得双手发黑皲裂，坐在水泥台阶上向“小荀”痛哭忏悔；在EP06向儿子低头认错支持选文科；在EP22五口之家饺子宴后望着三个儿子的背影莫名落泪；在EP24因担心儿子高考滑档没学上而勾选“服从调剂”，无意间成为将儿子送回北京云都大学计算机系的宿命推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嗓音浑厚洪亮、带着北方中年男人的威严腔调，训话时一板一眼，喝醉痛哭或面对妻子时则流露出笨拙质朴的真情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生日夜买回的打折蛋糕、买给妻子的冻土豆（“卖土豆大娘像妈”）、绿瓶二锅头白酒、零下二十度翻遍十几个垃圾桶冻裂发黑的双手、用胶带粘好的儿子小说手稿、两桶红烧牛肉方便面、勾选了“服从调剂”的高考志愿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在全剧后半程彻底学会尊重妻子拍戏追梦与儿子艺考选择；在EP24因勾选“服从调剂”助高考570分的儿子被北京云都大学录取，于2012年冬501室温暖迎接大三寒假归家的儿子</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（一）整体身高体型、骨相五官与严父面部微距精描</w:t>
      </w:r>
    </w:p>
    <w:p>
      <w:pPr>
        <w:spacing w:before="40" w:after="100" w:line="384" w:lineRule="auto"/>
        <w:ind w:firstLine="420"/>
        <w:jc w:val="left"/>
      </w:pPr>
      <w:r>
        <w:rPr>
          <w:rFonts w:ascii="Times New Roman" w:hAnsi="Times New Roman" w:eastAsia="宋体"/>
          <w:b w:val="0"/>
          <w:color w:val="141414"/>
          <w:sz w:val="21"/>
        </w:rPr>
        <w:t>赵东来身高约178cm，身材敦实挺拔、肩背宽厚，保持着国企老职工干练利落的体态。面部呈标准的北方中年男人方正国字脸，额头宽阔、印有清晰的抬头纹；双眉浓密粗黑，不怒自威；一双眼睛炯炯有神，平时看儿子时总是习惯性地板着脸、目光严厉，但在EP04雪夜台阶痛哭及EP22雪路送别三个儿子时，眼眶通红、热泪滚落，展现出铁汉柔情的极大反差；鼻梁直挺、法令纹深刻，嘴唇厚实，训话时嘴角下压，被妻子刘美奕夸奖或儿子拿第一名时则会偷偷抿嘴憋笑。其最震撼人心的身体局部特写出现在EP04第4-17场：【一双在零下二十度暴雪夜里翻遍十几个垃圾桶后，冻得通红肿胀、指关节皲裂发黑、沾满冰碴与污渍的粗糙大手】。</w:t>
      </w:r>
    </w:p>
    <w:p>
      <w:pPr>
        <w:spacing w:before="120" w:after="60" w:line="384" w:lineRule="auto"/>
        <w:jc w:val="left"/>
      </w:pPr>
      <w:r>
        <w:rPr>
          <w:rFonts w:ascii="Arial" w:hAnsi="Arial" w:eastAsia="黑体"/>
          <w:b/>
          <w:color w:val="141414"/>
          <w:sz w:val="22"/>
        </w:rPr>
        <w:t>（二）全身姿态、步姿习惯与中式严父微动作</w:t>
      </w:r>
    </w:p>
    <w:p>
      <w:pPr>
        <w:spacing w:before="40" w:after="100" w:line="384" w:lineRule="auto"/>
        <w:ind w:firstLine="420"/>
        <w:jc w:val="left"/>
      </w:pPr>
      <w:r>
        <w:rPr>
          <w:rFonts w:ascii="Times New Roman" w:hAnsi="Times New Roman" w:eastAsia="宋体"/>
          <w:b w:val="0"/>
          <w:color w:val="141414"/>
          <w:sz w:val="21"/>
        </w:rPr>
        <w:t>赵东来的日常肢体语言充满了真实的生活烟火气：在家中客厅常端坐墨绿沙发主位手捧《长林日报》阅读，或系着围裙在厨房灶台前颠勺炒菜、煮面；在饭桌上训斥儿子时习惯放下筷子拍桌子，而一旦理亏或心虚（如撕书后面对冷脸的妻子刘美奕），则会手足无措地站在卧室门口搓手、小声没话找话；在EP08跟儿子一起蹲在餐桌旁吃红烧牛肉泡面回忆当年追刘美奕往事时，脸上洋溢着憨厚温暖的笑容。</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严父日常、撕书与雪夜翻垃圾桶造型（EP01–EP08）】：留着整洁的黑色偏分短发；居家时身穿一件极具年代感的浅灰色/米灰色菱格绞花圆领毛衣（或深色保暖秋衣外搭羊毛背心），内搭白衬衫翻领，下穿深灰色宽松西裤，脚穿深色居家棉拖鞋；外出上班或EP04雪夜下楼翻十几个垃圾桶、坐在红扶手水泥台阶陪荀未来喝二锅头时，外穿一件深炭灰色或深棕褐色防寒立领夹克棉服（或深色毛呢大衣），颈围深色围巾，脚穿黑色皮棉鞋，双手冻得通红皲裂。</w:t>
      </w:r>
    </w:p>
    <w:p>
      <w:pPr>
        <w:spacing w:before="40" w:after="100" w:line="384" w:lineRule="auto"/>
        <w:ind w:firstLine="420"/>
        <w:jc w:val="left"/>
      </w:pPr>
      <w:r>
        <w:rPr>
          <w:rFonts w:ascii="Times New Roman" w:hAnsi="Times New Roman" w:eastAsia="宋体"/>
          <w:b w:val="0"/>
          <w:color w:val="141414"/>
          <w:sz w:val="21"/>
        </w:rPr>
        <w:t>2. 【2008年春夏·黄昏篇与黑夜篇下厨及支持妻儿造型（EP09–EP20）】：春季居家穿深蓝色或暗红色长袖Polo衫、条纹衬衫配深灰西裤；在EP16收到妻儿与徐图图买的“雅戈尔”牌新衬衫时满脸欣喜地试穿；夏季穿清爽的浅色短袖衬衫或背心，在厨房系着碎花围裙替去剧组拍戏的妻子操持家务。</w:t>
      </w:r>
    </w:p>
    <w:p>
      <w:pPr>
        <w:spacing w:before="40" w:after="100" w:line="384" w:lineRule="auto"/>
        <w:ind w:firstLine="420"/>
        <w:jc w:val="left"/>
      </w:pPr>
      <w:r>
        <w:rPr>
          <w:rFonts w:ascii="Times New Roman" w:hAnsi="Times New Roman" w:eastAsia="宋体"/>
          <w:b w:val="0"/>
          <w:color w:val="141414"/>
          <w:sz w:val="21"/>
        </w:rPr>
        <w:t>3. 【2008年冬至2012年冬·五口之家团圆饺子宴与高考查分造型（EP21–EP24）】：EP22第22-6场在501室与妻子及16/41/66岁三个儿子包饺子时，身穿温暖的深色针织毛衣系围裙，下楼雪路送别时外罩深灰色加厚羽绒服；EP24在2010年夏陪儿子高考查分与填报志愿时，穿深色短袖Polo衫配老花镜。</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2008冬·白昼篇撕书与雪夜捡稿态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【面部与神态】40余岁方正国字脸、浓眉威严；雪夜台阶痛哭时满脸泪痕、双手冻裂发黑</w:t>
              <w:br/>
              <w:t>【全身从头到脚穿搭】居家穿浅灰色绞花毛衣内搭衬衫配深灰西裤；外出穿深炭灰色防寒立领夹克棉服配黑色皮棉鞋</w:t>
              <w:br/>
              <w:t>【随身道具】打折生日蛋糕、冻土豆、撕碎又找回粘好的《小知音》手稿、绿瓶二锅头、两桶红烧牛肉泡面</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2008春夏·居家慈父与后勤态</w:t>
              <w:br/>
              <w:t>（EP09–EP20）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【面部与神态】看到儿子上报纸时骄傲鼓掌，支持妻子演戏时温和体贴</w:t>
              <w:br/>
              <w:t>【全身从头到脚穿搭】长袖条纹Polo衫/雅戈尔新衬衫 ＋ 深色西裤 ＋ 厨房围裙</w:t>
              <w:br/>
              <w:t>【随身道具】《长林日报》、下岗协议书、厨房锅铲</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2008冬–2012冬·团圆宴与送考态</w:t>
              <w:br/>
              <w:t>（EP21–EP24）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【面部与神态】饺子宴上憨厚劝酒，雪路送别三个儿子时莫名落泪，高考查分时沉稳托底</w:t>
              <w:br/>
              <w:t>【全身从头到脚穿搭】冬季穿深色毛衣外罩深灰厚羽绒服；夏季查分穿深色短袖Polo衫</w:t>
              <w:br/>
              <w:t>【随身道具】费秦演唱会门票、团圆饺子、勾选了“服从调剂”的高考志愿表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（一）中国式严父的“失语症”：爱得越深，嘴上越硬</w:t>
      </w:r>
    </w:p>
    <w:p>
      <w:pPr>
        <w:spacing w:before="40" w:after="100" w:line="384" w:lineRule="auto"/>
        <w:ind w:firstLine="420"/>
        <w:jc w:val="left"/>
      </w:pPr>
      <w:r>
        <w:rPr>
          <w:rFonts w:ascii="Times New Roman" w:hAnsi="Times New Roman" w:eastAsia="宋体"/>
          <w:b w:val="0"/>
          <w:color w:val="141414"/>
          <w:sz w:val="21"/>
        </w:rPr>
        <w:t>赵东来是中国千千万万传统父亲的真实写照。他明明深爱着妻子和儿子：生日夜他跑去蛋糕店给儿子买打折蛋糕，路过菜市场因为“卖土豆的大娘长得像去世的妈”而买回一袋冻土豆；当他在EP04一时冲动撕碎儿子的小说手稿并洒下五楼阳台后，内心悔恨交加的他不顾尊严，在零下二十度的暴雪夜里跪在楼下翻遍了十几个臭气熏天的垃圾桶，把一页页碎纸片捡回来，却不敢当面对16岁的儿子说一句“对不起”，只能对着41岁的“小荀”嚎啕大哭：“我儿子的东西，撕了的，我找了十几个垃圾桶了，我怎么都找不着了！”这种“刀子嘴、冻裂手”的笨拙父爱，构成了全剧最催泪的亲情高光。</w:t>
      </w:r>
    </w:p>
    <w:p>
      <w:pPr>
        <w:spacing w:before="120" w:after="60" w:line="384" w:lineRule="auto"/>
        <w:jc w:val="left"/>
      </w:pPr>
      <w:r>
        <w:rPr>
          <w:rFonts w:ascii="Arial" w:hAnsi="Arial" w:eastAsia="黑体"/>
          <w:b/>
          <w:color w:val="141414"/>
          <w:sz w:val="22"/>
        </w:rPr>
        <w:t>（二）从“控制型严父”到“避风港守门人”的蜕变</w:t>
      </w:r>
    </w:p>
    <w:p>
      <w:pPr>
        <w:spacing w:before="40" w:after="100" w:line="384" w:lineRule="auto"/>
        <w:ind w:firstLine="420"/>
        <w:jc w:val="left"/>
      </w:pPr>
      <w:r>
        <w:rPr>
          <w:rFonts w:ascii="Times New Roman" w:hAnsi="Times New Roman" w:eastAsia="宋体"/>
          <w:b w:val="0"/>
          <w:color w:val="141414"/>
          <w:sz w:val="21"/>
        </w:rPr>
        <w:t>经历了白昼篇的父子冲突与和解后，赵东来学会了倾听与放手：他不仅支持儿子读文科、办杂志（在电视上看到儿子新闻时比谁都骄傲，说出“世上没有任何人会无条件把利益让给你，除了父母”），更在妻子刘美奕下岗后全力支持她去剧组跑龙套圆演员梦；而在EP24高考填报志愿时，他偷偷勾选“服从调剂”的举动，既是出于传统父母“怕孩子滑档没学上”的朴素保护欲，也在冥冥中完成了时间线因果的最后闭环。</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（一）第一卷·白昼篇（EP01–EP08）：打折蛋糕、撕书风暴与十几个垃圾桶的眼泪</w:t>
      </w:r>
    </w:p>
    <w:p>
      <w:pPr>
        <w:spacing w:before="40" w:after="100" w:line="384" w:lineRule="auto"/>
        <w:ind w:firstLine="420"/>
        <w:jc w:val="left"/>
      </w:pPr>
      <w:r>
        <w:rPr>
          <w:rFonts w:ascii="Times New Roman" w:hAnsi="Times New Roman" w:eastAsia="宋体"/>
          <w:b w:val="0"/>
          <w:color w:val="141414"/>
          <w:sz w:val="21"/>
        </w:rPr>
        <w:t>2008年1月21日儿子16岁生日当晚（EP01），赵东来拎着打折生日蛋糕和一袋冻土豆回家，与转校生荀未来首次同桌。围绕文理分科，一心想让儿子学理科考计算机的他，在EP02深夜偷偷用涂改液把儿子的分科表改成理科；EP03在501室摆家宴招待502邻居赵了与荀未来；至EP04第4-6场，当得知儿子最终填报了文科且还在看《小知音》杂志时，暴怒的赵东来当场将杂志与小说手稿撕得粉碎抛下五楼阳台，逼得赵左右离家出走！</w:t>
      </w:r>
    </w:p>
    <w:p>
      <w:pPr>
        <w:spacing w:before="40" w:after="100" w:line="384" w:lineRule="auto"/>
        <w:ind w:firstLine="420"/>
        <w:jc w:val="left"/>
      </w:pPr>
      <w:r>
        <w:rPr>
          <w:rFonts w:ascii="Times New Roman" w:hAnsi="Times New Roman" w:eastAsia="宋体"/>
          <w:b w:val="0"/>
          <w:color w:val="141414"/>
          <w:sz w:val="21"/>
        </w:rPr>
        <w:t>然而当晚（EP04第4-17场），悔恨万分的赵东来独自冲进风雪夜，翻遍了小区十几个垃圾桶找回碎纸片；他坐在6栋单元门外的红扶手水泥台阶上，对着陪他喝绿瓶二锅头的41岁荀未来伸出冻裂发黑的双手嚎啕痛哭，令41岁的儿子第一次读懂了父亲深沉的爱。在EP06除夕前夕，赵东来将粘好的手稿还给儿子达成和解；EP08大年初二中午，他与儿子对坐吃两桶红烧牛肉方便面，温情讲述当年自己与刘美奕蹲马路边吃泡面省钱的恋爱往事，教导儿子什么叫男人的担当。</w:t>
      </w:r>
    </w:p>
    <w:p>
      <w:pPr>
        <w:spacing w:before="120" w:after="60" w:line="384" w:lineRule="auto"/>
        <w:jc w:val="left"/>
      </w:pPr>
      <w:r>
        <w:rPr>
          <w:rFonts w:ascii="Arial" w:hAnsi="Arial" w:eastAsia="黑体"/>
          <w:b/>
          <w:color w:val="141414"/>
          <w:sz w:val="22"/>
        </w:rPr>
        <w:t>（二）第二卷·黄昏篇至第三卷·黑夜篇（EP09–EP23）：父母名言、五口之家饺子宴与血脉共鸣</w:t>
      </w:r>
    </w:p>
    <w:p>
      <w:pPr>
        <w:spacing w:before="40" w:after="100" w:line="384" w:lineRule="auto"/>
        <w:ind w:firstLine="420"/>
        <w:jc w:val="left"/>
      </w:pPr>
      <w:r>
        <w:rPr>
          <w:rFonts w:ascii="Times New Roman" w:hAnsi="Times New Roman" w:eastAsia="宋体"/>
          <w:b w:val="0"/>
          <w:color w:val="141414"/>
          <w:sz w:val="21"/>
        </w:rPr>
        <w:t>在EP11偷卷风波中，赵东来去学校向戴主任求情护子；EP14看到电视新闻报道儿子创办《三人行》时骄傲鼓掌，道出“世上无人无条件让利，除了父母”；EP16欣喜穿上妻儿买的雅戈尔新衬衫，并在EP18–19拿出自己的积蓄全力支持从影院辞职的妻子刘美奕去演电影。在EP21收到小雪送来的费秦演唱会门票后，于EP22迎来了全剧最催泪的家庭名场面——他与妻子邀请对门赵先生（66岁儿子）和小荀（41岁儿子）来501室包饺子吃团圆饭，并在雪夜送别三个儿子远行时，望着他们的背影莫名红了眼眶流下眼泪：“别哭了……我也想哭，奇怪了。”</w:t>
      </w:r>
    </w:p>
    <w:p>
      <w:pPr>
        <w:spacing w:before="120" w:after="60" w:line="384" w:lineRule="auto"/>
        <w:jc w:val="left"/>
      </w:pPr>
      <w:r>
        <w:rPr>
          <w:rFonts w:ascii="Arial" w:hAnsi="Arial" w:eastAsia="黑体"/>
          <w:b/>
          <w:color w:val="141414"/>
          <w:sz w:val="22"/>
        </w:rPr>
        <w:t>（三）大结局终章（EP24《独自面对》）：勾选“服从调剂”与永远的温暖港湾</w:t>
      </w:r>
    </w:p>
    <w:p>
      <w:pPr>
        <w:spacing w:before="40" w:after="100" w:line="384" w:lineRule="auto"/>
        <w:ind w:firstLine="420"/>
        <w:jc w:val="left"/>
      </w:pPr>
      <w:r>
        <w:rPr>
          <w:rFonts w:ascii="Times New Roman" w:hAnsi="Times New Roman" w:eastAsia="宋体"/>
          <w:b w:val="0"/>
          <w:color w:val="141414"/>
          <w:sz w:val="21"/>
        </w:rPr>
        <w:t>经历EP23时空修正后，遗忘了赵了与荀未来的赵东来依然深爱着儿子：他在EP24支持儿子赴京参加华彩艺考，在儿子四试落榜和高考考出570分后温和宽慰；而在儿子坚持全填报传播学专业时，担心儿子滑档没大学上的赵东来悄悄在志愿表上勾选了“服从调剂”，使赵左右被北京云都大学计算机应用专业调剂录取。2012年冬大三寒假，他与妻子在温暖的501室张开双臂迎接儿子归家。</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EP01《夺回人生》：【1-32　内　赵左右家·玄关与餐厨区 — 夜】：情节与动作调度：暖黄色的灯光洒满温馨的老式三居室，餐厅高低柜上的生态鱼缸咕嘟咕嘟冒着气泡。赵左右抱着透明蓝色蛋糕盒推门走进玄关，系着碎花围裙的母亲刘美奕正站在厨房镶花玻璃推拉门旁忙活。 赵左右挠了挠头，语气里带着几分少年的急切。 厨房里的刘美奕低头瞧见墙角堆着的一大麻袋土豆，伸手一摸顿时火冒三丈，冲着外屋大喊。 身穿灰绿色细格纹衬衫的父亲赵东来笑呵呵地走到厨房门口。刘美奕抓起两个已经冻硬发芽的土豆举到他面前。；核心台词实录：赵东来（画外）：“你妈也是，好歹卖个十块二十块的。” ／ 赵东来：“老太太卖这个土豆啊，她卖得便宜。我寻思你跟孩子都爱吃土豆嘛，我就全买了。” ／ 赵东来：“也不是我买的。我买的在客厅放着呢，托人打折，好吃极了。”　【1-35　内　赵左右家·餐厅 — 夜】：情节与动作调度：赵家餐厅里关了大灯，餐桌正中的生日蛋糕上插着「16」字样的数字蜡烛，跳跃的烛火映亮了一家三口的脸庞。见儿子望着烛火出神，母亲刘美奕温柔地开口询问。 刘美奕整理了一下衣领，语气温婉。 16岁的赵左右双手合十闭上眼睛，对着摇曳的生日烛光认真许愿。；核心台词实录：赵东来：“依你爸来看啊，你得学理科。我单位那几个同事说了，互联网那是未来的大趋势，纸媒什么这传统媒体，已经开始走下坡路了。”　【1-38　内/外　2008冬夜多空间群像（漫画屋房间·罗爱文家·办公室·赵家主卧·家属院） — 夜/晨】：情节与动作调度：开始音乐蒙太奇： 漫画屋狭小的房间里，荀未来摩挲着身份证，在心底向16岁的自己低声告解。 赵家生日餐桌前，父母笑着祝福儿子，少年赵左右开心地向爸妈道谢。 万籁俱寂的深夜，赵家主卧室里没有开灯，清冷的雪夜月光透过窗帘洒在红白格纹厚棉被上。赵东来与刘美奕并排躺在被窝里，赵东来望着天花板，轻声说出了白天买下一整袋冻土豆的真正原因。；核心台词实录：赵东来＆刘美奕（闪回）：“心想事成。” ／ 赵东来：“因为长得像我妈。卖土豆的大娘，长得像我妈。”</w:t>
      </w:r>
    </w:p>
    <w:p>
      <w:pPr>
        <w:spacing w:before="40" w:after="80" w:line="384" w:lineRule="auto"/>
        <w:ind w:firstLine="400"/>
        <w:jc w:val="left"/>
      </w:pPr>
      <w:r>
        <w:rPr>
          <w:rFonts w:ascii="Times New Roman" w:hAnsi="Times New Roman" w:eastAsia="宋体"/>
          <w:b w:val="0"/>
          <w:color w:val="141414"/>
          <w:sz w:val="20"/>
        </w:rPr>
        <w:t>◆ EP02《第三个雪人》：【2-18　内　赵左右家·客厅与餐厅 — 夜】：情节与动作调度：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赵东来接过分科表扫了一眼——表格上“所选科类”一栏，“文科”已被赵左右打上了勾，下面工工整整写着一段选科理由。赵东来眉头微蹙，没有立刻签字。刘美奕端着一盘炒菜从厨房走出来摆上餐桌。 赵左右坐到餐桌前拿起筷子。客厅沙发上的赵东来盯着手里的分科表，沉下脸开了腔。 赵东来丝毫不领情，把手里的分科表往茶几上一拍，冲着餐桌方向厉声训斥。 16岁的赵左右紧紧咬着嘴唇，眼圈泛红，猛地站起身离开餐桌，头也不回地走进卧室，“砰”的一声锁上了房门。赵东来顿时火冒三丈，从沙发上站起身指着卧室门咆哮。；核心台词实录：赵东来：“这到底是哪一步错了呀？你小学的时候成绩挺拔尖的，怎么现在你干什么事都混个中游啊？” ／ 赵东来：“瞧你那点能耐！你性子什么时候能要强一点啊？你争口气给我、给你妈看看！” ／ 赵东来：“你把那个看地摊书的时间，拿出一半来用在学习上，那成绩早就上去了！” ／ 赵东来：“吃什么吃！你呀，努把力啊，报理科！大男人学什么文科！” ／ 赵东来：“对呀，至少有工作，不会饿死啊！我还指着你养老呢！算了算了，你呀，能养活自己，我就烧高香了。” ／ 赵东来：“给谁甩脸子呢？你看看，你看看！我把你养大了，是看你脸色的？”　【2-27　内　老式铜锅涮肉馆（倒叙：1月21日晚） — 夜】：情节与动作调度：热气腾腾的铜锅涮肉馆里，赵东来正与几个朋友围坐喝酒。同桌的一名中年男人端起酒杯，滔滔不绝地向赵东来灌输选理科的好处。 隔着一道木屏风的邻桌座位上，头戴黑色礼帽的66岁赵了正压低帽檐，对着那名酒桌朋友悄悄比划手势。 赵东来听得连连点头，深信不疑地端起酒杯。；核心台词实录：赵东来：“原来这样啊！您看您消息就是灵通啊！”</w:t>
      </w:r>
    </w:p>
    <w:p>
      <w:pPr>
        <w:spacing w:before="40" w:after="80" w:line="384" w:lineRule="auto"/>
        <w:ind w:firstLine="400"/>
        <w:jc w:val="left"/>
      </w:pPr>
      <w:r>
        <w:rPr>
          <w:rFonts w:ascii="Times New Roman" w:hAnsi="Times New Roman" w:eastAsia="宋体"/>
          <w:b w:val="0"/>
          <w:color w:val="141414"/>
          <w:sz w:val="20"/>
        </w:rPr>
        <w:t>◆ EP03《少年的决定》：【3-9　外/内　老式家属院“三个雪人”院落与五楼501室门口 — 夜】：情节与动作调度：暮色四合，华灯初上。赵左右领着荀未来走进福慧家园老式家属院积雪的中心院落。院子中央并排伫立着三个可爱的雪人。 荀未来停下脚步，目光复杂地凝视着那三个雪人。一旁的赵左右得意地拍了拍胸脯。 两人走进6栋单元门爬上五楼。赵左右三步并作两步跑到501室防盗门前敲门喊“爸！”，回头却见身穿黑色满印白色猫咪图案毛衣的荀未来站在水泥楼梯半腰，脚步走得极慢，满脸近乡情怯的恍惚。 501室的绿色防盗门打开，身穿灰色圆领毛衣内搭白衬衫的父亲赵东来迎了出来。 赵东来客气地向荀未来点了点头，随即拉过赵左右小声叮嘱。；核心台词实录：赵东来：“你好。——再有什么事啊，先给家里说一声……这个，家里有一个客人了。” ／ 赵东来：“不介意啊？不介意就行，来来来。”　【3-10　内　赵左右家·餐厅（五人三代同堂家宴） — 夜】：情节与动作调度：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赵了苍老的眼眸微微颤动，缓步上前，声音温和而低沉。 赵东来热情地端起酒杯朝赵了示意。；核心台词实录：赵东来：“不管怎么说，我们得表示一下感谢，来。”　【3-12　内　赵左右家·父母主卧室 — 夜】：情节与动作调度：同一夜，501室父母主卧内暖黄的床头灯亮着。赵东来身穿深灰色睡衣戴着眼镜靠床看书，刘美奕穿着浅色碎花睡衣坐在床头。 刘美奕整理了一下衣领，语气温婉。 刘美奕掀开被子躺下，突然想起了什么，转头对赵东来嘱咐道。；核心台词实录：赵东来：“前两天同事一块吃饭，他就坐的隔壁桌，应该是个大人物，消息渠道非常灵通。他也说了，互联网那是未来的大趋势。咱儿子报的是理科……” ／ 赵东来：“孩子他懂什么呀？咱们当父母的，替他把好关就行了，省得长歪了。” ／ 赵东来：“你别图人啥。”</w:t>
      </w:r>
    </w:p>
    <w:p>
      <w:pPr>
        <w:spacing w:before="40" w:after="80" w:line="384" w:lineRule="auto"/>
        <w:ind w:firstLine="400"/>
        <w:jc w:val="left"/>
      </w:pPr>
      <w:r>
        <w:rPr>
          <w:rFonts w:ascii="Times New Roman" w:hAnsi="Times New Roman" w:eastAsia="宋体"/>
          <w:b w:val="0"/>
          <w:color w:val="141414"/>
          <w:sz w:val="20"/>
        </w:rPr>
        <w:t>◆ EP04《避风港争夺战》：【4-6　内　赵左右家（501室）·玄关与客厅 — 夜】：情节与动作调度：夜幕降临，福慧家园6栋501室赵家客厅里没有开主吊灯，只有角落的落地台灯散发着昏黄低沉的光晕，玄关柜上的生态鱼缸水泵发出单调的嗡鸣声。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 赵左右的话音戛然而止，整个人僵在玄关口——只见客厅的墨绿色布艺沙发上，父亲赵东来正身穿深棕灰色高领毛衣面色铁青地端坐着。沙发前的木茶几上，赫然摊放着从赵东来书房抽屉里翻出来的那本盗版《小知音》杂志。 赵东来眼神冰冷地盯着站在玄关的儿子，手指重重敲击着茶几桌面，声音低沉得像暴风雨前的闷雷。 赵东来猛地一巴掌拍在茶几上，震得水杯嗡嗡作响，压抑的怒火瞬间喷涌而出！；核心台词实录：赵东来：“你翻我抽屉！文理分科表，我签字的时候，咱们最后报的是什么呀？” ／ 赵东来：“报的理科？！那老师打电话过来，怎么跟我说最后报的是文科呀？！啊？！” ／ 赵东来：“谁答应的？！成天吊儿郎当地看闲书！在什么山寨杂志写了个文章就还发表、就了不起了？！连你父母都敢骗！做人的信用呢？！” ／ 赵东来：“你上脸了啊！老子供吃供穿的，我还看你脸色？！成天看闲书！” ／ 赵东来：“给我！不让你看！我让你写！我让你写！！” ／ 赵东来：“有本事你别回来！！”　【4-16　内　三条鱼漫画屋·里间账桌与一楼阅读区 — 日】：情节与动作调度：荀未来站在贴着“遇见”字样的里间门框旁，眼神渐渐变得笃定——既然劝不动16岁的自己，那就只能直接从根源入手，去找父亲赵东来！　【4-17　外　福慧家园老式家属院·单元门外红扶手水泥台阶 — 夜】：情节与动作调度：夜色深沉，福慧家园老式家属院内积雪皑皑，昏黄的街灯在雪地上洒下一片孤寂的暖光。 身穿军绿色连帽长款羽绒派克大衣（内搭翠绿色高领毛衣）的41岁荀未来骑着二八自行车驶入家属院。他支好自行车正准备走进6栋单元门上楼，脚步却猛然停住了—— 只见单元门外冰冷的水泥台阶上（两侧立着鲜红色的圆管铁扶手），身穿黑色连帽羽绒服的父亲赵东来正独自一人缩坐着，手里拎着半瓶绿瓶二锅头白酒，一口接一口地仰头喝着闷酒。 赵东来醉眼朦胧地转头看了他一眼，有气无力地摆了摆手。 荀未来没有走，而是伸手接过赵东来手里的绿瓶二锅头，仰头灌了一大口辛辣的烈酒，呛得眉头微皱，随后顺着父亲的脾气开口试探。；核心台词实录：赵东来：“黑灯瞎火的，别在外面晃了，赶紧回家吧。” ／ 赵东来：“撕！撕得好！你们这帮孩子是咋的了？大人说话不管用了？这都是为了他好，他怎么就不懂啊！你说理科是不是有前途？互联网就是未来的大趋势！我让他报理科，他非得报文科，他妈还帮他签字，整得我好像整天要害他一样！” ／ 赵东来：“你多大啊你喝酒？” ／ 赵东来：“图什么……就他娘俩呗！他俩一笑啊，我就知足了……” ／ 赵东来：“可是我找不着了……我怎么都找不着了啊！！” ／ 赵东来：“我儿子的东西……被我撕了的……我找了十几个垃圾桶了！我怎么都找不着了……”　【4-18　内　福慧家园6栋五楼·501室门口玄关 — 夜】：情节与动作调度：五楼昏黄的楼道声控灯应声亮起。荀未来小心翼翼地搀扶着醉得脚步踉跄、满脸泪痕的父亲赵东来走上五楼楼梯，抬手敲响了501室的防盗门。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手扶住赵东来的另一侧胳膊，朝荀未来感激地点了点头，将丈夫扶进屋里。　【4-19　内　长林饭店豪华套房与501室赵家餐厅（交叉剪辑） — 夜】：情节与动作调度：【501室赵家餐厅】身穿米白色圆领排扣毛衣的刘美奕站在餐桌旁，回头看了一眼客厅沙发上已经酒醒悔悟的赵东来，对着手机柔声恳求道。</w:t>
      </w:r>
    </w:p>
    <w:p>
      <w:pPr>
        <w:spacing w:before="40" w:after="80" w:line="384" w:lineRule="auto"/>
        <w:ind w:firstLine="400"/>
        <w:jc w:val="left"/>
      </w:pPr>
      <w:r>
        <w:rPr>
          <w:rFonts w:ascii="Times New Roman" w:hAnsi="Times New Roman" w:eastAsia="宋体"/>
          <w:b w:val="0"/>
          <w:color w:val="141414"/>
          <w:sz w:val="20"/>
        </w:rPr>
        <w:t>◆ EP05《回家》：【5-12　内　赵左右家楼道·501与502室门前 — 夜】：情节与动作调度：五楼五零二室门前，身穿深绿色棉衣的开锁师傅转动工具咔哒一声打开房门，起身收拾好工具包下楼。巡警 220103 站在门旁温和地叮嘱赵了。 赵了连连点头道谢，与巡警挥手互致新年祝福。 巡警转身下楼，正好与一手拎着黑色公文包、一手插兜走上楼梯的赵东来擦肩而过。赵东来停步回头目送警察下楼的背影，满脸疑惑；站在五零二室门前的赵了立刻满脸堆笑地迎上前去。 赵东来喝得满面红光，带着笑意比划着手势，拍了拍胸脯炫耀。 赵了扶着门框，故作无奈地向赵东来倒起苦水。；核心台词实录：赵东来：“哎呀，可不是吗。我这，有几个大领导，我这陪着，都熟人，我这还推不开。” ／ 赵东来：“赵先生，您有本事啊。” ／ 赵东来：“租店铺？” ／ 赵东来：“小荀家的？” ／ 赵东来：“那不应该呀，那小荀，是个性情中的孩子呀。这样，我帮您跟他聊聊，说不定啊，他就改口了。我、我现在就去。” ／ 赵东来：“我啊，本来想去一趟，把我的孩子接回来。马上过年了，这样下去不行，知道吗？”　【5-13　内　漫画屋·阅读区与书架过道 — 夜】：情节与动作调度：荀未来推开漫画屋玻璃门走进屋里，在书架旁从黑色塑料袋中取出那封伪造的信件，低头端详确认。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 赵左右继续趴在桌面上，有气无力地锤了一下桌角，苦闷地吐槽。 漫画屋门外寒夜里，赵东来骑着自行车停在“幸福里178号”门牌旁，支好脚撑，提着黑色公文包推门走进漫画屋前厅四下张望。 赵东来满面笑容地走近两步，热络地朝荀未来招了招手。；核心台词实录：赵东来：“小荀？” ／ 赵东来：“那个，晚上有时间吗？请你吃个宵夜，啊？” ／ 赵东来：“有事跟你商量啊。” ／ 赵东来：“哎，晚上陪了几个领导，没有喝太多，啊。哎等我会儿，我跟儿子说几句话。” ／ 赵东来：“左右，咱回家住啊。” ／ 赵东来：“我跟你说话呢！我跟你说话呢，这孩子你什么态度，你听见没有啊？啊？！”　【5-17　外/内　家属院·雪夜长椅与502室卧室 — 深夜】：情节与动作调度：居民楼外的走廊长椅旁积着厚雪，昏黄的路灯下，赵东来与荀未来并肩倚坐在长椅上，手里各自握着绿罐雪花啤酒，不时仰头畅饮后长吁一口气，满脸疲态。 赵东来摆了摆手，转头看着身旁的荀未来认真强调。 不远处的台阶下方阴影里，寻来的赵左右听到上方的说话声停下脚步，仰起头望向长椅方向（画外音）。 长椅上，喝高了的赵东来神情落寞、眼眶泛红，一边拍着胸口比划手势，一边满面辛酸地仰靠在墙上吐露苦水。 站在台阶下阴影里的赵左右听到父亲那句“哎呦我是真没钱呀”，眼神微微一颤，眼底涌起一阵心疼与触动。然而紧接着，长椅上的荀未来神色从同情转为得意，伸手一把搭住赵东来的肩膀炫耀起来。；核心台词实录：赵东来：“鞠躬尽瘁你知道吗？我真的是鞠躬尽瘁呀，啊。” ／ 赵东来：“谁不是啊，嗯？不不不不，咱两个不一样，那我是他爸，我要对他负责啊！” ／ 赵东来：“你知道孩子从小，吃喝拉撒、买衣服、看病、上学，哪都得花钱啊！哎哟我这压力是真大呀，他呢？他什么时候能够理解过我这个当爹的啊？你就说他想要那个手机，我能不想给他吗？哎呦我是真没钱呀！” ／ 赵东来：“刘……刘什么欣？” ／ 赵东来：“哦。” ／ 赵东来：“还有你撕的那一份《小知音》——”</w:t>
      </w:r>
    </w:p>
    <w:p>
      <w:pPr>
        <w:spacing w:before="40" w:after="80" w:line="384" w:lineRule="auto"/>
        <w:ind w:firstLine="400"/>
        <w:jc w:val="left"/>
      </w:pPr>
      <w:r>
        <w:rPr>
          <w:rFonts w:ascii="Times New Roman" w:hAnsi="Times New Roman" w:eastAsia="宋体"/>
          <w:b w:val="0"/>
          <w:color w:val="141414"/>
          <w:sz w:val="20"/>
        </w:rPr>
        <w:t>◆ EP06《暖雪》：【6-3　内　漫画屋·里间卧室 — 日】：情节与动作调度：日间，漫画屋里间的床铺上，身穿黑色高领毛衣的四十一岁荀未来缓缓睁开眼睛。守在床边的十六岁赵左右见状神情一喜，探头关切地唤他，随后迅速转头朝门外高声呼喊。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 荀未来神色迷茫，单手撑着床垫缓慢坐起身，微蹙着眉头揉了揉太阳穴回忆昨夜。 荀未来掀开被角作势就要下床展示。赵左右与赵东来见状连忙同时伸出双手按住他的双肩，将他稳稳按回床上。 荀未来听到“回家”二字愣了一下。赵左右与赵东来相视一笑，赵东来面露欣慰，抬手轻轻拍了拍儿子的肩膀，父子间气氛融洽。荀未来露出释怀的微笑，认真地看向赵左右道歉。；核心台词实录：赵东来：“哟，醒啦！太好了。哎呀，感觉怎么样？” ／ 赵东来：“滑倒摔晕了。昨天晚上你没少喝。” ／ 赵东来：“啊对了，小荀，新年快乐！”　【6-12　内　赵左右家·餐厅与502室门前 — 夜】：情节与动作调度：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赵东来端起酒杯乐呵呵地招呼儿子碰杯，刘美奕将不锈钢饭盒递给赵左右。 赵左右接过饭盒，疑惑地眨了眨眼。 赵东来神情凝重地停下筷子，端起啤酒杯连连叹息。；核心台词实录：赵东来：“陪我喝一个，陪我喝一个。” ／ 赵东来：“哎呀，你说这人呀，光有钱呢，也不行。你说这赵先生呢，父母不在了，儿女又不在身边，自己一个人，这过年的，多可怜啊。” ／ 赵东来：“新年快乐！”</w:t>
      </w:r>
    </w:p>
    <w:p>
      <w:pPr>
        <w:spacing w:before="40" w:after="80" w:line="384" w:lineRule="auto"/>
        <w:ind w:firstLine="400"/>
        <w:jc w:val="left"/>
      </w:pPr>
      <w:r>
        <w:rPr>
          <w:rFonts w:ascii="Times New Roman" w:hAnsi="Times New Roman" w:eastAsia="宋体"/>
          <w:b w:val="0"/>
          <w:color w:val="141414"/>
          <w:sz w:val="20"/>
        </w:rPr>
        <w:t>◆ EP07《舒图来了》：【7-6　内　赵左右家·玄关与客厅 — 日】：情节与动作调度：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 刘美奕直起身子朝儿子笑了笑，拉开门把手。 刘美奕出门离去。紧接着，身穿灰色拼接毛衣与黑色连帽羽绒服的父亲赵东来也拎起拜年礼品袋走到玄关穿鞋。 赵东来系好黑色连帽羽绒服拉链，提起地上的年货礼品袋乐呵呵地应道。；核心台词实录：赵东来：“对啊，给领导拜早年啊。那个，晚上我再来陪你啊。” ／ 赵东来：“啊？不会做饭，我还不会下馆子啊？啊？等着我啊！”</w:t>
      </w:r>
    </w:p>
    <w:p>
      <w:pPr>
        <w:spacing w:before="40" w:after="80" w:line="384" w:lineRule="auto"/>
        <w:ind w:firstLine="400"/>
        <w:jc w:val="left"/>
      </w:pPr>
      <w:r>
        <w:rPr>
          <w:rFonts w:ascii="Times New Roman" w:hAnsi="Times New Roman" w:eastAsia="宋体"/>
          <w:b w:val="0"/>
          <w:color w:val="141414"/>
          <w:sz w:val="20"/>
        </w:rPr>
        <w:t>◆ EP08《时间的玩笑》：【8-8　内　赵左右家·餐厅 — 日】：情节与动作调度：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赵左右走到餐边柜旁拿起红色保温水壶往马克杯里倒水，转过头对父亲说道。 赵东来拉开餐椅坐下，抬头好奇地问了一句。 赵东来一听去咖啡厅，立刻笑着拍了拍桌上的泡面桶，拿出精打细算的家长做派劝儿子先垫垫肚子。 赵东来挑起一大叉子方便面送进嘴里大口咀嚼咽下，随后停下叉子抬起头，神色间带着几分愧疚看向对面的儿子。；核心台词实录：赵东来：“哎，吃面，嗯。” ／ 赵东来：“去哪儿啊？” ／ 赵东来：“哦。哎，那你先垫点，先垫点。到了之后点杯咖啡就得了，别浪费钱吃主食了。” ／ 赵东来：“对不起啊。” ／ 赵东来：“昨天晚上，哎呀，领导非让我留下，我也没办法。后来我就喝多了，睡那儿了。” ／ 赵东来：“行，今天晚上没安排，我带你去吃自助餐，行吗？”　【8-11　外/内　长林咖啡馆·门外雪街与靠窗卡座 — 日】：情节与动作调度：赵左右放下小勺，斩钉截铁地摇了摇头，顺便耸了耸肩吐槽起爱喝酒的父亲赵东来。　【8-13　内/外　长林咖啡馆·靠窗卡座与徐图图家二楼门外 — 日】：情节与动作调度：赵左右被她乐观的笑容感染，心情瞬间轻松起来，双手合十轻轻拍了一下，学着父亲赵东来的口吻说道。</w:t>
      </w:r>
    </w:p>
    <w:p>
      <w:pPr>
        <w:spacing w:before="40" w:after="80" w:line="384" w:lineRule="auto"/>
        <w:ind w:firstLine="400"/>
        <w:jc w:val="left"/>
      </w:pPr>
      <w:r>
        <w:rPr>
          <w:rFonts w:ascii="Times New Roman" w:hAnsi="Times New Roman" w:eastAsia="宋体"/>
          <w:b w:val="0"/>
          <w:color w:val="141414"/>
          <w:sz w:val="20"/>
        </w:rPr>
        <w:t>◆ EP11《YOU WIN》：【11-8　外/内　家属院雪地长椅与501室赵左右家（客厅与卧室） — 夜】：情节与动作调度：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 赵左右抬起头认出赵爷爷，眼神闪烁着垂下眼帘。 五零一室赵左右家中，赵左右掏出钥匙开门走进玄关。身穿灰色针织开衫的父亲赵东来正靠在客厅沙发上看一份标题为《“三项举措”架起纽带 聚了人和》的报纸，赵左右站在玄关往里望了一眼。 赵东来翻了一页报纸，视线没有离开版面，随口应道。；核心台词实录：赵东来：“啊，出差了，去北京，后天回来。” ／ 赵东来：“咋了？！” ／ 赵东来（画外音）：“别出来！有本事永远别出来！啊？我怎么会生出你这么个丢脸玩意！你还有脸回家？明天我不去啊，老子没脸当你爸！赵左右，你说你啊，从小到大，干过几件让你爸妈沾光的事？你不用赚钱，你不愁吃不愁穿，就学习这一件事你都做不好，你说你未来还能有什么出息？啊？你不争气也就算了，怎么能干出这种事来？！” ／ 赵东来（画外音）：“开门！”　【11-9　外/内　长林八中雪地步道·主任办公室·学校食堂与广播室 — 日】：情节与动作调度：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教导主任办公室内，戴娟端坐在办公桌后，赵东来一改昨晚在家里的暴脾气，局促不安地坐在对面赔着笑脸，赵左右低头站在父亲身旁。戴娟开门见山地开口。 赵东来尴尬地干笑了两声，转头狠狠瞪了身旁的儿子一眼，随即收起笑容，身体前倾诚恳地替儿子向戴主任辩解；旁边的赵左右余光看着维护自己的父亲，眼波微动。 戴娟神色严肃，逐条列出监控与课堂提问的铁证；赵东来听得脸色愈发凝重。 赵东来急得伸手拍了一下赵左右的胳膊，催促儿子把昨晚在家说的实情讲出来；赵左右却因为昨天已经撒过一次谎，低头紧抿双唇一言不发。；核心台词实录：赵东来：“啊，呃……戴主任，我还是相信左右没有作弊，没准是孩子自己考的呢？” ／ 赵东来：“跟老师说呀！你不是说看了一道题就放回去了吗？” ／ 赵东来：“戴老师，你看啊，没教育好孩子呢，是我这个当爸爸的责任，你看这次能不能……从轻处分？”</w:t>
      </w:r>
    </w:p>
    <w:p>
      <w:pPr>
        <w:spacing w:before="40" w:after="80" w:line="384" w:lineRule="auto"/>
        <w:ind w:firstLine="400"/>
        <w:jc w:val="left"/>
      </w:pPr>
      <w:r>
        <w:rPr>
          <w:rFonts w:ascii="Times New Roman" w:hAnsi="Times New Roman" w:eastAsia="宋体"/>
          <w:b w:val="0"/>
          <w:color w:val="141414"/>
          <w:sz w:val="20"/>
        </w:rPr>
        <w:t>◆ EP12《寻未来》：【12-3　外　结冰湖畔观景平台与沿岸小吃摊 — 日】：情节与动作调度：赵左右低头看着手里黄澄澄的烤土豆，神情认真地运用刚刚学到的弗洛伊德精神分析法，剖析起第一集里父亲赵东来买麻袋冻土豆的行为动机！　【12-5　外/内　长林金淮汽配厂门口·家常小炒馆与市二院肝胆内科诊室 — 夜/日】：情节与动作调度：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办公大楼玻璃门推开，身穿深色防风羽绒服、手提公文包的父亲赵东来走了出来。荀未来眼睛一亮，立刻满脸堆笑地快步迎上前去打招呼。 赵东来愣了一下，认出是儿子的好朋友荀未来，惊喜地迎上来。 赵东来听得心花怒放，开怀大笑着重重拍了拍荀未来的肩膀，竖起大拇指连声夸赞，不由分说地拉起荀未来的胳膊就往街边小炒馆走。 热气腾腾的家常小炒餐馆内，墙上贴着“雪里红炖豆腐20元、香酥辣子蟹28元、溜三样34元”的红纸菜牌。荀未来极有眼色地替赵东来拆开消毒碗筷的塑封膜，赵东来脱下手套和外套，热情地招呼他点菜。；核心台词实录：赵东来：“哎？小荀？你怎么在这儿啊？” ／ 赵东来：“太有心了！哎，比我儿子强，到现在没说请他爹吃个饭！哎，今天时间来得及，走走走，叔叔请你吃饭，走走走！骑车了吗？来来来，走走走！” ／ 赵东来：“哎呀，冻坏了吧，啊？你想吃什么，随便点，啊？” ／ 赵东来：“哎，谢谢。哎哟，最近啊我这个酒局有点多，实在是喝不动了。哎，你想喝啊？你喝呗，你不二十了嘛，你可以喝，少喝点就行。” ／ 赵东来：“好好好，你先点菜，啊。——我想问一下，左右这孩子，最近在学校怎么样？” ／ 赵东来：“心理学？那是理科专业啊。”</w:t>
      </w:r>
    </w:p>
    <w:p>
      <w:pPr>
        <w:spacing w:before="40" w:after="80" w:line="384" w:lineRule="auto"/>
        <w:ind w:firstLine="400"/>
        <w:jc w:val="left"/>
      </w:pPr>
      <w:r>
        <w:rPr>
          <w:rFonts w:ascii="Times New Roman" w:hAnsi="Times New Roman" w:eastAsia="宋体"/>
          <w:b w:val="0"/>
          <w:color w:val="141414"/>
          <w:sz w:val="20"/>
        </w:rPr>
        <w:t>◆ EP14《继承》：【14-4　外/内　长林八中校门口·校园通道·501室客厅与市医院病房 — 日/夜】：情节与动作调度：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 女记者微笑着将长林电视台话筒递到荀未来嘴边提问。 傍晚，五零一室赵左右家的客厅里，电视机正播放着长林电视台综合频道（CLTV-2）的《城市新闻》栏目，屏幕下方打着醒目的大标题：【一本校园杂志火了，幕后天才高中生何许人也？】。父亲赵东来与母亲刘美奕正并肩坐在沙发上，满脸惊喜地紧盯着电视屏幕。 赵左右端着水杯愣在原地；沙发上的赵东来和刘美奕激动得热烈鼓掌、开怀大笑！；核心台词实录：赵东来：“哎哟！儿子啊，真有出息，上电视了啊！” ／ 赵东来：“就是，非亲非故的。哎，我跟你说，世界上没有任何人，会无条件地把利益让给你。如果有，那是——你妈，还有我。”　【14-6　外/内　长林八中校门外·黑色路虎车内与学校广播室 — 夜/日】：情节与动作调度：驾驶座上，头戴“EPOWER”棒球帽的六十六岁赵了从大衣口袋里掏出几张老照片（赵东来与刘美奕年轻时的合影）递给荀未来，神色平静地开口叮嘱。</w:t>
      </w:r>
    </w:p>
    <w:p>
      <w:pPr>
        <w:spacing w:before="40" w:after="80" w:line="384" w:lineRule="auto"/>
        <w:ind w:firstLine="400"/>
        <w:jc w:val="left"/>
      </w:pPr>
      <w:r>
        <w:rPr>
          <w:rFonts w:ascii="Times New Roman" w:hAnsi="Times New Roman" w:eastAsia="宋体"/>
          <w:b w:val="0"/>
          <w:color w:val="141414"/>
          <w:sz w:val="20"/>
        </w:rPr>
        <w:t>◆ EP15《左或右》：【15-1　内　501室赵左右卧室·罗爱文家地下室与501室客厅 — 夜/日】：情节与动作调度：夜晚，五零一室赵左右的卧室内，十六岁的赵左右坐在书桌前，低头端详着手里那沓二零零八年手撕老黄历（最上面一张印着“2008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爱文家的地下室房间内，刚刚在烧烤店硬炫了一整盘烤菠萝的四十一岁荀未来疯了一样冲下楼梯！他脖子和脸颊上已经起了一大片鲜红的过敏红疹，奇痒难耐地死死抓挠着脖子，翻箱倒柜地拉开抽屉和储物架寻找抗过敏药。 荀未来终于在铁架上抓到了那瓶白色抗过敏药，手忙脚乱地拧开瓶盖倒出药片塞进嘴里；听到动静的罗爱文匆匆从门外跑进地下室，看到浑身通红瘫坐在地上的荀哥吓了一大跳。 赵左右举着DV机围绕着沙发拍摄，由衷地夸赞母亲；恰逢父亲赵东来从卧室走进客厅，好奇地凑到DV取景屏旁看了一眼。 赵东来指了指儿子手里的索尼摄像机发问。；核心台词实录：赵东来：“哪来的DV啊？” ／ 赵东来：“哟，你看你妈多漂亮，啊！” ／ 赵东来：“哎，好！拍得帅点啊！”　【15-6　内　爱荣机械厂厂长办公室·会议室与男生宿舍 — 日/夜】：情节与动作调度：十六岁的赵左右看着难过的死党，想起自己寒假时和父亲赵东来大吵离家出走的经历，温柔地出言宽慰，并把DV摄像机推回到罗爱文身旁的床铺上。</w:t>
      </w:r>
    </w:p>
    <w:p>
      <w:pPr>
        <w:spacing w:before="40" w:after="80" w:line="384" w:lineRule="auto"/>
        <w:ind w:firstLine="400"/>
        <w:jc w:val="left"/>
      </w:pPr>
      <w:r>
        <w:rPr>
          <w:rFonts w:ascii="Times New Roman" w:hAnsi="Times New Roman" w:eastAsia="宋体"/>
          <w:b w:val="0"/>
          <w:color w:val="141414"/>
          <w:sz w:val="20"/>
        </w:rPr>
        <w:t>◆ EP16《再见，老同学》：【16-7　外/内　光明路幸福家园楼下信报箱·501室客厅与长林八中食堂 — 日】：情节与动作调度：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赵左右想了想父亲赵东来的脾气，恍然回答。 徐图图剥开鸡蛋壳咬了一大口蛋白，精准剖析了赵东来与刘美奕的夫妻心理，听得对面的赵左右满眼崇拜！　【16-8　内/外　501室客厅·徐图图家1449室·试镜教室与备战蒙太奇 — 日】：情节与动作调度：周六上午，五零一室客厅内，穿戴整齐的赵左右和刘美奕正准备悄悄出门，坐在沙发上看报纸的赵东来突然抬起头问了一句。 刘美奕笑着编了个逛街买春装的借口。 赵东来指了指窗外还没化透的积雪，满脸疑惑：“哈？这雪还没化透呢，现在就买开春的衣服了？”刘美奕面不改色地解释新款得趁早买，不料赵东来一合报纸，竟然要起身跟着一起去！ 刘美奕连忙配合地点头说“对，惊喜”，母子俩一唱一和地飞快逃出家门，留下赵东来在沙发上乐呵呵地挥手喊：“哎，别买太贵的啊！” 伴随着轻快温暖的音乐，画面展开一段赵左右、徐图图陪伴刘美奕备战试镜的温馨蒙太奇：① 三人在小餐馆吃宫保鸡丁，刘美奕辣得直扇风，徐图图贴心倒水、赵左右递纸巾；② 三人逛文创服装店，还顺便给家里的赵东来买了一件“雅戈尔（YOUNGOR）”新衬衫带回501室作为“惊喜”，哄得赵东来合不拢嘴；③ 徐图图在家里拿剧本给刘美奕讲戏，赵左右举着DV全程跟拍记录；④ 三人并肩坐在电影院吃爆米花看电影，排练大功告成后刘美奕与徐图图激动地紧紧拥抱在一起！；核心台词实录：赵东来：“哎？你俩这是上哪玩去？” ／ 赵东来：“反正我也没事，我陪你们一块去。”</w:t>
      </w:r>
    </w:p>
    <w:p>
      <w:pPr>
        <w:spacing w:before="40" w:after="80" w:line="384" w:lineRule="auto"/>
        <w:ind w:firstLine="400"/>
        <w:jc w:val="left"/>
      </w:pPr>
      <w:r>
        <w:rPr>
          <w:rFonts w:ascii="Times New Roman" w:hAnsi="Times New Roman" w:eastAsia="宋体"/>
          <w:b w:val="0"/>
          <w:color w:val="141414"/>
          <w:sz w:val="20"/>
        </w:rPr>
        <w:t>◆ EP18《一夜剧变》：【18-3　内　酒店2388套房客厅·501室赵左右卧室与父母主卧 — 夜】：情节与动作调度：深夜，酒店2388号豪华套房客厅内，画面下方居中浮现本集片名：第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荀未来居高临下地盯着她，冷冷地切入正题；沙发上的赵了也缓缓睁开眼看向小雪。 一墙之隔的五零一室父母主卧内，正在熟睡的赵东来与刘美奕被隔壁传来的视频喧闹声吵醒（又误以为是楼下住户）。赵东来烦躁地翻了个身抱怨。；核心台词实录：赵东来：“哎呀，楼下大半夜开茶话会呢？太没素质了，啊？”　【18-7　内　长林八中高一十班教室·五楼楼梯间·501室客厅与502室赵了家 — 日/夜】：情节与动作调度：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傍晚，老居民楼五楼的水泥楼梯间内，头戴贝雷帽的六十六岁赵了先一步走上五楼掏钥匙打开五零二室家门；紧随其后的四十一岁荀未来提着黑色行李箱刚走上楼梯拐角，突然听到对门五零一室（父母家）屋内传来了父亲赵东来震惊的吼声，荀未来脚步一顿，停在五零一室门外倾听。 五零一室客厅内，母亲刘美奕正坐在窗边榻榻米上平静地擦拭茶杯，父亲赵东来放下手中的报纸，满脸焦急与不解地看着妻子。；核心台词实录：赵东来（屋内画外音）：“什么？！你要从电影院辞职？！” ／ 赵东来：“你怎么跟个孩子一样啊？啊？那收入……左右不结婚了？不买车子、不买房子啊？！” ／ 赵东来：“那是他还没到缺钱的时候！他要是要钱了，你拿不出来，他不埋怨你啊？——行！孩子你不养，我养！”</w:t>
      </w:r>
    </w:p>
    <w:p>
      <w:pPr>
        <w:spacing w:before="40" w:after="80" w:line="384" w:lineRule="auto"/>
        <w:ind w:firstLine="400"/>
        <w:jc w:val="left"/>
      </w:pPr>
      <w:r>
        <w:rPr>
          <w:rFonts w:ascii="Times New Roman" w:hAnsi="Times New Roman" w:eastAsia="宋体"/>
          <w:b w:val="0"/>
          <w:color w:val="141414"/>
          <w:sz w:val="20"/>
        </w:rPr>
        <w:t>◆ EP19《仁》：【19-1　内　长林八中微机室与502室赵了家 — 日/夜】：情节与动作调度：荀未来刚重新拿起哑铃，门外走廊突然传来了敲门声！荀未来神色一紧，立刻轻手轻脚地走到防盗门边，透过猫眼往外观察——只见对门五零一室门口，父亲赵东来正敲门回家，母亲刘美奕开门迎他进屋（“来啦，上个厕所”、“哎呀，快快快”）。荀未来松了一口气，转过头压低声音对床上的赵了说明对策。　【19-5　内　502室赵了家客厅与501室赵东来餐厅 — 日/夜】：情节与动作调度：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赵了摇着蒲扇指了指自己的胸口：“我心脏不太好，听好消息。”荀未来压低声音公布了苦苦追查三个月的成果。 与此同时，对门五零一室的餐厅内，气氛却无比沉重。父亲赵东来步履蹒跚地走到餐桌前坐下，桌上摆着一份单位刚刚下发的《解除劳动合同（下岗）补偿协议书》以及旁边刘美奕的《烽火巾帼》剧本。刘美奕放下签字笔，眼眶泛红、满脸心疼与愤慨地看着丈夫。 一向要强的赵东来深深垂着头，双手痛苦地搓着脸，声音沙哑而无助。；核心台词实录：赵东来：“白天……我在单位啊，该说的都说了，该发火的我都发了。咱们家现在啊，没有固定收入了。想想接下来该怎么办。” ／ 赵东来：“哎，你那电影院老领导，下个月就退休了。你抓紧点时间。”　【19-7　内/外　501室客厅·市二院住院病房·日用品批发仓与502室暗室 — 日】：情节与动作调度：知道父母刚下岗手头紧的荀未来急忙追进五零一室想要拦住赵左右，可赵左右已经冲着屋里的赵东来和刘美奕开了口！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口走！ 赵东来愣了一下，看着毫不犹豫知恩图报的妻子，也立刻一拍大腿跟了上去：“走，我跟你一块去！” 市二院住院病房内，主治医生检查完病床上插着氧气管、双目紧闭的六十六岁赵了，神色凝重地向赵东来、刘美奕、荀未来和赵左右宣布了诊断结论。 刘美奕难过地捂住嘴哭了起来；刚刚下岗的赵东来轻轻揽住妻子的肩膀，凑到她耳边低声说了一句最爷们儿的话！；核心台词实录：赵东来：“没事儿，别难过啊，这赵先生福大命大，说不定明天就醒过来了。钱的事你不用担心，我找那老哥几个借一下，没问题！”</w:t>
      </w:r>
    </w:p>
    <w:p>
      <w:pPr>
        <w:spacing w:before="40" w:after="80" w:line="384" w:lineRule="auto"/>
        <w:ind w:firstLine="400"/>
        <w:jc w:val="left"/>
      </w:pPr>
      <w:r>
        <w:rPr>
          <w:rFonts w:ascii="Times New Roman" w:hAnsi="Times New Roman" w:eastAsia="宋体"/>
          <w:b w:val="0"/>
          <w:color w:val="141414"/>
          <w:sz w:val="20"/>
        </w:rPr>
        <w:t>◆ EP20《涉过夏天》：【20-4　内/外　501室客厅与卧室·东湖咖啡馆与长春电影院大厅 — 日/夜】：情节与动作调度：傍晚，十六岁的赵左右走上五楼楼梯间准备回五零一室，刚走到门口，便听到屋里传来父母压抑的谈话声，他脚步一顿，心情沉重地驻足在门外。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 坐在桌旁的刘美奕红着眼眶抬起头，说出了自己无法回去的苦衷。 赵东来重重叹了一口气，走上前心疼地揽住妻子的肩膀，用宽厚的手掌拍着她的后背给她打气。 刘美奕将头温柔地倚靠在丈夫的肩头，轻声唤了一句：“老公，没事的，都会好起来的。”赵东来用力点了点头：“嗯。”；核心台词实录：赵东来：“这个时候咱要那面子干什么用啊？你再去找你那老领导萍姐求求情啊，是吧？你干了这么多年了呀，她肯定会让你回去的。” ／ 赵东来：“没事啊，没事没事。不还有我呢吗？啊？我扛着！虽然我找的那几家公司还没同意收我，但我这几十年的经验也不是白干的，是不是？不是那些刚毕业的小孩能比的。我再想想，我再想想办法。”　【20-5　内/外　501室客厅与厨房·荒村老屋·东湖咖啡馆与徐图图家 — 夜/日】：情节与动作调度：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【20-7　内/外　501室客厅与卧室·荒村老屋·5元快餐店·旧物仓库与2058办公区 — 夜】：情节与动作调度：深夜，五零一室玄关门轻轻推开，脖子上搭着白毛巾的赵东来与刘美奕蹑手蹑脚地走进客厅，怕吵醒熟睡的儿子。刘美奕笑着夸赞放下面子去她所在剧组帮厨师采买伙食的丈夫。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东来拿着儿子交上来的家用，激动得眼眶微红、哈哈大笑！；核心台词实录：赵东来：“你别说啊，以前他要是说艺考、考文艺，我把他腿打折了！你现在看，哎呀，还是挺有前途的，啊？！”</w:t>
      </w:r>
    </w:p>
    <w:p>
      <w:pPr>
        <w:spacing w:before="40" w:after="80" w:line="384" w:lineRule="auto"/>
        <w:ind w:firstLine="400"/>
        <w:jc w:val="left"/>
      </w:pPr>
      <w:r>
        <w:rPr>
          <w:rFonts w:ascii="Times New Roman" w:hAnsi="Times New Roman" w:eastAsia="宋体"/>
          <w:b w:val="0"/>
          <w:color w:val="141414"/>
          <w:sz w:val="20"/>
        </w:rPr>
        <w:t>◆ EP21《当雪落下》：【21-6　内　501室餐厅与玄关·赵左右卧室窗前·学校食堂与高二（2）班教室 — 夜/日】：情节与动作调度：夜晚，五零一室餐厅暖黄的灯光下，赵左右飞快地扒完碗里的最后几口米饭，放下碗筷起身准备回屋剪视频。 母亲刘美奕体贴地嘱咐了儿子一句，赵左右应了声“嗯”便走进自己房间关上了门。 父亲赵东来夹了一筷子菜，乐呵呵地调侃起如今当上“黍豆网红人”的宝贝儿子。 赵东来端起茶杯喝了一口，像模像样地按儿子的“历史规律”分析起来。 听到“费秦”两个字，餐厅里的赵东来立刻凑了过来，捧着门票激动得眉飞色舞！；核心台词实录：赵东来：“上周的视频都还没剪完呢，观众都快饿死了。哼。” ／ 赵东来：“根据历史规律啊，他坚持最长的爱好，七个月。这才半年，没破纪录呢。” ／ 赵东来：“费秦？费秦吗？哎哟，就是咱们年轻那会儿最最火的那个歌手啊！谁送的？啊？” ／ 赵东来：“哎，你说儿子，为什么送咱们门票啊？” ／ 赵东来：“哎哟……一百五一张，这钱干点什么不好啊？你看……”</w:t>
      </w:r>
    </w:p>
    <w:p>
      <w:pPr>
        <w:spacing w:before="40" w:after="80" w:line="384" w:lineRule="auto"/>
        <w:ind w:firstLine="400"/>
        <w:jc w:val="left"/>
      </w:pPr>
      <w:r>
        <w:rPr>
          <w:rFonts w:ascii="Times New Roman" w:hAnsi="Times New Roman" w:eastAsia="宋体"/>
          <w:b w:val="0"/>
          <w:color w:val="141414"/>
          <w:sz w:val="20"/>
        </w:rPr>
        <w:t>◆ EP22《背对背，肩并肩》：【22-1　内/外　502室安全屋客厅·五楼邻里走廊与行驶的路虎越野车内 — 日】：情节与动作调度：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　【22-6　外/内　雪夜居民楼下·501室厨房与餐厅团圆饺子宴·雪路送别与有轨电车站台 — 夜】：情节与动作调度：2008年冬夜，老居民楼单元门外白雪皑皑，暖黄的路灯光晕下，四十一岁的荀未来与六十六岁的赵了并肩等候。十六岁的赵左右背着书包欢快地跑来与两人汇合。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五零一室客厅与餐厅内暖意融融，墙上挂着喜庆的“福”字斗方与“家和万事兴”十字绣。系着围裙的赵东来与刘美奕正在餐桌旁擀饺子皮、调肉馅，系着黑白格子围裙的四十一岁荀未来也在一旁笨手笨脚地包着饺子。刘美奕笑得合不拢嘴。 赵东来闻着肉馅直咽口水（“你这馅调的，最有我妈妈的味道，馋死我了”），十六岁的赵左右凑过来嘴甜地夸赞妈妈（“妈，我就喜欢你和的馅儿，全世界最好吃了”），转头看到荀未来捏出的奇形怪状的饺子，忍不住嫌弃地吐槽：；核心台词实录：赵东来：“哎，小荀啊，到了北京，跟赵先生好好学习做生意，将来到北京祝你赚大钱，发大财！” ／ 赵东来：“左右，你怎么了？” ／ 赵东来：“你啊，好了好了，你也太夸张了。赵先生多大岁数了，小荀看着也挺成熟的，你不能像嘱咐咱们家孩子左右似的，没完没了啊……” ／ 赵东来：“我也想哭，奇怪了。”</w:t>
      </w:r>
    </w:p>
    <w:p>
      <w:pPr>
        <w:spacing w:before="40" w:after="80" w:line="384" w:lineRule="auto"/>
        <w:ind w:firstLine="400"/>
        <w:jc w:val="left"/>
      </w:pPr>
      <w:r>
        <w:rPr>
          <w:rFonts w:ascii="Times New Roman" w:hAnsi="Times New Roman" w:eastAsia="宋体"/>
          <w:b w:val="0"/>
          <w:color w:val="141414"/>
          <w:sz w:val="20"/>
        </w:rPr>
        <w:t>◆ EP23《不可战胜的敌人》：【23-6　外/内　2008林海雪原电话亭·老居民楼道与501室·高二（2）班教室与微机室·杂志社火灾废墟与雪夜串串香餐车 — 日/夜】：情节与动作调度：公元2008年，阳光穿透白雪皑皑的林海雪原，画面中央浮现出冰冷的特效数字：【`时空修正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回到五零一室客厅，刘美奕刚接完老领导萍姐的电话，兴奋地告诉丈夫赵东来：萍姐的儿子不想当经理要出国学电影，经理位置空了出来，她终于可以官复原职回原单位当经理了！赵东来也高兴地表示自己的新工作这几天就给准信，并夸赞起儿子拍DV的本事： 赵东来端着茶杯的手一顿，满脸茫然地看向儿子。；核心台词实录：赵东来：“你看儿子随你啊，也没学过拍DV，自学成才还能小赚一点外快。” ／ 赵东来：“荀哥？谁是荀哥？”</w:t>
      </w:r>
    </w:p>
    <w:p>
      <w:pPr>
        <w:spacing w:before="40" w:after="80" w:line="384" w:lineRule="auto"/>
        <w:ind w:firstLine="400"/>
        <w:jc w:val="left"/>
      </w:pPr>
      <w:r>
        <w:rPr>
          <w:rFonts w:ascii="Times New Roman" w:hAnsi="Times New Roman" w:eastAsia="宋体"/>
          <w:b w:val="0"/>
          <w:color w:val="141414"/>
          <w:sz w:val="20"/>
        </w:rPr>
        <w:t>◆ EP24《独自面对》（大结局）：【24-1　内/外　501室赵左右家·长林八中孔子雕像广场与高三（2）班教室 — 日】：情节与动作调度：片头龙标与“朝也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 独自背负着三代人全部记忆的赵左右眼神沉稳而自律，微笑着向母亲解释。 穿着灰色格子家居服、嘴里含着牙刷泡沫的父亲赵东来凑到门边，欣慰地夸赞儿子。；核心台词实录：赵东来：“哎呀，这么刻苦啊。”　【24-4　内　长林八中广播站·教导主任戴娟办公室与501室赵左右卧室 — 日】：情节与动作调度：五零一室赵左右卧室内，即将独自赴京参加艺考的赵左右正在床边收拾行李箱。他拿起一瓶【多维元素片】放进箱子夹层，在心底默念：“赵爷爷身体不好，还是得坚持早点吃起来。”母亲刘美奕拿着一件父亲赵东来的羊绒衫走进屋塞进他箱子里，满眼不放心地叮嘱：　【24-5　内　2010年北京华彩艺术学院专业面试考场与501室卧室（2010初春） — 日】：情节与动作调度：不久后，长林五零一室赵左右卧室电脑前。显示器屏幕上赫然显示着【北京华彩艺术学院招生系统查询结果：`四试未通过`】。赵左右失落地垂下头，站在身旁的刘美奕与赵东来连忙温和地安慰儿子。 赵左右盯着屏幕上刺眼的“未通过”三个字，心底升起一股强烈的不安（内心独白：“怎么回事？是时间修正吗？我不是已经躲过去了吗？”）。父亲赵东来拍了拍他的肩膀鼓励他再拼半年冲刺北京的211大学，赵左右深吸一口气，迅速调整策略问母亲： 赵东来一拍大腿：“那行，咱们就找找哪个北京大学的传播专业最好，咱们把目标明确下来！”父母走出房间后，赵左右望着窗外阴云密布的天空，用荀哥的话给自己打气：“没事，荀哥说都是一阵阵的。过去了，就又是晴天。”　【24-6　内　火锅店高考毕业聚餐与501室卧室高考查分（2010夏） — 日】：情节与动作调度：画面浮现时间字标：2010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赵东来怕儿子报考北京滑档，拍着他的肩膀劝他第一志愿改报稳进的本地长林大学；刘美奕也温和地劝他选个长林大学的其他专业。然而赵左右猛地抬起头，眼神倔强而执着地拒绝向命运妥协！；核心台词实录：赵东来：“不低了啊。咱们当时预估的分不是580多吗？”　【24-8　内/外　501室卧室查录取结果·行驶的公交车内与北京云都大学校园（2010秋—2012） — 日/夜】：情节与动作调度：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记本、露出完整页面【`2010年吉林省普通高校招生考试录取结果查询｜院校名称：北京云都大学｜专业名称：计算机应用（调剂）｜学制：4年`】时，赵左右脸上的笑容瞬间凝固！ 赵东来挠了挠头，理所当然地解释自己替儿子做的决定。 赵东来还在乐呵呵地劝他：“计算机专业前景非常广阔！”赵左右却死死盯着屏幕上“计算机应用”五个字，浑身血液仿佛瞬间冻结——他清清楚楚地记得，四十一岁的荀未来原本的人生轨迹，就是在北京读的计算机专业！；核心台词实录：赵东来：“哦，当时嘛，我让你勾选那个服从调剂，怕滑档。你也没说不同意啊。”　【24-9　外/内　北京云都大学台阶·2012冬雪夜林间木栈道与501室客厅（2012冬） — 日/夜】：情节与动作调度：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 当他抬起满是泪痕的脸时，突然看见前方木栈道旁立着一个插着红胡萝卜鼻子、嘴角弯弯微笑的雪人。醉意与悲愤交加的赵左右跌跌撞撞地冲到雪人面前，仿佛把这个微笑的雪人当成了高高在上戏弄他的“时间”本身，指着雪人撕心裂肺地哭喊质问！ 一列绿皮火车呼啸着驶过白雪皑皑的北方铁轨。夜幕下，头戴深灰棒球帽、拖着行李箱的赵左右推开了长林五零一室的家门：“爸，妈。”正在沙发上看电视的刘美奕与赵东来惊喜地迎上前拥抱儿子！ 赵左右勉强笑了笑解释：“前几天期末考考完了，这几天没课，我就先回来了。”刘美奕心疼地要去给他热菜（“在火车上又吃的泡面，妈准保把你喂胖了再送回北京”），赵东来问他这几天打算去哪玩，赵左右望向窗外，轻声说道：；核心台词实录：赵东来：“哎呀左右啊，你不是还有一周才放寒假，怎么提前回来了？”</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赵左右（16岁少年本体）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从“剑拔弩张的父子对抗”到“蹲吃泡面的男人传承”：他用雪夜翻垃圾桶的冻裂双手赢回了儿子的尊重与爱。</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荀未来（41岁儿子） ＆ 赵了（66岁儿子）</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跨越时空的血脉感应：虽然他不知道小荀和老赵就是未来的亲生儿子，但在水泥台阶与荀未来喝酒痛哭、在501室与赵了把酒言欢、在雪夜送别时莫名落泪，处处彰显父子连心的本能。</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刘美奕（妻子）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“严父配慈母”的相濡以沫：在妻子面前他永远是个听话疼老婆的东北汉子。</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“我买冻土豆，是因为那个卖土豆的大娘，长得太像我妈了……”（EP01，赵东来在主卧向妻子刘美奕道出买冻土豆的催泪原因）</w:t>
      </w:r>
    </w:p>
    <w:p>
      <w:pPr>
        <w:spacing w:before="40" w:after="80" w:line="384" w:lineRule="auto"/>
        <w:jc w:val="left"/>
      </w:pPr>
      <w:r>
        <w:rPr>
          <w:rFonts w:ascii="Times New Roman" w:hAnsi="Times New Roman" w:eastAsia="宋体"/>
          <w:b w:val="0"/>
          <w:color w:val="141414"/>
          <w:sz w:val="21"/>
        </w:rPr>
        <w:t>• “我儿子的东西，撕了的，我找了十几个垃圾桶了，我怎么都找不着了！”（EP04，赵东来在雪夜水泥台阶伸出冻裂发黑的双手向荀未来嚎啕痛哭，全剧最高泪点之一）</w:t>
      </w:r>
    </w:p>
    <w:p>
      <w:pPr>
        <w:spacing w:before="40" w:after="80" w:line="384" w:lineRule="auto"/>
        <w:jc w:val="left"/>
      </w:pPr>
      <w:r>
        <w:rPr>
          <w:rFonts w:ascii="Times New Roman" w:hAnsi="Times New Roman" w:eastAsia="宋体"/>
          <w:b w:val="0"/>
          <w:color w:val="141414"/>
          <w:sz w:val="21"/>
        </w:rPr>
        <w:t>• “这个世界上，没有任何人会无条件地把利益让给你，除了父母。”（EP14，赵东来在501室看电视新闻时说出的点睛名言）</w:t>
      </w:r>
    </w:p>
    <w:p>
      <w:pPr>
        <w:spacing w:before="40" w:after="80" w:line="384" w:lineRule="auto"/>
        <w:jc w:val="left"/>
      </w:pPr>
      <w:r>
        <w:rPr>
          <w:rFonts w:ascii="Times New Roman" w:hAnsi="Times New Roman" w:eastAsia="宋体"/>
          <w:b w:val="0"/>
          <w:color w:val="141414"/>
          <w:sz w:val="21"/>
        </w:rPr>
        <w:t>• “根据历史规律啊，他坚持最长的爱好，七个月。这才半年，没破纪录呢。”（EP21，赵东来嘴硬心软地调侃儿子拍视频）</w:t>
      </w:r>
    </w:p>
    <w:p>
      <w:pPr>
        <w:spacing w:before="40" w:after="80" w:line="384" w:lineRule="auto"/>
        <w:jc w:val="left"/>
      </w:pPr>
      <w:r>
        <w:rPr>
          <w:rFonts w:ascii="Times New Roman" w:hAnsi="Times New Roman" w:eastAsia="宋体"/>
          <w:b w:val="0"/>
          <w:color w:val="141414"/>
          <w:sz w:val="21"/>
        </w:rPr>
        <w:t>• “别哭了……我也想哭，奇怪了。”（EP22，雪夜目送16岁、41岁、66岁三个儿子背影离去时，赵东来触发血脉共鸣落泪）</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