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27D46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15" w:color="000000"/>
          <w:between w:val="single" w:sz="4" w:space="1" w:color="000000"/>
        </w:pBdr>
        <w:ind w:left="-630" w:right="-360" w:firstLine="63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OBJECT ORIENTED </w:t>
      </w:r>
      <w:r w:rsidR="00927D46">
        <w:rPr>
          <w:rFonts w:ascii="Times New Roman" w:eastAsia="Times New Roman" w:hAnsi="Times New Roman" w:cs="Times New Roman"/>
          <w:b/>
          <w:sz w:val="36"/>
          <w:szCs w:val="36"/>
        </w:rPr>
        <w:t xml:space="preserve">CONCEPT &amp;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PROGRAMMING </w:t>
      </w:r>
    </w:p>
    <w:p w:rsidR="00D5638B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15" w:color="000000"/>
          <w:between w:val="single" w:sz="4" w:space="1" w:color="000000"/>
        </w:pBdr>
        <w:ind w:left="-630" w:right="-360" w:firstLine="63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(</w:t>
      </w:r>
      <w:r w:rsidR="00927D46">
        <w:rPr>
          <w:rFonts w:ascii="Times New Roman" w:eastAsia="Times New Roman" w:hAnsi="Times New Roman" w:cs="Times New Roman"/>
          <w:b/>
          <w:sz w:val="36"/>
          <w:szCs w:val="36"/>
        </w:rPr>
        <w:t>SE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-2</w:t>
      </w:r>
      <w:r w:rsidR="00927D46">
        <w:rPr>
          <w:rFonts w:ascii="Times New Roman" w:eastAsia="Times New Roman" w:hAnsi="Times New Roman" w:cs="Times New Roman"/>
          <w:b/>
          <w:sz w:val="36"/>
          <w:szCs w:val="36"/>
        </w:rPr>
        <w:t>01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) LAB-</w:t>
      </w:r>
      <w:r w:rsidR="00910249">
        <w:rPr>
          <w:rFonts w:ascii="Times New Roman" w:eastAsia="Times New Roman" w:hAnsi="Times New Roman" w:cs="Times New Roman"/>
          <w:b/>
          <w:sz w:val="36"/>
          <w:szCs w:val="36"/>
        </w:rPr>
        <w:t>2</w:t>
      </w:r>
    </w:p>
    <w:p w:rsidR="00D5638B" w:rsidRDefault="00000000">
      <w:pPr>
        <w:jc w:val="center"/>
        <w:rPr>
          <w:rFonts w:ascii="Times New Roman" w:eastAsia="Times New Roman" w:hAnsi="Times New Roman" w:cs="Times New Roman"/>
          <w:b/>
          <w:color w:val="4F81BD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color w:val="4F81BD"/>
          <w:sz w:val="32"/>
          <w:szCs w:val="32"/>
          <w:u w:val="single"/>
        </w:rPr>
        <w:t>TAQI HAIDER_CSIT_SECTION:B_ROLL#</w:t>
      </w:r>
      <w:r w:rsidR="00927D46">
        <w:rPr>
          <w:rFonts w:ascii="Times New Roman" w:eastAsia="Times New Roman" w:hAnsi="Times New Roman" w:cs="Times New Roman"/>
          <w:b/>
          <w:color w:val="4F81BD"/>
          <w:sz w:val="32"/>
          <w:szCs w:val="32"/>
          <w:u w:val="single"/>
        </w:rPr>
        <w:t>CT-220</w:t>
      </w:r>
      <w:r>
        <w:rPr>
          <w:rFonts w:ascii="Times New Roman" w:eastAsia="Times New Roman" w:hAnsi="Times New Roman" w:cs="Times New Roman"/>
          <w:b/>
          <w:color w:val="4F81BD"/>
          <w:sz w:val="32"/>
          <w:szCs w:val="32"/>
          <w:u w:val="single"/>
        </w:rPr>
        <w:t>92</w:t>
      </w:r>
    </w:p>
    <w:p w:rsidR="00D5638B" w:rsidRDefault="00D5638B">
      <w:pPr>
        <w:ind w:left="-1440" w:right="-720"/>
      </w:pPr>
    </w:p>
    <w:p w:rsidR="00D5638B" w:rsidRDefault="00000000">
      <w:pPr>
        <w:pStyle w:val="Title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Exercise:-</w:t>
      </w:r>
    </w:p>
    <w:p w:rsidR="00D5638B" w:rsidRDefault="00000000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Q1:-</w:t>
      </w:r>
    </w:p>
    <w:p w:rsidR="00C9722B" w:rsidRPr="00C9722B" w:rsidRDefault="00C9722B" w:rsidP="00C97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722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9722B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C9722B" w:rsidRPr="00C9722B" w:rsidRDefault="00C9722B" w:rsidP="00C97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7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using </w:t>
      </w:r>
      <w:r w:rsidRPr="00C9722B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C97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722B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C97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</w:t>
      </w:r>
    </w:p>
    <w:p w:rsidR="00C9722B" w:rsidRPr="00C9722B" w:rsidRDefault="00C9722B" w:rsidP="00C97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722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97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722B">
        <w:rPr>
          <w:rFonts w:ascii="Consolas" w:eastAsia="Times New Roman" w:hAnsi="Consolas" w:cs="Times New Roman"/>
          <w:color w:val="DCDCAA"/>
          <w:sz w:val="21"/>
          <w:szCs w:val="21"/>
        </w:rPr>
        <w:t>calculation</w:t>
      </w:r>
      <w:r w:rsidRPr="00C9722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9722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97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722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97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9722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97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722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C9722B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C9722B" w:rsidRPr="00C9722B" w:rsidRDefault="00C9722B" w:rsidP="00C97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722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97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722B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C9722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9722B" w:rsidRPr="00C9722B" w:rsidRDefault="00C9722B" w:rsidP="00C97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722B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97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722B">
        <w:rPr>
          <w:rFonts w:ascii="Consolas" w:eastAsia="Times New Roman" w:hAnsi="Consolas" w:cs="Times New Roman"/>
          <w:color w:val="9CDCFE"/>
          <w:sz w:val="21"/>
          <w:szCs w:val="21"/>
        </w:rPr>
        <w:t>average</w:t>
      </w:r>
      <w:r w:rsidRPr="00C9722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9722B" w:rsidRPr="00C9722B" w:rsidRDefault="00C9722B" w:rsidP="00C97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722B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C97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722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7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722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97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722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97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722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C9722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9722B" w:rsidRPr="00C9722B" w:rsidRDefault="00C9722B" w:rsidP="00C97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722B">
        <w:rPr>
          <w:rFonts w:ascii="Consolas" w:eastAsia="Times New Roman" w:hAnsi="Consolas" w:cs="Times New Roman"/>
          <w:color w:val="9CDCFE"/>
          <w:sz w:val="21"/>
          <w:szCs w:val="21"/>
        </w:rPr>
        <w:t>average</w:t>
      </w:r>
      <w:r w:rsidRPr="00C97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722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7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722B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C9722B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C9722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9722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9722B" w:rsidRPr="00C9722B" w:rsidRDefault="00C9722B" w:rsidP="00C97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722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C9722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9722B">
        <w:rPr>
          <w:rFonts w:ascii="Consolas" w:eastAsia="Times New Roman" w:hAnsi="Consolas" w:cs="Times New Roman"/>
          <w:color w:val="CE9178"/>
          <w:sz w:val="21"/>
          <w:szCs w:val="21"/>
        </w:rPr>
        <w:t>"Sum is "</w:t>
      </w:r>
      <w:r w:rsidRPr="00C9722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97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722B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C97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722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97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722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C9722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9722B" w:rsidRPr="00C9722B" w:rsidRDefault="00C9722B" w:rsidP="00C97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722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C9722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9722B">
        <w:rPr>
          <w:rFonts w:ascii="Consolas" w:eastAsia="Times New Roman" w:hAnsi="Consolas" w:cs="Times New Roman"/>
          <w:color w:val="CE9178"/>
          <w:sz w:val="21"/>
          <w:szCs w:val="21"/>
        </w:rPr>
        <w:t>"Average is "</w:t>
      </w:r>
      <w:r w:rsidRPr="00C9722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97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722B">
        <w:rPr>
          <w:rFonts w:ascii="Consolas" w:eastAsia="Times New Roman" w:hAnsi="Consolas" w:cs="Times New Roman"/>
          <w:color w:val="9CDCFE"/>
          <w:sz w:val="21"/>
          <w:szCs w:val="21"/>
        </w:rPr>
        <w:t>average</w:t>
      </w:r>
      <w:r w:rsidRPr="00C97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722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97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722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C9722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9722B" w:rsidRPr="00C9722B" w:rsidRDefault="00C9722B" w:rsidP="00C97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722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9722B" w:rsidRPr="00C9722B" w:rsidRDefault="00C9722B" w:rsidP="00C97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722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97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722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C9722B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C9722B" w:rsidRPr="00C9722B" w:rsidRDefault="00C9722B" w:rsidP="00C97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722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97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722B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C97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C9722B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C9722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9722B" w:rsidRPr="00C9722B" w:rsidRDefault="00C9722B" w:rsidP="00C97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722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C9722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9722B">
        <w:rPr>
          <w:rFonts w:ascii="Consolas" w:eastAsia="Times New Roman" w:hAnsi="Consolas" w:cs="Times New Roman"/>
          <w:color w:val="CE9178"/>
          <w:sz w:val="21"/>
          <w:szCs w:val="21"/>
        </w:rPr>
        <w:t>"Enter First Number : "</w:t>
      </w:r>
      <w:r w:rsidRPr="00C9722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9722B" w:rsidRPr="00C9722B" w:rsidRDefault="00C9722B" w:rsidP="00C97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722B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C9722B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C9722B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C9722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9722B" w:rsidRPr="00C9722B" w:rsidRDefault="00C9722B" w:rsidP="00C97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722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C9722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9722B">
        <w:rPr>
          <w:rFonts w:ascii="Consolas" w:eastAsia="Times New Roman" w:hAnsi="Consolas" w:cs="Times New Roman"/>
          <w:color w:val="CE9178"/>
          <w:sz w:val="21"/>
          <w:szCs w:val="21"/>
        </w:rPr>
        <w:t>"Enter Second Number : "</w:t>
      </w:r>
      <w:r w:rsidRPr="00C9722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9722B" w:rsidRPr="00C9722B" w:rsidRDefault="00C9722B" w:rsidP="00C97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722B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C9722B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C9722B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C9722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9722B" w:rsidRPr="00C9722B" w:rsidRDefault="00C9722B" w:rsidP="00C97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722B">
        <w:rPr>
          <w:rFonts w:ascii="Consolas" w:eastAsia="Times New Roman" w:hAnsi="Consolas" w:cs="Times New Roman"/>
          <w:color w:val="DCDCAA"/>
          <w:sz w:val="21"/>
          <w:szCs w:val="21"/>
        </w:rPr>
        <w:t>calculation</w:t>
      </w:r>
      <w:r w:rsidRPr="00C97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 </w:t>
      </w:r>
      <w:r w:rsidRPr="00C9722B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C97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C9722B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C97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);</w:t>
      </w:r>
    </w:p>
    <w:p w:rsidR="00C9722B" w:rsidRPr="00C9722B" w:rsidRDefault="00C9722B" w:rsidP="00C97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722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972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722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9722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82890" w:rsidRPr="00C9722B" w:rsidRDefault="00C9722B" w:rsidP="00B82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722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  <w:r w:rsidR="00B82890" w:rsidRPr="00B82890">
        <w:rPr>
          <w:rFonts w:ascii="Consolas" w:eastAsia="Times New Roman" w:hAnsi="Consolas" w:cs="Times New Roman"/>
          <w:noProof/>
          <w:color w:val="CCCCCC"/>
          <w:sz w:val="21"/>
          <w:szCs w:val="21"/>
        </w:rPr>
        <w:drawing>
          <wp:inline distT="0" distB="0" distL="0" distR="0" wp14:anchorId="14141685" wp14:editId="05B12C10">
            <wp:extent cx="5943600" cy="1766570"/>
            <wp:effectExtent l="0" t="0" r="0" b="5080"/>
            <wp:docPr id="1683430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4306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38B" w:rsidRDefault="00D5638B">
      <w:pPr>
        <w:spacing w:line="240" w:lineRule="auto"/>
        <w:rPr>
          <w:rFonts w:ascii="Times New Roman" w:eastAsia="Times New Roman" w:hAnsi="Times New Roman" w:cs="Times New Roman"/>
          <w:noProof/>
          <w:sz w:val="32"/>
          <w:szCs w:val="32"/>
        </w:rPr>
      </w:pPr>
    </w:p>
    <w:p w:rsidR="00B82890" w:rsidRDefault="00B82890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D5638B" w:rsidRDefault="00000000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Q2:-</w:t>
      </w:r>
    </w:p>
    <w:p w:rsidR="00B82890" w:rsidRPr="00B82890" w:rsidRDefault="00B82890" w:rsidP="00B82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890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82890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B82890" w:rsidRPr="00B82890" w:rsidRDefault="00B82890" w:rsidP="00B82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89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2890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2890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82890" w:rsidRPr="00B82890" w:rsidRDefault="00B82890" w:rsidP="00B82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89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289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B82890" w:rsidRPr="00B82890" w:rsidRDefault="00B82890" w:rsidP="00B82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890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289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82890" w:rsidRPr="00B82890" w:rsidRDefault="00B82890" w:rsidP="00B82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89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8289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890">
        <w:rPr>
          <w:rFonts w:ascii="Consolas" w:eastAsia="Times New Roman" w:hAnsi="Consolas" w:cs="Times New Roman"/>
          <w:color w:val="CE9178"/>
          <w:sz w:val="21"/>
          <w:szCs w:val="21"/>
        </w:rPr>
        <w:t>"Enter Height In Inches: "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82890" w:rsidRPr="00B82890" w:rsidRDefault="00B82890" w:rsidP="00B82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890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B82890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B8289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82890" w:rsidRPr="00B82890" w:rsidRDefault="00B82890" w:rsidP="00B82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89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28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289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B82890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B82890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82890" w:rsidRPr="00B82890" w:rsidRDefault="00B82890" w:rsidP="00B82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89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8289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890">
        <w:rPr>
          <w:rFonts w:ascii="Consolas" w:eastAsia="Times New Roman" w:hAnsi="Consolas" w:cs="Times New Roman"/>
          <w:color w:val="CE9178"/>
          <w:sz w:val="21"/>
          <w:szCs w:val="21"/>
        </w:rPr>
        <w:t>"This is equivalent to "</w:t>
      </w:r>
      <w:r w:rsidRPr="00B8289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89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B82890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82890" w:rsidRPr="00B82890" w:rsidRDefault="00B82890" w:rsidP="00B82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5638B" w:rsidRDefault="00B82890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82890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265F0F6B" wp14:editId="13A27804">
            <wp:extent cx="5915851" cy="828791"/>
            <wp:effectExtent l="0" t="0" r="0" b="9525"/>
            <wp:docPr id="583775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7751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38B" w:rsidRDefault="00000000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Q3:-</w:t>
      </w:r>
    </w:p>
    <w:p w:rsidR="00B82890" w:rsidRPr="00B82890" w:rsidRDefault="00B82890" w:rsidP="00B82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890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82890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B82890" w:rsidRPr="00B82890" w:rsidRDefault="00B82890" w:rsidP="00B82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89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2890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2890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82890" w:rsidRPr="00B82890" w:rsidRDefault="00B82890" w:rsidP="00B82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89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289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B82890" w:rsidRPr="00B82890" w:rsidRDefault="00B82890" w:rsidP="00B82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89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2890">
        <w:rPr>
          <w:rFonts w:ascii="Consolas" w:eastAsia="Times New Roman" w:hAnsi="Consolas" w:cs="Times New Roman"/>
          <w:color w:val="9CDCFE"/>
          <w:sz w:val="21"/>
          <w:szCs w:val="21"/>
        </w:rPr>
        <w:t>time_seconds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82890" w:rsidRPr="00B82890" w:rsidRDefault="00B82890" w:rsidP="00B82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89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2890">
        <w:rPr>
          <w:rFonts w:ascii="Consolas" w:eastAsia="Times New Roman" w:hAnsi="Consolas" w:cs="Times New Roman"/>
          <w:color w:val="9CDCFE"/>
          <w:sz w:val="21"/>
          <w:szCs w:val="21"/>
        </w:rPr>
        <w:t>hrs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82890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82890">
        <w:rPr>
          <w:rFonts w:ascii="Consolas" w:eastAsia="Times New Roman" w:hAnsi="Consolas" w:cs="Times New Roman"/>
          <w:color w:val="9CDCFE"/>
          <w:sz w:val="21"/>
          <w:szCs w:val="21"/>
        </w:rPr>
        <w:t>sec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82890" w:rsidRPr="00B82890" w:rsidRDefault="00B82890" w:rsidP="00B82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89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8289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890">
        <w:rPr>
          <w:rFonts w:ascii="Consolas" w:eastAsia="Times New Roman" w:hAnsi="Consolas" w:cs="Times New Roman"/>
          <w:color w:val="CE9178"/>
          <w:sz w:val="21"/>
          <w:szCs w:val="21"/>
        </w:rPr>
        <w:t>"Enter Time in Seconds: "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82890" w:rsidRPr="00B82890" w:rsidRDefault="00B82890" w:rsidP="00B82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890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B82890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B82890">
        <w:rPr>
          <w:rFonts w:ascii="Consolas" w:eastAsia="Times New Roman" w:hAnsi="Consolas" w:cs="Times New Roman"/>
          <w:color w:val="9CDCFE"/>
          <w:sz w:val="21"/>
          <w:szCs w:val="21"/>
        </w:rPr>
        <w:t>time_seconds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82890" w:rsidRPr="00B82890" w:rsidRDefault="00B82890" w:rsidP="00B82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890">
        <w:rPr>
          <w:rFonts w:ascii="Consolas" w:eastAsia="Times New Roman" w:hAnsi="Consolas" w:cs="Times New Roman"/>
          <w:color w:val="9CDCFE"/>
          <w:sz w:val="21"/>
          <w:szCs w:val="21"/>
        </w:rPr>
        <w:t>hrs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28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2890">
        <w:rPr>
          <w:rFonts w:ascii="Consolas" w:eastAsia="Times New Roman" w:hAnsi="Consolas" w:cs="Times New Roman"/>
          <w:color w:val="9CDCFE"/>
          <w:sz w:val="21"/>
          <w:szCs w:val="21"/>
        </w:rPr>
        <w:t>time_seconds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2890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B82890">
        <w:rPr>
          <w:rFonts w:ascii="Consolas" w:eastAsia="Times New Roman" w:hAnsi="Consolas" w:cs="Times New Roman"/>
          <w:color w:val="B5CEA8"/>
          <w:sz w:val="21"/>
          <w:szCs w:val="21"/>
        </w:rPr>
        <w:t>3600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82890" w:rsidRPr="00B82890" w:rsidRDefault="00B82890" w:rsidP="00B82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89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8289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890">
        <w:rPr>
          <w:rFonts w:ascii="Consolas" w:eastAsia="Times New Roman" w:hAnsi="Consolas" w:cs="Times New Roman"/>
          <w:color w:val="CE9178"/>
          <w:sz w:val="21"/>
          <w:szCs w:val="21"/>
        </w:rPr>
        <w:t>"Time in Hours is "</w:t>
      </w:r>
      <w:r w:rsidRPr="00B8289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2890">
        <w:rPr>
          <w:rFonts w:ascii="Consolas" w:eastAsia="Times New Roman" w:hAnsi="Consolas" w:cs="Times New Roman"/>
          <w:color w:val="9CDCFE"/>
          <w:sz w:val="21"/>
          <w:szCs w:val="21"/>
        </w:rPr>
        <w:t>hrs</w:t>
      </w:r>
      <w:r w:rsidRPr="00B82890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82890" w:rsidRPr="00B82890" w:rsidRDefault="00B82890" w:rsidP="00B82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890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28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82890">
        <w:rPr>
          <w:rFonts w:ascii="Consolas" w:eastAsia="Times New Roman" w:hAnsi="Consolas" w:cs="Times New Roman"/>
          <w:color w:val="9CDCFE"/>
          <w:sz w:val="21"/>
          <w:szCs w:val="21"/>
        </w:rPr>
        <w:t>time_seconds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2890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2890">
        <w:rPr>
          <w:rFonts w:ascii="Consolas" w:eastAsia="Times New Roman" w:hAnsi="Consolas" w:cs="Times New Roman"/>
          <w:color w:val="B5CEA8"/>
          <w:sz w:val="21"/>
          <w:szCs w:val="21"/>
        </w:rPr>
        <w:t>3600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B82890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B82890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82890" w:rsidRPr="00B82890" w:rsidRDefault="00B82890" w:rsidP="00B82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89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8289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890">
        <w:rPr>
          <w:rFonts w:ascii="Consolas" w:eastAsia="Times New Roman" w:hAnsi="Consolas" w:cs="Times New Roman"/>
          <w:color w:val="CE9178"/>
          <w:sz w:val="21"/>
          <w:szCs w:val="21"/>
        </w:rPr>
        <w:t>"Time in Minutes is "</w:t>
      </w:r>
      <w:r w:rsidRPr="00B8289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2890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2890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82890" w:rsidRPr="00B82890" w:rsidRDefault="00B82890" w:rsidP="00B82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890">
        <w:rPr>
          <w:rFonts w:ascii="Consolas" w:eastAsia="Times New Roman" w:hAnsi="Consolas" w:cs="Times New Roman"/>
          <w:color w:val="9CDCFE"/>
          <w:sz w:val="21"/>
          <w:szCs w:val="21"/>
        </w:rPr>
        <w:t>sec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28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2890">
        <w:rPr>
          <w:rFonts w:ascii="Consolas" w:eastAsia="Times New Roman" w:hAnsi="Consolas" w:cs="Times New Roman"/>
          <w:color w:val="9CDCFE"/>
          <w:sz w:val="21"/>
          <w:szCs w:val="21"/>
        </w:rPr>
        <w:t>time_seconds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2890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2890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82890" w:rsidRPr="00B82890" w:rsidRDefault="00B82890" w:rsidP="00B82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89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8289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890">
        <w:rPr>
          <w:rFonts w:ascii="Consolas" w:eastAsia="Times New Roman" w:hAnsi="Consolas" w:cs="Times New Roman"/>
          <w:color w:val="CE9178"/>
          <w:sz w:val="21"/>
          <w:szCs w:val="21"/>
        </w:rPr>
        <w:t>"Time in Seconds is "</w:t>
      </w:r>
      <w:r w:rsidRPr="00B8289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2890">
        <w:rPr>
          <w:rFonts w:ascii="Consolas" w:eastAsia="Times New Roman" w:hAnsi="Consolas" w:cs="Times New Roman"/>
          <w:color w:val="9CDCFE"/>
          <w:sz w:val="21"/>
          <w:szCs w:val="21"/>
        </w:rPr>
        <w:t>sec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2890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82890" w:rsidRPr="00B82890" w:rsidRDefault="00B82890" w:rsidP="00B82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5638B" w:rsidRDefault="00B82890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82890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4DCBA2D3" wp14:editId="336D1A22">
            <wp:extent cx="5943600" cy="1733550"/>
            <wp:effectExtent l="0" t="0" r="0" b="0"/>
            <wp:docPr id="348704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7042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38B" w:rsidRDefault="00D5638B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D5638B" w:rsidRDefault="00000000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Q4:-</w:t>
      </w:r>
    </w:p>
    <w:p w:rsidR="00B82890" w:rsidRPr="00B82890" w:rsidRDefault="00B82890" w:rsidP="00B82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890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82890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B82890" w:rsidRPr="00B82890" w:rsidRDefault="00B82890" w:rsidP="00B82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89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2890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2890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82890" w:rsidRPr="00B82890" w:rsidRDefault="00B82890" w:rsidP="00B82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89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289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B82890" w:rsidRPr="00B82890" w:rsidRDefault="00B82890" w:rsidP="00B82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89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2890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82890" w:rsidRPr="00B82890" w:rsidRDefault="00B82890" w:rsidP="00B82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89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8289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890">
        <w:rPr>
          <w:rFonts w:ascii="Consolas" w:eastAsia="Times New Roman" w:hAnsi="Consolas" w:cs="Times New Roman"/>
          <w:color w:val="CE9178"/>
          <w:sz w:val="21"/>
          <w:szCs w:val="21"/>
        </w:rPr>
        <w:t>"Enter Amount In Rupees: "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82890" w:rsidRPr="00B82890" w:rsidRDefault="00B82890" w:rsidP="00B82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890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B82890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B82890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82890" w:rsidRPr="00B82890" w:rsidRDefault="00B82890" w:rsidP="00B82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89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8289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890">
        <w:rPr>
          <w:rFonts w:ascii="Consolas" w:eastAsia="Times New Roman" w:hAnsi="Consolas" w:cs="Times New Roman"/>
          <w:color w:val="CE9178"/>
          <w:sz w:val="21"/>
          <w:szCs w:val="21"/>
        </w:rPr>
        <w:t>"1000's in the Given amount is: "</w:t>
      </w:r>
      <w:r w:rsidRPr="00B8289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2890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B82890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B82890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B82890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82890" w:rsidRPr="00B82890" w:rsidRDefault="00B82890" w:rsidP="00B82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89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8289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890">
        <w:rPr>
          <w:rFonts w:ascii="Consolas" w:eastAsia="Times New Roman" w:hAnsi="Consolas" w:cs="Times New Roman"/>
          <w:color w:val="CE9178"/>
          <w:sz w:val="21"/>
          <w:szCs w:val="21"/>
        </w:rPr>
        <w:t>"500's in the Given amount is: "</w:t>
      </w:r>
      <w:r w:rsidRPr="00B8289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82890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B82890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B82890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B82890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B82890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B82890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82890" w:rsidRPr="00B82890" w:rsidRDefault="00B82890" w:rsidP="00B82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89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8289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890">
        <w:rPr>
          <w:rFonts w:ascii="Consolas" w:eastAsia="Times New Roman" w:hAnsi="Consolas" w:cs="Times New Roman"/>
          <w:color w:val="CE9178"/>
          <w:sz w:val="21"/>
          <w:szCs w:val="21"/>
        </w:rPr>
        <w:t>"100's in the Given amount is: "</w:t>
      </w:r>
      <w:r w:rsidRPr="00B8289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((</w:t>
      </w:r>
      <w:r w:rsidRPr="00B82890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B82890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B82890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B82890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B82890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B82890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B82890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B82890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82890" w:rsidRPr="00B82890" w:rsidRDefault="00B82890" w:rsidP="00B82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89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8289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890">
        <w:rPr>
          <w:rFonts w:ascii="Consolas" w:eastAsia="Times New Roman" w:hAnsi="Consolas" w:cs="Times New Roman"/>
          <w:color w:val="CE9178"/>
          <w:sz w:val="21"/>
          <w:szCs w:val="21"/>
        </w:rPr>
        <w:t>"50's in the Given amount is: "</w:t>
      </w:r>
      <w:r w:rsidRPr="00B8289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(((</w:t>
      </w:r>
      <w:r w:rsidRPr="00B82890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B82890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B82890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B82890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B82890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B82890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B82890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B82890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B82890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B82890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82890" w:rsidRPr="00B82890" w:rsidRDefault="00B82890" w:rsidP="00B82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89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8289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890">
        <w:rPr>
          <w:rFonts w:ascii="Consolas" w:eastAsia="Times New Roman" w:hAnsi="Consolas" w:cs="Times New Roman"/>
          <w:color w:val="CE9178"/>
          <w:sz w:val="21"/>
          <w:szCs w:val="21"/>
        </w:rPr>
        <w:t>"10's in the Given amount is: "</w:t>
      </w:r>
      <w:r w:rsidRPr="00B8289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</w:p>
    <w:p w:rsidR="00B82890" w:rsidRPr="00B82890" w:rsidRDefault="00B82890" w:rsidP="00B82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((((</w:t>
      </w:r>
      <w:r w:rsidRPr="00B82890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B82890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B82890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B82890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B82890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B82890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B82890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B82890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B82890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B82890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B8289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82890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82890" w:rsidRPr="00B82890" w:rsidRDefault="00B82890" w:rsidP="00B82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89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8289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890">
        <w:rPr>
          <w:rFonts w:ascii="Consolas" w:eastAsia="Times New Roman" w:hAnsi="Consolas" w:cs="Times New Roman"/>
          <w:color w:val="CE9178"/>
          <w:sz w:val="21"/>
          <w:szCs w:val="21"/>
        </w:rPr>
        <w:t>"5's in the Given amount is: "</w:t>
      </w:r>
      <w:r w:rsidRPr="00B8289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</w:p>
    <w:p w:rsidR="00B82890" w:rsidRPr="00B82890" w:rsidRDefault="00B82890" w:rsidP="00B82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(((((</w:t>
      </w:r>
      <w:r w:rsidRPr="00B82890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B82890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B82890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B82890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B82890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B82890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B82890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B82890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B82890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B82890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B8289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B82890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B8289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82890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82890" w:rsidRPr="00B82890" w:rsidRDefault="00B82890" w:rsidP="00B82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89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8289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890">
        <w:rPr>
          <w:rFonts w:ascii="Consolas" w:eastAsia="Times New Roman" w:hAnsi="Consolas" w:cs="Times New Roman"/>
          <w:color w:val="CE9178"/>
          <w:sz w:val="21"/>
          <w:szCs w:val="21"/>
        </w:rPr>
        <w:t>"2's in the Given amount is: "</w:t>
      </w:r>
      <w:r w:rsidRPr="00B8289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</w:p>
    <w:p w:rsidR="00B82890" w:rsidRPr="00B82890" w:rsidRDefault="00B82890" w:rsidP="00B82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((((((</w:t>
      </w:r>
      <w:r w:rsidRPr="00B82890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B82890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B82890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B82890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B82890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B82890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B82890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B82890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B82890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B82890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B8289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B82890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B8289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B82890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B8289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82890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82890" w:rsidRPr="00B82890" w:rsidRDefault="00B82890" w:rsidP="00B82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89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8289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890">
        <w:rPr>
          <w:rFonts w:ascii="Consolas" w:eastAsia="Times New Roman" w:hAnsi="Consolas" w:cs="Times New Roman"/>
          <w:color w:val="CE9178"/>
          <w:sz w:val="21"/>
          <w:szCs w:val="21"/>
        </w:rPr>
        <w:t>"1's in the Given amount is: "</w:t>
      </w:r>
      <w:r w:rsidRPr="00B8289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</w:p>
    <w:p w:rsidR="00B82890" w:rsidRPr="00B82890" w:rsidRDefault="00B82890" w:rsidP="00B82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(((((((</w:t>
      </w:r>
      <w:r w:rsidRPr="00B82890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B82890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B82890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B82890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B82890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B82890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B82890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B82890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B82890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B82890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B8289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B82890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B8289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B82890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B8289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B82890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B8289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82890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82890" w:rsidRPr="00B82890" w:rsidRDefault="00B82890" w:rsidP="00B82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82890" w:rsidRDefault="00E74705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E74705"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7685EC60" wp14:editId="44EFA70D">
            <wp:extent cx="5943600" cy="2214245"/>
            <wp:effectExtent l="0" t="0" r="0" b="0"/>
            <wp:docPr id="861844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8441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705" w:rsidRDefault="00E74705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E74705" w:rsidRDefault="00E74705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E74705" w:rsidRDefault="00E74705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E74705" w:rsidRDefault="00E74705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E74705" w:rsidRDefault="00E74705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E74705" w:rsidRDefault="00E74705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B82890" w:rsidRDefault="00B82890" w:rsidP="00B82890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Q5</w:t>
      </w:r>
      <w:r w:rsidR="00E74705">
        <w:rPr>
          <w:rFonts w:ascii="Times New Roman" w:eastAsia="Times New Roman" w:hAnsi="Times New Roman" w:cs="Times New Roman"/>
          <w:b/>
          <w:sz w:val="32"/>
          <w:szCs w:val="32"/>
        </w:rPr>
        <w:t>(i)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:-</w:t>
      </w:r>
    </w:p>
    <w:p w:rsidR="00E74705" w:rsidRPr="00E74705" w:rsidRDefault="00E74705" w:rsidP="00E747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4705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E74705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E74705" w:rsidRPr="00E74705" w:rsidRDefault="00E74705" w:rsidP="00E747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using </w:t>
      </w:r>
      <w:r w:rsidRPr="00E74705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4705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</w:t>
      </w:r>
    </w:p>
    <w:p w:rsidR="00E74705" w:rsidRPr="00E74705" w:rsidRDefault="00E74705" w:rsidP="00E747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470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470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:rsidR="00E74705" w:rsidRPr="00E74705" w:rsidRDefault="00E74705" w:rsidP="00E747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470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4705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74705" w:rsidRPr="00E74705" w:rsidRDefault="00E74705" w:rsidP="00E747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470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7470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74705">
        <w:rPr>
          <w:rFonts w:ascii="Consolas" w:eastAsia="Times New Roman" w:hAnsi="Consolas" w:cs="Times New Roman"/>
          <w:color w:val="CE9178"/>
          <w:sz w:val="21"/>
          <w:szCs w:val="21"/>
        </w:rPr>
        <w:t>"Enter Temperature in Fahrenheit "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74705" w:rsidRPr="00E74705" w:rsidRDefault="00E74705" w:rsidP="00E747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4705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E74705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E74705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74705" w:rsidRPr="00E74705" w:rsidRDefault="00E74705" w:rsidP="00E747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4705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47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470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7470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74705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E7470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74705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E74705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E74705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74705" w:rsidRPr="00E74705" w:rsidRDefault="00E74705" w:rsidP="00E747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470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7470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74705">
        <w:rPr>
          <w:rFonts w:ascii="Consolas" w:eastAsia="Times New Roman" w:hAnsi="Consolas" w:cs="Times New Roman"/>
          <w:color w:val="CE9178"/>
          <w:sz w:val="21"/>
          <w:szCs w:val="21"/>
        </w:rPr>
        <w:t>"Temperature in celsius is : "</w:t>
      </w:r>
      <w:r w:rsidRPr="00E7470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4705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</w:t>
      </w:r>
    </w:p>
    <w:p w:rsidR="00E74705" w:rsidRPr="00E74705" w:rsidRDefault="00E74705" w:rsidP="00E747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470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470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74705" w:rsidRDefault="00E74705" w:rsidP="00E747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E74705" w:rsidRPr="00E74705" w:rsidRDefault="00E74705" w:rsidP="00E747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4705">
        <w:rPr>
          <w:rFonts w:ascii="Consolas" w:eastAsia="Times New Roman" w:hAnsi="Consolas" w:cs="Times New Roman"/>
          <w:noProof/>
          <w:color w:val="CCCCCC"/>
          <w:sz w:val="21"/>
          <w:szCs w:val="21"/>
        </w:rPr>
        <w:drawing>
          <wp:inline distT="0" distB="0" distL="0" distR="0" wp14:anchorId="4098CB32" wp14:editId="18A02C46">
            <wp:extent cx="5943600" cy="1036320"/>
            <wp:effectExtent l="0" t="0" r="0" b="0"/>
            <wp:docPr id="1933523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5233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705" w:rsidRDefault="00E74705" w:rsidP="00B82890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E74705" w:rsidRDefault="00E74705" w:rsidP="00B82890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Q5(ii):-</w:t>
      </w:r>
    </w:p>
    <w:p w:rsidR="00E74705" w:rsidRPr="00E74705" w:rsidRDefault="00E74705" w:rsidP="00E747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4705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E74705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E74705" w:rsidRPr="00E74705" w:rsidRDefault="00E74705" w:rsidP="00E747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using </w:t>
      </w:r>
      <w:r w:rsidRPr="00E74705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4705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</w:t>
      </w:r>
    </w:p>
    <w:p w:rsidR="00E74705" w:rsidRPr="00E74705" w:rsidRDefault="00E74705" w:rsidP="00E747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470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470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:rsidR="00E74705" w:rsidRPr="00E74705" w:rsidRDefault="00E74705" w:rsidP="00E747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470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4705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74705" w:rsidRPr="00E74705" w:rsidRDefault="00E74705" w:rsidP="00E747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470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7470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74705">
        <w:rPr>
          <w:rFonts w:ascii="Consolas" w:eastAsia="Times New Roman" w:hAnsi="Consolas" w:cs="Times New Roman"/>
          <w:color w:val="CE9178"/>
          <w:sz w:val="21"/>
          <w:szCs w:val="21"/>
        </w:rPr>
        <w:t>"Enter Temperature in Celsius : "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74705" w:rsidRPr="00E74705" w:rsidRDefault="00E74705" w:rsidP="00E747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4705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E74705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E74705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74705" w:rsidRPr="00E74705" w:rsidRDefault="00E74705" w:rsidP="00E747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4705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47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74705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E7470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74705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E74705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E7470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7470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74705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74705" w:rsidRPr="00E74705" w:rsidRDefault="00E74705" w:rsidP="00E747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470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7470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74705">
        <w:rPr>
          <w:rFonts w:ascii="Consolas" w:eastAsia="Times New Roman" w:hAnsi="Consolas" w:cs="Times New Roman"/>
          <w:color w:val="CE9178"/>
          <w:sz w:val="21"/>
          <w:szCs w:val="21"/>
        </w:rPr>
        <w:t>"Temperature in Fahrenheit is : "</w:t>
      </w:r>
      <w:r w:rsidRPr="00E7470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4705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</w:t>
      </w:r>
    </w:p>
    <w:p w:rsidR="00E74705" w:rsidRPr="00E74705" w:rsidRDefault="00E74705" w:rsidP="00E747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470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470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74705" w:rsidRPr="00E74705" w:rsidRDefault="00E74705" w:rsidP="00E747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E74705" w:rsidRDefault="00E74705" w:rsidP="00B82890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E74705"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6E5486C2" wp14:editId="11238ED4">
            <wp:extent cx="5943600" cy="628650"/>
            <wp:effectExtent l="0" t="0" r="0" b="0"/>
            <wp:docPr id="1944697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6978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705" w:rsidRDefault="00E74705" w:rsidP="00B82890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Q6:-</w:t>
      </w:r>
    </w:p>
    <w:p w:rsidR="00E74705" w:rsidRPr="00E74705" w:rsidRDefault="00E74705" w:rsidP="00E747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4705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E74705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E74705" w:rsidRPr="00E74705" w:rsidRDefault="00E74705" w:rsidP="00E747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4705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4705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4705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74705" w:rsidRPr="00E74705" w:rsidRDefault="00E74705" w:rsidP="00E747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470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470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:rsidR="00E74705" w:rsidRPr="00E74705" w:rsidRDefault="00E74705" w:rsidP="00E747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470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4705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74705" w:rsidRPr="00E74705" w:rsidRDefault="00E74705" w:rsidP="00E747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470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7470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74705">
        <w:rPr>
          <w:rFonts w:ascii="Consolas" w:eastAsia="Times New Roman" w:hAnsi="Consolas" w:cs="Times New Roman"/>
          <w:color w:val="CE9178"/>
          <w:sz w:val="21"/>
          <w:szCs w:val="21"/>
        </w:rPr>
        <w:t>"Enter Two digit Number: "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74705" w:rsidRPr="00E74705" w:rsidRDefault="00E74705" w:rsidP="00E747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4705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E74705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E74705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74705" w:rsidRPr="00E74705" w:rsidRDefault="00E74705" w:rsidP="00E747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470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4705">
        <w:rPr>
          <w:rFonts w:ascii="Consolas" w:eastAsia="Times New Roman" w:hAnsi="Consolas" w:cs="Times New Roman"/>
          <w:color w:val="9CDCFE"/>
          <w:sz w:val="21"/>
          <w:szCs w:val="21"/>
        </w:rPr>
        <w:t>unitNum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47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4705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4705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470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74705" w:rsidRPr="00E74705" w:rsidRDefault="00E74705" w:rsidP="00E747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4705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int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4705">
        <w:rPr>
          <w:rFonts w:ascii="Consolas" w:eastAsia="Times New Roman" w:hAnsi="Consolas" w:cs="Times New Roman"/>
          <w:color w:val="9CDCFE"/>
          <w:sz w:val="21"/>
          <w:szCs w:val="21"/>
        </w:rPr>
        <w:t>tenthNum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47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4705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4705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E7470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74705" w:rsidRPr="00E74705" w:rsidRDefault="00E74705" w:rsidP="00E747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470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7470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74705">
        <w:rPr>
          <w:rFonts w:ascii="Consolas" w:eastAsia="Times New Roman" w:hAnsi="Consolas" w:cs="Times New Roman"/>
          <w:color w:val="CE9178"/>
          <w:sz w:val="21"/>
          <w:szCs w:val="21"/>
        </w:rPr>
        <w:t>"Reversed Number is "</w:t>
      </w:r>
      <w:r w:rsidRPr="00E7470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4705">
        <w:rPr>
          <w:rFonts w:ascii="Consolas" w:eastAsia="Times New Roman" w:hAnsi="Consolas" w:cs="Times New Roman"/>
          <w:color w:val="9CDCFE"/>
          <w:sz w:val="21"/>
          <w:szCs w:val="21"/>
        </w:rPr>
        <w:t>unitNum</w:t>
      </w:r>
      <w:r w:rsidRPr="00E7470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7470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470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4705">
        <w:rPr>
          <w:rFonts w:ascii="Consolas" w:eastAsia="Times New Roman" w:hAnsi="Consolas" w:cs="Times New Roman"/>
          <w:color w:val="9CDCFE"/>
          <w:sz w:val="21"/>
          <w:szCs w:val="21"/>
        </w:rPr>
        <w:t>tenthNum</w:t>
      </w:r>
      <w:r w:rsidRPr="00E74705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74705" w:rsidRPr="00E74705" w:rsidRDefault="00E74705" w:rsidP="00E747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470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470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74705" w:rsidRDefault="00E74705" w:rsidP="00E747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E74705" w:rsidRPr="00E74705" w:rsidRDefault="00E74705" w:rsidP="00E747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4705">
        <w:rPr>
          <w:rFonts w:ascii="Consolas" w:eastAsia="Times New Roman" w:hAnsi="Consolas" w:cs="Times New Roman"/>
          <w:noProof/>
          <w:color w:val="CCCCCC"/>
          <w:sz w:val="21"/>
          <w:szCs w:val="21"/>
        </w:rPr>
        <w:drawing>
          <wp:inline distT="0" distB="0" distL="0" distR="0" wp14:anchorId="6B81073A" wp14:editId="4DF39C52">
            <wp:extent cx="5896798" cy="1552792"/>
            <wp:effectExtent l="0" t="0" r="0" b="9525"/>
            <wp:docPr id="2088008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0089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705" w:rsidRDefault="00E74705" w:rsidP="00B82890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Q7:-</w:t>
      </w:r>
    </w:p>
    <w:p w:rsidR="00E74705" w:rsidRPr="00E74705" w:rsidRDefault="00E74705" w:rsidP="00E747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4705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E74705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E74705" w:rsidRPr="00E74705" w:rsidRDefault="00E74705" w:rsidP="00E747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4705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4705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4705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74705" w:rsidRPr="00E74705" w:rsidRDefault="00E74705" w:rsidP="00E747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470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470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:rsidR="00E74705" w:rsidRPr="00E74705" w:rsidRDefault="00E74705" w:rsidP="00E747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4705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4705">
        <w:rPr>
          <w:rFonts w:ascii="Consolas" w:eastAsia="Times New Roman" w:hAnsi="Consolas" w:cs="Times New Roman"/>
          <w:color w:val="9CDCFE"/>
          <w:sz w:val="21"/>
          <w:szCs w:val="21"/>
        </w:rPr>
        <w:t>chTen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74705" w:rsidRPr="00E74705" w:rsidRDefault="00E74705" w:rsidP="00E747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4705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4705">
        <w:rPr>
          <w:rFonts w:ascii="Consolas" w:eastAsia="Times New Roman" w:hAnsi="Consolas" w:cs="Times New Roman"/>
          <w:color w:val="9CDCFE"/>
          <w:sz w:val="21"/>
          <w:szCs w:val="21"/>
        </w:rPr>
        <w:t>chUnit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74705" w:rsidRPr="00E74705" w:rsidRDefault="00E74705" w:rsidP="00E747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470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7470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74705">
        <w:rPr>
          <w:rFonts w:ascii="Consolas" w:eastAsia="Times New Roman" w:hAnsi="Consolas" w:cs="Times New Roman"/>
          <w:color w:val="CE9178"/>
          <w:sz w:val="21"/>
          <w:szCs w:val="21"/>
        </w:rPr>
        <w:t>"Enter a two digit Number: "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74705" w:rsidRPr="00E74705" w:rsidRDefault="00E74705" w:rsidP="00E747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4705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E74705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E74705">
        <w:rPr>
          <w:rFonts w:ascii="Consolas" w:eastAsia="Times New Roman" w:hAnsi="Consolas" w:cs="Times New Roman"/>
          <w:color w:val="9CDCFE"/>
          <w:sz w:val="21"/>
          <w:szCs w:val="21"/>
        </w:rPr>
        <w:t>chTen</w:t>
      </w:r>
      <w:r w:rsidRPr="00E74705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E74705">
        <w:rPr>
          <w:rFonts w:ascii="Consolas" w:eastAsia="Times New Roman" w:hAnsi="Consolas" w:cs="Times New Roman"/>
          <w:color w:val="9CDCFE"/>
          <w:sz w:val="21"/>
          <w:szCs w:val="21"/>
        </w:rPr>
        <w:t>chUnit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74705" w:rsidRPr="00E74705" w:rsidRDefault="00E74705" w:rsidP="00E747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470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4705">
        <w:rPr>
          <w:rFonts w:ascii="Consolas" w:eastAsia="Times New Roman" w:hAnsi="Consolas" w:cs="Times New Roman"/>
          <w:color w:val="9CDCFE"/>
          <w:sz w:val="21"/>
          <w:szCs w:val="21"/>
        </w:rPr>
        <w:t>valueTen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47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4705">
        <w:rPr>
          <w:rFonts w:ascii="Consolas" w:eastAsia="Times New Roman" w:hAnsi="Consolas" w:cs="Times New Roman"/>
          <w:color w:val="9CDCFE"/>
          <w:sz w:val="21"/>
          <w:szCs w:val="21"/>
        </w:rPr>
        <w:t>chTen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470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4705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74705" w:rsidRPr="00E74705" w:rsidRDefault="00E74705" w:rsidP="00E747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470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4705">
        <w:rPr>
          <w:rFonts w:ascii="Consolas" w:eastAsia="Times New Roman" w:hAnsi="Consolas" w:cs="Times New Roman"/>
          <w:color w:val="9CDCFE"/>
          <w:sz w:val="21"/>
          <w:szCs w:val="21"/>
        </w:rPr>
        <w:t>valueUnit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47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4705">
        <w:rPr>
          <w:rFonts w:ascii="Consolas" w:eastAsia="Times New Roman" w:hAnsi="Consolas" w:cs="Times New Roman"/>
          <w:color w:val="9CDCFE"/>
          <w:sz w:val="21"/>
          <w:szCs w:val="21"/>
        </w:rPr>
        <w:t>chUnit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470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4705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74705" w:rsidRPr="00E74705" w:rsidRDefault="00E74705" w:rsidP="00E747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470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7470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74705">
        <w:rPr>
          <w:rFonts w:ascii="Consolas" w:eastAsia="Times New Roman" w:hAnsi="Consolas" w:cs="Times New Roman"/>
          <w:color w:val="CE9178"/>
          <w:sz w:val="21"/>
          <w:szCs w:val="21"/>
        </w:rPr>
        <w:t>"Numeric value is "</w:t>
      </w:r>
      <w:r w:rsidRPr="00E7470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74705">
        <w:rPr>
          <w:rFonts w:ascii="Consolas" w:eastAsia="Times New Roman" w:hAnsi="Consolas" w:cs="Times New Roman"/>
          <w:color w:val="9CDCFE"/>
          <w:sz w:val="21"/>
          <w:szCs w:val="21"/>
        </w:rPr>
        <w:t>valueTen</w:t>
      </w:r>
      <w:r w:rsidRPr="00E7470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7470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470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4705">
        <w:rPr>
          <w:rFonts w:ascii="Consolas" w:eastAsia="Times New Roman" w:hAnsi="Consolas" w:cs="Times New Roman"/>
          <w:color w:val="9CDCFE"/>
          <w:sz w:val="21"/>
          <w:szCs w:val="21"/>
        </w:rPr>
        <w:t>valueUnit</w:t>
      </w:r>
      <w:r w:rsidRPr="00E74705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74705" w:rsidRPr="00E74705" w:rsidRDefault="00E74705" w:rsidP="00E747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470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470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74705" w:rsidRPr="00E74705" w:rsidRDefault="00E74705" w:rsidP="00E747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470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5638B" w:rsidRDefault="00E74705">
      <w:pPr>
        <w:rPr>
          <w:rFonts w:ascii="Times New Roman" w:eastAsia="Times New Roman" w:hAnsi="Times New Roman" w:cs="Times New Roman"/>
          <w:sz w:val="32"/>
          <w:szCs w:val="32"/>
        </w:rPr>
      </w:pPr>
      <w:r w:rsidRPr="00E74705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1F6B779A" wp14:editId="19C62E94">
            <wp:extent cx="5943600" cy="654050"/>
            <wp:effectExtent l="0" t="0" r="0" b="0"/>
            <wp:docPr id="1924203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2031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638B">
      <w:footerReference w:type="default" r:id="rId14"/>
      <w:pgSz w:w="12240" w:h="15840"/>
      <w:pgMar w:top="1350" w:right="1440" w:bottom="117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654C7" w:rsidRDefault="00D654C7">
      <w:pPr>
        <w:spacing w:after="0" w:line="240" w:lineRule="auto"/>
      </w:pPr>
      <w:r>
        <w:separator/>
      </w:r>
    </w:p>
  </w:endnote>
  <w:endnote w:type="continuationSeparator" w:id="0">
    <w:p w:rsidR="00D654C7" w:rsidRDefault="00D654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5638B" w:rsidRDefault="00D5638B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Times New Roman" w:eastAsia="Times New Roman" w:hAnsi="Times New Roman" w:cs="Times New Roman"/>
        <w:sz w:val="32"/>
        <w:szCs w:val="32"/>
      </w:rPr>
    </w:pPr>
  </w:p>
  <w:tbl>
    <w:tblPr>
      <w:tblStyle w:val="a"/>
      <w:tblW w:w="9360" w:type="dxa"/>
      <w:tblLayout w:type="fixed"/>
      <w:tblLook w:val="0400" w:firstRow="0" w:lastRow="0" w:firstColumn="0" w:lastColumn="0" w:noHBand="0" w:noVBand="1"/>
    </w:tblPr>
    <w:tblGrid>
      <w:gridCol w:w="4680"/>
      <w:gridCol w:w="4680"/>
    </w:tblGrid>
    <w:tr w:rsidR="00D5638B">
      <w:tc>
        <w:tcPr>
          <w:tcW w:w="4680" w:type="dxa"/>
          <w:shd w:val="clear" w:color="auto" w:fill="4F81BD"/>
          <w:vAlign w:val="center"/>
        </w:tcPr>
        <w:p w:rsidR="00D5638B" w:rsidRDefault="00C9722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before="80" w:after="80" w:line="240" w:lineRule="auto"/>
            <w:jc w:val="both"/>
            <w:rPr>
              <w:smallCaps/>
              <w:color w:val="FFFFFF"/>
              <w:sz w:val="18"/>
              <w:szCs w:val="18"/>
            </w:rPr>
          </w:pPr>
          <w:r>
            <w:rPr>
              <w:smallCaps/>
              <w:color w:val="FFFFFF"/>
              <w:sz w:val="18"/>
              <w:szCs w:val="18"/>
            </w:rPr>
            <w:t>OOC&amp;P LAB ASSIGNMENT</w:t>
          </w:r>
        </w:p>
      </w:tc>
      <w:tc>
        <w:tcPr>
          <w:tcW w:w="4680" w:type="dxa"/>
          <w:shd w:val="clear" w:color="auto" w:fill="4F81BD"/>
          <w:vAlign w:val="center"/>
        </w:tcPr>
        <w:p w:rsidR="00B82890" w:rsidRDefault="00B82890" w:rsidP="00B8289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before="80" w:after="80" w:line="240" w:lineRule="auto"/>
            <w:jc w:val="right"/>
            <w:rPr>
              <w:smallCaps/>
              <w:color w:val="FFFFFF"/>
              <w:sz w:val="18"/>
              <w:szCs w:val="18"/>
            </w:rPr>
          </w:pPr>
          <w:r>
            <w:rPr>
              <w:smallCaps/>
              <w:color w:val="FFFFFF"/>
              <w:sz w:val="18"/>
              <w:szCs w:val="18"/>
            </w:rPr>
            <w:t>MUHAMMAD TAQI HAIDER CT-22092</w:t>
          </w:r>
        </w:p>
      </w:tc>
    </w:tr>
  </w:tbl>
  <w:p w:rsidR="00D5638B" w:rsidRDefault="00D5638B" w:rsidP="00B8289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color w:val="4F81BD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654C7" w:rsidRDefault="00D654C7">
      <w:pPr>
        <w:spacing w:after="0" w:line="240" w:lineRule="auto"/>
      </w:pPr>
      <w:r>
        <w:separator/>
      </w:r>
    </w:p>
  </w:footnote>
  <w:footnote w:type="continuationSeparator" w:id="0">
    <w:p w:rsidR="00D654C7" w:rsidRDefault="00D654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638B"/>
    <w:rsid w:val="00910249"/>
    <w:rsid w:val="00927D46"/>
    <w:rsid w:val="00B82890"/>
    <w:rsid w:val="00C9722B"/>
    <w:rsid w:val="00D5638B"/>
    <w:rsid w:val="00D654C7"/>
    <w:rsid w:val="00E74705"/>
    <w:rsid w:val="00F40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65E38B"/>
  <w15:docId w15:val="{5B8419F3-1B46-43DB-89D8-739FA3C24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rFonts w:ascii="Cambria" w:eastAsia="Cambria" w:hAnsi="Cambria" w:cs="Cambria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972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22B"/>
  </w:style>
  <w:style w:type="paragraph" w:styleId="Footer">
    <w:name w:val="footer"/>
    <w:basedOn w:val="Normal"/>
    <w:link w:val="FooterChar"/>
    <w:uiPriority w:val="99"/>
    <w:unhideWhenUsed/>
    <w:rsid w:val="00C972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2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96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0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72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7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0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2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6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2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5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7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8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Taqi Haider</cp:lastModifiedBy>
  <cp:revision>5</cp:revision>
  <dcterms:created xsi:type="dcterms:W3CDTF">2023-09-10T14:40:00Z</dcterms:created>
  <dcterms:modified xsi:type="dcterms:W3CDTF">2023-09-10T15:09:00Z</dcterms:modified>
</cp:coreProperties>
</file>