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D3C8" w14:textId="77777777" w:rsidR="0086191D" w:rsidRDefault="00000000">
      <w:pPr>
        <w:spacing w:line="300" w:lineRule="auto"/>
        <w:ind w:firstLine="435"/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>SSD1306</w:t>
      </w:r>
      <w:r>
        <w:rPr>
          <w:rFonts w:hint="eastAsia"/>
          <w:sz w:val="28"/>
          <w:szCs w:val="28"/>
        </w:rPr>
        <w:t>显示实验”的测试过程和运行结果</w:t>
      </w:r>
    </w:p>
    <w:p w14:paraId="48B955D4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ssd1306_printf()</w:t>
      </w:r>
      <w:r>
        <w:rPr>
          <w:rFonts w:hint="eastAsia"/>
          <w:sz w:val="24"/>
        </w:rPr>
        <w:t>显示时的规则；</w:t>
      </w:r>
    </w:p>
    <w:p w14:paraId="091E8C5F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ssd1306_printf()</w:t>
      </w:r>
      <w:r>
        <w:rPr>
          <w:rFonts w:hint="eastAsia"/>
          <w:sz w:val="24"/>
        </w:rPr>
        <w:t>输出内容修改为如下形式</w:t>
      </w:r>
      <w:r>
        <w:rPr>
          <w:rFonts w:hint="eastAsia"/>
          <w:sz w:val="24"/>
        </w:rPr>
        <w:t>:</w:t>
      </w:r>
    </w:p>
    <w:p w14:paraId="73FBD0A1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670D823A" wp14:editId="0C49E5CE">
            <wp:extent cx="5655945" cy="402590"/>
            <wp:effectExtent l="0" t="0" r="8255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FB291" w14:textId="77777777" w:rsidR="0086191D" w:rsidRDefault="00000000">
      <w:pPr>
        <w:spacing w:line="300" w:lineRule="auto"/>
        <w:ind w:firstLine="435"/>
        <w:rPr>
          <w:sz w:val="24"/>
        </w:rPr>
      </w:pPr>
      <w:proofErr w:type="gramStart"/>
      <w:r>
        <w:rPr>
          <w:rFonts w:hint="eastAsia"/>
          <w:sz w:val="24"/>
        </w:rPr>
        <w:t>烧录并观察</w:t>
      </w:r>
      <w:proofErr w:type="gramEnd"/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发现</w:t>
      </w:r>
      <w:r>
        <w:rPr>
          <w:rFonts w:hint="eastAsia"/>
          <w:sz w:val="24"/>
        </w:rPr>
        <w:t>ssd1306_printf():</w:t>
      </w:r>
    </w:p>
    <w:p w14:paraId="23F224BE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显示一行内容且自带换行符</w:t>
      </w:r>
    </w:p>
    <w:p w14:paraId="1B784C1E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支持格式说明符</w:t>
      </w:r>
    </w:p>
    <w:p w14:paraId="710CCC20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根据坐标定位显示位置</w:t>
      </w:r>
    </w:p>
    <w:p w14:paraId="12FFCE6E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②</w:t>
      </w:r>
      <w:r>
        <w:rPr>
          <w:rFonts w:hint="eastAsia"/>
          <w:sz w:val="24"/>
        </w:rPr>
        <w:t xml:space="preserve"> ssd1306_printf()</w:t>
      </w:r>
      <w:r>
        <w:rPr>
          <w:rFonts w:hint="eastAsia"/>
          <w:sz w:val="24"/>
        </w:rPr>
        <w:t>显示时的限制。</w:t>
      </w:r>
    </w:p>
    <w:p w14:paraId="7A9F0D87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ssd1306_printf()</w:t>
      </w:r>
      <w:r>
        <w:rPr>
          <w:rFonts w:hint="eastAsia"/>
          <w:sz w:val="24"/>
        </w:rPr>
        <w:t>输出内容修改为如下形式</w:t>
      </w:r>
      <w:r>
        <w:rPr>
          <w:rFonts w:hint="eastAsia"/>
          <w:sz w:val="24"/>
        </w:rPr>
        <w:t>:</w:t>
      </w:r>
    </w:p>
    <w:p w14:paraId="42D6DD64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0A01D78C" wp14:editId="03B6C2D2">
            <wp:extent cx="5647055" cy="1002665"/>
            <wp:effectExtent l="0" t="0" r="4445" b="6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100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F82E27" w14:textId="77777777" w:rsidR="0086191D" w:rsidRDefault="00000000">
      <w:pPr>
        <w:spacing w:line="300" w:lineRule="auto"/>
        <w:ind w:firstLine="435"/>
        <w:rPr>
          <w:sz w:val="24"/>
        </w:rPr>
      </w:pPr>
      <w:proofErr w:type="gramStart"/>
      <w:r>
        <w:rPr>
          <w:rFonts w:hint="eastAsia"/>
          <w:sz w:val="24"/>
        </w:rPr>
        <w:t>烧录并观察</w:t>
      </w:r>
      <w:proofErr w:type="gramEnd"/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再添加如下循环</w:t>
      </w:r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烧录并观察</w:t>
      </w:r>
      <w:proofErr w:type="gramEnd"/>
      <w:r>
        <w:rPr>
          <w:rFonts w:hint="eastAsia"/>
          <w:sz w:val="24"/>
        </w:rPr>
        <w:t>后注释掉</w:t>
      </w:r>
      <w:r>
        <w:rPr>
          <w:rFonts w:hint="eastAsia"/>
          <w:sz w:val="24"/>
        </w:rPr>
        <w:t>ssd1306_ClearOLED():</w:t>
      </w:r>
    </w:p>
    <w:p w14:paraId="170F6C6E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155CA52B" wp14:editId="1E3922E9">
            <wp:extent cx="3076575" cy="1085850"/>
            <wp:effectExtent l="0" t="0" r="9525" b="635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F7EC5" w14:textId="77777777" w:rsidR="0086191D" w:rsidRDefault="00000000">
      <w:pPr>
        <w:spacing w:line="300" w:lineRule="auto"/>
        <w:ind w:firstLine="435"/>
        <w:rPr>
          <w:sz w:val="24"/>
        </w:rPr>
      </w:pPr>
      <w:proofErr w:type="gramStart"/>
      <w:r>
        <w:rPr>
          <w:rFonts w:hint="eastAsia"/>
          <w:sz w:val="24"/>
        </w:rPr>
        <w:t>烧录并观察</w:t>
      </w:r>
      <w:proofErr w:type="gramEnd"/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发现</w:t>
      </w:r>
      <w:r>
        <w:rPr>
          <w:rFonts w:hint="eastAsia"/>
          <w:sz w:val="24"/>
        </w:rPr>
        <w:t>ssd1306_printf():</w:t>
      </w:r>
    </w:p>
    <w:p w14:paraId="5E6F17FE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在默认字体格式下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正常显示长度为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个字符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当需显示长度为</w:t>
      </w:r>
      <w:r>
        <w:rPr>
          <w:rFonts w:hint="eastAsia"/>
          <w:sz w:val="24"/>
        </w:rPr>
        <w:t>19</w:t>
      </w:r>
      <w:r>
        <w:rPr>
          <w:rFonts w:hint="eastAsia"/>
          <w:sz w:val="24"/>
        </w:rPr>
        <w:t>个字符时会丢弃掉最后一个字符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如</w:t>
      </w:r>
      <w:proofErr w:type="gramStart"/>
      <w:r>
        <w:rPr>
          <w:rFonts w:hint="eastAsia"/>
          <w:sz w:val="24"/>
        </w:rPr>
        <w:t>代码第</w:t>
      </w:r>
      <w:proofErr w:type="gramEnd"/>
      <w:r>
        <w:rPr>
          <w:rFonts w:hint="eastAsia"/>
          <w:sz w:val="24"/>
        </w:rPr>
        <w:t>一行需显示的</w:t>
      </w:r>
      <w:proofErr w:type="gramStart"/>
      <w:r>
        <w:rPr>
          <w:sz w:val="24"/>
        </w:rPr>
        <w:t>’</w:t>
      </w:r>
      <w:proofErr w:type="gramEnd"/>
      <w:r>
        <w:rPr>
          <w:rFonts w:hint="eastAsia"/>
          <w:sz w:val="24"/>
        </w:rPr>
        <w:t>H</w:t>
      </w:r>
      <w:proofErr w:type="gramStart"/>
      <w:r>
        <w:rPr>
          <w:sz w:val="24"/>
        </w:rPr>
        <w:t>’</w:t>
      </w:r>
      <w:proofErr w:type="gramEnd"/>
      <w:r>
        <w:rPr>
          <w:rFonts w:hint="eastAsia"/>
          <w:sz w:val="24"/>
        </w:rPr>
        <w:t>),</w:t>
      </w:r>
      <w:r>
        <w:rPr>
          <w:rFonts w:hint="eastAsia"/>
          <w:sz w:val="24"/>
        </w:rPr>
        <w:t>当需显示长度大于</w:t>
      </w:r>
      <w:r>
        <w:rPr>
          <w:rFonts w:hint="eastAsia"/>
          <w:sz w:val="24"/>
        </w:rPr>
        <w:t>19</w:t>
      </w:r>
      <w:r>
        <w:rPr>
          <w:rFonts w:hint="eastAsia"/>
          <w:sz w:val="24"/>
        </w:rPr>
        <w:t>个字符时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直接无内容显示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空行</w:t>
      </w:r>
      <w:r>
        <w:rPr>
          <w:rFonts w:hint="eastAsia"/>
          <w:sz w:val="24"/>
        </w:rPr>
        <w:t>),</w:t>
      </w:r>
      <w:r>
        <w:rPr>
          <w:rFonts w:hint="eastAsia"/>
          <w:sz w:val="24"/>
        </w:rPr>
        <w:t>且换行</w:t>
      </w:r>
    </w:p>
    <w:p w14:paraId="66F84F9A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无法显示中文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空行</w:t>
      </w:r>
      <w:r>
        <w:rPr>
          <w:rFonts w:hint="eastAsia"/>
          <w:sz w:val="24"/>
        </w:rPr>
        <w:t>),</w:t>
      </w:r>
      <w:r>
        <w:rPr>
          <w:rFonts w:hint="eastAsia"/>
          <w:sz w:val="24"/>
        </w:rPr>
        <w:t>且换行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如</w:t>
      </w:r>
      <w:proofErr w:type="gramStart"/>
      <w:r>
        <w:rPr>
          <w:rFonts w:hint="eastAsia"/>
          <w:sz w:val="24"/>
        </w:rPr>
        <w:t>代码第</w:t>
      </w:r>
      <w:proofErr w:type="gramEnd"/>
      <w:r>
        <w:rPr>
          <w:rFonts w:hint="eastAsia"/>
          <w:sz w:val="24"/>
        </w:rPr>
        <w:t>一行需显示的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Man!</w:t>
      </w:r>
      <w:r>
        <w:rPr>
          <w:sz w:val="24"/>
        </w:rPr>
        <w:t>瓦特</w:t>
      </w:r>
      <w:r>
        <w:rPr>
          <w:sz w:val="24"/>
        </w:rPr>
        <w:t xml:space="preserve"> can I say?</w:t>
      </w:r>
      <w:proofErr w:type="gramStart"/>
      <w:r>
        <w:rPr>
          <w:sz w:val="24"/>
        </w:rPr>
        <w:t>”</w:t>
      </w:r>
      <w:proofErr w:type="gramEnd"/>
      <w:r>
        <w:rPr>
          <w:rFonts w:hint="eastAsia"/>
          <w:sz w:val="24"/>
        </w:rPr>
        <w:t>)</w:t>
      </w:r>
    </w:p>
    <w:p w14:paraId="5F12A91A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最多显示四行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如</w:t>
      </w:r>
      <w:proofErr w:type="gramStart"/>
      <w:r>
        <w:rPr>
          <w:rFonts w:hint="eastAsia"/>
          <w:sz w:val="24"/>
        </w:rPr>
        <w:t>代码第</w:t>
      </w:r>
      <w:proofErr w:type="gramEnd"/>
      <w:r>
        <w:rPr>
          <w:rFonts w:hint="eastAsia"/>
          <w:sz w:val="24"/>
        </w:rPr>
        <w:t>五行需显示的</w:t>
      </w:r>
      <w:proofErr w:type="gramStart"/>
      <w:r>
        <w:rPr>
          <w:rFonts w:hint="eastAsia"/>
          <w:sz w:val="24"/>
        </w:rPr>
        <w:t>”</w:t>
      </w:r>
      <w:proofErr w:type="spellStart"/>
      <w:proofErr w:type="gramEnd"/>
      <w:r>
        <w:rPr>
          <w:rFonts w:hint="eastAsia"/>
          <w:sz w:val="24"/>
        </w:rPr>
        <w:t>Man!What</w:t>
      </w:r>
      <w:proofErr w:type="spellEnd"/>
      <w:r>
        <w:rPr>
          <w:rFonts w:hint="eastAsia"/>
          <w:sz w:val="24"/>
        </w:rPr>
        <w:t xml:space="preserve"> can I say?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)</w:t>
      </w:r>
    </w:p>
    <w:p w14:paraId="69EE2255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对于带</w:t>
      </w:r>
      <w:r>
        <w:rPr>
          <w:rFonts w:hint="eastAsia"/>
          <w:sz w:val="24"/>
        </w:rPr>
        <w:t>ssd1306_ClearOLED()</w:t>
      </w:r>
      <w:r>
        <w:rPr>
          <w:rFonts w:hint="eastAsia"/>
          <w:sz w:val="24"/>
        </w:rPr>
        <w:t>的循环调用</w:t>
      </w:r>
      <w:r>
        <w:rPr>
          <w:rFonts w:hint="eastAsia"/>
          <w:sz w:val="24"/>
        </w:rPr>
        <w:t>ssd1306_printf(),</w:t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开始不断显示一个数字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138</w:t>
      </w:r>
      <w:r>
        <w:rPr>
          <w:rFonts w:hint="eastAsia"/>
          <w:sz w:val="24"/>
        </w:rPr>
        <w:t>时会触发看门狗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停顿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秒左右后从头重新执行</w:t>
      </w:r>
      <w:r>
        <w:rPr>
          <w:rFonts w:hint="eastAsia"/>
          <w:sz w:val="24"/>
        </w:rPr>
        <w:t>.</w:t>
      </w:r>
    </w:p>
    <w:p w14:paraId="6FA8198D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对于不带</w:t>
      </w:r>
      <w:r>
        <w:rPr>
          <w:rFonts w:hint="eastAsia"/>
          <w:sz w:val="24"/>
        </w:rPr>
        <w:t>ssd1306_ClearOLED()</w:t>
      </w:r>
      <w:r>
        <w:rPr>
          <w:rFonts w:hint="eastAsia"/>
          <w:sz w:val="24"/>
        </w:rPr>
        <w:t>的循环调用</w:t>
      </w:r>
      <w:r>
        <w:rPr>
          <w:rFonts w:hint="eastAsia"/>
          <w:sz w:val="24"/>
        </w:rPr>
        <w:t>ssd1306_printf(),</w:t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开始显示四行数字并不断覆盖原来结果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且更新慢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新显示的数字与上一次显示的数字差为</w:t>
      </w:r>
      <w:r>
        <w:rPr>
          <w:rFonts w:hint="eastAsia"/>
          <w:sz w:val="24"/>
        </w:rPr>
        <w:t>14</w:t>
      </w:r>
      <w:r>
        <w:rPr>
          <w:rFonts w:hint="eastAsia"/>
          <w:sz w:val="24"/>
        </w:rPr>
        <w:t>而非</w:t>
      </w:r>
      <w:r>
        <w:rPr>
          <w:rFonts w:hint="eastAsia"/>
          <w:sz w:val="24"/>
        </w:rPr>
        <w:t>4),</w:t>
      </w:r>
      <w:r>
        <w:rPr>
          <w:rFonts w:hint="eastAsia"/>
          <w:sz w:val="24"/>
        </w:rPr>
        <w:t>显示容易错位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138</w:t>
      </w:r>
      <w:r>
        <w:rPr>
          <w:rFonts w:hint="eastAsia"/>
          <w:sz w:val="24"/>
        </w:rPr>
        <w:t>时会触发看门狗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停顿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秒左右后从头重新执行</w:t>
      </w:r>
      <w:r>
        <w:rPr>
          <w:rFonts w:hint="eastAsia"/>
          <w:sz w:val="24"/>
        </w:rPr>
        <w:t>.</w:t>
      </w:r>
    </w:p>
    <w:p w14:paraId="1EE92E09" w14:textId="77777777" w:rsidR="0086191D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实验项目“按键与用户</w:t>
      </w:r>
      <w:r>
        <w:rPr>
          <w:rFonts w:hint="eastAsia"/>
          <w:sz w:val="28"/>
          <w:szCs w:val="28"/>
        </w:rPr>
        <w:t>UI</w:t>
      </w:r>
      <w:r>
        <w:rPr>
          <w:rFonts w:hint="eastAsia"/>
          <w:sz w:val="28"/>
          <w:szCs w:val="28"/>
        </w:rPr>
        <w:t>的实验”的测试过程和运行结果</w:t>
      </w:r>
    </w:p>
    <w:p w14:paraId="7297D3D3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lastRenderedPageBreak/>
        <w:t>向</w:t>
      </w:r>
      <w:proofErr w:type="spellStart"/>
      <w:r>
        <w:rPr>
          <w:rFonts w:hint="eastAsia"/>
          <w:sz w:val="24"/>
        </w:rPr>
        <w:t>blinky_demo.c</w:t>
      </w:r>
      <w:proofErr w:type="spellEnd"/>
      <w:r>
        <w:rPr>
          <w:rFonts w:hint="eastAsia"/>
          <w:sz w:val="24"/>
        </w:rPr>
        <w:t>文件中的</w:t>
      </w:r>
      <w:proofErr w:type="spellStart"/>
      <w:r>
        <w:rPr>
          <w:rFonts w:hint="eastAsia"/>
          <w:sz w:val="24"/>
        </w:rPr>
        <w:t>blinky_task</w:t>
      </w:r>
      <w:proofErr w:type="spellEnd"/>
      <w:r>
        <w:rPr>
          <w:rFonts w:hint="eastAsia"/>
          <w:sz w:val="24"/>
        </w:rPr>
        <w:t>函数内添加</w:t>
      </w:r>
      <w:proofErr w:type="spellStart"/>
      <w:r>
        <w:rPr>
          <w:rFonts w:hint="eastAsia"/>
          <w:sz w:val="24"/>
        </w:rPr>
        <w:t>io_expander_init</w:t>
      </w:r>
      <w:proofErr w:type="spellEnd"/>
      <w:r>
        <w:rPr>
          <w:rFonts w:hint="eastAsia"/>
          <w:sz w:val="24"/>
        </w:rPr>
        <w:t>函数后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io_expander.c</w:t>
      </w:r>
      <w:proofErr w:type="spellEnd"/>
      <w:r>
        <w:rPr>
          <w:rFonts w:hint="eastAsia"/>
          <w:sz w:val="24"/>
        </w:rPr>
        <w:t>部分内容修改为如下形式</w:t>
      </w:r>
      <w:r>
        <w:rPr>
          <w:rFonts w:hint="eastAsia"/>
          <w:sz w:val="24"/>
        </w:rPr>
        <w:t>:</w:t>
      </w:r>
    </w:p>
    <w:p w14:paraId="45A64D92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储存使用按键前的</w:t>
      </w:r>
      <w:r>
        <w:rPr>
          <w:rFonts w:hint="eastAsia"/>
          <w:sz w:val="24"/>
        </w:rPr>
        <w:t>LED</w:t>
      </w:r>
      <w:r>
        <w:rPr>
          <w:rFonts w:hint="eastAsia"/>
          <w:sz w:val="24"/>
        </w:rPr>
        <w:t>值和</w:t>
      </w:r>
      <w:r>
        <w:rPr>
          <w:rFonts w:hint="eastAsia"/>
          <w:sz w:val="24"/>
        </w:rPr>
        <w:t>BUT</w:t>
      </w:r>
      <w:r>
        <w:rPr>
          <w:rFonts w:hint="eastAsia"/>
          <w:sz w:val="24"/>
        </w:rPr>
        <w:t>值</w:t>
      </w:r>
      <w:r>
        <w:rPr>
          <w:rFonts w:hint="eastAsia"/>
          <w:sz w:val="24"/>
        </w:rPr>
        <w:t>:</w:t>
      </w:r>
    </w:p>
    <w:p w14:paraId="17FAC710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10FD18A4" wp14:editId="58A716CE">
            <wp:extent cx="2771775" cy="5619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B36F4E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ENCODER右转时在SSD1306中显示:</w:t>
      </w:r>
    </w:p>
    <w:p w14:paraId="20C1C98C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1D22C4C4" wp14:editId="59E34434">
            <wp:extent cx="5234940" cy="925195"/>
            <wp:effectExtent l="0" t="0" r="10160" b="19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DBAE7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按下ENCODER时在SSD1306中显示:</w:t>
      </w:r>
    </w:p>
    <w:p w14:paraId="37D80EDA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7EBC7726" wp14:editId="1F33DB1A">
            <wp:extent cx="4000500" cy="1171575"/>
            <wp:effectExtent l="0" t="0" r="0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EA05A" w14:textId="77777777" w:rsidR="0086191D" w:rsidRDefault="00000000">
      <w:pPr>
        <w:spacing w:line="300" w:lineRule="auto"/>
        <w:ind w:firstLine="43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判断LED的值是否改变,若改变,再根据其值亮起相应的灯,并在SSD1306中显示亮起的为什么颜色的灯:</w:t>
      </w:r>
    </w:p>
    <w:p w14:paraId="0A1A90C3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2369364F" wp14:editId="16554194">
            <wp:extent cx="7696200" cy="2647950"/>
            <wp:effectExtent l="0" t="0" r="0" b="635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04A41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其余部分同理可得</w:t>
      </w:r>
      <w:r>
        <w:rPr>
          <w:rFonts w:hint="eastAsia"/>
          <w:sz w:val="24"/>
        </w:rPr>
        <w:t>.</w:t>
      </w:r>
      <w:proofErr w:type="gramStart"/>
      <w:r>
        <w:rPr>
          <w:rFonts w:hint="eastAsia"/>
          <w:sz w:val="24"/>
        </w:rPr>
        <w:t>烧录并观察</w:t>
      </w:r>
      <w:proofErr w:type="gramEnd"/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发现</w:t>
      </w:r>
    </w:p>
    <w:p w14:paraId="2F9D690B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ENCODER</w:t>
      </w:r>
      <w:r>
        <w:rPr>
          <w:rFonts w:hint="eastAsia"/>
          <w:sz w:val="24"/>
        </w:rPr>
        <w:t>左转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原来亮的灯熄灭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其左边的灯亮起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如果为最左边的灯则最右边的灯亮起</w:t>
      </w:r>
      <w:r>
        <w:rPr>
          <w:rFonts w:hint="eastAsia"/>
          <w:sz w:val="24"/>
        </w:rPr>
        <w:t>),SSD1306</w:t>
      </w:r>
      <w:r>
        <w:rPr>
          <w:rFonts w:hint="eastAsia"/>
          <w:sz w:val="24"/>
        </w:rPr>
        <w:t>上第一行显示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ENCODER turn right!</w:t>
      </w:r>
      <w:proofErr w:type="gramStart"/>
      <w:r>
        <w:rPr>
          <w:sz w:val="24"/>
        </w:rPr>
        <w:t>”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第二行显示</w:t>
      </w:r>
      <w:proofErr w:type="gramEnd"/>
      <w:r>
        <w:rPr>
          <w:sz w:val="24"/>
        </w:rPr>
        <w:t>”</w:t>
      </w:r>
      <w:proofErr w:type="spellStart"/>
      <w:r>
        <w:rPr>
          <w:rFonts w:hint="eastAsia"/>
          <w:sz w:val="24"/>
        </w:rPr>
        <w:t>xxxLed</w:t>
      </w:r>
      <w:proofErr w:type="spellEnd"/>
      <w:r>
        <w:rPr>
          <w:rFonts w:hint="eastAsia"/>
          <w:sz w:val="24"/>
        </w:rPr>
        <w:t xml:space="preserve"> open</w:t>
      </w:r>
      <w:proofErr w:type="gramStart"/>
      <w:r>
        <w:rPr>
          <w:rFonts w:hint="eastAsia"/>
          <w:sz w:val="24"/>
        </w:rPr>
        <w:t>!</w:t>
      </w:r>
      <w:r>
        <w:rPr>
          <w:sz w:val="24"/>
        </w:rPr>
        <w:t>”</w:t>
      </w:r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xxx</w:t>
      </w:r>
      <w:proofErr w:type="gramStart"/>
      <w:r>
        <w:rPr>
          <w:rFonts w:hint="eastAsia"/>
          <w:sz w:val="24"/>
        </w:rPr>
        <w:t>代指</w:t>
      </w:r>
      <w:r>
        <w:rPr>
          <w:sz w:val="24"/>
        </w:rPr>
        <w:t>”</w:t>
      </w:r>
      <w:proofErr w:type="spellStart"/>
      <w:r>
        <w:rPr>
          <w:rFonts w:hint="eastAsia"/>
          <w:sz w:val="24"/>
        </w:rPr>
        <w:t>RED</w:t>
      </w:r>
      <w:proofErr w:type="gramEnd"/>
      <w:r>
        <w:rPr>
          <w:sz w:val="24"/>
        </w:rPr>
        <w:t>”</w:t>
      </w:r>
      <w:proofErr w:type="gramStart"/>
      <w:r>
        <w:rPr>
          <w:rFonts w:hint="eastAsia"/>
          <w:sz w:val="24"/>
        </w:rPr>
        <w:t>,</w:t>
      </w:r>
      <w:r>
        <w:rPr>
          <w:sz w:val="24"/>
        </w:rPr>
        <w:t>”Yellow</w:t>
      </w:r>
      <w:proofErr w:type="gramEnd"/>
      <w:r>
        <w:rPr>
          <w:sz w:val="24"/>
        </w:rPr>
        <w:t>”</w:t>
      </w:r>
      <w:proofErr w:type="gramStart"/>
      <w:r>
        <w:rPr>
          <w:rFonts w:hint="eastAsia"/>
          <w:sz w:val="24"/>
        </w:rPr>
        <w:t>,</w:t>
      </w:r>
      <w:r>
        <w:rPr>
          <w:sz w:val="24"/>
        </w:rPr>
        <w:t>”</w:t>
      </w:r>
      <w:r>
        <w:rPr>
          <w:rFonts w:hint="eastAsia"/>
          <w:sz w:val="24"/>
        </w:rPr>
        <w:t>Green</w:t>
      </w:r>
      <w:proofErr w:type="spellEnd"/>
      <w:proofErr w:type="gramEnd"/>
      <w:r>
        <w:rPr>
          <w:sz w:val="24"/>
        </w:rPr>
        <w:t>”</w:t>
      </w:r>
      <w:r>
        <w:rPr>
          <w:rFonts w:hint="eastAsia"/>
          <w:sz w:val="24"/>
        </w:rPr>
        <w:t>其中之一</w:t>
      </w:r>
      <w:r>
        <w:rPr>
          <w:rFonts w:hint="eastAsia"/>
          <w:sz w:val="24"/>
        </w:rPr>
        <w:t>)</w:t>
      </w:r>
    </w:p>
    <w:p w14:paraId="44D3A523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ENCODER</w:t>
      </w:r>
      <w:r>
        <w:rPr>
          <w:rFonts w:hint="eastAsia"/>
          <w:sz w:val="24"/>
        </w:rPr>
        <w:t>右转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原来亮的灯熄灭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其右边的灯亮起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如果为最右边的灯则最左边的灯亮起</w:t>
      </w:r>
      <w:r>
        <w:rPr>
          <w:rFonts w:hint="eastAsia"/>
          <w:sz w:val="24"/>
        </w:rPr>
        <w:t>),SSD1306</w:t>
      </w:r>
      <w:r>
        <w:rPr>
          <w:rFonts w:hint="eastAsia"/>
          <w:sz w:val="24"/>
        </w:rPr>
        <w:t>上第一行显示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ENCODER turn left!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第二行显示</w:t>
      </w:r>
      <w:proofErr w:type="gramStart"/>
      <w:r>
        <w:rPr>
          <w:rFonts w:hint="eastAsia"/>
          <w:sz w:val="24"/>
        </w:rPr>
        <w:t>”</w:t>
      </w:r>
      <w:proofErr w:type="spellStart"/>
      <w:proofErr w:type="gramEnd"/>
      <w:r>
        <w:rPr>
          <w:rFonts w:hint="eastAsia"/>
          <w:sz w:val="24"/>
        </w:rPr>
        <w:t>xxxLed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lastRenderedPageBreak/>
        <w:t>open!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(xxx</w:t>
      </w:r>
      <w:r>
        <w:rPr>
          <w:rFonts w:hint="eastAsia"/>
          <w:sz w:val="24"/>
        </w:rPr>
        <w:t>代指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RED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Yellow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Green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其中之一</w:t>
      </w:r>
      <w:r>
        <w:rPr>
          <w:rFonts w:hint="eastAsia"/>
          <w:sz w:val="24"/>
        </w:rPr>
        <w:t>)</w:t>
      </w:r>
    </w:p>
    <w:p w14:paraId="0672F6E7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ENCODER</w:t>
      </w:r>
      <w:r>
        <w:rPr>
          <w:rFonts w:hint="eastAsia"/>
          <w:sz w:val="24"/>
        </w:rPr>
        <w:t>按下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原来亮的灯熄灭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红灯亮起</w:t>
      </w:r>
      <w:r>
        <w:rPr>
          <w:rFonts w:hint="eastAsia"/>
          <w:sz w:val="24"/>
        </w:rPr>
        <w:t>,SSD1306</w:t>
      </w:r>
      <w:r>
        <w:rPr>
          <w:rFonts w:hint="eastAsia"/>
          <w:sz w:val="24"/>
        </w:rPr>
        <w:t>上第一行显示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Press ENCODER!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第二行显示</w:t>
      </w:r>
      <w:proofErr w:type="gramStart"/>
      <w:r>
        <w:rPr>
          <w:rFonts w:hint="eastAsia"/>
          <w:sz w:val="24"/>
        </w:rPr>
        <w:t>”</w:t>
      </w:r>
      <w:proofErr w:type="spellStart"/>
      <w:proofErr w:type="gramEnd"/>
      <w:r>
        <w:rPr>
          <w:rFonts w:hint="eastAsia"/>
          <w:sz w:val="24"/>
        </w:rPr>
        <w:t>RedLed</w:t>
      </w:r>
      <w:proofErr w:type="spellEnd"/>
      <w:r>
        <w:rPr>
          <w:rFonts w:hint="eastAsia"/>
          <w:sz w:val="24"/>
        </w:rPr>
        <w:t xml:space="preserve"> open!</w:t>
      </w:r>
      <w:r>
        <w:rPr>
          <w:rFonts w:hint="eastAsia"/>
          <w:sz w:val="24"/>
        </w:rPr>
        <w:t>”</w:t>
      </w:r>
    </w:p>
    <w:p w14:paraId="03769E77" w14:textId="77777777" w:rsidR="0086191D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BUTTON1</w:t>
      </w:r>
      <w:r>
        <w:rPr>
          <w:rFonts w:hint="eastAsia"/>
          <w:sz w:val="24"/>
        </w:rPr>
        <w:t>按下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原来亮的灯熄灭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绿灯亮起</w:t>
      </w:r>
      <w:r>
        <w:rPr>
          <w:rFonts w:hint="eastAsia"/>
          <w:sz w:val="24"/>
        </w:rPr>
        <w:t>,SSD1306</w:t>
      </w:r>
      <w:r>
        <w:rPr>
          <w:rFonts w:hint="eastAsia"/>
          <w:sz w:val="24"/>
        </w:rPr>
        <w:t>上第一行显示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Press BUTTON1!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第二行显示</w:t>
      </w:r>
      <w:proofErr w:type="gramStart"/>
      <w:r>
        <w:rPr>
          <w:rFonts w:hint="eastAsia"/>
          <w:sz w:val="24"/>
        </w:rPr>
        <w:t>”</w:t>
      </w:r>
      <w:proofErr w:type="spellStart"/>
      <w:proofErr w:type="gramEnd"/>
      <w:r>
        <w:rPr>
          <w:rFonts w:hint="eastAsia"/>
          <w:sz w:val="24"/>
        </w:rPr>
        <w:t>GreenLed</w:t>
      </w:r>
      <w:proofErr w:type="spellEnd"/>
      <w:r>
        <w:rPr>
          <w:rFonts w:hint="eastAsia"/>
          <w:sz w:val="24"/>
        </w:rPr>
        <w:t xml:space="preserve"> open!</w:t>
      </w:r>
      <w:r>
        <w:rPr>
          <w:rFonts w:hint="eastAsia"/>
          <w:sz w:val="24"/>
        </w:rPr>
        <w:t>”</w:t>
      </w:r>
    </w:p>
    <w:p w14:paraId="2BC95D50" w14:textId="7371F66D" w:rsidR="0086191D" w:rsidRPr="0092143B" w:rsidRDefault="00000000" w:rsidP="0092143B">
      <w:pPr>
        <w:spacing w:line="300" w:lineRule="auto"/>
        <w:ind w:firstLine="435"/>
        <w:rPr>
          <w:rFonts w:hint="eastAsia"/>
          <w:sz w:val="22"/>
          <w:szCs w:val="22"/>
        </w:rPr>
      </w:pPr>
      <w:r>
        <w:rPr>
          <w:rFonts w:hint="eastAsia"/>
          <w:sz w:val="24"/>
        </w:rPr>
        <w:t>BUTTON2</w:t>
      </w:r>
      <w:r>
        <w:rPr>
          <w:rFonts w:hint="eastAsia"/>
          <w:sz w:val="24"/>
        </w:rPr>
        <w:t>按下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原来亮的灯熄灭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黄灯亮起</w:t>
      </w:r>
      <w:r>
        <w:rPr>
          <w:rFonts w:hint="eastAsia"/>
          <w:sz w:val="24"/>
        </w:rPr>
        <w:t>,SSD1306</w:t>
      </w:r>
      <w:r>
        <w:rPr>
          <w:rFonts w:hint="eastAsia"/>
          <w:sz w:val="24"/>
        </w:rPr>
        <w:t>上第一行显示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Press BUTTON2!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第二行显示</w:t>
      </w:r>
      <w:proofErr w:type="gramStart"/>
      <w:r>
        <w:rPr>
          <w:rFonts w:hint="eastAsia"/>
          <w:sz w:val="24"/>
        </w:rPr>
        <w:t>”</w:t>
      </w:r>
      <w:proofErr w:type="spellStart"/>
      <w:proofErr w:type="gramEnd"/>
      <w:r>
        <w:rPr>
          <w:rFonts w:hint="eastAsia"/>
          <w:sz w:val="24"/>
        </w:rPr>
        <w:t>YellowLed</w:t>
      </w:r>
      <w:proofErr w:type="spellEnd"/>
      <w:r>
        <w:rPr>
          <w:rFonts w:hint="eastAsia"/>
          <w:sz w:val="24"/>
        </w:rPr>
        <w:t xml:space="preserve"> open!</w:t>
      </w:r>
      <w:r>
        <w:rPr>
          <w:rFonts w:hint="eastAsia"/>
          <w:sz w:val="24"/>
        </w:rPr>
        <w:t>”</w:t>
      </w:r>
    </w:p>
    <w:sectPr w:rsidR="0086191D" w:rsidRPr="00921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A8B9" w14:textId="77777777" w:rsidR="00B02DBE" w:rsidRDefault="00B02DBE" w:rsidP="0092143B">
      <w:r>
        <w:separator/>
      </w:r>
    </w:p>
  </w:endnote>
  <w:endnote w:type="continuationSeparator" w:id="0">
    <w:p w14:paraId="736AEAF6" w14:textId="77777777" w:rsidR="00B02DBE" w:rsidRDefault="00B02DBE" w:rsidP="0092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7F05" w14:textId="77777777" w:rsidR="00B02DBE" w:rsidRDefault="00B02DBE" w:rsidP="0092143B">
      <w:r>
        <w:separator/>
      </w:r>
    </w:p>
  </w:footnote>
  <w:footnote w:type="continuationSeparator" w:id="0">
    <w:p w14:paraId="6165C4F4" w14:textId="77777777" w:rsidR="00B02DBE" w:rsidRDefault="00B02DBE" w:rsidP="00921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2395"/>
    <w:rsid w:val="000630B0"/>
    <w:rsid w:val="00064301"/>
    <w:rsid w:val="00070B2C"/>
    <w:rsid w:val="000770EB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7361"/>
    <w:rsid w:val="000E2AB1"/>
    <w:rsid w:val="000E476C"/>
    <w:rsid w:val="000E589A"/>
    <w:rsid w:val="000F1DD8"/>
    <w:rsid w:val="000F5718"/>
    <w:rsid w:val="000F5E33"/>
    <w:rsid w:val="000F6040"/>
    <w:rsid w:val="001005F0"/>
    <w:rsid w:val="00101AC6"/>
    <w:rsid w:val="00101CEA"/>
    <w:rsid w:val="00101F95"/>
    <w:rsid w:val="00103DC2"/>
    <w:rsid w:val="001044A6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43DE"/>
    <w:rsid w:val="00145EF4"/>
    <w:rsid w:val="001505D9"/>
    <w:rsid w:val="001571DC"/>
    <w:rsid w:val="0017153F"/>
    <w:rsid w:val="00180C08"/>
    <w:rsid w:val="0018465A"/>
    <w:rsid w:val="00190529"/>
    <w:rsid w:val="00191B64"/>
    <w:rsid w:val="00197933"/>
    <w:rsid w:val="001A280D"/>
    <w:rsid w:val="001A44C6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418C"/>
    <w:rsid w:val="00204750"/>
    <w:rsid w:val="002170A0"/>
    <w:rsid w:val="00217BD6"/>
    <w:rsid w:val="00226184"/>
    <w:rsid w:val="002338C3"/>
    <w:rsid w:val="00240A14"/>
    <w:rsid w:val="002410F1"/>
    <w:rsid w:val="0024120E"/>
    <w:rsid w:val="00243512"/>
    <w:rsid w:val="00246CBF"/>
    <w:rsid w:val="00246E87"/>
    <w:rsid w:val="00251F1A"/>
    <w:rsid w:val="0025590E"/>
    <w:rsid w:val="002608DF"/>
    <w:rsid w:val="00274CEC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4CB3"/>
    <w:rsid w:val="002C5A66"/>
    <w:rsid w:val="002D034E"/>
    <w:rsid w:val="002D0464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B1DD7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912"/>
    <w:rsid w:val="0041269D"/>
    <w:rsid w:val="0041706D"/>
    <w:rsid w:val="004175F0"/>
    <w:rsid w:val="00417991"/>
    <w:rsid w:val="004218CD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8181C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F7"/>
    <w:rsid w:val="004E5C41"/>
    <w:rsid w:val="004E698B"/>
    <w:rsid w:val="004F6267"/>
    <w:rsid w:val="004F7FBA"/>
    <w:rsid w:val="00501DAB"/>
    <w:rsid w:val="005064F9"/>
    <w:rsid w:val="00517B7F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6074"/>
    <w:rsid w:val="00553E06"/>
    <w:rsid w:val="00554C8F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6A63"/>
    <w:rsid w:val="00602C3C"/>
    <w:rsid w:val="00603D6E"/>
    <w:rsid w:val="00606659"/>
    <w:rsid w:val="00607864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2141"/>
    <w:rsid w:val="006453EE"/>
    <w:rsid w:val="00647210"/>
    <w:rsid w:val="00657611"/>
    <w:rsid w:val="00676C38"/>
    <w:rsid w:val="006805E5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BC4"/>
    <w:rsid w:val="006A5C52"/>
    <w:rsid w:val="006A6491"/>
    <w:rsid w:val="006A7F80"/>
    <w:rsid w:val="006C0027"/>
    <w:rsid w:val="006C37F0"/>
    <w:rsid w:val="006C4C25"/>
    <w:rsid w:val="006C50A1"/>
    <w:rsid w:val="006C5A6F"/>
    <w:rsid w:val="006C6B0B"/>
    <w:rsid w:val="006D0BC1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5D70"/>
    <w:rsid w:val="007572F0"/>
    <w:rsid w:val="0076752E"/>
    <w:rsid w:val="0077374C"/>
    <w:rsid w:val="00774E07"/>
    <w:rsid w:val="0077549C"/>
    <w:rsid w:val="00790209"/>
    <w:rsid w:val="00790F9C"/>
    <w:rsid w:val="00791885"/>
    <w:rsid w:val="00793C3B"/>
    <w:rsid w:val="007B3AF6"/>
    <w:rsid w:val="007C6FF5"/>
    <w:rsid w:val="007D2DC5"/>
    <w:rsid w:val="007D2E42"/>
    <w:rsid w:val="007E6223"/>
    <w:rsid w:val="007E6655"/>
    <w:rsid w:val="007E7DAD"/>
    <w:rsid w:val="007E7F1D"/>
    <w:rsid w:val="007F3812"/>
    <w:rsid w:val="007F483F"/>
    <w:rsid w:val="00803046"/>
    <w:rsid w:val="00803489"/>
    <w:rsid w:val="00804F35"/>
    <w:rsid w:val="0080526B"/>
    <w:rsid w:val="008054C7"/>
    <w:rsid w:val="00805B5B"/>
    <w:rsid w:val="00814335"/>
    <w:rsid w:val="008173FB"/>
    <w:rsid w:val="00824BE3"/>
    <w:rsid w:val="008255E0"/>
    <w:rsid w:val="0083191F"/>
    <w:rsid w:val="00835D26"/>
    <w:rsid w:val="00837352"/>
    <w:rsid w:val="008377AD"/>
    <w:rsid w:val="0084330E"/>
    <w:rsid w:val="00852DE6"/>
    <w:rsid w:val="00856C31"/>
    <w:rsid w:val="0086191D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7DB5"/>
    <w:rsid w:val="00894ADC"/>
    <w:rsid w:val="00895D2B"/>
    <w:rsid w:val="0089725D"/>
    <w:rsid w:val="00897B09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904D4D"/>
    <w:rsid w:val="00916B5F"/>
    <w:rsid w:val="0092143B"/>
    <w:rsid w:val="009221BD"/>
    <w:rsid w:val="00923B79"/>
    <w:rsid w:val="009269CE"/>
    <w:rsid w:val="009344D1"/>
    <w:rsid w:val="00935195"/>
    <w:rsid w:val="00936895"/>
    <w:rsid w:val="00940D24"/>
    <w:rsid w:val="00941945"/>
    <w:rsid w:val="00942886"/>
    <w:rsid w:val="009429D6"/>
    <w:rsid w:val="00943D42"/>
    <w:rsid w:val="00944394"/>
    <w:rsid w:val="00947660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BE5"/>
    <w:rsid w:val="00987F15"/>
    <w:rsid w:val="0099593D"/>
    <w:rsid w:val="009966D2"/>
    <w:rsid w:val="009971C9"/>
    <w:rsid w:val="00997DDD"/>
    <w:rsid w:val="009A2E1F"/>
    <w:rsid w:val="009A5868"/>
    <w:rsid w:val="009A7D61"/>
    <w:rsid w:val="009B6ADA"/>
    <w:rsid w:val="009B6BFB"/>
    <w:rsid w:val="009C1404"/>
    <w:rsid w:val="009C4A0E"/>
    <w:rsid w:val="009C5270"/>
    <w:rsid w:val="009C6CF5"/>
    <w:rsid w:val="009D01B9"/>
    <w:rsid w:val="009D44B3"/>
    <w:rsid w:val="009D689F"/>
    <w:rsid w:val="009E0157"/>
    <w:rsid w:val="009E3E99"/>
    <w:rsid w:val="009F5AE8"/>
    <w:rsid w:val="00A00476"/>
    <w:rsid w:val="00A0213D"/>
    <w:rsid w:val="00A02AB2"/>
    <w:rsid w:val="00A05185"/>
    <w:rsid w:val="00A07057"/>
    <w:rsid w:val="00A119C5"/>
    <w:rsid w:val="00A12BB6"/>
    <w:rsid w:val="00A152AA"/>
    <w:rsid w:val="00A160E4"/>
    <w:rsid w:val="00A32165"/>
    <w:rsid w:val="00A329A4"/>
    <w:rsid w:val="00A33D3D"/>
    <w:rsid w:val="00A35202"/>
    <w:rsid w:val="00A41775"/>
    <w:rsid w:val="00A432CC"/>
    <w:rsid w:val="00A475B4"/>
    <w:rsid w:val="00A541C4"/>
    <w:rsid w:val="00A61BB4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6504"/>
    <w:rsid w:val="00AC5885"/>
    <w:rsid w:val="00AD1921"/>
    <w:rsid w:val="00AD3C55"/>
    <w:rsid w:val="00AE001E"/>
    <w:rsid w:val="00AF55EC"/>
    <w:rsid w:val="00B0021A"/>
    <w:rsid w:val="00B02DBE"/>
    <w:rsid w:val="00B03A11"/>
    <w:rsid w:val="00B057AB"/>
    <w:rsid w:val="00B11F04"/>
    <w:rsid w:val="00B17E33"/>
    <w:rsid w:val="00B20660"/>
    <w:rsid w:val="00B232F9"/>
    <w:rsid w:val="00B30994"/>
    <w:rsid w:val="00B33BE0"/>
    <w:rsid w:val="00B37AA3"/>
    <w:rsid w:val="00B45042"/>
    <w:rsid w:val="00B4688D"/>
    <w:rsid w:val="00B60C5F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30224"/>
    <w:rsid w:val="00C308C4"/>
    <w:rsid w:val="00C31DF0"/>
    <w:rsid w:val="00C366B4"/>
    <w:rsid w:val="00C40DDF"/>
    <w:rsid w:val="00C423A3"/>
    <w:rsid w:val="00C425AE"/>
    <w:rsid w:val="00C451BE"/>
    <w:rsid w:val="00C4745E"/>
    <w:rsid w:val="00C5126F"/>
    <w:rsid w:val="00C51B30"/>
    <w:rsid w:val="00C56C06"/>
    <w:rsid w:val="00C62E7B"/>
    <w:rsid w:val="00C64D67"/>
    <w:rsid w:val="00C64DFB"/>
    <w:rsid w:val="00C824BE"/>
    <w:rsid w:val="00C845DE"/>
    <w:rsid w:val="00C870A5"/>
    <w:rsid w:val="00C8717A"/>
    <w:rsid w:val="00C91FCB"/>
    <w:rsid w:val="00C9326D"/>
    <w:rsid w:val="00C94DE8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FFB"/>
    <w:rsid w:val="00CC46AF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93D91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254"/>
    <w:rsid w:val="00E16888"/>
    <w:rsid w:val="00E17A6C"/>
    <w:rsid w:val="00E20878"/>
    <w:rsid w:val="00E22D80"/>
    <w:rsid w:val="00E25E7F"/>
    <w:rsid w:val="00E272EA"/>
    <w:rsid w:val="00E339E2"/>
    <w:rsid w:val="00E37652"/>
    <w:rsid w:val="00E410B1"/>
    <w:rsid w:val="00E44C85"/>
    <w:rsid w:val="00E450B6"/>
    <w:rsid w:val="00E502A6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C22F3"/>
    <w:rsid w:val="00EC449D"/>
    <w:rsid w:val="00EC54ED"/>
    <w:rsid w:val="00ED4DEF"/>
    <w:rsid w:val="00ED71E2"/>
    <w:rsid w:val="00EE202F"/>
    <w:rsid w:val="00EE4023"/>
    <w:rsid w:val="00EF010A"/>
    <w:rsid w:val="00F01FCE"/>
    <w:rsid w:val="00F03099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3911"/>
    <w:rsid w:val="00F6595B"/>
    <w:rsid w:val="00F65E68"/>
    <w:rsid w:val="00F71BB6"/>
    <w:rsid w:val="00F84126"/>
    <w:rsid w:val="00F85321"/>
    <w:rsid w:val="00F86E4E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  <w:rsid w:val="01395070"/>
    <w:rsid w:val="0385459C"/>
    <w:rsid w:val="03B92498"/>
    <w:rsid w:val="06581AF4"/>
    <w:rsid w:val="06C947A0"/>
    <w:rsid w:val="08326375"/>
    <w:rsid w:val="08597DA5"/>
    <w:rsid w:val="08602EE2"/>
    <w:rsid w:val="0C605BA6"/>
    <w:rsid w:val="0DB13287"/>
    <w:rsid w:val="0FF30ADF"/>
    <w:rsid w:val="10F22B45"/>
    <w:rsid w:val="11421358"/>
    <w:rsid w:val="11621A79"/>
    <w:rsid w:val="124D2729"/>
    <w:rsid w:val="12503FC7"/>
    <w:rsid w:val="135560DE"/>
    <w:rsid w:val="150317C5"/>
    <w:rsid w:val="15C01464"/>
    <w:rsid w:val="16FF6348"/>
    <w:rsid w:val="17C074F9"/>
    <w:rsid w:val="1AA35EBA"/>
    <w:rsid w:val="1B010554"/>
    <w:rsid w:val="1BFE6842"/>
    <w:rsid w:val="1C7B4336"/>
    <w:rsid w:val="1CC57360"/>
    <w:rsid w:val="1D835251"/>
    <w:rsid w:val="1E2E78B2"/>
    <w:rsid w:val="1F3C1B5B"/>
    <w:rsid w:val="21C978F2"/>
    <w:rsid w:val="220A4192"/>
    <w:rsid w:val="22717D6E"/>
    <w:rsid w:val="228026A7"/>
    <w:rsid w:val="23B720F8"/>
    <w:rsid w:val="23EA427B"/>
    <w:rsid w:val="243F3E9B"/>
    <w:rsid w:val="25553977"/>
    <w:rsid w:val="2564005E"/>
    <w:rsid w:val="256B319A"/>
    <w:rsid w:val="25BD32CA"/>
    <w:rsid w:val="25F211C5"/>
    <w:rsid w:val="26797B39"/>
    <w:rsid w:val="268F110A"/>
    <w:rsid w:val="2762237B"/>
    <w:rsid w:val="2769195B"/>
    <w:rsid w:val="28247630"/>
    <w:rsid w:val="28546167"/>
    <w:rsid w:val="2AA607D0"/>
    <w:rsid w:val="2B54022C"/>
    <w:rsid w:val="2BC52ED8"/>
    <w:rsid w:val="2C1125C1"/>
    <w:rsid w:val="2D4A18E7"/>
    <w:rsid w:val="2D8A6187"/>
    <w:rsid w:val="2F4862FA"/>
    <w:rsid w:val="2F5A7DDB"/>
    <w:rsid w:val="30006BD5"/>
    <w:rsid w:val="30403475"/>
    <w:rsid w:val="33E67E90"/>
    <w:rsid w:val="355552CD"/>
    <w:rsid w:val="35FC399A"/>
    <w:rsid w:val="36625EF3"/>
    <w:rsid w:val="36A75FFC"/>
    <w:rsid w:val="36EC7EB3"/>
    <w:rsid w:val="37411FAD"/>
    <w:rsid w:val="377A726D"/>
    <w:rsid w:val="37F214F9"/>
    <w:rsid w:val="38196A86"/>
    <w:rsid w:val="391060DB"/>
    <w:rsid w:val="3BB64D9F"/>
    <w:rsid w:val="3C0637C5"/>
    <w:rsid w:val="3C0E2679"/>
    <w:rsid w:val="3C7C75E3"/>
    <w:rsid w:val="3CB74ABF"/>
    <w:rsid w:val="3D5642D8"/>
    <w:rsid w:val="3EAA6689"/>
    <w:rsid w:val="3F7B0026"/>
    <w:rsid w:val="3FB35A12"/>
    <w:rsid w:val="406224ED"/>
    <w:rsid w:val="40B57568"/>
    <w:rsid w:val="416C40CA"/>
    <w:rsid w:val="42552DB0"/>
    <w:rsid w:val="428611BC"/>
    <w:rsid w:val="43000F6E"/>
    <w:rsid w:val="439873F8"/>
    <w:rsid w:val="442B201A"/>
    <w:rsid w:val="44641089"/>
    <w:rsid w:val="44F56185"/>
    <w:rsid w:val="45097E82"/>
    <w:rsid w:val="45154A79"/>
    <w:rsid w:val="472B0583"/>
    <w:rsid w:val="48256D81"/>
    <w:rsid w:val="48A56114"/>
    <w:rsid w:val="497E0E3E"/>
    <w:rsid w:val="4A273284"/>
    <w:rsid w:val="4AC42881"/>
    <w:rsid w:val="4B0709C0"/>
    <w:rsid w:val="4C2A705C"/>
    <w:rsid w:val="4CCC0113"/>
    <w:rsid w:val="4D7C38E7"/>
    <w:rsid w:val="4E4A0B70"/>
    <w:rsid w:val="4F5D14F6"/>
    <w:rsid w:val="4F5D5052"/>
    <w:rsid w:val="4FD03A76"/>
    <w:rsid w:val="504D50C7"/>
    <w:rsid w:val="5060129E"/>
    <w:rsid w:val="519A258E"/>
    <w:rsid w:val="52FD1026"/>
    <w:rsid w:val="530879CB"/>
    <w:rsid w:val="530F0D59"/>
    <w:rsid w:val="53FC752F"/>
    <w:rsid w:val="54895DF1"/>
    <w:rsid w:val="54A86D6F"/>
    <w:rsid w:val="54B46905"/>
    <w:rsid w:val="552705DC"/>
    <w:rsid w:val="55823A64"/>
    <w:rsid w:val="56A143BE"/>
    <w:rsid w:val="57C32112"/>
    <w:rsid w:val="580F7106"/>
    <w:rsid w:val="58E862D4"/>
    <w:rsid w:val="59943D66"/>
    <w:rsid w:val="59CD1026"/>
    <w:rsid w:val="5AC73CC7"/>
    <w:rsid w:val="5B307ABF"/>
    <w:rsid w:val="5BB95D06"/>
    <w:rsid w:val="5CBF559E"/>
    <w:rsid w:val="5CC74453"/>
    <w:rsid w:val="5CDD0E72"/>
    <w:rsid w:val="5DEB5F1F"/>
    <w:rsid w:val="5E604B5F"/>
    <w:rsid w:val="5ED74E21"/>
    <w:rsid w:val="604F09E7"/>
    <w:rsid w:val="60583D40"/>
    <w:rsid w:val="60CE5DB0"/>
    <w:rsid w:val="62620BBC"/>
    <w:rsid w:val="64065861"/>
    <w:rsid w:val="64410F8F"/>
    <w:rsid w:val="64803865"/>
    <w:rsid w:val="648C220A"/>
    <w:rsid w:val="64DB6CED"/>
    <w:rsid w:val="65735178"/>
    <w:rsid w:val="65D025CA"/>
    <w:rsid w:val="66C67529"/>
    <w:rsid w:val="67E1286C"/>
    <w:rsid w:val="68464DC5"/>
    <w:rsid w:val="6888718C"/>
    <w:rsid w:val="6A0960AB"/>
    <w:rsid w:val="6A09650F"/>
    <w:rsid w:val="6A8120E5"/>
    <w:rsid w:val="6AA67D9D"/>
    <w:rsid w:val="6B146AB5"/>
    <w:rsid w:val="6BB107A8"/>
    <w:rsid w:val="6CAB169B"/>
    <w:rsid w:val="6CF070AE"/>
    <w:rsid w:val="6ED924EF"/>
    <w:rsid w:val="6FE729EA"/>
    <w:rsid w:val="709F32C5"/>
    <w:rsid w:val="71B07FF4"/>
    <w:rsid w:val="71EF3DD8"/>
    <w:rsid w:val="733C304D"/>
    <w:rsid w:val="73F2195D"/>
    <w:rsid w:val="74DF6386"/>
    <w:rsid w:val="75526B58"/>
    <w:rsid w:val="75A924F0"/>
    <w:rsid w:val="75F96FD3"/>
    <w:rsid w:val="764861AD"/>
    <w:rsid w:val="77AD276B"/>
    <w:rsid w:val="783C764B"/>
    <w:rsid w:val="7872306D"/>
    <w:rsid w:val="7ACD6C80"/>
    <w:rsid w:val="7C217284"/>
    <w:rsid w:val="7D24527D"/>
    <w:rsid w:val="7D807FDA"/>
    <w:rsid w:val="7D851A94"/>
    <w:rsid w:val="7DD00F61"/>
    <w:rsid w:val="7E2E3EDA"/>
    <w:rsid w:val="7F1C3D32"/>
    <w:rsid w:val="7FC468A4"/>
    <w:rsid w:val="7FD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45908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563</Words>
  <Characters>863</Characters>
  <Application>Microsoft Office Word</Application>
  <DocSecurity>0</DocSecurity>
  <Lines>33</Lines>
  <Paragraphs>28</Paragraphs>
  <ScaleCrop>false</ScaleCrop>
  <Company>Microsoft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415</cp:revision>
  <dcterms:created xsi:type="dcterms:W3CDTF">2022-09-16T02:30:00Z</dcterms:created>
  <dcterms:modified xsi:type="dcterms:W3CDTF">2025-10-02T13:41:00Z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eyJoZGlkIjoiYWZjOWFkNmY0N2QyYzdmMmE1OWZlNWE2YzFmMzdhYzYiLCJ1c2VySWQiOiIxMjY3MTkwODc0In0=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A84437DA41BF43FDBE5EC0131382A249_12</vt:lpwstr>
  </property>
</Properties>
</file>