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4F32" w14:textId="33413567" w:rsidR="00275203" w:rsidRDefault="00275203"/>
    <w:p w14:paraId="58FB8283" w14:textId="2D04464F" w:rsidR="00275203" w:rsidRPr="00275203" w:rsidRDefault="008F4FCA" w:rsidP="008F4F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1250">
        <w:rPr>
          <w:rFonts w:ascii="Times New Roman" w:eastAsia="Times New Roman" w:hAnsi="Times New Roman" w:cs="Times New Roman"/>
          <w:sz w:val="24"/>
          <w:szCs w:val="24"/>
        </w:rPr>
        <w:t>After analyzing the Kickstarter data, I have determined the following:</w:t>
      </w:r>
    </w:p>
    <w:p w14:paraId="43CAD426" w14:textId="00C329E3" w:rsidR="00275203" w:rsidRPr="00A91250" w:rsidRDefault="00275203" w:rsidP="00275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20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A2A9CCA" w14:textId="6ADB1300" w:rsidR="00275203" w:rsidRPr="00A91250" w:rsidRDefault="00275203" w:rsidP="008F4F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Theatre / play </w:t>
      </w:r>
      <w:proofErr w:type="spellStart"/>
      <w:r w:rsidRPr="00A91250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 are wildly successful</w:t>
      </w:r>
    </w:p>
    <w:p w14:paraId="7174CE06" w14:textId="324A1757" w:rsidR="00275203" w:rsidRPr="00A91250" w:rsidRDefault="008F4FCA" w:rsidP="008F4F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There is less decision-making </w:t>
      </w:r>
      <w:r w:rsidR="00275203" w:rsidRPr="00A91250">
        <w:rPr>
          <w:rFonts w:ascii="Times New Roman" w:eastAsia="Times New Roman" w:hAnsi="Times New Roman" w:cs="Times New Roman"/>
          <w:sz w:val="24"/>
          <w:szCs w:val="24"/>
        </w:rPr>
        <w:t xml:space="preserve">in December; whereas most </w:t>
      </w:r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 w:rsidR="00275203" w:rsidRPr="00A91250">
        <w:rPr>
          <w:rFonts w:ascii="Times New Roman" w:eastAsia="Times New Roman" w:hAnsi="Times New Roman" w:cs="Times New Roman"/>
          <w:sz w:val="24"/>
          <w:szCs w:val="24"/>
        </w:rPr>
        <w:t>activity peaks at the end of Spring (May into June)</w:t>
      </w:r>
    </w:p>
    <w:p w14:paraId="37E2CC95" w14:textId="50623D19" w:rsidR="00275203" w:rsidRPr="00A91250" w:rsidRDefault="00275203" w:rsidP="008F4F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100% Science/Fiction </w:t>
      </w:r>
      <w:proofErr w:type="spellStart"/>
      <w:r w:rsidRPr="00A91250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 failed</w:t>
      </w:r>
    </w:p>
    <w:p w14:paraId="5739999C" w14:textId="2FCDDB7C" w:rsidR="00275203" w:rsidRPr="00A91250" w:rsidRDefault="00275203" w:rsidP="00275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20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7D010EB" w14:textId="1C8A9080" w:rsidR="00155851" w:rsidRPr="00A91250" w:rsidRDefault="00155851" w:rsidP="001558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Music appears to be a successful </w:t>
      </w:r>
      <w:proofErr w:type="spellStart"/>
      <w:r w:rsidRPr="00A91250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, but it does not include all genres. This same holds true for other categories such as journalism; their subcategory is limed to audio (although all these </w:t>
      </w:r>
      <w:proofErr w:type="spellStart"/>
      <w:r w:rsidRPr="00A91250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 were canceled). </w:t>
      </w:r>
    </w:p>
    <w:p w14:paraId="0769EAC8" w14:textId="7FA09DC4" w:rsidR="00275203" w:rsidRPr="00A91250" w:rsidRDefault="00155851" w:rsidP="008F48E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100% restaurants failed. There is no follow-up explanation as to why. </w:t>
      </w:r>
      <w:proofErr w:type="gramStart"/>
      <w:r w:rsidRPr="00A9125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 if I were a restauranteur wanting to raise funds via </w:t>
      </w:r>
      <w:proofErr w:type="spellStart"/>
      <w:r w:rsidRPr="00A91250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Pr="00A91250">
        <w:rPr>
          <w:rFonts w:ascii="Times New Roman" w:eastAsia="Times New Roman" w:hAnsi="Times New Roman" w:cs="Times New Roman"/>
          <w:sz w:val="24"/>
          <w:szCs w:val="24"/>
        </w:rPr>
        <w:t xml:space="preserve">, I’d want to know more about why the previous attempts failed. </w:t>
      </w:r>
    </w:p>
    <w:p w14:paraId="57C6CD69" w14:textId="77777777" w:rsidR="00275203" w:rsidRPr="00275203" w:rsidRDefault="00275203" w:rsidP="00275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20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7AA79EC" w14:textId="0C208CBE" w:rsidR="00275203" w:rsidRPr="00A91250" w:rsidRDefault="0001627D" w:rsidP="00A91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1250">
        <w:rPr>
          <w:rFonts w:ascii="Times New Roman" w:hAnsi="Times New Roman" w:cs="Times New Roman"/>
          <w:sz w:val="24"/>
          <w:szCs w:val="24"/>
        </w:rPr>
        <w:t xml:space="preserve">Which countries </w:t>
      </w:r>
      <w:r w:rsidR="009358FD" w:rsidRPr="00A91250">
        <w:rPr>
          <w:rFonts w:ascii="Times New Roman" w:hAnsi="Times New Roman" w:cs="Times New Roman"/>
          <w:sz w:val="24"/>
          <w:szCs w:val="24"/>
        </w:rPr>
        <w:t>pledged the h</w:t>
      </w:r>
      <w:r w:rsidR="003F363C" w:rsidRPr="00A91250">
        <w:rPr>
          <w:rFonts w:ascii="Times New Roman" w:hAnsi="Times New Roman" w:cs="Times New Roman"/>
          <w:sz w:val="24"/>
          <w:szCs w:val="24"/>
        </w:rPr>
        <w:t xml:space="preserve">ighest amounts of money? </w:t>
      </w:r>
      <w:r w:rsidR="00B03E4B" w:rsidRPr="00A91250">
        <w:rPr>
          <w:rFonts w:ascii="Times New Roman" w:hAnsi="Times New Roman" w:cs="Times New Roman"/>
          <w:sz w:val="24"/>
          <w:szCs w:val="24"/>
        </w:rPr>
        <w:t xml:space="preserve">And then look at the categories for those countries.  </w:t>
      </w:r>
      <w:proofErr w:type="gramStart"/>
      <w:r w:rsidR="00B03E4B" w:rsidRPr="00A91250">
        <w:rPr>
          <w:rFonts w:ascii="Times New Roman" w:hAnsi="Times New Roman" w:cs="Times New Roman"/>
          <w:sz w:val="24"/>
          <w:szCs w:val="24"/>
        </w:rPr>
        <w:t>I’d</w:t>
      </w:r>
      <w:proofErr w:type="gramEnd"/>
      <w:r w:rsidR="00B03E4B" w:rsidRPr="00A91250">
        <w:rPr>
          <w:rFonts w:ascii="Times New Roman" w:hAnsi="Times New Roman" w:cs="Times New Roman"/>
          <w:sz w:val="24"/>
          <w:szCs w:val="24"/>
        </w:rPr>
        <w:t xml:space="preserve"> like to learn, for example, if England </w:t>
      </w:r>
      <w:r w:rsidR="00A768D0" w:rsidRPr="00A91250">
        <w:rPr>
          <w:rFonts w:ascii="Times New Roman" w:hAnsi="Times New Roman" w:cs="Times New Roman"/>
          <w:sz w:val="24"/>
          <w:szCs w:val="24"/>
        </w:rPr>
        <w:t xml:space="preserve">supports theatre more than the United States. </w:t>
      </w:r>
    </w:p>
    <w:p w14:paraId="57C401D4" w14:textId="48E5004B" w:rsidR="00E746B7" w:rsidRPr="00A91250" w:rsidRDefault="00E746B7" w:rsidP="00A91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1250">
        <w:rPr>
          <w:rFonts w:ascii="Times New Roman" w:hAnsi="Times New Roman" w:cs="Times New Roman"/>
          <w:sz w:val="24"/>
          <w:szCs w:val="24"/>
        </w:rPr>
        <w:t xml:space="preserve">There could be more analysis of the </w:t>
      </w:r>
      <w:r w:rsidRPr="00A91250">
        <w:rPr>
          <w:rFonts w:ascii="Times New Roman" w:hAnsi="Times New Roman" w:cs="Times New Roman"/>
          <w:sz w:val="24"/>
          <w:szCs w:val="24"/>
          <w:u w:val="words"/>
        </w:rPr>
        <w:t xml:space="preserve">failed </w:t>
      </w:r>
      <w:proofErr w:type="spellStart"/>
      <w:r w:rsidRPr="00A91250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Pr="00A91250">
        <w:rPr>
          <w:rFonts w:ascii="Times New Roman" w:hAnsi="Times New Roman" w:cs="Times New Roman"/>
          <w:sz w:val="24"/>
          <w:szCs w:val="24"/>
        </w:rPr>
        <w:t xml:space="preserve">. Afterall, we want to learn from previous </w:t>
      </w:r>
      <w:r w:rsidR="003F51C2" w:rsidRPr="00A91250">
        <w:rPr>
          <w:rFonts w:ascii="Times New Roman" w:hAnsi="Times New Roman" w:cs="Times New Roman"/>
          <w:sz w:val="24"/>
          <w:szCs w:val="24"/>
        </w:rPr>
        <w:t>mistakes,</w:t>
      </w:r>
      <w:r w:rsidRPr="00A91250">
        <w:rPr>
          <w:rFonts w:ascii="Times New Roman" w:hAnsi="Times New Roman" w:cs="Times New Roman"/>
          <w:sz w:val="24"/>
          <w:szCs w:val="24"/>
        </w:rPr>
        <w:t xml:space="preserve"> so they are not duplicated</w:t>
      </w:r>
      <w:r w:rsidR="003F51C2" w:rsidRPr="00A91250">
        <w:rPr>
          <w:rFonts w:ascii="Times New Roman" w:hAnsi="Times New Roman" w:cs="Times New Roman"/>
          <w:sz w:val="24"/>
          <w:szCs w:val="24"/>
        </w:rPr>
        <w:t xml:space="preserve"> in future. </w:t>
      </w:r>
      <w:r w:rsidR="00F96966" w:rsidRPr="00A91250">
        <w:rPr>
          <w:rFonts w:ascii="Times New Roman" w:hAnsi="Times New Roman" w:cs="Times New Roman"/>
          <w:sz w:val="24"/>
          <w:szCs w:val="24"/>
        </w:rPr>
        <w:t xml:space="preserve">I would create tables to look at </w:t>
      </w:r>
      <w:r w:rsidR="00457D12" w:rsidRPr="00A91250">
        <w:rPr>
          <w:rFonts w:ascii="Times New Roman" w:hAnsi="Times New Roman" w:cs="Times New Roman"/>
          <w:sz w:val="24"/>
          <w:szCs w:val="24"/>
        </w:rPr>
        <w:t>category/subcategory and</w:t>
      </w:r>
      <w:r w:rsidR="00550F45" w:rsidRPr="00A91250">
        <w:rPr>
          <w:rFonts w:ascii="Times New Roman" w:hAnsi="Times New Roman" w:cs="Times New Roman"/>
          <w:sz w:val="24"/>
          <w:szCs w:val="24"/>
        </w:rPr>
        <w:t xml:space="preserve"> focus on </w:t>
      </w:r>
      <w:r w:rsidR="00A91250" w:rsidRPr="00A91250">
        <w:rPr>
          <w:rFonts w:ascii="Times New Roman" w:hAnsi="Times New Roman" w:cs="Times New Roman"/>
          <w:sz w:val="24"/>
          <w:szCs w:val="24"/>
        </w:rPr>
        <w:t xml:space="preserve">money pledged and number backers. </w:t>
      </w:r>
    </w:p>
    <w:sectPr w:rsidR="00E746B7" w:rsidRPr="00A91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8D73A" w14:textId="77777777" w:rsidR="00F8641F" w:rsidRDefault="00F8641F" w:rsidP="00F8641F">
      <w:pPr>
        <w:spacing w:after="0" w:line="240" w:lineRule="auto"/>
      </w:pPr>
      <w:r>
        <w:separator/>
      </w:r>
    </w:p>
  </w:endnote>
  <w:endnote w:type="continuationSeparator" w:id="0">
    <w:p w14:paraId="549B3FE6" w14:textId="77777777" w:rsidR="00F8641F" w:rsidRDefault="00F8641F" w:rsidP="00F8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E4B3" w14:textId="77777777" w:rsidR="00F8641F" w:rsidRDefault="00F8641F" w:rsidP="00F8641F">
      <w:pPr>
        <w:spacing w:after="0" w:line="240" w:lineRule="auto"/>
      </w:pPr>
      <w:r>
        <w:separator/>
      </w:r>
    </w:p>
  </w:footnote>
  <w:footnote w:type="continuationSeparator" w:id="0">
    <w:p w14:paraId="7AE4AEFE" w14:textId="77777777" w:rsidR="00F8641F" w:rsidRDefault="00F8641F" w:rsidP="00F86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1B683" w14:textId="05D9A246" w:rsidR="00F8641F" w:rsidRDefault="00F8641F">
    <w:pPr>
      <w:pStyle w:val="Header"/>
    </w:pPr>
    <w:r>
      <w:t>Excel Challenge Report</w:t>
    </w:r>
  </w:p>
  <w:p w14:paraId="093317B9" w14:textId="11078AE8" w:rsidR="00F8641F" w:rsidRDefault="00F8641F">
    <w:pPr>
      <w:pStyle w:val="Header"/>
    </w:pPr>
    <w:r>
      <w:t>Student:  Tara Polli</w:t>
    </w:r>
  </w:p>
  <w:p w14:paraId="55845C5B" w14:textId="3062799F" w:rsidR="00F8641F" w:rsidRPr="00F631D7" w:rsidRDefault="00F631D7">
    <w:pPr>
      <w:pStyle w:val="Header"/>
    </w:pPr>
    <w:r>
      <w:t>GT-ATL-DATA-PT-12-2020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658AB"/>
    <w:multiLevelType w:val="hybridMultilevel"/>
    <w:tmpl w:val="CE041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F63DE"/>
    <w:multiLevelType w:val="hybridMultilevel"/>
    <w:tmpl w:val="3286C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840BB"/>
    <w:multiLevelType w:val="multilevel"/>
    <w:tmpl w:val="13F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758F"/>
    <w:multiLevelType w:val="hybridMultilevel"/>
    <w:tmpl w:val="98F46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129A7"/>
    <w:multiLevelType w:val="multilevel"/>
    <w:tmpl w:val="67C4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03"/>
    <w:rsid w:val="0001627D"/>
    <w:rsid w:val="00155851"/>
    <w:rsid w:val="00275203"/>
    <w:rsid w:val="003F363C"/>
    <w:rsid w:val="003F51C2"/>
    <w:rsid w:val="00457D12"/>
    <w:rsid w:val="00550F45"/>
    <w:rsid w:val="005B7ACE"/>
    <w:rsid w:val="008F48EF"/>
    <w:rsid w:val="008F4FCA"/>
    <w:rsid w:val="009358FD"/>
    <w:rsid w:val="00A768D0"/>
    <w:rsid w:val="00A91250"/>
    <w:rsid w:val="00B03E4B"/>
    <w:rsid w:val="00BA1C0C"/>
    <w:rsid w:val="00D65816"/>
    <w:rsid w:val="00D86BBB"/>
    <w:rsid w:val="00E746B7"/>
    <w:rsid w:val="00F631D7"/>
    <w:rsid w:val="00F8641F"/>
    <w:rsid w:val="00F9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38A"/>
  <w15:chartTrackingRefBased/>
  <w15:docId w15:val="{BB355BD4-1976-4434-B21B-926DF980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1F"/>
  </w:style>
  <w:style w:type="paragraph" w:styleId="Footer">
    <w:name w:val="footer"/>
    <w:basedOn w:val="Normal"/>
    <w:link w:val="FooterChar"/>
    <w:uiPriority w:val="99"/>
    <w:unhideWhenUsed/>
    <w:rsid w:val="00F8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18</cp:revision>
  <dcterms:created xsi:type="dcterms:W3CDTF">2020-12-13T17:26:00Z</dcterms:created>
  <dcterms:modified xsi:type="dcterms:W3CDTF">2020-12-13T18:12:00Z</dcterms:modified>
</cp:coreProperties>
</file>