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182C77"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Отчет</w:t>
      </w:r>
      <w:r>
        <w:rPr>
          <w:rFonts w:hint="default" w:ascii="Arial" w:hAnsi="Arial" w:cs="Arial"/>
          <w:b/>
          <w:bCs/>
          <w:sz w:val="24"/>
          <w:szCs w:val="24"/>
          <w:lang w:val="ru-RU"/>
        </w:rPr>
        <w:t xml:space="preserve"> о</w:t>
      </w:r>
      <w:r>
        <w:rPr>
          <w:rFonts w:hint="default" w:ascii="Arial" w:hAnsi="Arial" w:cs="Arial"/>
          <w:b/>
          <w:bCs/>
          <w:sz w:val="24"/>
          <w:szCs w:val="24"/>
        </w:rPr>
        <w:t xml:space="preserve">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621F222">
      <w:pPr>
        <w:rPr>
          <w:rFonts w:hint="default" w:ascii="Arial" w:hAnsi="Arial" w:cs="Arial"/>
          <w:sz w:val="24"/>
          <w:szCs w:val="24"/>
        </w:rPr>
      </w:pPr>
    </w:p>
    <w:p w14:paraId="0C8292AA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Перед началом процесса установки прикладного программного обеспечения (ПО) и утилит в компьютерных аудиториях кафедры информационных технологий и электронного обучения были проведены исследования способов автоматизации данного процесса под операционной системой Windows. Далее был разработан bat-файл для тихой установки необходимого ПО и утилит, который позволил осуществить установку без участия пользователя.</w:t>
      </w:r>
    </w:p>
    <w:p w14:paraId="6DA9F4E8"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Для подготовки к установке были изучены все необходимые команды для тихой установки программ, а также были загружены соответствующие исполняемые файлы (exe и msi). С использованием разработанного bat-файла были установлены прикладные программы и утилиты из списка требуемого к установке ПО.</w:t>
      </w:r>
    </w:p>
    <w:p w14:paraId="53887864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Таким образом, автоматизация процесса установки прикладного программного обеспечения и утилит в компьютерных аудиториях позволила значительно упростить и ускорить данный процесс, что в свою очередь сэкономило время и ресурсы пользователей.</w:t>
      </w:r>
    </w:p>
    <w:p w14:paraId="3D94A248">
      <w:pPr>
        <w:rPr>
          <w:rFonts w:hint="default" w:ascii="Arial" w:hAnsi="Arial" w:cs="Arial"/>
          <w:sz w:val="24"/>
          <w:szCs w:val="24"/>
        </w:rPr>
      </w:pPr>
    </w:p>
    <w:p w14:paraId="12E6CCB4">
      <w:pPr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Код:</w:t>
      </w:r>
    </w:p>
    <w:p w14:paraId="0BAB17B8">
      <w:pPr>
        <w:rPr>
          <w:rFonts w:hint="default" w:ascii="Arial" w:hAnsi="Arial" w:cs="Arial"/>
          <w:b/>
          <w:bCs/>
          <w:i/>
          <w:iCs/>
          <w:sz w:val="24"/>
          <w:szCs w:val="24"/>
        </w:rPr>
      </w:pPr>
    </w:p>
    <w:p w14:paraId="671BCE66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cd C:\Installer</w:t>
      </w:r>
    </w:p>
    <w:p w14:paraId="2D4C1D2B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VSCodeUserSetup-x64-1.92.2.exe /VERYSILENT /MERGETASKS=!runcode</w:t>
      </w:r>
    </w:p>
    <w:p w14:paraId="4850CDB5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pycharm-professional-2024.2.1.exe /S /CONFIG=c:\Installer\silent.config /D=c:\IDE\PyCharm</w:t>
      </w:r>
    </w:p>
    <w:p w14:paraId="4A1831EE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winget install --id Git.Git -e --source winget</w:t>
      </w:r>
    </w:p>
    <w:p w14:paraId="5AC2CA44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GitHubDesktopSetup-x64.exe -s</w:t>
      </w:r>
    </w:p>
    <w:p w14:paraId="72876548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maxima-5.47.0-win64.exe /S /D=C:\Program Files\Maxima</w:t>
      </w:r>
    </w:p>
    <w:p w14:paraId="72E4316F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KNIME_5.3.1_Installer_(64bit).exe /VERYSILENT /NORESTART</w:t>
      </w:r>
    </w:p>
    <w:p w14:paraId="5CDEC427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gimp-2.10.38-setup.exe /VERYSILENT /SUPPRESSMSGBOXES</w:t>
      </w:r>
    </w:p>
    <w:p w14:paraId="40996778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winget install julia -s msstore</w:t>
      </w:r>
    </w:p>
    <w:p w14:paraId="6E5FB6CD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winget install -e --id Python.Python.3.10</w:t>
      </w:r>
    </w:p>
    <w:p w14:paraId="1275FA15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winget install -e --id Rustlang.Rust.MSVC</w:t>
      </w:r>
    </w:p>
    <w:p w14:paraId="76B6BCEC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msys2-x86_64-20240727.exe</w:t>
      </w:r>
    </w:p>
    <w:p w14:paraId="4B0FA601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Zettlr-3.2.1-x64.exe</w:t>
      </w:r>
    </w:p>
    <w:p w14:paraId="5B402F07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miktexsetup_standalone ^</w:t>
      </w:r>
    </w:p>
    <w:p w14:paraId="778F567D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  --verbose ^</w:t>
      </w:r>
    </w:p>
    <w:p w14:paraId="0F5D3146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  --local-package-repository=C:\miktex-repository ^</w:t>
      </w:r>
    </w:p>
    <w:p w14:paraId="193798B0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  --package-set=complete ^</w:t>
      </w:r>
    </w:p>
    <w:p w14:paraId="2ED31C9F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  download</w:t>
      </w:r>
    </w:p>
    <w:p w14:paraId="34C320B8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winget install --id Microsoft.Powershell --source winget</w:t>
      </w:r>
    </w:p>
    <w:p w14:paraId="56E64A38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winget install --id Microsoft.Powershell.Preview --source winget</w:t>
      </w:r>
    </w:p>
    <w:p w14:paraId="4108A0BA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powershell Set-ExecutionPolicy AllSigned</w:t>
      </w:r>
    </w:p>
    <w:p w14:paraId="3D0E45BF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powershell Set-ExecutionPolicy Bypass -Scope Process -Force; [System.Net.ServicePointManager]::SecurityProtocol = [System.Net.ServicePointManager]::SecurityProtocol -bor 3072; iex ((New-Object System.Net.WebClient).DownloadString('https://community.chocolatey.org/install.ps1'))</w:t>
      </w:r>
    </w:p>
    <w:p w14:paraId="4F380DD2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"ANACONDA_FILE=Anaconda3-2024.06-1-Windows-x86_64.exe"</w:t>
      </w:r>
    </w:p>
    <w:p w14:paraId="6EF3286F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"FAR_MANAGER_FILE=Far30b6364.x64.20240824.msi"</w:t>
      </w:r>
    </w:p>
    <w:p w14:paraId="118764F0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"SUMATRA_FILE=SumatraPDF-3.5.2-64-install.exe"</w:t>
      </w:r>
    </w:p>
    <w:p w14:paraId="2D114325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"CHROME_FILE=ChromeSetup.exe"</w:t>
      </w:r>
    </w:p>
    <w:p w14:paraId="6DB5AFE9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"FLAMESHOT_FILE=Flameshot-12.1.0-win64.msi"</w:t>
      </w:r>
    </w:p>
    <w:p w14:paraId="6DECADB8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"QUALCULATE_FILE=qalculate-5.2.0-x64.msi"</w:t>
      </w:r>
    </w:p>
    <w:p w14:paraId="14C9D62B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"YANDEX_TELE_FILE=TelemostSetup.exe"</w:t>
      </w:r>
    </w:p>
    <w:p w14:paraId="1FB1C5E2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"SBER_JAZZ_FILE=jazz.exe"</w:t>
      </w:r>
    </w:p>
    <w:p w14:paraId="315F4CC1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"ARC_FILE=ArcInstaller.exe"</w:t>
      </w:r>
    </w:p>
    <w:p w14:paraId="0AA06969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"VLC_FILE=vlc-3.0.21-win64.exe"</w:t>
      </w:r>
    </w:p>
    <w:p w14:paraId="6F5730CB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"ZIP_FILE=7z2408-x64.exe"</w:t>
      </w:r>
    </w:p>
    <w:p w14:paraId="029F339E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"YANDEX_FILE=Yandex.exe"</w:t>
      </w:r>
    </w:p>
    <w:p w14:paraId="1E8636C4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"FIREFOX_FILE=Firefox-Installer.exe"</w:t>
      </w:r>
    </w:p>
    <w:p w14:paraId="0C6145AE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set "NOTEPAD_FILE=npp.8.6.9.Installer.x64.exe"</w:t>
      </w:r>
    </w:p>
    <w:p w14:paraId="18DFBF1A">
      <w:pPr>
        <w:rPr>
          <w:rFonts w:hint="default" w:ascii="Arial" w:hAnsi="Arial" w:cs="Arial"/>
          <w:sz w:val="24"/>
          <w:szCs w:val="24"/>
          <w:lang w:val="en-US"/>
        </w:rPr>
      </w:pPr>
    </w:p>
    <w:p w14:paraId="3419C9C9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%ANACONDA_FILE%...</w:t>
      </w:r>
    </w:p>
    <w:p w14:paraId="68D8247D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%ANACONDA_FILE% /RegisterPython=1 /silent</w:t>
      </w:r>
    </w:p>
    <w:p w14:paraId="73202E92">
      <w:pPr>
        <w:rPr>
          <w:rFonts w:hint="default" w:ascii="Arial" w:hAnsi="Arial" w:cs="Arial"/>
          <w:sz w:val="24"/>
          <w:szCs w:val="24"/>
          <w:lang w:val="en-US"/>
        </w:rPr>
      </w:pPr>
    </w:p>
    <w:p w14:paraId="6DD4BFED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%SUMATRA_FILE%...</w:t>
      </w:r>
    </w:p>
    <w:p w14:paraId="3A4DB4A5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%SUMATRA_FILE% /silent</w:t>
      </w:r>
    </w:p>
    <w:p w14:paraId="6CC596B7">
      <w:pPr>
        <w:rPr>
          <w:rFonts w:hint="default" w:ascii="Arial" w:hAnsi="Arial" w:cs="Arial"/>
          <w:sz w:val="24"/>
          <w:szCs w:val="24"/>
          <w:lang w:val="en-US"/>
        </w:rPr>
      </w:pPr>
    </w:p>
    <w:p w14:paraId="0B5A16D4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%CHROME_FILE%...</w:t>
      </w:r>
    </w:p>
    <w:p w14:paraId="41CD1792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%CHROME_FILE% /silent</w:t>
      </w:r>
    </w:p>
    <w:p w14:paraId="1E40F186">
      <w:pPr>
        <w:rPr>
          <w:rFonts w:hint="default" w:ascii="Arial" w:hAnsi="Arial" w:cs="Arial"/>
          <w:sz w:val="24"/>
          <w:szCs w:val="24"/>
          <w:lang w:val="en-US"/>
        </w:rPr>
      </w:pPr>
    </w:p>
    <w:p w14:paraId="12966D25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%YANDEX_TELE_FILE%...</w:t>
      </w:r>
    </w:p>
    <w:p w14:paraId="1D5F29DF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%YANDEX_TELE_FILE% /silent</w:t>
      </w:r>
    </w:p>
    <w:p w14:paraId="6193BB3A">
      <w:pPr>
        <w:rPr>
          <w:rFonts w:hint="default" w:ascii="Arial" w:hAnsi="Arial" w:cs="Arial"/>
          <w:sz w:val="24"/>
          <w:szCs w:val="24"/>
          <w:lang w:val="en-US"/>
        </w:rPr>
      </w:pPr>
    </w:p>
    <w:p w14:paraId="6333C065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%SBER_JAZZ_FILE%...</w:t>
      </w:r>
    </w:p>
    <w:p w14:paraId="0EB15D30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%SBER_JAZZ_FILE% /silent</w:t>
      </w:r>
    </w:p>
    <w:p w14:paraId="0E8A5E54">
      <w:pPr>
        <w:rPr>
          <w:rFonts w:hint="default" w:ascii="Arial" w:hAnsi="Arial" w:cs="Arial"/>
          <w:sz w:val="24"/>
          <w:szCs w:val="24"/>
          <w:lang w:val="en-US"/>
        </w:rPr>
      </w:pPr>
    </w:p>
    <w:p w14:paraId="4AF54A9B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%ARC_FILE%...</w:t>
      </w:r>
    </w:p>
    <w:p w14:paraId="15C2F5CA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%ARC_FILE% /silent</w:t>
      </w:r>
    </w:p>
    <w:p w14:paraId="4D2DED72">
      <w:pPr>
        <w:rPr>
          <w:rFonts w:hint="default" w:ascii="Arial" w:hAnsi="Arial" w:cs="Arial"/>
          <w:sz w:val="24"/>
          <w:szCs w:val="24"/>
          <w:lang w:val="en-US"/>
        </w:rPr>
      </w:pPr>
    </w:p>
    <w:p w14:paraId="2B413179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%VLC_FILE%...</w:t>
      </w:r>
    </w:p>
    <w:p w14:paraId="050D1B7E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%VLC_FILE% /silent</w:t>
      </w:r>
    </w:p>
    <w:p w14:paraId="2B472F7C">
      <w:pPr>
        <w:rPr>
          <w:rFonts w:hint="default" w:ascii="Arial" w:hAnsi="Arial" w:cs="Arial"/>
          <w:sz w:val="24"/>
          <w:szCs w:val="24"/>
          <w:lang w:val="en-US"/>
        </w:rPr>
      </w:pPr>
    </w:p>
    <w:p w14:paraId="4F0BE7BD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%ZIP_FILE%...</w:t>
      </w:r>
    </w:p>
    <w:p w14:paraId="14CB75CC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%ZIP_FILE%</w:t>
      </w:r>
    </w:p>
    <w:p w14:paraId="654464B1">
      <w:pPr>
        <w:rPr>
          <w:rFonts w:hint="default" w:ascii="Arial" w:hAnsi="Arial" w:cs="Arial"/>
          <w:sz w:val="24"/>
          <w:szCs w:val="24"/>
          <w:lang w:val="en-US"/>
        </w:rPr>
      </w:pPr>
    </w:p>
    <w:p w14:paraId="5C242B1D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%YANDEX_FILE%...</w:t>
      </w:r>
    </w:p>
    <w:p w14:paraId="266B5E74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%YANDEX_FILE% /silent</w:t>
      </w:r>
    </w:p>
    <w:p w14:paraId="2D0CF10E">
      <w:pPr>
        <w:rPr>
          <w:rFonts w:hint="default" w:ascii="Arial" w:hAnsi="Arial" w:cs="Arial"/>
          <w:sz w:val="24"/>
          <w:szCs w:val="24"/>
          <w:lang w:val="en-US"/>
        </w:rPr>
      </w:pPr>
    </w:p>
    <w:p w14:paraId="1D820872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%FIREFOX_FILE%...</w:t>
      </w:r>
    </w:p>
    <w:p w14:paraId="343C6284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start /wait %FIREFOX_FILE% /silent</w:t>
      </w:r>
    </w:p>
    <w:p w14:paraId="59C2105A">
      <w:pPr>
        <w:rPr>
          <w:rFonts w:hint="default" w:ascii="Arial" w:hAnsi="Arial" w:cs="Arial"/>
          <w:sz w:val="24"/>
          <w:szCs w:val="24"/>
        </w:rPr>
      </w:pPr>
    </w:p>
    <w:p w14:paraId="796D28BF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%NOTEPAD_FILE%...</w:t>
      </w:r>
    </w:p>
    <w:p w14:paraId="5462ADF4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%NOTEPAD_FILE% /silent</w:t>
      </w:r>
    </w:p>
    <w:p w14:paraId="3469960E">
      <w:pPr>
        <w:rPr>
          <w:rFonts w:hint="default" w:ascii="Arial" w:hAnsi="Arial" w:cs="Arial"/>
          <w:sz w:val="24"/>
          <w:szCs w:val="24"/>
          <w:lang w:val="en-US"/>
        </w:rPr>
      </w:pPr>
    </w:p>
    <w:p w14:paraId="641B7E91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%QUALCULATE_FILE%...</w:t>
      </w:r>
    </w:p>
    <w:p w14:paraId="78DFD8A8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msiexec /i %QUALCULATE_FILE%</w:t>
      </w:r>
    </w:p>
    <w:p w14:paraId="7E6F59AB">
      <w:pPr>
        <w:rPr>
          <w:rFonts w:hint="default" w:ascii="Arial" w:hAnsi="Arial" w:cs="Arial"/>
          <w:sz w:val="24"/>
          <w:szCs w:val="24"/>
          <w:lang w:val="en-US"/>
        </w:rPr>
      </w:pPr>
    </w:p>
    <w:p w14:paraId="019AFE5D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%FLAMESHOT_FILE%...</w:t>
      </w:r>
    </w:p>
    <w:p w14:paraId="3DAFB447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msiexec /i %FLAMESHOT_FILE%</w:t>
      </w:r>
    </w:p>
    <w:p w14:paraId="1953B30C">
      <w:pPr>
        <w:rPr>
          <w:rFonts w:hint="default" w:ascii="Arial" w:hAnsi="Arial" w:cs="Arial"/>
          <w:sz w:val="24"/>
          <w:szCs w:val="24"/>
          <w:lang w:val="en-US"/>
        </w:rPr>
      </w:pPr>
    </w:p>
    <w:p w14:paraId="36551042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echo Installing from %FAR_MANAGER_FILE%...</w:t>
      </w:r>
    </w:p>
    <w:p w14:paraId="7908EDBC">
      <w:pPr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start /wait msiexec /i %FAR_MANAGER_FILE%</w:t>
      </w:r>
    </w:p>
    <w:p w14:paraId="09212128">
      <w:pPr>
        <w:rPr>
          <w:rFonts w:hint="default" w:ascii="Arial" w:hAnsi="Arial" w:cs="Arial"/>
          <w:sz w:val="24"/>
          <w:szCs w:val="24"/>
          <w:lang w:val="en-US"/>
        </w:rPr>
      </w:pPr>
    </w:p>
    <w:p w14:paraId="2EEB640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echo Done.</w:t>
      </w:r>
    </w:p>
    <w:p w14:paraId="392D711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pause</w:t>
      </w:r>
    </w:p>
    <w:p w14:paraId="463AB419">
      <w:pPr>
        <w:rPr>
          <w:rFonts w:hint="default" w:ascii="Arial" w:hAnsi="Arial" w:cs="Arial"/>
          <w:sz w:val="24"/>
          <w:szCs w:val="24"/>
        </w:rPr>
      </w:pPr>
    </w:p>
    <w:p w14:paraId="0DD0A4A1">
      <w:pPr>
        <w:rPr>
          <w:rFonts w:hint="default" w:ascii="Arial" w:hAnsi="Arial" w:cs="Arial"/>
          <w:b/>
          <w:bCs/>
          <w:i/>
          <w:iCs/>
          <w:sz w:val="24"/>
          <w:szCs w:val="24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</w:rPr>
        <w:t>Комментарии:</w:t>
      </w:r>
    </w:p>
    <w:p w14:paraId="2EFCDFA4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В данном документе были применены инструменты установки приложений с использованием файлов с расширениями exe и msi. К сожалению, было выявлено, что для файла msi не удалось реализовать автоматическую тихую установку. Поэтому предложенный скрипт на bat</w:t>
      </w:r>
      <w:r>
        <w:rPr>
          <w:rFonts w:hint="default" w:ascii="Arial" w:hAnsi="Arial"/>
          <w:sz w:val="24"/>
          <w:szCs w:val="24"/>
          <w:lang w:val="ru-RU"/>
        </w:rPr>
        <w:t xml:space="preserve"> файл</w:t>
      </w:r>
      <w:bookmarkStart w:id="0" w:name="_GoBack"/>
      <w:bookmarkEnd w:id="0"/>
      <w:r>
        <w:rPr>
          <w:rFonts w:hint="default" w:ascii="Arial" w:hAnsi="Arial"/>
          <w:sz w:val="24"/>
          <w:szCs w:val="24"/>
        </w:rPr>
        <w:t xml:space="preserve"> просто запускает файл msi, требуя вмешательства пользователя для завершения установки. Сначала одна группа специалистов занималась написанием и отладкой скрипта для первой половины программ, в то время как другая группа работала над скриптом для второй половины программ.</w:t>
      </w:r>
    </w:p>
    <w:p w14:paraId="1568A331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T Astra Serif">
    <w:altName w:val="Segoe Print"/>
    <w:panose1 w:val="020A0603040505020204"/>
    <w:charset w:val="CC"/>
    <w:family w:val="roman"/>
    <w:pitch w:val="default"/>
    <w:sig w:usb0="00000000" w:usb1="00000000" w:usb2="00000020" w:usb3="00000000" w:csb0="00000097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BF6097"/>
    <w:rsid w:val="03BF6097"/>
    <w:rsid w:val="26FC7277"/>
    <w:rsid w:val="2D35073C"/>
    <w:rsid w:val="31AB668C"/>
    <w:rsid w:val="40C96743"/>
    <w:rsid w:val="59BA08C1"/>
    <w:rsid w:val="60EC5B89"/>
    <w:rsid w:val="78BD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2024-09-27T17:26:00Z</dcterms:created>
  <dc:creator>taras</dc:creator>
  <cp:lastModifiedBy>taras</cp:lastModifiedBy>
  <dcterms:modified xsi:type="dcterms:W3CDTF">2024-09-27T17:40:04Z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1049-12.2.0.18545</vt:lpwstr>
  </property>
  <property fmtid="{D5CDD505-2E9C-101B-9397-08002B2CF9AE}" pid="3" name="ICV">
    <vt:lpwstr>6AE35CCB7FBD4D9CA9EF755D300E4DB8_11</vt:lpwstr>
  </property>
</Properties>
</file>