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A93F" w14:textId="5271DEBB" w:rsidR="00AC6B06" w:rsidRPr="00AC6B06" w:rsidRDefault="00AC6B06" w:rsidP="00AC6B06">
      <w:pPr>
        <w:pStyle w:val="Heading1"/>
      </w:pPr>
      <w:r w:rsidRPr="00AC6B06">
        <w:t>Homework #8: Answers</w:t>
      </w:r>
    </w:p>
    <w:p w14:paraId="14022596" w14:textId="7A2778B8" w:rsidR="00AC6B06" w:rsidRPr="00AC6B06" w:rsidRDefault="00AC6B06">
      <w:pPr>
        <w:spacing w:after="220"/>
      </w:pPr>
      <w:r w:rsidRPr="00AC6B06">
        <w:t>1.</w:t>
      </w:r>
      <w:r w:rsidR="00000000" w:rsidRPr="00AC6B06">
        <w:t>Vertical circle:</w:t>
      </w:r>
      <w:r w:rsidR="00000000" w:rsidRPr="00AC6B06">
        <w:br/>
        <w:t xml:space="preserve">Top: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>=9.8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N</m:t>
        </m:r>
      </m:oMath>
      <w:r w:rsidR="00000000" w:rsidRPr="00AC6B06">
        <w:br/>
        <w:t>Bot</w:t>
      </w:r>
      <w:r w:rsidRPr="00AC6B06">
        <w:t>t</w:t>
      </w:r>
      <w:r w:rsidR="00000000" w:rsidRPr="00AC6B06">
        <w:t xml:space="preserve">om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>=33.4</m:t>
        </m:r>
        <m:r>
          <w:rPr>
            <w:rFonts w:ascii="Cambria Math" w:hAnsi="Cambria Math"/>
          </w:rPr>
          <m:t>N</m:t>
        </m:r>
      </m:oMath>
      <w:r w:rsidR="00000000" w:rsidRPr="00AC6B06"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min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R</m:t>
              </m:r>
            </m:e>
          </m:rad>
          <m:r>
            <w:br/>
          </m:r>
        </m:oMath>
      </m:oMathPara>
    </w:p>
    <w:p w14:paraId="4B49AEFB" w14:textId="77777777" w:rsidR="00AC6B06" w:rsidRDefault="00AC6B06">
      <w:pPr>
        <w:spacing w:after="220"/>
      </w:pPr>
      <w:r>
        <w:t xml:space="preserve">2. </w:t>
      </w:r>
      <w:r w:rsidR="00000000" w:rsidRPr="00AC6B06">
        <w:t>Bead:</w:t>
      </w:r>
    </w:p>
    <w:p w14:paraId="1653DA02" w14:textId="77E5F089" w:rsidR="00AC6B06" w:rsidRPr="00AC6B06" w:rsidRDefault="00000000">
      <w:pPr>
        <w:spacing w:after="220"/>
      </w:pPr>
      <w:r w:rsidRPr="00AC6B06">
        <w:t xml:space="preserve"> </w:t>
      </w:r>
      <m:oMath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=arccos⁡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π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den>
            </m:f>
          </m:e>
        </m:d>
      </m:oMath>
      <w:r w:rsidRPr="00AC6B06">
        <w:rPr>
          <w:sz w:val="28"/>
          <w:szCs w:val="28"/>
        </w:rPr>
        <w:br/>
      </w:r>
    </w:p>
    <w:p w14:paraId="75B4E29B" w14:textId="77777777" w:rsidR="00AC6B06" w:rsidRPr="00AC6B06" w:rsidRDefault="00AC6B06">
      <w:pPr>
        <w:spacing w:after="220"/>
      </w:pPr>
    </w:p>
    <w:p w14:paraId="63D7F7B4" w14:textId="17142D06" w:rsidR="00F5563F" w:rsidRPr="00AC6B06" w:rsidRDefault="00AC6B06">
      <w:pPr>
        <w:spacing w:after="220"/>
      </w:pPr>
      <w:r>
        <w:t xml:space="preserve">3. </w:t>
      </w:r>
      <w:r w:rsidR="00000000" w:rsidRPr="00AC6B06">
        <w:t>Ban</w:t>
      </w:r>
      <w:r w:rsidRPr="00AC6B06">
        <w:t>k</w:t>
      </w:r>
      <w:r w:rsidR="00000000" w:rsidRPr="00AC6B06">
        <w:t>ed curve:</w:t>
      </w:r>
    </w:p>
    <w:p w14:paraId="6F46AF58" w14:textId="203AECF6" w:rsidR="00F5563F" w:rsidRPr="00AC6B06" w:rsidRDefault="00AC6B06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m>
            <m:mPr>
              <m:rSpRule m:val="2"/>
              <m:cGpRule m:val="4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  <m:r>
                      <m:rPr>
                        <m:nor/>
                      </m:rPr>
                      <m:t> 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gR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e>
            </m:mr>
          </m:m>
        </m:oMath>
      </m:oMathPara>
    </w:p>
    <w:p w14:paraId="3C1AF8E6" w14:textId="77777777" w:rsidR="00AC6B06" w:rsidRDefault="00AC6B06">
      <w:pPr>
        <w:spacing w:after="220"/>
        <w:rPr>
          <w:rFonts w:eastAsiaTheme="minorEastAsia"/>
        </w:rPr>
      </w:pPr>
    </w:p>
    <w:p w14:paraId="2091F328" w14:textId="1A2A11E3" w:rsidR="00AC6B06" w:rsidRPr="00AC6B06" w:rsidRDefault="00AC6B06">
      <w:pPr>
        <w:spacing w:after="22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min</m:t>
              </m:r>
              <m:r>
                <m:rPr>
                  <m:nor/>
                </m:rPr>
                <m:t> 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gR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7DF0CB71" w14:textId="02898003" w:rsidR="00AC6B06" w:rsidRPr="00AC6B06" w:rsidRDefault="00AC6B06">
      <w:pPr>
        <w:spacing w:after="220"/>
        <w:rPr>
          <w:rFonts w:eastAsiaTheme="minorEastAsia"/>
        </w:rPr>
      </w:pPr>
      <w:r>
        <w:t xml:space="preserve">4. </w:t>
      </w:r>
      <w:r w:rsidR="00000000" w:rsidRPr="00AC6B06">
        <w:t xml:space="preserve">Non uniform: </w:t>
      </w:r>
    </w:p>
    <w:p w14:paraId="05C1C5F3" w14:textId="022B3321" w:rsidR="00F5563F" w:rsidRPr="00AC6B06" w:rsidRDefault="00000000">
      <w:pPr>
        <w:spacing w:after="2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Mg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θ</m:t>
          </m:r>
        </m:oMath>
      </m:oMathPara>
    </w:p>
    <w:p w14:paraId="75D39BDE" w14:textId="3C1C847D" w:rsidR="00F5563F" w:rsidRPr="00AC6B06" w:rsidRDefault="00000000">
      <w:pPr>
        <w:spacing w:after="2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sectPr w:rsidR="00F5563F" w:rsidRPr="00AC6B0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63F"/>
    <w:rsid w:val="00AC6B06"/>
    <w:rsid w:val="00BC4C24"/>
    <w:rsid w:val="00F5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3A03"/>
  <w15:docId w15:val="{54D3A57E-92B7-4B60-81FC-6CF78752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06"/>
    <w:pPr>
      <w:spacing w:after="220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C6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2025-12-10T14:37:00Z</dcterms:created>
  <dcterms:modified xsi:type="dcterms:W3CDTF">2025-12-10T14:41:00Z</dcterms:modified>
</cp:coreProperties>
</file>