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BE" w:rsidRPr="00B95F00" w:rsidRDefault="005A410C" w:rsidP="00B95F00">
      <w:pPr>
        <w:jc w:val="center"/>
        <w:rPr>
          <w:sz w:val="72"/>
        </w:rPr>
      </w:pPr>
      <w:r w:rsidRPr="00B95F00">
        <w:rPr>
          <w:sz w:val="72"/>
        </w:rPr>
        <w:t>DESCRIPTION DU PROJET</w:t>
      </w:r>
    </w:p>
    <w:p w:rsidR="005A410C" w:rsidRDefault="005A410C"/>
    <w:p w:rsidR="005A410C" w:rsidRDefault="005A410C" w:rsidP="005A410C">
      <w:pPr>
        <w:pStyle w:val="Paragraphedeliste"/>
        <w:numPr>
          <w:ilvl w:val="0"/>
          <w:numId w:val="1"/>
        </w:numPr>
      </w:pPr>
      <w:r>
        <w:t>Il s’agira d’une boutique avec des articles</w:t>
      </w:r>
    </w:p>
    <w:p w:rsidR="005A410C" w:rsidRDefault="005A410C" w:rsidP="005A410C">
      <w:pPr>
        <w:pStyle w:val="Paragraphedeliste"/>
        <w:numPr>
          <w:ilvl w:val="0"/>
          <w:numId w:val="1"/>
        </w:numPr>
      </w:pPr>
      <w:r>
        <w:t>Les articles de la boutique sont repartis en 3 catégories : électronique, alimentaire et vêtement.</w:t>
      </w:r>
    </w:p>
    <w:p w:rsidR="005A410C" w:rsidRDefault="005A410C" w:rsidP="005A410C">
      <w:pPr>
        <w:pStyle w:val="Paragraphedeliste"/>
        <w:numPr>
          <w:ilvl w:val="0"/>
          <w:numId w:val="1"/>
        </w:numPr>
      </w:pPr>
      <w:r>
        <w:t>Un utilisateur peut faire des recherches soit avec un mot clé. Si le mot clé correspond à un article ou des articles, ceux-ci lui seront présenter en résultat.</w:t>
      </w:r>
    </w:p>
    <w:p w:rsidR="005A410C" w:rsidRDefault="00B90C2B" w:rsidP="005A410C">
      <w:pPr>
        <w:pStyle w:val="Paragraphedeliste"/>
        <w:numPr>
          <w:ilvl w:val="0"/>
          <w:numId w:val="1"/>
        </w:numPr>
      </w:pPr>
      <w:r>
        <w:t>Déterminons un dictionnaire des données pouvant être utiliser</w:t>
      </w:r>
    </w:p>
    <w:p w:rsidR="00B90C2B" w:rsidRDefault="00B90C2B" w:rsidP="00B90C2B">
      <w:pPr>
        <w:pStyle w:val="Paragraphedeliste"/>
        <w:numPr>
          <w:ilvl w:val="0"/>
          <w:numId w:val="2"/>
        </w:numPr>
      </w:pPr>
      <w:r>
        <w:t>Titre du produit</w:t>
      </w:r>
    </w:p>
    <w:p w:rsidR="00B90C2B" w:rsidRDefault="00B90C2B" w:rsidP="00B90C2B">
      <w:pPr>
        <w:pStyle w:val="Paragraphedeliste"/>
        <w:numPr>
          <w:ilvl w:val="0"/>
          <w:numId w:val="2"/>
        </w:numPr>
      </w:pPr>
      <w:r>
        <w:t xml:space="preserve">Identifiant du produit </w:t>
      </w:r>
    </w:p>
    <w:p w:rsidR="00B90C2B" w:rsidRDefault="00B90C2B" w:rsidP="00B90C2B">
      <w:pPr>
        <w:pStyle w:val="Paragraphedeliste"/>
        <w:numPr>
          <w:ilvl w:val="0"/>
          <w:numId w:val="2"/>
        </w:numPr>
      </w:pPr>
      <w:r>
        <w:t>Catégorie du produit</w:t>
      </w:r>
    </w:p>
    <w:p w:rsidR="00B90C2B" w:rsidRDefault="00B90C2B" w:rsidP="00B90C2B">
      <w:pPr>
        <w:pStyle w:val="Paragraphedeliste"/>
        <w:numPr>
          <w:ilvl w:val="0"/>
          <w:numId w:val="2"/>
        </w:numPr>
      </w:pPr>
      <w:r>
        <w:t>Type du produit</w:t>
      </w:r>
    </w:p>
    <w:p w:rsidR="00B90C2B" w:rsidRDefault="00B90C2B" w:rsidP="00B90C2B">
      <w:pPr>
        <w:pStyle w:val="Paragraphedeliste"/>
        <w:numPr>
          <w:ilvl w:val="0"/>
          <w:numId w:val="2"/>
        </w:numPr>
      </w:pPr>
      <w:r>
        <w:t>Description du produit</w:t>
      </w:r>
    </w:p>
    <w:p w:rsidR="00B90C2B" w:rsidRDefault="00B90C2B" w:rsidP="00B90C2B">
      <w:pPr>
        <w:pStyle w:val="Paragraphedeliste"/>
        <w:numPr>
          <w:ilvl w:val="0"/>
          <w:numId w:val="2"/>
        </w:numPr>
      </w:pPr>
      <w:r>
        <w:t>Nom de la catégorie</w:t>
      </w:r>
    </w:p>
    <w:p w:rsidR="00B90C2B" w:rsidRDefault="00B90C2B" w:rsidP="00B90C2B">
      <w:pPr>
        <w:pStyle w:val="Paragraphedeliste"/>
        <w:numPr>
          <w:ilvl w:val="0"/>
          <w:numId w:val="2"/>
        </w:numPr>
      </w:pPr>
      <w:r>
        <w:t>Date de création</w:t>
      </w:r>
    </w:p>
    <w:p w:rsidR="00B90C2B" w:rsidRDefault="00830AB7" w:rsidP="00B90C2B">
      <w:pPr>
        <w:pStyle w:val="Paragraphedeliste"/>
        <w:numPr>
          <w:ilvl w:val="0"/>
          <w:numId w:val="2"/>
        </w:numPr>
      </w:pPr>
      <w:r>
        <w:t>S</w:t>
      </w:r>
      <w:r w:rsidR="00B90C2B">
        <w:t>tock</w:t>
      </w:r>
    </w:p>
    <w:p w:rsidR="00813E5A" w:rsidRDefault="00813E5A" w:rsidP="00813E5A">
      <w:pPr>
        <w:pStyle w:val="Paragraphedeliste"/>
        <w:numPr>
          <w:ilvl w:val="0"/>
          <w:numId w:val="1"/>
        </w:numPr>
      </w:pPr>
      <w:r>
        <w:t xml:space="preserve">Détermination </w:t>
      </w:r>
      <w:r w:rsidR="00100F7E">
        <w:t>des différents tableaux</w:t>
      </w:r>
    </w:p>
    <w:p w:rsidR="00830AB7" w:rsidRDefault="004A6C83" w:rsidP="00830AB7">
      <w:r>
        <w:t>Produit (</w:t>
      </w:r>
      <w:r w:rsidR="00830AB7">
        <w:t>identifiant, titre, catégorie, stock, description, date de création)</w:t>
      </w:r>
    </w:p>
    <w:p w:rsidR="00830AB7" w:rsidRDefault="00830AB7" w:rsidP="00830AB7"/>
    <w:p w:rsidR="00830AB7" w:rsidRDefault="00830AB7" w:rsidP="00830AB7">
      <w:r>
        <w:t xml:space="preserve">EXEMPLE : </w:t>
      </w:r>
      <w:r w:rsidR="004A6C83">
        <w:t>PC (</w:t>
      </w:r>
      <w:r>
        <w:t xml:space="preserve">1, pc, </w:t>
      </w:r>
      <w:r w:rsidR="004A6C83">
        <w:t>électronique, 5, DD750_RAM8, 2011</w:t>
      </w:r>
      <w:r>
        <w:t>)</w:t>
      </w:r>
    </w:p>
    <w:p w:rsidR="004A6C83" w:rsidRDefault="004A6C83" w:rsidP="00830AB7">
      <w:r>
        <w:tab/>
        <w:t>Téléphone (2, camon12, électronique, 1, DD64_RAM4, 2019)</w:t>
      </w:r>
    </w:p>
    <w:p w:rsidR="00100F7E" w:rsidRDefault="00100F7E" w:rsidP="00830AB7"/>
    <w:p w:rsidR="00830AB7" w:rsidRDefault="00813E5A" w:rsidP="00830AB7">
      <w:r>
        <w:t xml:space="preserve">NB : on remarque qu’il y a une </w:t>
      </w:r>
      <w:r w:rsidR="00100F7E">
        <w:t>répétions</w:t>
      </w:r>
      <w:r>
        <w:t xml:space="preserve"> de la catégorie(</w:t>
      </w:r>
      <w:r w:rsidR="00100F7E">
        <w:t>électronique</w:t>
      </w:r>
      <w:r>
        <w:t xml:space="preserve">). Pour </w:t>
      </w:r>
      <w:r w:rsidR="00100F7E">
        <w:t>éviter</w:t>
      </w:r>
      <w:r>
        <w:t xml:space="preserve"> cette </w:t>
      </w:r>
      <w:r w:rsidR="00100F7E">
        <w:t>répétions</w:t>
      </w:r>
      <w:r>
        <w:t>, on crée une table ‘’</w:t>
      </w:r>
      <w:r w:rsidR="00100F7E">
        <w:t>catégorie</w:t>
      </w:r>
      <w:r>
        <w:t xml:space="preserve">’’. Dans cette table, on aura un titre et un identifiant pour chaque </w:t>
      </w:r>
      <w:r w:rsidR="00100F7E">
        <w:t>catégorie (</w:t>
      </w:r>
      <w:r>
        <w:t xml:space="preserve">3 au total). On va ainsi </w:t>
      </w:r>
      <w:r w:rsidR="00100F7E">
        <w:t>appeler</w:t>
      </w:r>
      <w:r>
        <w:t xml:space="preserve"> cette </w:t>
      </w:r>
      <w:r w:rsidR="00100F7E">
        <w:t>table (</w:t>
      </w:r>
      <w:r>
        <w:t xml:space="preserve">pour choisir plutôt que de saisir) dans la table produit pour </w:t>
      </w:r>
      <w:r w:rsidR="00100F7E">
        <w:t>éviter</w:t>
      </w:r>
      <w:r>
        <w:t xml:space="preserve"> les erreurs de saisie avec une saisie </w:t>
      </w:r>
      <w:r w:rsidR="00100F7E">
        <w:t>répéter</w:t>
      </w:r>
      <w:r>
        <w:t xml:space="preserve"> </w:t>
      </w:r>
      <w:r w:rsidR="00100F7E">
        <w:t>des différentes catégories</w:t>
      </w:r>
      <w:r>
        <w:t>.</w:t>
      </w:r>
    </w:p>
    <w:p w:rsidR="00813E5A" w:rsidRDefault="00813E5A" w:rsidP="00830AB7"/>
    <w:p w:rsidR="00E80B1F" w:rsidRDefault="00813E5A" w:rsidP="00830AB7">
      <w:bookmarkStart w:id="0" w:name="_GoBack"/>
      <w:bookmarkEnd w:id="0"/>
      <w:r>
        <w:t xml:space="preserve">EXEMPLE : </w:t>
      </w:r>
      <w:r w:rsidR="00100F7E">
        <w:t>Produit (identifiant, titre, identifiant de catégorie (confère table catégorie), stock, description, date de création)</w:t>
      </w:r>
    </w:p>
    <w:p w:rsidR="00E80B1F" w:rsidRPr="00E80B1F" w:rsidRDefault="00E80B1F" w:rsidP="00E80B1F"/>
    <w:p w:rsidR="00E80B1F" w:rsidRPr="00E80B1F" w:rsidRDefault="00E80B1F" w:rsidP="00E80B1F"/>
    <w:p w:rsidR="00E80B1F" w:rsidRPr="00E80B1F" w:rsidRDefault="00E80B1F" w:rsidP="00E80B1F"/>
    <w:p w:rsidR="00E80B1F" w:rsidRPr="00E80B1F" w:rsidRDefault="00E80B1F" w:rsidP="00E80B1F"/>
    <w:p w:rsidR="00E80B1F" w:rsidRPr="00E80B1F" w:rsidRDefault="00E80B1F" w:rsidP="00E80B1F"/>
    <w:p w:rsidR="00E80B1F" w:rsidRPr="00E80B1F" w:rsidRDefault="00E80B1F" w:rsidP="00E80B1F"/>
    <w:p w:rsidR="00E80B1F" w:rsidRPr="00E80B1F" w:rsidRDefault="00E80B1F" w:rsidP="00E80B1F"/>
    <w:p w:rsidR="00E80B1F" w:rsidRPr="00E80B1F" w:rsidRDefault="00E80B1F" w:rsidP="00E80B1F"/>
    <w:p w:rsidR="00E80B1F" w:rsidRPr="00E80B1F" w:rsidRDefault="00E80B1F" w:rsidP="00E80B1F"/>
    <w:p w:rsidR="00E80B1F" w:rsidRPr="00E80B1F" w:rsidRDefault="00E80B1F" w:rsidP="00E80B1F"/>
    <w:p w:rsidR="00E80B1F" w:rsidRPr="00E80B1F" w:rsidRDefault="00E80B1F" w:rsidP="00E80B1F"/>
    <w:p w:rsidR="00E80B1F" w:rsidRDefault="00E80B1F" w:rsidP="00E80B1F"/>
    <w:p w:rsidR="00813E5A" w:rsidRPr="00E80B1F" w:rsidRDefault="00813E5A" w:rsidP="00E80B1F">
      <w:pPr>
        <w:tabs>
          <w:tab w:val="left" w:pos="1110"/>
        </w:tabs>
      </w:pPr>
    </w:p>
    <w:sectPr w:rsidR="00813E5A" w:rsidRPr="00E80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637E5"/>
    <w:multiLevelType w:val="hybridMultilevel"/>
    <w:tmpl w:val="61BA7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E768C"/>
    <w:multiLevelType w:val="hybridMultilevel"/>
    <w:tmpl w:val="71D2F6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32"/>
    <w:rsid w:val="000154BE"/>
    <w:rsid w:val="00036FBA"/>
    <w:rsid w:val="00100F7E"/>
    <w:rsid w:val="004A6C83"/>
    <w:rsid w:val="00516E32"/>
    <w:rsid w:val="005A410C"/>
    <w:rsid w:val="00813E5A"/>
    <w:rsid w:val="00830AB7"/>
    <w:rsid w:val="00941926"/>
    <w:rsid w:val="00991490"/>
    <w:rsid w:val="00B90C2B"/>
    <w:rsid w:val="00B95F00"/>
    <w:rsid w:val="00E0697C"/>
    <w:rsid w:val="00E8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1D77"/>
  <w15:chartTrackingRefBased/>
  <w15:docId w15:val="{6357AE99-816F-4792-941B-55E5BEA6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5427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2023-11-22T22:39:00Z</dcterms:created>
  <dcterms:modified xsi:type="dcterms:W3CDTF">2023-11-26T17:06:00Z</dcterms:modified>
</cp:coreProperties>
</file>