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4AC" w:rsidRPr="00F424AC" w:rsidRDefault="00F424AC" w:rsidP="00F42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Lets</w:t>
      </w:r>
      <w:proofErr w:type="spellEnd"/>
      <w:proofErr w:type="gramEnd"/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take the example of predicting the price of a new price from housing data:</w:t>
      </w:r>
    </w:p>
    <w:p w:rsidR="00F424AC" w:rsidRPr="00F424AC" w:rsidRDefault="00F424AC" w:rsidP="00F42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Now, given </w:t>
      </w:r>
      <w:r w:rsidRPr="00F424A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hi-IN"/>
        </w:rPr>
        <w:t xml:space="preserve">historical housing </w:t>
      </w:r>
      <w:proofErr w:type="spellStart"/>
      <w:r w:rsidRPr="00F424A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hi-IN"/>
        </w:rPr>
        <w:t>data</w:t>
      </w:r>
      <w:proofErr w:type="gramStart"/>
      <w:r w:rsidRPr="00F424A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hi-IN"/>
        </w:rPr>
        <w:t>,</w:t>
      </w:r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the</w:t>
      </w:r>
      <w:proofErr w:type="spellEnd"/>
      <w:proofErr w:type="gramEnd"/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task is to create a model that predicts the price of a new house given the house size.</w:t>
      </w:r>
    </w:p>
    <w:p w:rsidR="00F424AC" w:rsidRPr="00F424AC" w:rsidRDefault="00F424AC" w:rsidP="00F42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6610350" cy="723900"/>
            <wp:effectExtent l="0" t="0" r="0" b="0"/>
            <wp:docPr id="8" name="Picture 8" descr="https://www.kdnuggets.com/wp-content/uploads/historical-housing-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kdnuggets.com/wp-content/uploads/historical-housing-dat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006" cy="72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4AC" w:rsidRPr="00F424AC" w:rsidRDefault="00F424AC" w:rsidP="00F42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The task – for a new house, given its size (X), what will its price (Y) be?</w:t>
      </w:r>
    </w:p>
    <w:p w:rsidR="00F424AC" w:rsidRPr="00F424AC" w:rsidRDefault="00F424AC" w:rsidP="00F42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Lets</w:t>
      </w:r>
      <w:proofErr w:type="spellEnd"/>
      <w:proofErr w:type="gramEnd"/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start off by plotting the historical housing data:</w:t>
      </w:r>
    </w:p>
    <w:p w:rsidR="00F424AC" w:rsidRPr="00F424AC" w:rsidRDefault="00F424AC" w:rsidP="00F42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6277672" cy="3619500"/>
            <wp:effectExtent l="0" t="0" r="8890" b="0"/>
            <wp:docPr id="7" name="Picture 7" descr="https://www.kdnuggets.com/wp-content/uploads/house-pr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kdnuggets.com/wp-content/uploads/house-pric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672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4AC" w:rsidRPr="00F424AC" w:rsidRDefault="00F424AC" w:rsidP="00F42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Now, we will use a simple linear model, where we fit a line on the historical data, to predict the price of a new house (</w:t>
      </w:r>
      <w:proofErr w:type="spellStart"/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Ypred</w:t>
      </w:r>
      <w:proofErr w:type="spellEnd"/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) given its size (X)</w:t>
      </w:r>
    </w:p>
    <w:p w:rsidR="00F424AC" w:rsidRPr="00F424AC" w:rsidRDefault="00F424AC" w:rsidP="00F42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5968395" cy="2705100"/>
            <wp:effectExtent l="0" t="0" r="0" b="0"/>
            <wp:docPr id="6" name="Picture 6" descr="https://www.kdnuggets.com/wp-content/uploads/prediction-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kdnuggets.com/wp-content/uploads/prediction-err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9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4AC" w:rsidRPr="00F424AC" w:rsidRDefault="00F424AC" w:rsidP="00F42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In the above chart, the red line gives the predicted house price (</w:t>
      </w:r>
      <w:proofErr w:type="spellStart"/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Ypred</w:t>
      </w:r>
      <w:proofErr w:type="spellEnd"/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) given house size (X).</w:t>
      </w:r>
    </w:p>
    <w:p w:rsidR="00F424AC" w:rsidRPr="00F424AC" w:rsidRDefault="00F424AC" w:rsidP="00F42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Ypred</w:t>
      </w:r>
      <w:proofErr w:type="spellEnd"/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= </w:t>
      </w:r>
      <w:proofErr w:type="spellStart"/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a+bX</w:t>
      </w:r>
      <w:proofErr w:type="spellEnd"/>
    </w:p>
    <w:p w:rsidR="00F424AC" w:rsidRPr="00F424AC" w:rsidRDefault="00F424AC" w:rsidP="00F42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The blue line gives the actual house prices from historical data (</w:t>
      </w:r>
      <w:proofErr w:type="spellStart"/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Yactual</w:t>
      </w:r>
      <w:proofErr w:type="spellEnd"/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)</w:t>
      </w:r>
    </w:p>
    <w:p w:rsidR="00F424AC" w:rsidRPr="00F424AC" w:rsidRDefault="00F424AC" w:rsidP="00F42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difference between </w:t>
      </w:r>
      <w:proofErr w:type="spellStart"/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Yactual</w:t>
      </w:r>
      <w:proofErr w:type="spellEnd"/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proofErr w:type="spellStart"/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Ypred</w:t>
      </w:r>
      <w:proofErr w:type="spellEnd"/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(given by the yellow dashed lines) is the prediction error (E)</w:t>
      </w:r>
    </w:p>
    <w:p w:rsidR="00F424AC" w:rsidRPr="00F424AC" w:rsidRDefault="00F424AC" w:rsidP="00F42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So, we need to find a line with optimal values of </w:t>
      </w:r>
      <w:proofErr w:type="spellStart"/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a</w:t>
      </w:r>
      <w:proofErr w:type="gramStart"/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,b</w:t>
      </w:r>
      <w:proofErr w:type="spellEnd"/>
      <w:proofErr w:type="gramEnd"/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(called weights) that best fits the historical data by reducing the prediction error and improving prediction accuracy.</w:t>
      </w:r>
    </w:p>
    <w:p w:rsidR="00F424AC" w:rsidRPr="00F424AC" w:rsidRDefault="00F424AC" w:rsidP="00F42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So, our objective is to find optimal </w:t>
      </w:r>
      <w:r w:rsidRPr="00F424AC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a, b</w:t>
      </w:r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that minimizes the error between actual and predicted values of house price (1/2 is for mathematical convenience since it helps in calculating gradients in calculus)</w:t>
      </w:r>
    </w:p>
    <w:p w:rsidR="00F424AC" w:rsidRPr="00F424AC" w:rsidRDefault="00F424AC" w:rsidP="00F42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424AC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Sum of Squared Errors (SSE) = ½ Sum (Actual House Price – Predicted House Price</w:t>
      </w:r>
      <w:proofErr w:type="gramStart"/>
      <w:r w:rsidRPr="00F424AC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)</w:t>
      </w:r>
      <w:r w:rsidRPr="00F424AC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bidi="hi-IN"/>
        </w:rPr>
        <w:t>2</w:t>
      </w:r>
      <w:proofErr w:type="gramEnd"/>
    </w:p>
    <w:p w:rsidR="00F424AC" w:rsidRPr="00F424AC" w:rsidRDefault="00F424AC" w:rsidP="00F42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= </w:t>
      </w:r>
      <w:r w:rsidRPr="00F424AC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 ½</w:t>
      </w:r>
      <w:proofErr w:type="gramEnd"/>
      <w:r w:rsidRPr="00F424AC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Sum(Y – </w:t>
      </w:r>
      <w:proofErr w:type="spellStart"/>
      <w:r w:rsidRPr="00F424AC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Ypred</w:t>
      </w:r>
      <w:proofErr w:type="spellEnd"/>
      <w:r w:rsidRPr="00F424AC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)</w:t>
      </w:r>
      <w:r w:rsidRPr="00F424AC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bidi="hi-IN"/>
        </w:rPr>
        <w:t>2</w:t>
      </w:r>
    </w:p>
    <w:p w:rsidR="00F424AC" w:rsidRPr="00F424AC" w:rsidRDefault="00F424AC" w:rsidP="00F42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(Please note that there are other measures of Error. SSE is just one of them.)</w:t>
      </w:r>
    </w:p>
    <w:p w:rsidR="00F424AC" w:rsidRPr="00F424AC" w:rsidRDefault="00F424AC" w:rsidP="00F42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This is where Gradient Descent comes into the picture. Gradient descent is an optimization algorithm that finds the optimal weights (</w:t>
      </w:r>
      <w:proofErr w:type="spellStart"/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a</w:t>
      </w:r>
      <w:proofErr w:type="gramStart"/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,b</w:t>
      </w:r>
      <w:proofErr w:type="spellEnd"/>
      <w:proofErr w:type="gramEnd"/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) that reduces  prediction error.</w:t>
      </w:r>
    </w:p>
    <w:p w:rsidR="00F424AC" w:rsidRPr="00F424AC" w:rsidRDefault="00F424AC" w:rsidP="00F42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Lets</w:t>
      </w:r>
      <w:proofErr w:type="spellEnd"/>
      <w:proofErr w:type="gramEnd"/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now go step by step to understand the </w:t>
      </w:r>
      <w:r w:rsidRPr="00F424AC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Gradient Descent algorithm:</w:t>
      </w:r>
    </w:p>
    <w:p w:rsidR="00F424AC" w:rsidRPr="00F424AC" w:rsidRDefault="00F424AC" w:rsidP="00F42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424A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hi-IN"/>
        </w:rPr>
        <w:t>Step 1:</w:t>
      </w:r>
      <w:r w:rsidRPr="00F424AC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Initialize the </w:t>
      </w:r>
      <w:proofErr w:type="gramStart"/>
      <w:r w:rsidRPr="00F424AC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weights(</w:t>
      </w:r>
      <w:proofErr w:type="gramEnd"/>
      <w:r w:rsidRPr="00F424AC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 &amp; b) with random values and calculate Error (SSE)</w:t>
      </w:r>
    </w:p>
    <w:p w:rsidR="00F424AC" w:rsidRPr="00F424AC" w:rsidRDefault="00F424AC" w:rsidP="00F42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424A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hi-IN"/>
        </w:rPr>
        <w:lastRenderedPageBreak/>
        <w:t>Step 2:</w:t>
      </w:r>
      <w:r w:rsidRPr="00F424AC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Calculate the gradient i.e. change in SSE when the weights (</w:t>
      </w:r>
      <w:proofErr w:type="gramStart"/>
      <w:r w:rsidRPr="00F424AC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 &amp;</w:t>
      </w:r>
      <w:proofErr w:type="gramEnd"/>
      <w:r w:rsidRPr="00F424AC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b) are changed by a very small value from their original randomly initialized value. This helps us move the values of </w:t>
      </w:r>
      <w:proofErr w:type="gramStart"/>
      <w:r w:rsidRPr="00F424AC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 &amp;</w:t>
      </w:r>
      <w:proofErr w:type="gramEnd"/>
      <w:r w:rsidRPr="00F424AC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b in the direction in which SSE is minimized.</w:t>
      </w:r>
    </w:p>
    <w:p w:rsidR="00F424AC" w:rsidRPr="00F424AC" w:rsidRDefault="00F424AC" w:rsidP="00F42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424A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hi-IN"/>
        </w:rPr>
        <w:t>Step 3:</w:t>
      </w:r>
      <w:r w:rsidRPr="00F424AC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Adjust the weights with the gradients to reach the optimal values where SSE is minimized</w:t>
      </w:r>
    </w:p>
    <w:p w:rsidR="00F424AC" w:rsidRPr="00F424AC" w:rsidRDefault="00F424AC" w:rsidP="00F42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424A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hi-IN"/>
        </w:rPr>
        <w:t>Step 4:</w:t>
      </w:r>
      <w:r w:rsidRPr="00F424AC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Use the new weights for prediction and to calculate the new SSE</w:t>
      </w:r>
    </w:p>
    <w:p w:rsidR="00F424AC" w:rsidRPr="00F424AC" w:rsidRDefault="00F424AC" w:rsidP="00F42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424A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hi-IN"/>
        </w:rPr>
        <w:t>Step 5:</w:t>
      </w:r>
      <w:r w:rsidRPr="00F424AC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Repeat steps 2 and 3 till further adjustments to weights doesn’t significantly reduce the Error</w:t>
      </w:r>
    </w:p>
    <w:p w:rsidR="00F424AC" w:rsidRPr="00F424AC" w:rsidRDefault="00F424AC" w:rsidP="00F42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We will now go through each of the steps in detail (I worked out the steps in excel, which I have pasted below). But before that, we have to standardize the data as it makes the optimization process faster.</w:t>
      </w:r>
    </w:p>
    <w:p w:rsidR="00F424AC" w:rsidRPr="00F424AC" w:rsidRDefault="00F424AC" w:rsidP="00F42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6086475" cy="2932094"/>
            <wp:effectExtent l="0" t="0" r="0" b="1905"/>
            <wp:docPr id="5" name="Picture 5" descr="https://www.kdnuggets.com/wp-content/uploads/historical-housing-dat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kdnuggets.com/wp-content/uploads/historical-housing-data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710" cy="293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4AC" w:rsidRPr="00F424AC" w:rsidRDefault="00F424AC" w:rsidP="00F42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424A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hi-IN"/>
        </w:rPr>
        <w:t xml:space="preserve">Step 1: </w:t>
      </w:r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To fit a line </w:t>
      </w:r>
      <w:proofErr w:type="spellStart"/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Ypred</w:t>
      </w:r>
      <w:proofErr w:type="spellEnd"/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= a + b X, start off with random values of a and b and calculate prediction error (SSE)</w:t>
      </w:r>
    </w:p>
    <w:p w:rsidR="00F424AC" w:rsidRPr="00F424AC" w:rsidRDefault="00F424AC" w:rsidP="00F42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5601433" cy="2619375"/>
            <wp:effectExtent l="0" t="0" r="0" b="0"/>
            <wp:docPr id="4" name="Picture 4" descr="https://www.kdnuggets.com/wp-content/uploads/prediction-error-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kdnuggets.com/wp-content/uploads/prediction-error-s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433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4AC" w:rsidRPr="00F424AC" w:rsidRDefault="00F424AC" w:rsidP="00F42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424A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hi-IN"/>
        </w:rPr>
        <w:t>Step 2</w:t>
      </w:r>
      <w:r w:rsidRPr="00F424AC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: </w:t>
      </w:r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Calculate the error gradient w.r.t the weights</w:t>
      </w:r>
    </w:p>
    <w:p w:rsidR="00F424AC" w:rsidRPr="00F424AC" w:rsidRDefault="00F424AC" w:rsidP="00F42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∂SSE/∂a = – (Y-YP)</w:t>
      </w:r>
    </w:p>
    <w:p w:rsidR="00F424AC" w:rsidRPr="00F424AC" w:rsidRDefault="00F424AC" w:rsidP="00F42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∂SSE/∂b = – (Y-YP</w:t>
      </w:r>
      <w:proofErr w:type="gramStart"/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)X</w:t>
      </w:r>
      <w:proofErr w:type="gramEnd"/>
    </w:p>
    <w:p w:rsidR="00F424AC" w:rsidRPr="00F424AC" w:rsidRDefault="00F424AC" w:rsidP="00F42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Here, SSE=½ (Y-YP</w:t>
      </w:r>
      <w:proofErr w:type="gramStart"/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)</w:t>
      </w:r>
      <w:r w:rsidRPr="00F424AC">
        <w:rPr>
          <w:rFonts w:ascii="Times New Roman" w:eastAsia="Times New Roman" w:hAnsi="Times New Roman" w:cs="Times New Roman"/>
          <w:sz w:val="24"/>
          <w:szCs w:val="24"/>
          <w:vertAlign w:val="superscript"/>
          <w:lang w:bidi="hi-IN"/>
        </w:rPr>
        <w:t>2</w:t>
      </w:r>
      <w:proofErr w:type="gramEnd"/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= ½(Y-(</w:t>
      </w:r>
      <w:proofErr w:type="spellStart"/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a+bX</w:t>
      </w:r>
      <w:proofErr w:type="spellEnd"/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))</w:t>
      </w:r>
      <w:r w:rsidRPr="00F424AC">
        <w:rPr>
          <w:rFonts w:ascii="Times New Roman" w:eastAsia="Times New Roman" w:hAnsi="Times New Roman" w:cs="Times New Roman"/>
          <w:sz w:val="24"/>
          <w:szCs w:val="24"/>
          <w:vertAlign w:val="superscript"/>
          <w:lang w:bidi="hi-IN"/>
        </w:rPr>
        <w:t xml:space="preserve">2 </w:t>
      </w:r>
    </w:p>
    <w:p w:rsidR="00F424AC" w:rsidRPr="00F424AC" w:rsidRDefault="00F424AC" w:rsidP="00F42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You need to know a bit of calculus, but that’s about it!!</w:t>
      </w:r>
    </w:p>
    <w:p w:rsidR="00F424AC" w:rsidRPr="00F424AC" w:rsidRDefault="00F424AC" w:rsidP="00F42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∂SSE/∂a and ∂SSE/∂b are the </w:t>
      </w:r>
      <w:r w:rsidRPr="00F424AC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gradients</w:t>
      </w:r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they give the direction of the movement of </w:t>
      </w:r>
      <w:proofErr w:type="spellStart"/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a</w:t>
      </w:r>
      <w:proofErr w:type="gramStart"/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,b</w:t>
      </w:r>
      <w:proofErr w:type="spellEnd"/>
      <w:proofErr w:type="gramEnd"/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w.r.t to SSE.</w:t>
      </w:r>
    </w:p>
    <w:p w:rsidR="00F424AC" w:rsidRPr="00F424AC" w:rsidRDefault="00F424AC" w:rsidP="00F42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6562725" cy="1809065"/>
            <wp:effectExtent l="0" t="0" r="0" b="1270"/>
            <wp:docPr id="3" name="Picture 3" descr="https://www.kdnuggets.com/wp-content/uploads/historical-housing-data-grad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kdnuggets.com/wp-content/uploads/historical-housing-data-gradie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385" cy="181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4AC" w:rsidRPr="00F424AC" w:rsidRDefault="00F424AC" w:rsidP="00F42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424A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hi-IN"/>
        </w:rPr>
        <w:t>Step 3</w:t>
      </w:r>
      <w:proofErr w:type="gramStart"/>
      <w:r w:rsidRPr="00F424A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hi-IN"/>
        </w:rPr>
        <w:t>:</w:t>
      </w:r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Adjust</w:t>
      </w:r>
      <w:proofErr w:type="gramEnd"/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the weights with the gradients to reach the optimal values where SSE is minimized</w:t>
      </w:r>
    </w:p>
    <w:p w:rsidR="00F424AC" w:rsidRPr="00F424AC" w:rsidRDefault="00F424AC" w:rsidP="00F42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6099384" cy="3723571"/>
            <wp:effectExtent l="0" t="0" r="0" b="0"/>
            <wp:docPr id="2" name="Picture 2" descr="https://www.kdnuggets.com/wp-content/uploads/historical-housing-data-s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kdnuggets.com/wp-content/uploads/historical-housing-data-ss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387" cy="372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424AC" w:rsidRPr="00F424AC" w:rsidRDefault="00F424AC" w:rsidP="00F42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We need to update the random values of </w:t>
      </w:r>
      <w:proofErr w:type="spellStart"/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a</w:t>
      </w:r>
      <w:proofErr w:type="gramStart"/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,b</w:t>
      </w:r>
      <w:proofErr w:type="spellEnd"/>
      <w:proofErr w:type="gramEnd"/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so that we move in the direction of optimal a, b.</w:t>
      </w:r>
    </w:p>
    <w:p w:rsidR="00F424AC" w:rsidRPr="00F424AC" w:rsidRDefault="00F424AC" w:rsidP="00F42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Update rules:</w:t>
      </w:r>
    </w:p>
    <w:p w:rsidR="00F424AC" w:rsidRPr="00F424AC" w:rsidRDefault="00F424AC" w:rsidP="00F424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a – ∂SSE/∂a</w:t>
      </w:r>
    </w:p>
    <w:p w:rsidR="00F424AC" w:rsidRPr="00F424AC" w:rsidRDefault="00F424AC" w:rsidP="00F424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b – ∂SSE/∂b</w:t>
      </w:r>
    </w:p>
    <w:p w:rsidR="00F424AC" w:rsidRPr="00F424AC" w:rsidRDefault="00F424AC" w:rsidP="00F42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So, update rules:</w:t>
      </w:r>
    </w:p>
    <w:p w:rsidR="00F424AC" w:rsidRPr="00F424AC" w:rsidRDefault="00F424AC" w:rsidP="00F424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New a = a – r * </w:t>
      </w:r>
      <w:r w:rsidRPr="00F424AC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∂SSE/∂a = </w:t>
      </w:r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0.45-0.01*3.300 = 0.42</w:t>
      </w:r>
    </w:p>
    <w:p w:rsidR="00F424AC" w:rsidRPr="00F424AC" w:rsidRDefault="00F424AC" w:rsidP="00F424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New b = b – r * </w:t>
      </w:r>
      <w:r w:rsidRPr="00F424AC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∂SSE/∂b= </w:t>
      </w:r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0.75-0.01*1.545 = 0.73</w:t>
      </w:r>
    </w:p>
    <w:p w:rsidR="00F424AC" w:rsidRPr="00F424AC" w:rsidRDefault="00F424AC" w:rsidP="00F42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here</w:t>
      </w:r>
      <w:proofErr w:type="gramEnd"/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, r is the learning rate = 0.01, which is the pace of adjustment to the weights.</w:t>
      </w:r>
    </w:p>
    <w:p w:rsidR="00F424AC" w:rsidRPr="00F424AC" w:rsidRDefault="00F424AC" w:rsidP="00F42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424A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hi-IN"/>
        </w:rPr>
        <w:t>Step 4</w:t>
      </w:r>
      <w:proofErr w:type="gramStart"/>
      <w:r w:rsidRPr="00F424A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hi-IN"/>
        </w:rPr>
        <w:t>:</w:t>
      </w:r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Use</w:t>
      </w:r>
      <w:proofErr w:type="gramEnd"/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new a and b for prediction and to calculate new Total SSE</w:t>
      </w:r>
    </w:p>
    <w:p w:rsidR="00F424AC" w:rsidRPr="00F424AC" w:rsidRDefault="00F424AC" w:rsidP="00F42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6305550" cy="1829037"/>
            <wp:effectExtent l="0" t="0" r="0" b="0"/>
            <wp:docPr id="1" name="Picture 1" descr="https://www.kdnuggets.com/wp-content/uploads/historical-housing-data-predi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kdnuggets.com/wp-content/uploads/historical-housing-data-predict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82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4AC" w:rsidRPr="00F424AC" w:rsidRDefault="00F424AC" w:rsidP="00F42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You can see with the new prediction, the total SSE has gone down (0.677 to 0.553). That means prediction accuracy has improved.</w:t>
      </w:r>
    </w:p>
    <w:p w:rsidR="00F424AC" w:rsidRPr="00F424AC" w:rsidRDefault="00F424AC" w:rsidP="00F42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424A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hi-IN"/>
        </w:rPr>
        <w:t>Step 5</w:t>
      </w:r>
      <w:r w:rsidRPr="00F424AC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: </w:t>
      </w:r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Repeat step 3 and 4 till the time further adjustments to a, b doesn’t significantly </w:t>
      </w:r>
      <w:proofErr w:type="gramStart"/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reduces</w:t>
      </w:r>
      <w:proofErr w:type="gramEnd"/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the error. At that time, we have arrived at the optimal </w:t>
      </w:r>
      <w:proofErr w:type="spellStart"/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a</w:t>
      </w:r>
      <w:proofErr w:type="gramStart"/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,b</w:t>
      </w:r>
      <w:proofErr w:type="spellEnd"/>
      <w:proofErr w:type="gramEnd"/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with the highest prediction accuracy.</w:t>
      </w:r>
    </w:p>
    <w:p w:rsidR="00F424AC" w:rsidRPr="00F424AC" w:rsidRDefault="00F424AC" w:rsidP="00F424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424AC">
        <w:rPr>
          <w:rFonts w:ascii="Times New Roman" w:eastAsia="Times New Roman" w:hAnsi="Times New Roman" w:cs="Times New Roman"/>
          <w:sz w:val="24"/>
          <w:szCs w:val="24"/>
          <w:lang w:bidi="hi-IN"/>
        </w:rPr>
        <w:t>This is the Gradient Descent Algorithm. This optimization algorithm and its variants form the core of many machine learning algorithms like Neural Networks and even Deep Learning.</w:t>
      </w:r>
    </w:p>
    <w:p w:rsidR="00FA2063" w:rsidRDefault="00FA2063"/>
    <w:sectPr w:rsidR="00FA2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A7B77"/>
    <w:multiLevelType w:val="multilevel"/>
    <w:tmpl w:val="A38CD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80445E"/>
    <w:multiLevelType w:val="multilevel"/>
    <w:tmpl w:val="074A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S0NDUxNDM3MDcwtLRQ0lEKTi0uzszPAykwrAUA1bJ8CSwAAAA="/>
  </w:docVars>
  <w:rsids>
    <w:rsidRoot w:val="00F424AC"/>
    <w:rsid w:val="00DA104B"/>
    <w:rsid w:val="00F424AC"/>
    <w:rsid w:val="00FA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2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F424A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4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2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F424A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4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7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</dc:creator>
  <cp:lastModifiedBy>Chirag</cp:lastModifiedBy>
  <cp:revision>3</cp:revision>
  <cp:lastPrinted>2018-08-29T05:54:00Z</cp:lastPrinted>
  <dcterms:created xsi:type="dcterms:W3CDTF">2018-08-29T05:50:00Z</dcterms:created>
  <dcterms:modified xsi:type="dcterms:W3CDTF">2018-08-29T05:54:00Z</dcterms:modified>
</cp:coreProperties>
</file>