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B810" w14:textId="77777777" w:rsidR="00F511FA" w:rsidRDefault="00F511FA">
      <w:pPr>
        <w:spacing w:before="3600"/>
      </w:pPr>
    </w:p>
    <w:p w14:paraId="091F334E" w14:textId="77777777" w:rsidR="00F511FA" w:rsidRDefault="00000000">
      <w:pPr>
        <w:jc w:val="center"/>
      </w:pPr>
      <w:r>
        <w:rPr>
          <w:b/>
          <w:bCs/>
          <w:color w:val="1B4F72"/>
          <w:sz w:val="56"/>
          <w:szCs w:val="56"/>
        </w:rPr>
        <w:t>OSHI</w:t>
      </w:r>
    </w:p>
    <w:p w14:paraId="0CFFE39F" w14:textId="77777777" w:rsidR="00F511FA" w:rsidRDefault="00000000">
      <w:pPr>
        <w:spacing w:after="600"/>
        <w:jc w:val="center"/>
      </w:pPr>
      <w:r>
        <w:rPr>
          <w:color w:val="2E86C1"/>
          <w:sz w:val="28"/>
          <w:szCs w:val="28"/>
        </w:rPr>
        <w:t xml:space="preserve">AI </w:t>
      </w:r>
      <w:proofErr w:type="spellStart"/>
      <w:r>
        <w:rPr>
          <w:color w:val="2E86C1"/>
          <w:sz w:val="28"/>
          <w:szCs w:val="28"/>
        </w:rPr>
        <w:t>VTuber</w:t>
      </w:r>
      <w:proofErr w:type="spellEnd"/>
      <w:r>
        <w:rPr>
          <w:color w:val="2E86C1"/>
          <w:sz w:val="28"/>
          <w:szCs w:val="28"/>
        </w:rPr>
        <w:t xml:space="preserve"> Platform</w:t>
      </w:r>
    </w:p>
    <w:p w14:paraId="4FCC0BA6" w14:textId="77777777" w:rsidR="00F511FA" w:rsidRDefault="00000000">
      <w:pPr>
        <w:jc w:val="center"/>
      </w:pPr>
      <w:r>
        <w:rPr>
          <w:b/>
          <w:bCs/>
          <w:color w:val="1B4F72"/>
          <w:sz w:val="44"/>
          <w:szCs w:val="44"/>
        </w:rPr>
        <w:t>Platform Research Report</w:t>
      </w:r>
    </w:p>
    <w:p w14:paraId="61E7C4AE" w14:textId="77777777" w:rsidR="00F511FA" w:rsidRDefault="00000000">
      <w:pPr>
        <w:spacing w:before="200" w:after="800"/>
        <w:jc w:val="center"/>
      </w:pPr>
      <w:r>
        <w:rPr>
          <w:color w:val="7F8C8D"/>
          <w:sz w:val="26"/>
          <w:szCs w:val="26"/>
        </w:rPr>
        <w:t>Virtual Gifting Systems Analysis</w:t>
      </w:r>
    </w:p>
    <w:p w14:paraId="13713E33" w14:textId="77777777" w:rsidR="00F511FA" w:rsidRDefault="00F511FA">
      <w:pPr>
        <w:pBdr>
          <w:bottom w:val="single" w:sz="2" w:space="4" w:color="E5E8EB"/>
        </w:pBdr>
        <w:spacing w:before="200" w:after="200"/>
      </w:pPr>
    </w:p>
    <w:p w14:paraId="7A6BEF15" w14:textId="77777777" w:rsidR="00F511FA" w:rsidRDefault="00000000">
      <w:pPr>
        <w:spacing w:before="400"/>
        <w:jc w:val="center"/>
      </w:pPr>
      <w:r>
        <w:rPr>
          <w:color w:val="7F8C8D"/>
          <w:sz w:val="24"/>
          <w:szCs w:val="24"/>
        </w:rPr>
        <w:t>Author: Tarun Reddy Alla (Intern C — Research/QA)</w:t>
      </w:r>
    </w:p>
    <w:p w14:paraId="19C0008D" w14:textId="41A8311B" w:rsidR="00F511FA" w:rsidRDefault="00000000">
      <w:pPr>
        <w:jc w:val="center"/>
      </w:pPr>
      <w:r>
        <w:rPr>
          <w:color w:val="7F8C8D"/>
          <w:sz w:val="24"/>
          <w:szCs w:val="24"/>
        </w:rPr>
        <w:t xml:space="preserve">Date: April </w:t>
      </w:r>
      <w:r w:rsidR="00A46949">
        <w:rPr>
          <w:color w:val="7F8C8D"/>
          <w:sz w:val="24"/>
          <w:szCs w:val="24"/>
        </w:rPr>
        <w:t>8</w:t>
      </w:r>
      <w:r>
        <w:rPr>
          <w:color w:val="7F8C8D"/>
          <w:sz w:val="24"/>
          <w:szCs w:val="24"/>
        </w:rPr>
        <w:t>, 2026</w:t>
      </w:r>
    </w:p>
    <w:p w14:paraId="75E1E7BA" w14:textId="77777777" w:rsidR="00F511FA" w:rsidRDefault="00000000">
      <w:pPr>
        <w:spacing w:before="100"/>
        <w:jc w:val="center"/>
      </w:pPr>
      <w:r>
        <w:rPr>
          <w:color w:val="7F8C8D"/>
          <w:sz w:val="24"/>
          <w:szCs w:val="24"/>
        </w:rPr>
        <w:t>Sprint: Gift Shop &amp; Hoshi Coins</w:t>
      </w:r>
    </w:p>
    <w:p w14:paraId="7683C7D9" w14:textId="77777777" w:rsidR="00F511FA" w:rsidRDefault="00000000">
      <w:r>
        <w:br w:type="page"/>
      </w:r>
    </w:p>
    <w:p w14:paraId="3896C4A5" w14:textId="77777777" w:rsidR="00F511FA" w:rsidRDefault="00F511FA">
      <w:pPr>
        <w:sectPr w:rsidR="00F511F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B02CEAD" w14:textId="77777777" w:rsidR="00F511FA" w:rsidRDefault="00000000">
      <w:pPr>
        <w:pStyle w:val="Heading1"/>
      </w:pPr>
      <w:r>
        <w:lastRenderedPageBreak/>
        <w:t>Executive Summary</w:t>
      </w:r>
    </w:p>
    <w:p w14:paraId="05BF896F" w14:textId="77777777" w:rsidR="00F511FA" w:rsidRDefault="00000000">
      <w:r>
        <w:t>Japan invented the virtual gifting economy. Every platform we studied follows the same core loop:</w:t>
      </w:r>
    </w:p>
    <w:p w14:paraId="20081ED9" w14:textId="77777777" w:rsidR="00F511FA" w:rsidRDefault="00F511FA">
      <w:pPr>
        <w:spacing w:before="60" w:after="60"/>
      </w:pPr>
    </w:p>
    <w:p w14:paraId="72943528" w14:textId="77777777" w:rsidR="00F511FA" w:rsidRDefault="00000000">
      <w:pPr>
        <w:shd w:val="clear" w:color="auto" w:fill="EBF5FB"/>
        <w:spacing w:before="120"/>
        <w:jc w:val="center"/>
      </w:pPr>
      <w:r>
        <w:rPr>
          <w:b/>
          <w:bCs/>
          <w:color w:val="1B4F72"/>
          <w:sz w:val="24"/>
          <w:szCs w:val="24"/>
        </w:rPr>
        <w:t>Real money → virtual coins → gifts → performer reacts → viewer feels recognized → repeat</w:t>
      </w:r>
    </w:p>
    <w:p w14:paraId="3AC846ED" w14:textId="77777777" w:rsidR="00F511FA" w:rsidRDefault="00F511FA">
      <w:pPr>
        <w:spacing w:before="60" w:after="60"/>
      </w:pPr>
    </w:p>
    <w:p w14:paraId="3055D4A1" w14:textId="77777777" w:rsidR="00F511FA" w:rsidRDefault="00000000">
      <w:r>
        <w:t>The coin abstraction layer is non-negotiable — it removes the “sting” of per-purchase decisions and dramatically increases gift frequency. Oshi’s Hoshi Coin system correctly follows this model.</w:t>
      </w:r>
    </w:p>
    <w:p w14:paraId="67CAF8DB" w14:textId="77777777" w:rsidR="00F511FA" w:rsidRDefault="00F511FA">
      <w:pPr>
        <w:spacing w:before="60" w:after="60"/>
      </w:pPr>
    </w:p>
    <w:p w14:paraId="70B9D7A0" w14:textId="77777777" w:rsidR="00F511FA" w:rsidRDefault="00000000">
      <w:r>
        <w:rPr>
          <w:b/>
          <w:bCs/>
        </w:rPr>
        <w:t>Key takeaways for Oshi:</w:t>
      </w:r>
    </w:p>
    <w:p w14:paraId="24920ECF" w14:textId="77777777" w:rsidR="00F511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vtuber’s</w:t>
      </w:r>
      <w:proofErr w:type="spellEnd"/>
      <w:r>
        <w:rPr>
          <w:b/>
          <w:bCs/>
        </w:rPr>
        <w:t xml:space="preserve"> reaction IS the product</w:t>
      </w:r>
      <w:r>
        <w:t xml:space="preserve"> — the gift is just the trigger. Invest heavily in reaction quality.</w:t>
      </w:r>
    </w:p>
    <w:p w14:paraId="124EF471" w14:textId="77777777" w:rsidR="00F511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Visibility = status</w:t>
      </w:r>
      <w:r>
        <w:t xml:space="preserve"> — bigger gifts need bigger on-screen effects. Whales want to be seen.</w:t>
      </w:r>
    </w:p>
    <w:p w14:paraId="7A045356" w14:textId="77777777" w:rsidR="00F511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Ranking/leaderboards drive competition</w:t>
      </w:r>
      <w:r>
        <w:t xml:space="preserve"> — fans compete to out-gift each other (V2 feature).</w:t>
      </w:r>
    </w:p>
    <w:p w14:paraId="12FE049A" w14:textId="77777777" w:rsidR="00F511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Free gifts create habit</w:t>
      </w:r>
      <w:r>
        <w:t xml:space="preserve"> — let non-payers participate to normalize the behavior before conversion.</w:t>
      </w:r>
    </w:p>
    <w:p w14:paraId="36035340" w14:textId="77777777" w:rsidR="00F511F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Seasonal scarcity drives urgency</w:t>
      </w:r>
      <w:r>
        <w:t xml:space="preserve"> — limited-time gifts create FOMO spending spikes.</w:t>
      </w:r>
    </w:p>
    <w:p w14:paraId="389D86C8" w14:textId="77777777" w:rsidR="00F511FA" w:rsidRDefault="00F511FA">
      <w:pPr>
        <w:pBdr>
          <w:bottom w:val="single" w:sz="2" w:space="4" w:color="E5E8EB"/>
        </w:pBdr>
        <w:spacing w:before="200" w:after="200"/>
      </w:pPr>
    </w:p>
    <w:p w14:paraId="0E4879E8" w14:textId="77777777" w:rsidR="00F511FA" w:rsidRDefault="00000000">
      <w:pPr>
        <w:pStyle w:val="Heading1"/>
      </w:pPr>
      <w:r>
        <w:t>1. SHOWROOM</w:t>
      </w:r>
    </w:p>
    <w:p w14:paraId="0D796531" w14:textId="77777777" w:rsidR="00F511FA" w:rsidRDefault="00000000">
      <w:r>
        <w:t>Japan’s top idol live-gifting platform.</w:t>
      </w:r>
    </w:p>
    <w:p w14:paraId="052BCD37" w14:textId="77777777" w:rsidR="00F511FA" w:rsidRDefault="00000000">
      <w:pPr>
        <w:pStyle w:val="Heading2"/>
      </w:pPr>
      <w:r>
        <w:t>Currency System: Dual Model</w:t>
      </w:r>
    </w:p>
    <w:p w14:paraId="7C6C643C" w14:textId="77777777" w:rsidR="00F511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Show Gold (paid):</w:t>
      </w:r>
      <w:r>
        <w:t xml:space="preserve"> Purchased with real money. Used to buy paid gifts with monetary value to the performer.</w:t>
      </w:r>
    </w:p>
    <w:p w14:paraId="654E46E8" w14:textId="77777777" w:rsidR="00F511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Show Stars (free):</w:t>
      </w:r>
      <w:r>
        <w:t xml:space="preserve"> Earned through daily logins, watching streams, missions. Contribute to rankings but not revenue.</w:t>
      </w:r>
    </w:p>
    <w:p w14:paraId="07032EE4" w14:textId="77777777" w:rsidR="00F511FA" w:rsidRDefault="00000000">
      <w:pPr>
        <w:pStyle w:val="ListParagraph"/>
        <w:numPr>
          <w:ilvl w:val="0"/>
          <w:numId w:val="3"/>
        </w:numPr>
      </w:pPr>
      <w:r>
        <w:t>Stars expire/reset periodically to prevent hoarding — pushes users to spend before they vanish.</w:t>
      </w:r>
    </w:p>
    <w:p w14:paraId="202A96EE" w14:textId="77777777" w:rsidR="00F511FA" w:rsidRDefault="00000000">
      <w:pPr>
        <w:pStyle w:val="ListParagraph"/>
        <w:numPr>
          <w:ilvl w:val="0"/>
          <w:numId w:val="3"/>
        </w:numPr>
      </w:pPr>
      <w:r>
        <w:lastRenderedPageBreak/>
        <w:t>Free stars are the “gateway” — normalize gifting behavior before real spending begins.</w:t>
      </w:r>
    </w:p>
    <w:p w14:paraId="1CECE17C" w14:textId="77777777" w:rsidR="00F511FA" w:rsidRDefault="00F511FA">
      <w:pPr>
        <w:spacing w:before="60" w:after="60"/>
      </w:pPr>
    </w:p>
    <w:p w14:paraId="46930E4A" w14:textId="77777777" w:rsidR="00F511FA" w:rsidRDefault="00000000">
      <w:pPr>
        <w:pStyle w:val="Heading2"/>
      </w:pPr>
      <w:r>
        <w:t>Gift Tiers &amp; 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3160"/>
      </w:tblGrid>
      <w:tr w:rsidR="00F511FA" w14:paraId="0959EDFD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80839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0364A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FAEF0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72957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Effect</w:t>
            </w:r>
          </w:p>
        </w:tc>
      </w:tr>
      <w:tr w:rsidR="00F511FA" w14:paraId="544B2EAB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BAE4B" w14:textId="77777777" w:rsidR="00F511FA" w:rsidRDefault="00000000">
            <w:r>
              <w:rPr>
                <w:sz w:val="20"/>
                <w:szCs w:val="20"/>
              </w:rPr>
              <w:t>Free/Low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539B" w14:textId="77777777" w:rsidR="00F511FA" w:rsidRDefault="00000000">
            <w:r>
              <w:rPr>
                <w:sz w:val="20"/>
                <w:szCs w:val="20"/>
              </w:rPr>
              <w:t>Stars, hearts, seed items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62B6A" w14:textId="77777777" w:rsidR="00F511FA" w:rsidRDefault="00000000">
            <w:r>
              <w:rPr>
                <w:sz w:val="20"/>
                <w:szCs w:val="20"/>
              </w:rPr>
              <w:t>1–10 Stars (free)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4DA2" w14:textId="77777777" w:rsidR="00F511FA" w:rsidRDefault="00000000">
            <w:r>
              <w:rPr>
                <w:sz w:val="20"/>
                <w:szCs w:val="20"/>
              </w:rPr>
              <w:t>Small icons floating across screen</w:t>
            </w:r>
          </w:p>
        </w:tc>
      </w:tr>
      <w:tr w:rsidR="00F511FA" w14:paraId="24E7E7AC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48C2" w14:textId="77777777" w:rsidR="00F511FA" w:rsidRDefault="00000000">
            <w:r>
              <w:rPr>
                <w:sz w:val="20"/>
                <w:szCs w:val="20"/>
              </w:rPr>
              <w:t>Mid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373C" w14:textId="77777777" w:rsidR="00F511FA" w:rsidRDefault="00000000">
            <w:r>
              <w:rPr>
                <w:sz w:val="20"/>
                <w:szCs w:val="20"/>
              </w:rPr>
              <w:t>Flowers, cakes, instruments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1BCD5" w14:textId="77777777" w:rsidR="00F511FA" w:rsidRDefault="00000000">
            <w:r>
              <w:rPr>
                <w:sz w:val="20"/>
                <w:szCs w:val="20"/>
              </w:rPr>
              <w:t>50–500 Gold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0E86" w14:textId="77777777" w:rsidR="00F511FA" w:rsidRDefault="00000000">
            <w:r>
              <w:rPr>
                <w:sz w:val="20"/>
                <w:szCs w:val="20"/>
              </w:rPr>
              <w:t>Moderate animations, brief screen takeover</w:t>
            </w:r>
          </w:p>
        </w:tc>
      </w:tr>
      <w:tr w:rsidR="00F511FA" w14:paraId="61153127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F85C7" w14:textId="77777777" w:rsidR="00F511F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C0A65" w14:textId="77777777" w:rsidR="00F511FA" w:rsidRDefault="00000000">
            <w:r>
              <w:rPr>
                <w:sz w:val="20"/>
                <w:szCs w:val="20"/>
              </w:rPr>
              <w:t>Towers, castles, luxury items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79C22" w14:textId="77777777" w:rsidR="00F511FA" w:rsidRDefault="00000000">
            <w:r>
              <w:rPr>
                <w:sz w:val="20"/>
                <w:szCs w:val="20"/>
              </w:rPr>
              <w:t>1,000–5,000 Gold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9D37" w14:textId="77777777" w:rsidR="00F511FA" w:rsidRDefault="00000000">
            <w:r>
              <w:rPr>
                <w:sz w:val="20"/>
                <w:szCs w:val="20"/>
              </w:rPr>
              <w:t>Full-screen animation lasting several seconds</w:t>
            </w:r>
          </w:p>
        </w:tc>
      </w:tr>
      <w:tr w:rsidR="00F511FA" w14:paraId="10776065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8DD9" w14:textId="77777777" w:rsidR="00F511FA" w:rsidRDefault="00000000">
            <w:r>
              <w:rPr>
                <w:sz w:val="20"/>
                <w:szCs w:val="20"/>
              </w:rPr>
              <w:t>Premium/Event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D67CB" w14:textId="77777777" w:rsidR="00F511FA" w:rsidRDefault="00000000">
            <w:r>
              <w:rPr>
                <w:sz w:val="20"/>
                <w:szCs w:val="20"/>
              </w:rPr>
              <w:t>Limited-edition items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3A5CB" w14:textId="77777777" w:rsidR="00F511FA" w:rsidRDefault="00000000">
            <w:r>
              <w:rPr>
                <w:sz w:val="20"/>
                <w:szCs w:val="20"/>
              </w:rPr>
              <w:t>5,000–50,000+ Gold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C4ECA" w14:textId="77777777" w:rsidR="00F511FA" w:rsidRDefault="00000000">
            <w:r>
              <w:rPr>
                <w:sz w:val="20"/>
                <w:szCs w:val="20"/>
              </w:rPr>
              <w:t>Elaborate animations, visible to all viewers</w:t>
            </w:r>
          </w:p>
        </w:tc>
      </w:tr>
    </w:tbl>
    <w:p w14:paraId="4EB9C155" w14:textId="77777777" w:rsidR="00F511FA" w:rsidRDefault="00F511FA">
      <w:pPr>
        <w:spacing w:before="60" w:after="60"/>
      </w:pPr>
    </w:p>
    <w:p w14:paraId="473AAE06" w14:textId="77777777" w:rsidR="00F511FA" w:rsidRDefault="00000000">
      <w:pPr>
        <w:pStyle w:val="Heading2"/>
      </w:pPr>
      <w:r>
        <w:t>Performer Reactions</w:t>
      </w:r>
    </w:p>
    <w:p w14:paraId="3132F558" w14:textId="77777777" w:rsidR="00F511FA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Real-time name call-outs</w:t>
      </w:r>
      <w:r>
        <w:t xml:space="preserve"> — performers thank </w:t>
      </w:r>
      <w:proofErr w:type="spellStart"/>
      <w:r>
        <w:t>gifters</w:t>
      </w:r>
      <w:proofErr w:type="spellEnd"/>
      <w:r>
        <w:t xml:space="preserve"> by username immediately</w:t>
      </w:r>
    </w:p>
    <w:p w14:paraId="0AFB10A8" w14:textId="77777777" w:rsidR="00F511FA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Gift menus</w:t>
      </w:r>
      <w:r>
        <w:t xml:space="preserve"> — performers set up rules: “If someone sends X gift, I’ll do Y”</w:t>
      </w:r>
    </w:p>
    <w:p w14:paraId="5CBAAEC8" w14:textId="77777777" w:rsidR="00F511FA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Milestone celebrations</w:t>
      </w:r>
      <w:r>
        <w:t xml:space="preserve"> — track cumulative counts and celebrate</w:t>
      </w:r>
    </w:p>
    <w:p w14:paraId="00D01FE1" w14:textId="77777777" w:rsidR="00F511FA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Memory across sessions</w:t>
      </w:r>
      <w:r>
        <w:t xml:space="preserve"> — top </w:t>
      </w:r>
      <w:proofErr w:type="spellStart"/>
      <w:r>
        <w:t>gifters</w:t>
      </w:r>
      <w:proofErr w:type="spellEnd"/>
      <w:r>
        <w:t xml:space="preserve"> remembered in future streams</w:t>
      </w:r>
    </w:p>
    <w:p w14:paraId="4B639975" w14:textId="77777777" w:rsidR="00F511FA" w:rsidRDefault="00F511FA">
      <w:pPr>
        <w:spacing w:before="60" w:after="60"/>
      </w:pPr>
    </w:p>
    <w:p w14:paraId="4703097A" w14:textId="77777777" w:rsidR="00F511FA" w:rsidRDefault="00000000">
      <w:pPr>
        <w:pStyle w:val="Heading2"/>
      </w:pPr>
      <w:r>
        <w:t>What Makes It Sticky</w:t>
      </w:r>
    </w:p>
    <w:p w14:paraId="5A8F68CE" w14:textId="77777777" w:rsidR="00F511FA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Parasocial bond</w:t>
      </w:r>
      <w:r>
        <w:t xml:space="preserve"> — fans feel they’re supporting a real dream</w:t>
      </w:r>
    </w:p>
    <w:p w14:paraId="4AB49EB9" w14:textId="77777777" w:rsidR="00F511FA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Real-time leaderboards</w:t>
      </w:r>
      <w:r>
        <w:t xml:space="preserve"> — competition for #1 supporter spot</w:t>
      </w:r>
    </w:p>
    <w:p w14:paraId="0E39EAAA" w14:textId="77777777" w:rsidR="00F511FA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Fan level system</w:t>
      </w:r>
      <w:r>
        <w:t xml:space="preserve"> — cumulative support unlocks badges; switching = losing progress</w:t>
      </w:r>
    </w:p>
    <w:p w14:paraId="5EEC2BDC" w14:textId="77777777" w:rsidR="00F511FA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Scarcity</w:t>
      </w:r>
      <w:r>
        <w:t xml:space="preserve"> — event-exclusive gifts with hard deadlines create FOMO</w:t>
      </w:r>
    </w:p>
    <w:p w14:paraId="255B884A" w14:textId="77777777" w:rsidR="00F511FA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Social proof</w:t>
      </w:r>
      <w:r>
        <w:t xml:space="preserve"> — big gifts trigger screen-wide animations visible to ALL viewers</w:t>
      </w:r>
    </w:p>
    <w:p w14:paraId="438851E7" w14:textId="77777777" w:rsidR="00F511FA" w:rsidRDefault="00F511FA">
      <w:pPr>
        <w:spacing w:before="60" w:after="60"/>
      </w:pPr>
    </w:p>
    <w:p w14:paraId="5FBAEEA5" w14:textId="77777777" w:rsidR="00F511FA" w:rsidRDefault="00000000">
      <w:pPr>
        <w:pStyle w:val="Heading2"/>
      </w:pPr>
      <w:r>
        <w:t>Revenue Split</w:t>
      </w:r>
    </w:p>
    <w:p w14:paraId="21622714" w14:textId="77777777" w:rsidR="00F511FA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Platform takes ~70%, performer gets ~30%</w:t>
      </w:r>
      <w:r>
        <w:t xml:space="preserve"> (before agency cut)</w:t>
      </w:r>
    </w:p>
    <w:p w14:paraId="4D81FCC3" w14:textId="77777777" w:rsidR="00F511FA" w:rsidRDefault="00000000">
      <w:pPr>
        <w:pStyle w:val="ListParagraph"/>
        <w:numPr>
          <w:ilvl w:val="0"/>
          <w:numId w:val="6"/>
        </w:numPr>
      </w:pPr>
      <w:r>
        <w:lastRenderedPageBreak/>
        <w:t>On mobile, app store takes additional ~30% before SHOWROOM’s cut</w:t>
      </w:r>
    </w:p>
    <w:p w14:paraId="0ECA9E28" w14:textId="77777777" w:rsidR="00F511FA" w:rsidRDefault="00000000">
      <w:pPr>
        <w:pStyle w:val="ListParagraph"/>
        <w:numPr>
          <w:ilvl w:val="0"/>
          <w:numId w:val="6"/>
        </w:numPr>
      </w:pPr>
      <w:r>
        <w:t xml:space="preserve">Effective </w:t>
      </w:r>
      <w:proofErr w:type="gramStart"/>
      <w:r>
        <w:t>performer</w:t>
      </w:r>
      <w:proofErr w:type="gramEnd"/>
      <w:r>
        <w:t xml:space="preserve"> take: ~15–30% of original purchase</w:t>
      </w:r>
    </w:p>
    <w:p w14:paraId="0E222BCB" w14:textId="77777777" w:rsidR="00F511FA" w:rsidRDefault="00F511FA">
      <w:pPr>
        <w:spacing w:before="60" w:after="60"/>
      </w:pPr>
    </w:p>
    <w:p w14:paraId="4FF6B441" w14:textId="77777777" w:rsidR="00F511FA" w:rsidRDefault="00000000">
      <w:pPr>
        <w:pBdr>
          <w:left w:val="single" w:sz="6" w:space="8" w:color="2E86C1"/>
        </w:pBdr>
        <w:spacing w:before="120"/>
        <w:ind w:left="360" w:right="360"/>
      </w:pPr>
      <w:r>
        <w:rPr>
          <w:i/>
          <w:iCs/>
          <w:color w:val="2E86C1"/>
        </w:rPr>
        <w:t>What Oshi should steal: The ranking system and fan level concept (V2). For V1, focus on the gift reaction loop — SHOWROOM proves that a performer’s authentic reaction is what drives repeat spending.</w:t>
      </w:r>
    </w:p>
    <w:p w14:paraId="466E1394" w14:textId="77777777" w:rsidR="00F511FA" w:rsidRDefault="00F511FA">
      <w:pPr>
        <w:pBdr>
          <w:bottom w:val="single" w:sz="2" w:space="4" w:color="E5E8EB"/>
        </w:pBdr>
        <w:spacing w:before="200" w:after="200"/>
      </w:pPr>
    </w:p>
    <w:p w14:paraId="07F1F92C" w14:textId="77777777" w:rsidR="00F511FA" w:rsidRDefault="00000000">
      <w:pPr>
        <w:pStyle w:val="Heading1"/>
      </w:pPr>
      <w:r>
        <w:t xml:space="preserve">2. </w:t>
      </w:r>
      <w:proofErr w:type="spellStart"/>
      <w:r>
        <w:t>Pococha</w:t>
      </w:r>
      <w:proofErr w:type="spellEnd"/>
    </w:p>
    <w:p w14:paraId="68F0CFBE" w14:textId="77777777" w:rsidR="00F511FA" w:rsidRDefault="00000000">
      <w:proofErr w:type="spellStart"/>
      <w:r>
        <w:t>DeNA</w:t>
      </w:r>
      <w:proofErr w:type="spellEnd"/>
      <w:r>
        <w:t xml:space="preserve"> — Japan’s #1 Live Streaming App.</w:t>
      </w:r>
    </w:p>
    <w:p w14:paraId="795EA627" w14:textId="77777777" w:rsidR="00F511FA" w:rsidRDefault="00000000">
      <w:pPr>
        <w:pStyle w:val="Heading2"/>
      </w:pPr>
      <w:r>
        <w:t>Currency System: Coins → Diamonds</w:t>
      </w:r>
    </w:p>
    <w:p w14:paraId="3F192938" w14:textId="77777777" w:rsidR="00F511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Coins (viewer side):</w:t>
      </w:r>
      <w:r>
        <w:t xml:space="preserve"> Purchased with real money via in-app purchase</w:t>
      </w:r>
    </w:p>
    <w:p w14:paraId="434F1758" w14:textId="77777777" w:rsidR="00F511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Diamonds (streamer side):</w:t>
      </w:r>
      <w:r>
        <w:t xml:space="preserve"> Earned when viewers send gifts. Cashed out for real money.</w:t>
      </w:r>
    </w:p>
    <w:p w14:paraId="4C3F682E" w14:textId="77777777" w:rsidR="00F511FA" w:rsidRDefault="00000000">
      <w:pPr>
        <w:pStyle w:val="ListParagraph"/>
        <w:numPr>
          <w:ilvl w:val="0"/>
          <w:numId w:val="3"/>
        </w:numPr>
      </w:pPr>
      <w:r>
        <w:t xml:space="preserve">Also has </w:t>
      </w:r>
      <w:r>
        <w:rPr>
          <w:b/>
          <w:bCs/>
        </w:rPr>
        <w:t>free interactions</w:t>
      </w:r>
      <w:r>
        <w:t xml:space="preserve"> (hearts, pokes) that contribute to engagement metrics without costing coins</w:t>
      </w:r>
    </w:p>
    <w:p w14:paraId="378C850D" w14:textId="77777777" w:rsidR="00F511FA" w:rsidRDefault="00F511FA">
      <w:pPr>
        <w:spacing w:before="60" w:after="60"/>
      </w:pPr>
    </w:p>
    <w:p w14:paraId="24D9237C" w14:textId="77777777" w:rsidR="00F511FA" w:rsidRDefault="00000000">
      <w:pPr>
        <w:pStyle w:val="Heading2"/>
      </w:pPr>
      <w:r>
        <w:t>Gift Tiers &amp; 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800"/>
        <w:gridCol w:w="3160"/>
      </w:tblGrid>
      <w:tr w:rsidR="00F511FA" w14:paraId="6B8398CB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304C5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AC04C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Coin Cost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00F6E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CD77D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Animation</w:t>
            </w:r>
          </w:p>
        </w:tc>
      </w:tr>
      <w:tr w:rsidR="00F511FA" w14:paraId="2579A2BE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A167" w14:textId="77777777" w:rsidR="00F511FA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1B76B" w14:textId="77777777" w:rsidR="00F511F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7D42" w14:textId="77777777" w:rsidR="00F511FA" w:rsidRDefault="00000000">
            <w:r>
              <w:rPr>
                <w:sz w:val="20"/>
                <w:szCs w:val="20"/>
              </w:rPr>
              <w:t>Hearts, pokes, emojis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00A57" w14:textId="77777777" w:rsidR="00F511FA" w:rsidRDefault="00000000">
            <w:r>
              <w:rPr>
                <w:sz w:val="20"/>
                <w:szCs w:val="20"/>
              </w:rPr>
              <w:t>Small, subtle</w:t>
            </w:r>
          </w:p>
        </w:tc>
      </w:tr>
      <w:tr w:rsidR="00F511FA" w14:paraId="068867F7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2585" w14:textId="77777777" w:rsidR="00F511F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38A2" w14:textId="77777777" w:rsidR="00F511FA" w:rsidRDefault="00000000">
            <w:r>
              <w:rPr>
                <w:sz w:val="20"/>
                <w:szCs w:val="20"/>
              </w:rPr>
              <w:t>1–10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2661B" w14:textId="77777777" w:rsidR="00F511FA" w:rsidRDefault="00000000">
            <w:r>
              <w:rPr>
                <w:sz w:val="20"/>
                <w:szCs w:val="20"/>
              </w:rPr>
              <w:t>Small flowers, stars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4100B" w14:textId="77777777" w:rsidR="00F511FA" w:rsidRDefault="00000000">
            <w:r>
              <w:rPr>
                <w:sz w:val="20"/>
                <w:szCs w:val="20"/>
              </w:rPr>
              <w:t>Brief pop-up</w:t>
            </w:r>
          </w:p>
        </w:tc>
      </w:tr>
      <w:tr w:rsidR="00F511FA" w14:paraId="2E432E12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2CC6" w14:textId="77777777" w:rsidR="00F511FA" w:rsidRDefault="00000000">
            <w:r>
              <w:rPr>
                <w:sz w:val="20"/>
                <w:szCs w:val="20"/>
              </w:rPr>
              <w:t>Mid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76AB2" w14:textId="77777777" w:rsidR="00F511FA" w:rsidRDefault="00000000">
            <w:r>
              <w:rPr>
                <w:sz w:val="20"/>
                <w:szCs w:val="20"/>
              </w:rPr>
              <w:t>10–100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DC11" w14:textId="77777777" w:rsidR="00F511FA" w:rsidRDefault="00000000">
            <w:r>
              <w:rPr>
                <w:sz w:val="20"/>
                <w:szCs w:val="20"/>
              </w:rPr>
              <w:t>Cakes, drinks, plushies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B7B3A" w14:textId="77777777" w:rsidR="00F511FA" w:rsidRDefault="00000000">
            <w:r>
              <w:rPr>
                <w:sz w:val="20"/>
                <w:szCs w:val="20"/>
              </w:rPr>
              <w:t>Medium animation (2–3s)</w:t>
            </w:r>
          </w:p>
        </w:tc>
      </w:tr>
      <w:tr w:rsidR="00F511FA" w14:paraId="6660627E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45C0" w14:textId="77777777" w:rsidR="00F511F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FAF16" w14:textId="77777777" w:rsidR="00F511FA" w:rsidRDefault="00000000">
            <w:r>
              <w:rPr>
                <w:sz w:val="20"/>
                <w:szCs w:val="20"/>
              </w:rPr>
              <w:t>100–500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CE51D" w14:textId="77777777" w:rsidR="00F511FA" w:rsidRDefault="00000000">
            <w:r>
              <w:rPr>
                <w:sz w:val="20"/>
                <w:szCs w:val="20"/>
              </w:rPr>
              <w:t>Crowns, bouquets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689E" w14:textId="77777777" w:rsidR="00F511FA" w:rsidRDefault="00000000">
            <w:r>
              <w:rPr>
                <w:sz w:val="20"/>
                <w:szCs w:val="20"/>
              </w:rPr>
              <w:t>Full-screen (3–5s)</w:t>
            </w:r>
          </w:p>
        </w:tc>
      </w:tr>
      <w:tr w:rsidR="00F511FA" w14:paraId="65D5476E" w14:textId="77777777"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F6799" w14:textId="77777777" w:rsidR="00F511FA" w:rsidRDefault="00000000">
            <w:r>
              <w:rPr>
                <w:sz w:val="20"/>
                <w:szCs w:val="20"/>
              </w:rPr>
              <w:t>Ultra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1AAB" w14:textId="77777777" w:rsidR="00F511FA" w:rsidRDefault="00000000">
            <w:r>
              <w:rPr>
                <w:sz w:val="20"/>
                <w:szCs w:val="20"/>
              </w:rPr>
              <w:t>500–10,000+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F3E8" w14:textId="77777777" w:rsidR="00F511FA" w:rsidRDefault="00000000">
            <w:r>
              <w:rPr>
                <w:sz w:val="20"/>
                <w:szCs w:val="20"/>
              </w:rPr>
              <w:t>Event-specific items</w:t>
            </w:r>
          </w:p>
        </w:tc>
        <w:tc>
          <w:tcPr>
            <w:tcW w:w="3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EC054" w14:textId="77777777" w:rsidR="00F511FA" w:rsidRDefault="00000000">
            <w:r>
              <w:rPr>
                <w:sz w:val="20"/>
                <w:szCs w:val="20"/>
              </w:rPr>
              <w:t xml:space="preserve">Elaborate </w:t>
            </w:r>
            <w:proofErr w:type="gramStart"/>
            <w:r>
              <w:rPr>
                <w:sz w:val="20"/>
                <w:szCs w:val="20"/>
              </w:rPr>
              <w:t>full-screen</w:t>
            </w:r>
            <w:proofErr w:type="gramEnd"/>
            <w:r>
              <w:rPr>
                <w:sz w:val="20"/>
                <w:szCs w:val="20"/>
              </w:rPr>
              <w:t xml:space="preserve"> with SFX</w:t>
            </w:r>
          </w:p>
        </w:tc>
      </w:tr>
    </w:tbl>
    <w:p w14:paraId="42223CE6" w14:textId="77777777" w:rsidR="00F511FA" w:rsidRDefault="00F511FA">
      <w:pPr>
        <w:spacing w:before="60" w:after="60"/>
      </w:pPr>
    </w:p>
    <w:p w14:paraId="368719A6" w14:textId="77777777" w:rsidR="00F511FA" w:rsidRDefault="00000000">
      <w:pPr>
        <w:pStyle w:val="Heading2"/>
      </w:pPr>
      <w:r>
        <w:t>Engagement Mechanics</w:t>
      </w:r>
    </w:p>
    <w:p w14:paraId="77EFC3D4" w14:textId="77777777" w:rsidR="00F511FA" w:rsidRDefault="00000000">
      <w:pPr>
        <w:pStyle w:val="Heading3"/>
      </w:pPr>
      <w:r>
        <w:t>Family System</w:t>
      </w:r>
    </w:p>
    <w:p w14:paraId="443883A4" w14:textId="77777777" w:rsidR="00F511FA" w:rsidRDefault="00000000">
      <w:pPr>
        <w:pStyle w:val="ListParagraph"/>
        <w:numPr>
          <w:ilvl w:val="0"/>
          <w:numId w:val="4"/>
        </w:numPr>
      </w:pPr>
      <w:r>
        <w:t>Viewers join a streamer’s “Family” (fan community)</w:t>
      </w:r>
    </w:p>
    <w:p w14:paraId="471F0C82" w14:textId="77777777" w:rsidR="00F511FA" w:rsidRDefault="00000000">
      <w:pPr>
        <w:pStyle w:val="ListParagraph"/>
        <w:numPr>
          <w:ilvl w:val="0"/>
          <w:numId w:val="4"/>
        </w:numPr>
      </w:pPr>
      <w:r>
        <w:lastRenderedPageBreak/>
        <w:t>Family ranks based on cumulative support (watch time + gifts)</w:t>
      </w:r>
    </w:p>
    <w:p w14:paraId="0D2FC094" w14:textId="77777777" w:rsidR="00F511FA" w:rsidRDefault="00000000">
      <w:pPr>
        <w:pStyle w:val="ListParagraph"/>
        <w:numPr>
          <w:ilvl w:val="0"/>
          <w:numId w:val="4"/>
        </w:numPr>
      </w:pPr>
      <w:r>
        <w:t>Creates social switching costs — leaving means abandoning community status</w:t>
      </w:r>
    </w:p>
    <w:p w14:paraId="7BFBB013" w14:textId="77777777" w:rsidR="00F511FA" w:rsidRDefault="00F511FA">
      <w:pPr>
        <w:spacing w:before="60" w:after="60"/>
      </w:pPr>
    </w:p>
    <w:p w14:paraId="019EBF98" w14:textId="77777777" w:rsidR="00F511FA" w:rsidRDefault="00000000">
      <w:pPr>
        <w:pStyle w:val="Heading3"/>
      </w:pPr>
      <w:r>
        <w:t>Ranking System (Core Differentiator)</w:t>
      </w:r>
    </w:p>
    <w:p w14:paraId="4228D2E8" w14:textId="77777777" w:rsidR="00F511FA" w:rsidRDefault="00000000">
      <w:pPr>
        <w:pStyle w:val="ListParagraph"/>
        <w:numPr>
          <w:ilvl w:val="0"/>
          <w:numId w:val="6"/>
        </w:numPr>
      </w:pPr>
      <w:r>
        <w:t>Streamers placed on a ranked ladder: E → D → C → B → A → S</w:t>
      </w:r>
    </w:p>
    <w:p w14:paraId="332FD9F6" w14:textId="77777777" w:rsidR="00F511FA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Rank affects diamond conversion rate</w:t>
      </w:r>
      <w:r>
        <w:t xml:space="preserve"> — higher rank = more income per gift</w:t>
      </w:r>
    </w:p>
    <w:p w14:paraId="4DC982D7" w14:textId="77777777" w:rsidR="00F511FA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Zero-sum</w:t>
      </w:r>
      <w:r>
        <w:t xml:space="preserve"> — for one streamer to go up, another must go down</w:t>
      </w:r>
    </w:p>
    <w:p w14:paraId="46AD4F17" w14:textId="77777777" w:rsidR="00F511FA" w:rsidRDefault="00000000">
      <w:pPr>
        <w:pStyle w:val="ListParagraph"/>
        <w:numPr>
          <w:ilvl w:val="0"/>
          <w:numId w:val="6"/>
        </w:numPr>
      </w:pPr>
      <w:r>
        <w:t>Fans coordinate to protect their streamer’s rank</w:t>
      </w:r>
    </w:p>
    <w:p w14:paraId="01C00F29" w14:textId="77777777" w:rsidR="00F511FA" w:rsidRDefault="00F511FA">
      <w:pPr>
        <w:spacing w:before="60" w:after="60"/>
      </w:pPr>
    </w:p>
    <w:p w14:paraId="4012374A" w14:textId="77777777" w:rsidR="00F511FA" w:rsidRDefault="00000000">
      <w:pPr>
        <w:pStyle w:val="Heading2"/>
      </w:pPr>
      <w:r>
        <w:t>Revenue Model</w:t>
      </w:r>
    </w:p>
    <w:p w14:paraId="15DFEFD9" w14:textId="77777777" w:rsidR="00F511FA" w:rsidRDefault="00000000">
      <w:pPr>
        <w:pStyle w:val="ListParagraph"/>
        <w:numPr>
          <w:ilvl w:val="0"/>
          <w:numId w:val="3"/>
        </w:numPr>
      </w:pPr>
      <w:r>
        <w:t>~100% gift-economy driven (minimal advertising)</w:t>
      </w:r>
    </w:p>
    <w:p w14:paraId="4B0119C5" w14:textId="77777777" w:rsidR="00F511FA" w:rsidRDefault="00000000">
      <w:pPr>
        <w:pStyle w:val="ListParagraph"/>
        <w:numPr>
          <w:ilvl w:val="0"/>
          <w:numId w:val="3"/>
        </w:numPr>
      </w:pPr>
      <w:r>
        <w:t>Streamer effective take: ~20–30% of original purchase</w:t>
      </w:r>
    </w:p>
    <w:p w14:paraId="04466E6A" w14:textId="77777777" w:rsidR="00F511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Unique: “Time Diamonds”</w:t>
      </w:r>
      <w:r>
        <w:t xml:space="preserve"> — streamers earn diamonds just for streaming, even with zero gifts</w:t>
      </w:r>
    </w:p>
    <w:p w14:paraId="1D0695CD" w14:textId="77777777" w:rsidR="00F511FA" w:rsidRDefault="00F511FA">
      <w:pPr>
        <w:spacing w:before="60" w:after="60"/>
      </w:pPr>
    </w:p>
    <w:p w14:paraId="20ADA347" w14:textId="77777777" w:rsidR="00F511FA" w:rsidRDefault="00000000">
      <w:pPr>
        <w:pBdr>
          <w:left w:val="single" w:sz="6" w:space="8" w:color="2E86C1"/>
        </w:pBdr>
        <w:spacing w:before="120"/>
        <w:ind w:left="360" w:right="360"/>
      </w:pPr>
      <w:r>
        <w:rPr>
          <w:i/>
          <w:iCs/>
          <w:color w:val="2E86C1"/>
        </w:rPr>
        <w:t>What Oshi should steal: The Family/fan community concept. Rank-gated benefits drive long-term spending, not just one-time gifts. Consider fan levels tied to cumulative gifting for V2.</w:t>
      </w:r>
    </w:p>
    <w:p w14:paraId="405DB169" w14:textId="77777777" w:rsidR="00F511FA" w:rsidRDefault="00F511FA">
      <w:pPr>
        <w:pBdr>
          <w:bottom w:val="single" w:sz="2" w:space="4" w:color="E5E8EB"/>
        </w:pBdr>
        <w:spacing w:before="200" w:after="200"/>
      </w:pPr>
    </w:p>
    <w:p w14:paraId="656BE215" w14:textId="77777777" w:rsidR="00F511FA" w:rsidRDefault="00000000">
      <w:pPr>
        <w:pStyle w:val="Heading1"/>
      </w:pPr>
      <w:r>
        <w:t>3. TikTok LIVE</w:t>
      </w:r>
    </w:p>
    <w:p w14:paraId="76CD30C5" w14:textId="77777777" w:rsidR="00F511FA" w:rsidRDefault="00000000">
      <w:r>
        <w:t>Global virtual currency benchmark.</w:t>
      </w:r>
    </w:p>
    <w:p w14:paraId="38D4DA0C" w14:textId="77777777" w:rsidR="00F511FA" w:rsidRDefault="00000000">
      <w:pPr>
        <w:pStyle w:val="Heading2"/>
      </w:pPr>
      <w:r>
        <w:t>Coin Pricing (US)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511FA" w14:paraId="37084135" w14:textId="77777777"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DC82A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Coins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4C9E1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Price (USD)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6F51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</w:tr>
      <w:tr w:rsidR="00F511FA" w14:paraId="3CA0190C" w14:textId="77777777"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4C5E" w14:textId="77777777" w:rsidR="00F511FA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A23E" w14:textId="77777777" w:rsidR="00F511FA" w:rsidRDefault="00000000">
            <w:r>
              <w:rPr>
                <w:sz w:val="20"/>
                <w:szCs w:val="20"/>
              </w:rPr>
              <w:t>$0.99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CF42D" w14:textId="77777777" w:rsidR="00F511FA" w:rsidRDefault="00000000">
            <w:r>
              <w:rPr>
                <w:sz w:val="20"/>
                <w:szCs w:val="20"/>
              </w:rPr>
              <w:t>~$0.015/coin</w:t>
            </w:r>
          </w:p>
        </w:tc>
      </w:tr>
      <w:tr w:rsidR="00F511FA" w14:paraId="10B231D4" w14:textId="77777777"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DABC3" w14:textId="77777777" w:rsidR="00F511FA" w:rsidRDefault="00000000">
            <w:r>
              <w:rPr>
                <w:sz w:val="20"/>
                <w:szCs w:val="20"/>
              </w:rPr>
              <w:t>330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33FD8" w14:textId="77777777" w:rsidR="00F511FA" w:rsidRDefault="00000000">
            <w:r>
              <w:rPr>
                <w:sz w:val="20"/>
                <w:szCs w:val="20"/>
              </w:rPr>
              <w:t>$4.99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4F972" w14:textId="77777777" w:rsidR="00F511FA" w:rsidRDefault="00000000">
            <w:r>
              <w:rPr>
                <w:sz w:val="20"/>
                <w:szCs w:val="20"/>
              </w:rPr>
              <w:t>~$0.015/coin</w:t>
            </w:r>
          </w:p>
        </w:tc>
      </w:tr>
      <w:tr w:rsidR="00F511FA" w14:paraId="5C181F6E" w14:textId="77777777"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5A53" w14:textId="77777777" w:rsidR="00F511FA" w:rsidRDefault="00000000">
            <w:r>
              <w:rPr>
                <w:sz w:val="20"/>
                <w:szCs w:val="20"/>
              </w:rPr>
              <w:t>660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E07E" w14:textId="77777777" w:rsidR="00F511FA" w:rsidRDefault="00000000">
            <w:r>
              <w:rPr>
                <w:sz w:val="20"/>
                <w:szCs w:val="20"/>
              </w:rPr>
              <w:t>$9.99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2069" w14:textId="77777777" w:rsidR="00F511FA" w:rsidRDefault="00000000">
            <w:r>
              <w:rPr>
                <w:sz w:val="20"/>
                <w:szCs w:val="20"/>
              </w:rPr>
              <w:t>~$0.015/coin</w:t>
            </w:r>
          </w:p>
        </w:tc>
      </w:tr>
      <w:tr w:rsidR="00F511FA" w14:paraId="20338B5E" w14:textId="77777777"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9D26" w14:textId="77777777" w:rsidR="00F511FA" w:rsidRDefault="00000000">
            <w:r>
              <w:rPr>
                <w:sz w:val="20"/>
                <w:szCs w:val="20"/>
              </w:rPr>
              <w:t>1,321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7AA6" w14:textId="77777777" w:rsidR="00F511FA" w:rsidRDefault="00000000">
            <w:r>
              <w:rPr>
                <w:sz w:val="20"/>
                <w:szCs w:val="20"/>
              </w:rPr>
              <w:t>$19.99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DC7C" w14:textId="77777777" w:rsidR="00F511FA" w:rsidRDefault="00000000">
            <w:r>
              <w:rPr>
                <w:sz w:val="20"/>
                <w:szCs w:val="20"/>
              </w:rPr>
              <w:t>~$0.015/coin</w:t>
            </w:r>
          </w:p>
        </w:tc>
      </w:tr>
      <w:tr w:rsidR="00F511FA" w14:paraId="6A3326D6" w14:textId="77777777"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5476" w14:textId="77777777" w:rsidR="00F511FA" w:rsidRDefault="00000000">
            <w:r>
              <w:rPr>
                <w:sz w:val="20"/>
                <w:szCs w:val="20"/>
              </w:rPr>
              <w:lastRenderedPageBreak/>
              <w:t>3,303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1F5C" w14:textId="77777777" w:rsidR="00F511FA" w:rsidRDefault="00000000">
            <w:r>
              <w:rPr>
                <w:sz w:val="20"/>
                <w:szCs w:val="20"/>
              </w:rPr>
              <w:t>$49.99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70D38" w14:textId="77777777" w:rsidR="00F511FA" w:rsidRDefault="00000000">
            <w:r>
              <w:rPr>
                <w:sz w:val="20"/>
                <w:szCs w:val="20"/>
              </w:rPr>
              <w:t>~$0.015/coin</w:t>
            </w:r>
          </w:p>
        </w:tc>
      </w:tr>
      <w:tr w:rsidR="00F511FA" w14:paraId="35A763F4" w14:textId="77777777"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5C592" w14:textId="77777777" w:rsidR="00F511FA" w:rsidRDefault="00000000">
            <w:r>
              <w:rPr>
                <w:sz w:val="20"/>
                <w:szCs w:val="20"/>
              </w:rPr>
              <w:t>6,607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461C" w14:textId="77777777" w:rsidR="00F511FA" w:rsidRDefault="00000000">
            <w:r>
              <w:rPr>
                <w:sz w:val="20"/>
                <w:szCs w:val="20"/>
              </w:rPr>
              <w:t>$99.99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3725E" w14:textId="77777777" w:rsidR="00F511FA" w:rsidRDefault="00000000">
            <w:r>
              <w:rPr>
                <w:sz w:val="20"/>
                <w:szCs w:val="20"/>
              </w:rPr>
              <w:t>~$0.015/coin</w:t>
            </w:r>
          </w:p>
        </w:tc>
      </w:tr>
      <w:tr w:rsidR="00F511FA" w14:paraId="2AD97554" w14:textId="77777777"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5F61" w14:textId="77777777" w:rsidR="00F511FA" w:rsidRDefault="00000000">
            <w:r>
              <w:rPr>
                <w:sz w:val="20"/>
                <w:szCs w:val="20"/>
              </w:rPr>
              <w:t>16,500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00FA" w14:textId="77777777" w:rsidR="00F511FA" w:rsidRDefault="00000000">
            <w:r>
              <w:rPr>
                <w:sz w:val="20"/>
                <w:szCs w:val="20"/>
              </w:rPr>
              <w:t>$249.99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5082" w14:textId="77777777" w:rsidR="00F511FA" w:rsidRDefault="00000000">
            <w:r>
              <w:rPr>
                <w:sz w:val="20"/>
                <w:szCs w:val="20"/>
              </w:rPr>
              <w:t>~$0.015/coin</w:t>
            </w:r>
          </w:p>
        </w:tc>
      </w:tr>
    </w:tbl>
    <w:p w14:paraId="7376D2C8" w14:textId="77777777" w:rsidR="00F511FA" w:rsidRDefault="00F511FA">
      <w:pPr>
        <w:spacing w:before="60" w:after="60"/>
      </w:pPr>
    </w:p>
    <w:p w14:paraId="3081367F" w14:textId="77777777" w:rsidR="00F511FA" w:rsidRDefault="00000000">
      <w:pPr>
        <w:pStyle w:val="Heading2"/>
      </w:pPr>
      <w:r>
        <w:t>Gift Catalogue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3360"/>
        <w:gridCol w:w="2800"/>
      </w:tblGrid>
      <w:tr w:rsidR="00F511FA" w14:paraId="55C22AFC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78EE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037A5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Coin Range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3B872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987F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</w:tr>
      <w:tr w:rsidR="00F511FA" w14:paraId="21BAED37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E023" w14:textId="77777777" w:rsidR="00F511F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6959" w14:textId="77777777" w:rsidR="00F511FA" w:rsidRDefault="00000000">
            <w:r>
              <w:rPr>
                <w:sz w:val="20"/>
                <w:szCs w:val="20"/>
              </w:rPr>
              <w:t>1–99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2B83" w14:textId="77777777" w:rsidR="00F511FA" w:rsidRDefault="00000000">
            <w:r>
              <w:rPr>
                <w:sz w:val="20"/>
                <w:szCs w:val="20"/>
              </w:rPr>
              <w:t>Rose (1), Ice Cream (1), Heart Me (10)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1290" w14:textId="77777777" w:rsidR="00F511FA" w:rsidRDefault="00000000">
            <w:r>
              <w:rPr>
                <w:sz w:val="20"/>
                <w:szCs w:val="20"/>
              </w:rPr>
              <w:t>Small icon in chat</w:t>
            </w:r>
          </w:p>
        </w:tc>
      </w:tr>
      <w:tr w:rsidR="00F511FA" w14:paraId="2CE02CC5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14B9" w14:textId="77777777" w:rsidR="00F511FA" w:rsidRDefault="00000000">
            <w:r>
              <w:rPr>
                <w:sz w:val="20"/>
                <w:szCs w:val="20"/>
              </w:rPr>
              <w:t>Mid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CA75" w14:textId="77777777" w:rsidR="00F511FA" w:rsidRDefault="00000000">
            <w:r>
              <w:rPr>
                <w:sz w:val="20"/>
                <w:szCs w:val="20"/>
              </w:rPr>
              <w:t>100–999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1CEC3" w14:textId="77777777" w:rsidR="00F511FA" w:rsidRDefault="00000000">
            <w:r>
              <w:rPr>
                <w:sz w:val="20"/>
                <w:szCs w:val="20"/>
              </w:rPr>
              <w:t>Paper Crane (99), Love You (199), Money Gun (500)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C3AA" w14:textId="77777777" w:rsidR="00F511FA" w:rsidRDefault="00000000">
            <w:r>
              <w:rPr>
                <w:sz w:val="20"/>
                <w:szCs w:val="20"/>
              </w:rPr>
              <w:t>Visible animation overlay</w:t>
            </w:r>
          </w:p>
        </w:tc>
      </w:tr>
      <w:tr w:rsidR="00F511FA" w14:paraId="08BF54F1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5D81" w14:textId="77777777" w:rsidR="00F511F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9F2D5" w14:textId="77777777" w:rsidR="00F511FA" w:rsidRDefault="00000000">
            <w:r>
              <w:rPr>
                <w:sz w:val="20"/>
                <w:szCs w:val="20"/>
              </w:rPr>
              <w:t>1,000–9,999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5AE77" w14:textId="77777777" w:rsidR="00F511FA" w:rsidRDefault="00000000">
            <w:r>
              <w:rPr>
                <w:sz w:val="20"/>
                <w:szCs w:val="20"/>
              </w:rPr>
              <w:t>Drama Queen (5,000), Interstellar (10,000)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30A4F" w14:textId="77777777" w:rsidR="00F511FA" w:rsidRDefault="00000000">
            <w:r>
              <w:rPr>
                <w:sz w:val="20"/>
                <w:szCs w:val="20"/>
              </w:rPr>
              <w:t>Full-screen takeover</w:t>
            </w:r>
          </w:p>
        </w:tc>
      </w:tr>
      <w:tr w:rsidR="00F511FA" w14:paraId="27AD13C5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45AB" w14:textId="77777777" w:rsidR="00F511FA" w:rsidRDefault="00000000">
            <w:r>
              <w:rPr>
                <w:sz w:val="20"/>
                <w:szCs w:val="20"/>
              </w:rPr>
              <w:t>Ultra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79BB" w14:textId="77777777" w:rsidR="00F511FA" w:rsidRDefault="00000000">
            <w:r>
              <w:rPr>
                <w:sz w:val="20"/>
                <w:szCs w:val="20"/>
              </w:rPr>
              <w:t>10,000+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AEC8" w14:textId="77777777" w:rsidR="00F511FA" w:rsidRDefault="00000000">
            <w:r>
              <w:rPr>
                <w:sz w:val="20"/>
                <w:szCs w:val="20"/>
              </w:rPr>
              <w:t>Lion (~30,000), TikTok Universe (~35,000)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232C" w14:textId="77777777" w:rsidR="00F511FA" w:rsidRDefault="00000000">
            <w:r>
              <w:rPr>
                <w:sz w:val="20"/>
                <w:szCs w:val="20"/>
              </w:rPr>
              <w:t>Massive multi-second animation</w:t>
            </w:r>
          </w:p>
        </w:tc>
      </w:tr>
    </w:tbl>
    <w:p w14:paraId="35DC3CAA" w14:textId="77777777" w:rsidR="00F511FA" w:rsidRDefault="00F511FA">
      <w:pPr>
        <w:spacing w:before="60" w:after="60"/>
      </w:pPr>
    </w:p>
    <w:p w14:paraId="5D102644" w14:textId="77777777" w:rsidR="00F511FA" w:rsidRDefault="00000000">
      <w:pPr>
        <w:pStyle w:val="Heading2"/>
      </w:pPr>
      <w:r>
        <w:t>Engagement Mechanics</w:t>
      </w:r>
    </w:p>
    <w:p w14:paraId="4F98D6BE" w14:textId="77777777" w:rsidR="00F511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Combo/streak counters</w:t>
      </w:r>
      <w:r>
        <w:t xml:space="preserve"> — rapid-fire same gift creates visible combo (“Rose x100”)</w:t>
      </w:r>
    </w:p>
    <w:p w14:paraId="35732146" w14:textId="77777777" w:rsidR="00F511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 top </w:t>
      </w:r>
      <w:proofErr w:type="spellStart"/>
      <w:r>
        <w:rPr>
          <w:b/>
          <w:bCs/>
        </w:rPr>
        <w:t>gifter</w:t>
      </w:r>
      <w:proofErr w:type="spellEnd"/>
      <w:r>
        <w:rPr>
          <w:b/>
          <w:bCs/>
        </w:rPr>
        <w:t xml:space="preserve"> leaderboard</w:t>
      </w:r>
      <w:r>
        <w:t xml:space="preserve"> — top 3 get crown icons in chat</w:t>
      </w:r>
    </w:p>
    <w:p w14:paraId="1CD043A3" w14:textId="77777777" w:rsidR="00F511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Fan levels</w:t>
      </w:r>
      <w:r>
        <w:t xml:space="preserve"> — cumulative gifting unlocks badges, chat colors, emotes</w:t>
      </w:r>
    </w:p>
    <w:p w14:paraId="7CBF8972" w14:textId="77777777" w:rsidR="00F511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Gifting battles</w:t>
      </w:r>
      <w:r>
        <w:t xml:space="preserve"> — two creators compete, whichever audience sends more wins</w:t>
      </w:r>
    </w:p>
    <w:p w14:paraId="5B08D452" w14:textId="77777777" w:rsidR="00F511F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Gift goals</w:t>
      </w:r>
      <w:r>
        <w:t xml:space="preserve"> — visible progress bars that creators set</w:t>
      </w:r>
    </w:p>
    <w:p w14:paraId="7CC63C01" w14:textId="77777777" w:rsidR="00F511FA" w:rsidRDefault="00F511FA">
      <w:pPr>
        <w:spacing w:before="60" w:after="60"/>
      </w:pPr>
    </w:p>
    <w:p w14:paraId="5BF8F9FB" w14:textId="77777777" w:rsidR="00F511FA" w:rsidRDefault="00000000">
      <w:pPr>
        <w:pStyle w:val="Heading2"/>
      </w:pPr>
      <w:r>
        <w:t>Revenue Split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511FA" w14:paraId="1F914482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B098B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00E6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Approximate Take</w:t>
            </w:r>
          </w:p>
        </w:tc>
      </w:tr>
      <w:tr w:rsidR="00F511FA" w14:paraId="1693D7B3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DF79C" w14:textId="77777777" w:rsidR="00F511FA" w:rsidRDefault="00000000">
            <w:r>
              <w:rPr>
                <w:sz w:val="20"/>
                <w:szCs w:val="20"/>
              </w:rPr>
              <w:t>Apple/Google (mobile)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E0FC" w14:textId="77777777" w:rsidR="00F511FA" w:rsidRDefault="00000000">
            <w:r>
              <w:rPr>
                <w:sz w:val="20"/>
                <w:szCs w:val="20"/>
              </w:rPr>
              <w:t>~30%</w:t>
            </w:r>
          </w:p>
        </w:tc>
      </w:tr>
      <w:tr w:rsidR="00F511FA" w14:paraId="66ADF08A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B1B0" w14:textId="77777777" w:rsidR="00F511FA" w:rsidRDefault="00000000">
            <w:r>
              <w:rPr>
                <w:sz w:val="20"/>
                <w:szCs w:val="20"/>
              </w:rPr>
              <w:t>TikTok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879A" w14:textId="77777777" w:rsidR="00F511FA" w:rsidRDefault="00000000">
            <w:r>
              <w:rPr>
                <w:sz w:val="20"/>
                <w:szCs w:val="20"/>
              </w:rPr>
              <w:t>~35–40%</w:t>
            </w:r>
          </w:p>
        </w:tc>
      </w:tr>
      <w:tr w:rsidR="00F511FA" w14:paraId="50D0A939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D6EB" w14:textId="77777777" w:rsidR="00F511FA" w:rsidRDefault="00000000">
            <w:r>
              <w:rPr>
                <w:sz w:val="20"/>
                <w:szCs w:val="20"/>
              </w:rPr>
              <w:t>Creator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C7B8" w14:textId="77777777" w:rsidR="00F511FA" w:rsidRDefault="00000000">
            <w:r>
              <w:rPr>
                <w:sz w:val="20"/>
                <w:szCs w:val="20"/>
              </w:rPr>
              <w:t>~30–35%</w:t>
            </w:r>
          </w:p>
        </w:tc>
      </w:tr>
    </w:tbl>
    <w:p w14:paraId="6FF8BF34" w14:textId="77777777" w:rsidR="00F511FA" w:rsidRDefault="00F511FA">
      <w:pPr>
        <w:spacing w:before="60" w:after="60"/>
      </w:pPr>
    </w:p>
    <w:p w14:paraId="34CC2361" w14:textId="77777777" w:rsidR="00F511FA" w:rsidRDefault="00000000">
      <w:pPr>
        <w:pBdr>
          <w:left w:val="single" w:sz="6" w:space="8" w:color="2E86C1"/>
        </w:pBdr>
        <w:spacing w:before="120"/>
        <w:ind w:left="360" w:right="360"/>
      </w:pPr>
      <w:r>
        <w:rPr>
          <w:i/>
          <w:iCs/>
          <w:color w:val="2E86C1"/>
        </w:rPr>
        <w:t xml:space="preserve">What Oshi should steal: The 1-coin entry gift (Rose equivalent) to create the gifting habit at near-zero cost. </w:t>
      </w:r>
      <w:proofErr w:type="gramStart"/>
      <w:r>
        <w:rPr>
          <w:i/>
          <w:iCs/>
          <w:color w:val="2E86C1"/>
        </w:rPr>
        <w:t>Also</w:t>
      </w:r>
      <w:proofErr w:type="gramEnd"/>
      <w:r>
        <w:rPr>
          <w:i/>
          <w:iCs/>
          <w:color w:val="2E86C1"/>
        </w:rPr>
        <w:t xml:space="preserve"> the combo counter mechanic — rapid-fire cheap gifts feel exciting and drive volume.</w:t>
      </w:r>
    </w:p>
    <w:p w14:paraId="167612E3" w14:textId="77777777" w:rsidR="00F511FA" w:rsidRDefault="00F511FA">
      <w:pPr>
        <w:pBdr>
          <w:bottom w:val="single" w:sz="2" w:space="4" w:color="E5E8EB"/>
        </w:pBdr>
        <w:spacing w:before="200" w:after="200"/>
      </w:pPr>
    </w:p>
    <w:p w14:paraId="4ABF4F5A" w14:textId="77777777" w:rsidR="00F511FA" w:rsidRDefault="00000000">
      <w:pPr>
        <w:pStyle w:val="Heading1"/>
      </w:pPr>
      <w:r>
        <w:t xml:space="preserve">4. Hololive / </w:t>
      </w:r>
      <w:proofErr w:type="spellStart"/>
      <w:r>
        <w:t>Nijisanji</w:t>
      </w:r>
      <w:proofErr w:type="spellEnd"/>
    </w:p>
    <w:p w14:paraId="28541513" w14:textId="77777777" w:rsidR="00F511FA" w:rsidRDefault="00000000">
      <w:proofErr w:type="spellStart"/>
      <w:r>
        <w:t>VTuber</w:t>
      </w:r>
      <w:proofErr w:type="spellEnd"/>
      <w:r>
        <w:t>-specific merch and fan culture patterns.</w:t>
      </w:r>
    </w:p>
    <w:p w14:paraId="3CB94A87" w14:textId="77777777" w:rsidR="00F511FA" w:rsidRDefault="00000000">
      <w:pPr>
        <w:pStyle w:val="Heading2"/>
      </w:pPr>
      <w:r>
        <w:t>Calendar-Driven Releases</w:t>
      </w:r>
    </w:p>
    <w:p w14:paraId="2B6CE19B" w14:textId="77777777" w:rsidR="00F511FA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Debut anniversaries</w:t>
      </w:r>
      <w:r>
        <w:t xml:space="preserve"> — special merch drops, limited items</w:t>
      </w:r>
    </w:p>
    <w:p w14:paraId="0B17B281" w14:textId="77777777" w:rsidR="00F511FA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Birthday streams</w:t>
      </w:r>
      <w:r>
        <w:t xml:space="preserve"> — custom voice packs, commemorative badges</w:t>
      </w:r>
    </w:p>
    <w:p w14:paraId="2727C55F" w14:textId="77777777" w:rsidR="00F511FA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Seasonal events</w:t>
      </w:r>
      <w:r>
        <w:t xml:space="preserve"> — New Year, Valentine’s, summer festival themed items</w:t>
      </w:r>
    </w:p>
    <w:p w14:paraId="3BCBA46E" w14:textId="77777777" w:rsidR="00F511FA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Milestone celebrations</w:t>
      </w:r>
      <w:r>
        <w:t xml:space="preserve"> — subscriber count milestones unlock special content</w:t>
      </w:r>
    </w:p>
    <w:p w14:paraId="0E6FDE6A" w14:textId="77777777" w:rsidR="00F511FA" w:rsidRDefault="00F511FA">
      <w:pPr>
        <w:spacing w:before="60" w:after="60"/>
      </w:pPr>
    </w:p>
    <w:p w14:paraId="74B442CD" w14:textId="77777777" w:rsidR="00F511FA" w:rsidRDefault="00000000">
      <w:pPr>
        <w:pBdr>
          <w:left w:val="single" w:sz="6" w:space="8" w:color="2E86C1"/>
        </w:pBdr>
        <w:spacing w:before="120"/>
        <w:ind w:left="360" w:right="360"/>
      </w:pPr>
      <w:r>
        <w:rPr>
          <w:i/>
          <w:iCs/>
          <w:color w:val="2E86C1"/>
        </w:rPr>
        <w:t>What Oshi should steal: The calendar-driven scarcity model. Plan gift catalogue refreshes around seasonal Japanese events (</w:t>
      </w:r>
      <w:proofErr w:type="spellStart"/>
      <w:r>
        <w:rPr>
          <w:i/>
          <w:iCs/>
          <w:color w:val="2E86C1"/>
        </w:rPr>
        <w:t>hanami</w:t>
      </w:r>
      <w:proofErr w:type="spellEnd"/>
      <w:r>
        <w:rPr>
          <w:i/>
          <w:iCs/>
          <w:color w:val="2E86C1"/>
        </w:rPr>
        <w:t xml:space="preserve">, </w:t>
      </w:r>
      <w:proofErr w:type="spellStart"/>
      <w:r>
        <w:rPr>
          <w:i/>
          <w:iCs/>
          <w:color w:val="2E86C1"/>
        </w:rPr>
        <w:t>tanabata</w:t>
      </w:r>
      <w:proofErr w:type="spellEnd"/>
      <w:r>
        <w:rPr>
          <w:i/>
          <w:iCs/>
          <w:color w:val="2E86C1"/>
        </w:rPr>
        <w:t xml:space="preserve">, </w:t>
      </w:r>
      <w:proofErr w:type="spellStart"/>
      <w:r>
        <w:rPr>
          <w:i/>
          <w:iCs/>
          <w:color w:val="2E86C1"/>
        </w:rPr>
        <w:t>obon</w:t>
      </w:r>
      <w:proofErr w:type="spellEnd"/>
      <w:r>
        <w:rPr>
          <w:i/>
          <w:iCs/>
          <w:color w:val="2E86C1"/>
        </w:rPr>
        <w:t>, New Year). Scarcity + timing = urgency.</w:t>
      </w:r>
    </w:p>
    <w:p w14:paraId="42739873" w14:textId="77777777" w:rsidR="00F511FA" w:rsidRDefault="00F511FA">
      <w:pPr>
        <w:pBdr>
          <w:bottom w:val="single" w:sz="2" w:space="4" w:color="E5E8EB"/>
        </w:pBdr>
        <w:spacing w:before="200" w:after="200"/>
      </w:pPr>
    </w:p>
    <w:p w14:paraId="67AC55DB" w14:textId="77777777" w:rsidR="00F511FA" w:rsidRDefault="00000000">
      <w:pPr>
        <w:pStyle w:val="Heading1"/>
      </w:pPr>
      <w:r>
        <w:t>Cross-Platform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2000"/>
        <w:gridCol w:w="1960"/>
      </w:tblGrid>
      <w:tr w:rsidR="00F511FA" w14:paraId="68B78DAA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6A9D8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EA3E7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SHOWROOM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2A5FE" w14:textId="77777777" w:rsidR="00F511F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Pococha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6C948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TikTok LIVE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497FC" w14:textId="77777777" w:rsidR="00F511FA" w:rsidRDefault="00000000">
            <w:r>
              <w:rPr>
                <w:b/>
                <w:bCs/>
                <w:color w:val="FFFFFF"/>
                <w:sz w:val="20"/>
                <w:szCs w:val="20"/>
              </w:rPr>
              <w:t>Oshi (V1)</w:t>
            </w:r>
          </w:p>
        </w:tc>
      </w:tr>
      <w:tr w:rsidR="00F511FA" w14:paraId="720265C7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9AE8" w14:textId="77777777" w:rsidR="00F511FA" w:rsidRDefault="00000000">
            <w:r>
              <w:rPr>
                <w:sz w:val="20"/>
                <w:szCs w:val="20"/>
              </w:rPr>
              <w:t>Virtual currency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A28E" w14:textId="77777777" w:rsidR="00F511FA" w:rsidRDefault="00000000">
            <w:r>
              <w:rPr>
                <w:sz w:val="20"/>
                <w:szCs w:val="20"/>
              </w:rPr>
              <w:t>Gold + Stars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E71F" w14:textId="77777777" w:rsidR="00F511FA" w:rsidRDefault="00000000">
            <w:r>
              <w:rPr>
                <w:sz w:val="20"/>
                <w:szCs w:val="20"/>
              </w:rPr>
              <w:t>Coins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5951" w14:textId="77777777" w:rsidR="00F511FA" w:rsidRDefault="00000000">
            <w:r>
              <w:rPr>
                <w:sz w:val="20"/>
                <w:szCs w:val="20"/>
              </w:rPr>
              <w:t>Coins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B5616" w14:textId="77777777" w:rsidR="00F511FA" w:rsidRDefault="00000000">
            <w:r>
              <w:rPr>
                <w:sz w:val="20"/>
                <w:szCs w:val="20"/>
              </w:rPr>
              <w:t>Hoshi Coins</w:t>
            </w:r>
          </w:p>
        </w:tc>
      </w:tr>
      <w:tr w:rsidR="00F511FA" w14:paraId="58F05C10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70B0" w14:textId="77777777" w:rsidR="00F511FA" w:rsidRDefault="00000000">
            <w:r>
              <w:rPr>
                <w:sz w:val="20"/>
                <w:szCs w:val="20"/>
              </w:rPr>
              <w:t>Free gifts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F144" w14:textId="77777777" w:rsidR="00F511FA" w:rsidRDefault="00000000">
            <w:r>
              <w:rPr>
                <w:sz w:val="20"/>
                <w:szCs w:val="20"/>
              </w:rPr>
              <w:t>Yes (Stars)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BC09" w14:textId="77777777" w:rsidR="00F511FA" w:rsidRDefault="00000000">
            <w:r>
              <w:rPr>
                <w:sz w:val="20"/>
                <w:szCs w:val="20"/>
              </w:rPr>
              <w:t>Yes (hearts)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86230" w14:textId="77777777" w:rsidR="00F511FA" w:rsidRDefault="00000000">
            <w:r>
              <w:rPr>
                <w:sz w:val="20"/>
                <w:szCs w:val="20"/>
              </w:rPr>
              <w:t>Yes (Rose=1)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98C3" w14:textId="77777777" w:rsidR="00F511FA" w:rsidRDefault="00000000">
            <w:r>
              <w:rPr>
                <w:sz w:val="20"/>
                <w:szCs w:val="20"/>
              </w:rPr>
              <w:t>Not in V1</w:t>
            </w:r>
          </w:p>
        </w:tc>
      </w:tr>
      <w:tr w:rsidR="00F511FA" w14:paraId="5F921A0D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A8F5" w14:textId="77777777" w:rsidR="00F511FA" w:rsidRDefault="00000000">
            <w:r>
              <w:rPr>
                <w:sz w:val="20"/>
                <w:szCs w:val="20"/>
              </w:rPr>
              <w:t>Gift tiers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7BFF" w14:textId="77777777" w:rsidR="00F511FA" w:rsidRDefault="00000000">
            <w:r>
              <w:rPr>
                <w:sz w:val="20"/>
                <w:szCs w:val="20"/>
              </w:rPr>
              <w:t>4+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B9EE" w14:textId="77777777" w:rsidR="00F511F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CC68F" w14:textId="77777777" w:rsidR="00F511FA" w:rsidRDefault="00000000">
            <w:r>
              <w:rPr>
                <w:sz w:val="20"/>
                <w:szCs w:val="20"/>
              </w:rPr>
              <w:t>4+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A59C1" w14:textId="77777777" w:rsidR="00F511FA" w:rsidRDefault="00000000">
            <w:r>
              <w:rPr>
                <w:sz w:val="20"/>
                <w:szCs w:val="20"/>
              </w:rPr>
              <w:t>4 categories</w:t>
            </w:r>
          </w:p>
        </w:tc>
      </w:tr>
      <w:tr w:rsidR="00F511FA" w14:paraId="32F37AC4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55DE" w14:textId="77777777" w:rsidR="00F511FA" w:rsidRDefault="00000000">
            <w:r>
              <w:rPr>
                <w:sz w:val="20"/>
                <w:szCs w:val="20"/>
              </w:rPr>
              <w:t>Performer reaction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E3C3" w14:textId="77777777" w:rsidR="00F511FA" w:rsidRDefault="00000000">
            <w:r>
              <w:rPr>
                <w:sz w:val="20"/>
                <w:szCs w:val="20"/>
              </w:rPr>
              <w:t>Live, personal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9FEF" w14:textId="77777777" w:rsidR="00F511FA" w:rsidRDefault="00000000">
            <w:r>
              <w:rPr>
                <w:sz w:val="20"/>
                <w:szCs w:val="20"/>
              </w:rPr>
              <w:t>Live, personal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A7A66" w14:textId="77777777" w:rsidR="00F511FA" w:rsidRDefault="00000000">
            <w:r>
              <w:rPr>
                <w:sz w:val="20"/>
                <w:szCs w:val="20"/>
              </w:rPr>
              <w:t>Live, personal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68E73" w14:textId="77777777" w:rsidR="00F511FA" w:rsidRDefault="00000000">
            <w:r>
              <w:rPr>
                <w:sz w:val="20"/>
                <w:szCs w:val="20"/>
              </w:rPr>
              <w:t>Automated VRM</w:t>
            </w:r>
          </w:p>
        </w:tc>
      </w:tr>
      <w:tr w:rsidR="00F511FA" w14:paraId="3CBE3E57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7264" w14:textId="77777777" w:rsidR="00F511FA" w:rsidRDefault="00000000">
            <w:r>
              <w:rPr>
                <w:sz w:val="20"/>
                <w:szCs w:val="20"/>
              </w:rPr>
              <w:t>Ranking system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4138" w14:textId="77777777" w:rsidR="00F51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C17C" w14:textId="77777777" w:rsidR="00F511FA" w:rsidRDefault="00000000">
            <w:r>
              <w:rPr>
                <w:sz w:val="20"/>
                <w:szCs w:val="20"/>
              </w:rPr>
              <w:t>Yes (zero-sum)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781B" w14:textId="77777777" w:rsidR="00F511FA" w:rsidRDefault="00000000">
            <w:r>
              <w:rPr>
                <w:sz w:val="20"/>
                <w:szCs w:val="20"/>
              </w:rPr>
              <w:t>Yes (leaderboard)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8E48" w14:textId="77777777" w:rsidR="00F511FA" w:rsidRDefault="00000000">
            <w:r>
              <w:rPr>
                <w:sz w:val="20"/>
                <w:szCs w:val="20"/>
              </w:rPr>
              <w:t>Not in V1</w:t>
            </w:r>
          </w:p>
        </w:tc>
      </w:tr>
      <w:tr w:rsidR="00F511FA" w14:paraId="61B46B1B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A75CE" w14:textId="77777777" w:rsidR="00F511FA" w:rsidRDefault="00000000">
            <w:r>
              <w:rPr>
                <w:sz w:val="20"/>
                <w:szCs w:val="20"/>
              </w:rPr>
              <w:t>Fan levels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656C0" w14:textId="77777777" w:rsidR="00F51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AC158" w14:textId="77777777" w:rsidR="00F511FA" w:rsidRDefault="00000000">
            <w:r>
              <w:rPr>
                <w:sz w:val="20"/>
                <w:szCs w:val="20"/>
              </w:rPr>
              <w:t>Yes (Family)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80C48" w14:textId="77777777" w:rsidR="00F51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C12A7" w14:textId="77777777" w:rsidR="00F511FA" w:rsidRDefault="00000000">
            <w:r>
              <w:rPr>
                <w:sz w:val="20"/>
                <w:szCs w:val="20"/>
              </w:rPr>
              <w:t>Not in V1</w:t>
            </w:r>
          </w:p>
        </w:tc>
      </w:tr>
      <w:tr w:rsidR="00F511FA" w14:paraId="132B102E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CDDD" w14:textId="77777777" w:rsidR="00F511FA" w:rsidRDefault="00000000">
            <w:r>
              <w:rPr>
                <w:sz w:val="20"/>
                <w:szCs w:val="20"/>
              </w:rPr>
              <w:t>Seasonal gifts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F7612" w14:textId="77777777" w:rsidR="00F51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61C3" w14:textId="77777777" w:rsidR="00F51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4BC8" w14:textId="77777777" w:rsidR="00F51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1E9B" w14:textId="77777777" w:rsidR="00F511FA" w:rsidRDefault="00000000">
            <w:r>
              <w:rPr>
                <w:sz w:val="20"/>
                <w:szCs w:val="20"/>
              </w:rPr>
              <w:t>Planned</w:t>
            </w:r>
          </w:p>
        </w:tc>
      </w:tr>
      <w:tr w:rsidR="00F511FA" w14:paraId="563D4646" w14:textId="77777777"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86F87" w14:textId="77777777" w:rsidR="00F511FA" w:rsidRDefault="00000000">
            <w:r>
              <w:rPr>
                <w:sz w:val="20"/>
                <w:szCs w:val="20"/>
              </w:rPr>
              <w:lastRenderedPageBreak/>
              <w:t>Combo mechanic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B7E70" w14:textId="77777777" w:rsidR="00F51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53D8" w14:textId="77777777" w:rsidR="00F51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37869" w14:textId="77777777" w:rsidR="00F511F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200D" w14:textId="77777777" w:rsidR="00F511FA" w:rsidRDefault="00000000">
            <w:r>
              <w:rPr>
                <w:sz w:val="20"/>
                <w:szCs w:val="20"/>
              </w:rPr>
              <w:t>Not in V1</w:t>
            </w:r>
          </w:p>
        </w:tc>
      </w:tr>
    </w:tbl>
    <w:p w14:paraId="07BDC413" w14:textId="77777777" w:rsidR="00F511FA" w:rsidRDefault="00F511FA">
      <w:pPr>
        <w:pBdr>
          <w:bottom w:val="single" w:sz="2" w:space="4" w:color="E5E8EB"/>
        </w:pBdr>
        <w:spacing w:before="200" w:after="200"/>
      </w:pPr>
    </w:p>
    <w:p w14:paraId="1617BBCF" w14:textId="77777777" w:rsidR="00F511FA" w:rsidRDefault="00000000">
      <w:pPr>
        <w:pStyle w:val="Heading1"/>
      </w:pPr>
      <w:r>
        <w:t>Recommendations for Oshi V1</w:t>
      </w:r>
    </w:p>
    <w:p w14:paraId="278CC2CD" w14:textId="77777777" w:rsidR="00F511FA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Nail the reaction loop first</w:t>
      </w:r>
      <w:r>
        <w:t xml:space="preserve"> — </w:t>
      </w:r>
      <w:proofErr w:type="spellStart"/>
      <w:r>
        <w:t>every</w:t>
      </w:r>
      <w:proofErr w:type="spellEnd"/>
      <w:r>
        <w:t xml:space="preserve"> platform proves that the performer’s reaction is what drives repeat spending.</w:t>
      </w:r>
    </w:p>
    <w:p w14:paraId="5E19FAB4" w14:textId="77777777" w:rsidR="00F511FA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Keep a low-cost entry gift</w:t>
      </w:r>
      <w:r>
        <w:t xml:space="preserve"> — Morning Greeting at 15 coins </w:t>
      </w:r>
      <w:proofErr w:type="gramStart"/>
      <w:r>
        <w:t>works, but</w:t>
      </w:r>
      <w:proofErr w:type="gramEnd"/>
      <w:r>
        <w:t xml:space="preserve"> consider a 5-coin option.</w:t>
      </w:r>
    </w:p>
    <w:p w14:paraId="25B3A921" w14:textId="77777777" w:rsidR="00F511FA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Make gift effects proportional to cost</w:t>
      </w:r>
      <w:r>
        <w:t xml:space="preserve"> — cheap = small icon, expensive = full-screen spectacle.</w:t>
      </w:r>
    </w:p>
    <w:p w14:paraId="786C1361" w14:textId="77777777" w:rsidR="00F511FA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Log everything</w:t>
      </w:r>
      <w:r>
        <w:t xml:space="preserve"> — every transaction, every gift, every balance change for V2 optimization.</w:t>
      </w:r>
    </w:p>
    <w:p w14:paraId="65305983" w14:textId="77777777" w:rsidR="00F511FA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Don’t build ranking/fan levels yet</w:t>
      </w:r>
      <w:r>
        <w:t xml:space="preserve"> — but design the DB schema to support them later.</w:t>
      </w:r>
    </w:p>
    <w:sectPr w:rsidR="00F511F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011C"/>
    <w:multiLevelType w:val="hybridMultilevel"/>
    <w:tmpl w:val="5AC6BD7C"/>
    <w:lvl w:ilvl="0" w:tplc="DD8E3C18">
      <w:start w:val="1"/>
      <w:numFmt w:val="decimal"/>
      <w:lvlText w:val="%1."/>
      <w:lvlJc w:val="left"/>
      <w:pPr>
        <w:ind w:left="720" w:hanging="360"/>
      </w:pPr>
    </w:lvl>
    <w:lvl w:ilvl="1" w:tplc="CD1C2266">
      <w:numFmt w:val="decimal"/>
      <w:lvlText w:val=""/>
      <w:lvlJc w:val="left"/>
    </w:lvl>
    <w:lvl w:ilvl="2" w:tplc="0C3E24DE">
      <w:numFmt w:val="decimal"/>
      <w:lvlText w:val=""/>
      <w:lvlJc w:val="left"/>
    </w:lvl>
    <w:lvl w:ilvl="3" w:tplc="9E6C203A">
      <w:numFmt w:val="decimal"/>
      <w:lvlText w:val=""/>
      <w:lvlJc w:val="left"/>
    </w:lvl>
    <w:lvl w:ilvl="4" w:tplc="B5B42C06">
      <w:numFmt w:val="decimal"/>
      <w:lvlText w:val=""/>
      <w:lvlJc w:val="left"/>
    </w:lvl>
    <w:lvl w:ilvl="5" w:tplc="2B1E8BFC">
      <w:numFmt w:val="decimal"/>
      <w:lvlText w:val=""/>
      <w:lvlJc w:val="left"/>
    </w:lvl>
    <w:lvl w:ilvl="6" w:tplc="B08C80B0">
      <w:numFmt w:val="decimal"/>
      <w:lvlText w:val=""/>
      <w:lvlJc w:val="left"/>
    </w:lvl>
    <w:lvl w:ilvl="7" w:tplc="86444244">
      <w:numFmt w:val="decimal"/>
      <w:lvlText w:val=""/>
      <w:lvlJc w:val="left"/>
    </w:lvl>
    <w:lvl w:ilvl="8" w:tplc="A72E2C74">
      <w:numFmt w:val="decimal"/>
      <w:lvlText w:val=""/>
      <w:lvlJc w:val="left"/>
    </w:lvl>
  </w:abstractNum>
  <w:abstractNum w:abstractNumId="1" w15:restartNumberingAfterBreak="0">
    <w:nsid w:val="048C10E8"/>
    <w:multiLevelType w:val="hybridMultilevel"/>
    <w:tmpl w:val="6C02F2FE"/>
    <w:lvl w:ilvl="0" w:tplc="8B9C8622">
      <w:start w:val="1"/>
      <w:numFmt w:val="bullet"/>
      <w:lvlText w:val="•"/>
      <w:lvlJc w:val="left"/>
      <w:pPr>
        <w:ind w:left="720" w:hanging="360"/>
      </w:pPr>
    </w:lvl>
    <w:lvl w:ilvl="1" w:tplc="68CA8960">
      <w:numFmt w:val="decimal"/>
      <w:lvlText w:val=""/>
      <w:lvlJc w:val="left"/>
    </w:lvl>
    <w:lvl w:ilvl="2" w:tplc="C0D2D8A6">
      <w:numFmt w:val="decimal"/>
      <w:lvlText w:val=""/>
      <w:lvlJc w:val="left"/>
    </w:lvl>
    <w:lvl w:ilvl="3" w:tplc="F27E7C8A">
      <w:numFmt w:val="decimal"/>
      <w:lvlText w:val=""/>
      <w:lvlJc w:val="left"/>
    </w:lvl>
    <w:lvl w:ilvl="4" w:tplc="50508452">
      <w:numFmt w:val="decimal"/>
      <w:lvlText w:val=""/>
      <w:lvlJc w:val="left"/>
    </w:lvl>
    <w:lvl w:ilvl="5" w:tplc="A26EE382">
      <w:numFmt w:val="decimal"/>
      <w:lvlText w:val=""/>
      <w:lvlJc w:val="left"/>
    </w:lvl>
    <w:lvl w:ilvl="6" w:tplc="9314FDDA">
      <w:numFmt w:val="decimal"/>
      <w:lvlText w:val=""/>
      <w:lvlJc w:val="left"/>
    </w:lvl>
    <w:lvl w:ilvl="7" w:tplc="4A6C6E8A">
      <w:numFmt w:val="decimal"/>
      <w:lvlText w:val=""/>
      <w:lvlJc w:val="left"/>
    </w:lvl>
    <w:lvl w:ilvl="8" w:tplc="1648354E">
      <w:numFmt w:val="decimal"/>
      <w:lvlText w:val=""/>
      <w:lvlJc w:val="left"/>
    </w:lvl>
  </w:abstractNum>
  <w:abstractNum w:abstractNumId="2" w15:restartNumberingAfterBreak="0">
    <w:nsid w:val="14CB6AE8"/>
    <w:multiLevelType w:val="hybridMultilevel"/>
    <w:tmpl w:val="4BB6E2FA"/>
    <w:lvl w:ilvl="0" w:tplc="30187134">
      <w:start w:val="1"/>
      <w:numFmt w:val="bullet"/>
      <w:lvlText w:val="●"/>
      <w:lvlJc w:val="left"/>
      <w:pPr>
        <w:ind w:left="720" w:hanging="360"/>
      </w:pPr>
    </w:lvl>
    <w:lvl w:ilvl="1" w:tplc="47F29A94">
      <w:start w:val="1"/>
      <w:numFmt w:val="bullet"/>
      <w:lvlText w:val="○"/>
      <w:lvlJc w:val="left"/>
      <w:pPr>
        <w:ind w:left="1440" w:hanging="360"/>
      </w:pPr>
    </w:lvl>
    <w:lvl w:ilvl="2" w:tplc="862E0FCC">
      <w:start w:val="1"/>
      <w:numFmt w:val="bullet"/>
      <w:lvlText w:val="■"/>
      <w:lvlJc w:val="left"/>
      <w:pPr>
        <w:ind w:left="2160" w:hanging="360"/>
      </w:pPr>
    </w:lvl>
    <w:lvl w:ilvl="3" w:tplc="682A6C80">
      <w:start w:val="1"/>
      <w:numFmt w:val="bullet"/>
      <w:lvlText w:val="●"/>
      <w:lvlJc w:val="left"/>
      <w:pPr>
        <w:ind w:left="2880" w:hanging="360"/>
      </w:pPr>
    </w:lvl>
    <w:lvl w:ilvl="4" w:tplc="05E22326">
      <w:start w:val="1"/>
      <w:numFmt w:val="bullet"/>
      <w:lvlText w:val="○"/>
      <w:lvlJc w:val="left"/>
      <w:pPr>
        <w:ind w:left="3600" w:hanging="360"/>
      </w:pPr>
    </w:lvl>
    <w:lvl w:ilvl="5" w:tplc="EEC4637C">
      <w:start w:val="1"/>
      <w:numFmt w:val="bullet"/>
      <w:lvlText w:val="■"/>
      <w:lvlJc w:val="left"/>
      <w:pPr>
        <w:ind w:left="4320" w:hanging="360"/>
      </w:pPr>
    </w:lvl>
    <w:lvl w:ilvl="6" w:tplc="0C8E139A">
      <w:start w:val="1"/>
      <w:numFmt w:val="bullet"/>
      <w:lvlText w:val="●"/>
      <w:lvlJc w:val="left"/>
      <w:pPr>
        <w:ind w:left="5040" w:hanging="360"/>
      </w:pPr>
    </w:lvl>
    <w:lvl w:ilvl="7" w:tplc="3EE89CFA">
      <w:start w:val="1"/>
      <w:numFmt w:val="bullet"/>
      <w:lvlText w:val="●"/>
      <w:lvlJc w:val="left"/>
      <w:pPr>
        <w:ind w:left="5760" w:hanging="360"/>
      </w:pPr>
    </w:lvl>
    <w:lvl w:ilvl="8" w:tplc="A9C45C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6D9497F"/>
    <w:multiLevelType w:val="hybridMultilevel"/>
    <w:tmpl w:val="ADF07154"/>
    <w:lvl w:ilvl="0" w:tplc="47B42C52">
      <w:start w:val="1"/>
      <w:numFmt w:val="decimal"/>
      <w:lvlText w:val="%1."/>
      <w:lvlJc w:val="left"/>
      <w:pPr>
        <w:ind w:left="720" w:hanging="360"/>
      </w:pPr>
    </w:lvl>
    <w:lvl w:ilvl="1" w:tplc="C7FA74D2">
      <w:numFmt w:val="decimal"/>
      <w:lvlText w:val=""/>
      <w:lvlJc w:val="left"/>
    </w:lvl>
    <w:lvl w:ilvl="2" w:tplc="FF3EBC6A">
      <w:numFmt w:val="decimal"/>
      <w:lvlText w:val=""/>
      <w:lvlJc w:val="left"/>
    </w:lvl>
    <w:lvl w:ilvl="3" w:tplc="C37A93D0">
      <w:numFmt w:val="decimal"/>
      <w:lvlText w:val=""/>
      <w:lvlJc w:val="left"/>
    </w:lvl>
    <w:lvl w:ilvl="4" w:tplc="2494CDE8">
      <w:numFmt w:val="decimal"/>
      <w:lvlText w:val=""/>
      <w:lvlJc w:val="left"/>
    </w:lvl>
    <w:lvl w:ilvl="5" w:tplc="B4022BB0">
      <w:numFmt w:val="decimal"/>
      <w:lvlText w:val=""/>
      <w:lvlJc w:val="left"/>
    </w:lvl>
    <w:lvl w:ilvl="6" w:tplc="789698CE">
      <w:numFmt w:val="decimal"/>
      <w:lvlText w:val=""/>
      <w:lvlJc w:val="left"/>
    </w:lvl>
    <w:lvl w:ilvl="7" w:tplc="8E5E2CD2">
      <w:numFmt w:val="decimal"/>
      <w:lvlText w:val=""/>
      <w:lvlJc w:val="left"/>
    </w:lvl>
    <w:lvl w:ilvl="8" w:tplc="CECAC7E8">
      <w:numFmt w:val="decimal"/>
      <w:lvlText w:val=""/>
      <w:lvlJc w:val="left"/>
    </w:lvl>
  </w:abstractNum>
  <w:abstractNum w:abstractNumId="4" w15:restartNumberingAfterBreak="0">
    <w:nsid w:val="1C3E39C8"/>
    <w:multiLevelType w:val="hybridMultilevel"/>
    <w:tmpl w:val="DF3A327C"/>
    <w:lvl w:ilvl="0" w:tplc="1780E814">
      <w:start w:val="1"/>
      <w:numFmt w:val="decimal"/>
      <w:lvlText w:val="%1."/>
      <w:lvlJc w:val="left"/>
      <w:pPr>
        <w:ind w:left="720" w:hanging="360"/>
      </w:pPr>
    </w:lvl>
    <w:lvl w:ilvl="1" w:tplc="F080F5BA">
      <w:numFmt w:val="decimal"/>
      <w:lvlText w:val=""/>
      <w:lvlJc w:val="left"/>
    </w:lvl>
    <w:lvl w:ilvl="2" w:tplc="719869C0">
      <w:numFmt w:val="decimal"/>
      <w:lvlText w:val=""/>
      <w:lvlJc w:val="left"/>
    </w:lvl>
    <w:lvl w:ilvl="3" w:tplc="73ECA494">
      <w:numFmt w:val="decimal"/>
      <w:lvlText w:val=""/>
      <w:lvlJc w:val="left"/>
    </w:lvl>
    <w:lvl w:ilvl="4" w:tplc="5D306376">
      <w:numFmt w:val="decimal"/>
      <w:lvlText w:val=""/>
      <w:lvlJc w:val="left"/>
    </w:lvl>
    <w:lvl w:ilvl="5" w:tplc="0E88BBEC">
      <w:numFmt w:val="decimal"/>
      <w:lvlText w:val=""/>
      <w:lvlJc w:val="left"/>
    </w:lvl>
    <w:lvl w:ilvl="6" w:tplc="D13A184C">
      <w:numFmt w:val="decimal"/>
      <w:lvlText w:val=""/>
      <w:lvlJc w:val="left"/>
    </w:lvl>
    <w:lvl w:ilvl="7" w:tplc="7D4EABB8">
      <w:numFmt w:val="decimal"/>
      <w:lvlText w:val=""/>
      <w:lvlJc w:val="left"/>
    </w:lvl>
    <w:lvl w:ilvl="8" w:tplc="50205010">
      <w:numFmt w:val="decimal"/>
      <w:lvlText w:val=""/>
      <w:lvlJc w:val="left"/>
    </w:lvl>
  </w:abstractNum>
  <w:abstractNum w:abstractNumId="5" w15:restartNumberingAfterBreak="0">
    <w:nsid w:val="247E36B0"/>
    <w:multiLevelType w:val="hybridMultilevel"/>
    <w:tmpl w:val="8642330A"/>
    <w:lvl w:ilvl="0" w:tplc="667C0504">
      <w:start w:val="1"/>
      <w:numFmt w:val="bullet"/>
      <w:lvlText w:val="•"/>
      <w:lvlJc w:val="left"/>
      <w:pPr>
        <w:ind w:left="720" w:hanging="360"/>
      </w:pPr>
    </w:lvl>
    <w:lvl w:ilvl="1" w:tplc="A30220EE">
      <w:numFmt w:val="decimal"/>
      <w:lvlText w:val=""/>
      <w:lvlJc w:val="left"/>
    </w:lvl>
    <w:lvl w:ilvl="2" w:tplc="905CB9EE">
      <w:numFmt w:val="decimal"/>
      <w:lvlText w:val=""/>
      <w:lvlJc w:val="left"/>
    </w:lvl>
    <w:lvl w:ilvl="3" w:tplc="89249FFA">
      <w:numFmt w:val="decimal"/>
      <w:lvlText w:val=""/>
      <w:lvlJc w:val="left"/>
    </w:lvl>
    <w:lvl w:ilvl="4" w:tplc="AD84407E">
      <w:numFmt w:val="decimal"/>
      <w:lvlText w:val=""/>
      <w:lvlJc w:val="left"/>
    </w:lvl>
    <w:lvl w:ilvl="5" w:tplc="B74C52BC">
      <w:numFmt w:val="decimal"/>
      <w:lvlText w:val=""/>
      <w:lvlJc w:val="left"/>
    </w:lvl>
    <w:lvl w:ilvl="6" w:tplc="4BEAA11C">
      <w:numFmt w:val="decimal"/>
      <w:lvlText w:val=""/>
      <w:lvlJc w:val="left"/>
    </w:lvl>
    <w:lvl w:ilvl="7" w:tplc="5F466C80">
      <w:numFmt w:val="decimal"/>
      <w:lvlText w:val=""/>
      <w:lvlJc w:val="left"/>
    </w:lvl>
    <w:lvl w:ilvl="8" w:tplc="00F2BEAA">
      <w:numFmt w:val="decimal"/>
      <w:lvlText w:val=""/>
      <w:lvlJc w:val="left"/>
    </w:lvl>
  </w:abstractNum>
  <w:abstractNum w:abstractNumId="6" w15:restartNumberingAfterBreak="0">
    <w:nsid w:val="4DD47F12"/>
    <w:multiLevelType w:val="hybridMultilevel"/>
    <w:tmpl w:val="4FE8E9DE"/>
    <w:lvl w:ilvl="0" w:tplc="A3C2F1B0">
      <w:start w:val="1"/>
      <w:numFmt w:val="bullet"/>
      <w:lvlText w:val="•"/>
      <w:lvlJc w:val="left"/>
      <w:pPr>
        <w:ind w:left="720" w:hanging="360"/>
      </w:pPr>
    </w:lvl>
    <w:lvl w:ilvl="1" w:tplc="71E616D0">
      <w:numFmt w:val="decimal"/>
      <w:lvlText w:val=""/>
      <w:lvlJc w:val="left"/>
    </w:lvl>
    <w:lvl w:ilvl="2" w:tplc="706200CC">
      <w:numFmt w:val="decimal"/>
      <w:lvlText w:val=""/>
      <w:lvlJc w:val="left"/>
    </w:lvl>
    <w:lvl w:ilvl="3" w:tplc="D77405CC">
      <w:numFmt w:val="decimal"/>
      <w:lvlText w:val=""/>
      <w:lvlJc w:val="left"/>
    </w:lvl>
    <w:lvl w:ilvl="4" w:tplc="CFF8FA54">
      <w:numFmt w:val="decimal"/>
      <w:lvlText w:val=""/>
      <w:lvlJc w:val="left"/>
    </w:lvl>
    <w:lvl w:ilvl="5" w:tplc="EE84070E">
      <w:numFmt w:val="decimal"/>
      <w:lvlText w:val=""/>
      <w:lvlJc w:val="left"/>
    </w:lvl>
    <w:lvl w:ilvl="6" w:tplc="E7C06B94">
      <w:numFmt w:val="decimal"/>
      <w:lvlText w:val=""/>
      <w:lvlJc w:val="left"/>
    </w:lvl>
    <w:lvl w:ilvl="7" w:tplc="6D00FD8E">
      <w:numFmt w:val="decimal"/>
      <w:lvlText w:val=""/>
      <w:lvlJc w:val="left"/>
    </w:lvl>
    <w:lvl w:ilvl="8" w:tplc="C8806DFA">
      <w:numFmt w:val="decimal"/>
      <w:lvlText w:val=""/>
      <w:lvlJc w:val="left"/>
    </w:lvl>
  </w:abstractNum>
  <w:abstractNum w:abstractNumId="7" w15:restartNumberingAfterBreak="0">
    <w:nsid w:val="6CE30F8A"/>
    <w:multiLevelType w:val="hybridMultilevel"/>
    <w:tmpl w:val="9A7AC036"/>
    <w:lvl w:ilvl="0" w:tplc="8A2C5780">
      <w:start w:val="1"/>
      <w:numFmt w:val="bullet"/>
      <w:lvlText w:val="•"/>
      <w:lvlJc w:val="left"/>
      <w:pPr>
        <w:ind w:left="720" w:hanging="360"/>
      </w:pPr>
    </w:lvl>
    <w:lvl w:ilvl="1" w:tplc="20ACD5A6">
      <w:numFmt w:val="decimal"/>
      <w:lvlText w:val=""/>
      <w:lvlJc w:val="left"/>
    </w:lvl>
    <w:lvl w:ilvl="2" w:tplc="D2C4535C">
      <w:numFmt w:val="decimal"/>
      <w:lvlText w:val=""/>
      <w:lvlJc w:val="left"/>
    </w:lvl>
    <w:lvl w:ilvl="3" w:tplc="706AF20C">
      <w:numFmt w:val="decimal"/>
      <w:lvlText w:val=""/>
      <w:lvlJc w:val="left"/>
    </w:lvl>
    <w:lvl w:ilvl="4" w:tplc="403A77AA">
      <w:numFmt w:val="decimal"/>
      <w:lvlText w:val=""/>
      <w:lvlJc w:val="left"/>
    </w:lvl>
    <w:lvl w:ilvl="5" w:tplc="4EFEF6EE">
      <w:numFmt w:val="decimal"/>
      <w:lvlText w:val=""/>
      <w:lvlJc w:val="left"/>
    </w:lvl>
    <w:lvl w:ilvl="6" w:tplc="CDEC500C">
      <w:numFmt w:val="decimal"/>
      <w:lvlText w:val=""/>
      <w:lvlJc w:val="left"/>
    </w:lvl>
    <w:lvl w:ilvl="7" w:tplc="6F6C07A8">
      <w:numFmt w:val="decimal"/>
      <w:lvlText w:val=""/>
      <w:lvlJc w:val="left"/>
    </w:lvl>
    <w:lvl w:ilvl="8" w:tplc="F4AAC1FA">
      <w:numFmt w:val="decimal"/>
      <w:lvlText w:val=""/>
      <w:lvlJc w:val="left"/>
    </w:lvl>
  </w:abstractNum>
  <w:num w:numId="1" w16cid:durableId="883757824">
    <w:abstractNumId w:val="2"/>
    <w:lvlOverride w:ilvl="0">
      <w:startOverride w:val="1"/>
    </w:lvlOverride>
  </w:num>
  <w:num w:numId="2" w16cid:durableId="807017164">
    <w:abstractNumId w:val="4"/>
    <w:lvlOverride w:ilvl="0">
      <w:startOverride w:val="1"/>
    </w:lvlOverride>
  </w:num>
  <w:num w:numId="3" w16cid:durableId="2055038636">
    <w:abstractNumId w:val="6"/>
    <w:lvlOverride w:ilvl="0">
      <w:startOverride w:val="1"/>
    </w:lvlOverride>
  </w:num>
  <w:num w:numId="4" w16cid:durableId="128667094">
    <w:abstractNumId w:val="5"/>
    <w:lvlOverride w:ilvl="0">
      <w:startOverride w:val="1"/>
    </w:lvlOverride>
  </w:num>
  <w:num w:numId="5" w16cid:durableId="1938295805">
    <w:abstractNumId w:val="3"/>
    <w:lvlOverride w:ilvl="0">
      <w:startOverride w:val="1"/>
    </w:lvlOverride>
  </w:num>
  <w:num w:numId="6" w16cid:durableId="1176310133">
    <w:abstractNumId w:val="7"/>
    <w:lvlOverride w:ilvl="0">
      <w:startOverride w:val="1"/>
    </w:lvlOverride>
  </w:num>
  <w:num w:numId="7" w16cid:durableId="110825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1FA"/>
    <w:rsid w:val="006F50B8"/>
    <w:rsid w:val="009A45E2"/>
    <w:rsid w:val="00A46949"/>
    <w:rsid w:val="00BD27AD"/>
    <w:rsid w:val="00F5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8733E"/>
  <w15:docId w15:val="{C217FF19-2B83-0A4B-AEDE-6BC0C064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86C1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/>
      <w:outlineLvl w:val="2"/>
    </w:pPr>
    <w:rPr>
      <w:b/>
      <w:bCs/>
      <w:color w:val="1B4F72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1116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Tarun Reddy Alla</cp:lastModifiedBy>
  <cp:revision>3</cp:revision>
  <dcterms:created xsi:type="dcterms:W3CDTF">2026-04-09T01:42:00Z</dcterms:created>
  <dcterms:modified xsi:type="dcterms:W3CDTF">2026-04-15T03:54:00Z</dcterms:modified>
</cp:coreProperties>
</file>