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A85878"/>
          <w:sz w:val="48"/>
        </w:rPr>
        <w:t>29029 Whistler Women's Team App</w:t>
      </w:r>
    </w:p>
    <w:p>
      <w:pPr>
        <w:spacing w:after="120"/>
      </w:pPr>
      <w:r>
        <w:rPr>
          <w:color w:val="8C7B6E"/>
          <w:sz w:val="22"/>
        </w:rPr>
        <w:t>Beta Test Brief  ·  June 2026</w:t>
      </w:r>
    </w:p>
    <w:p>
      <w:pPr>
        <w:spacing w:after="120"/>
      </w:pPr>
      <w:r>
        <w:rPr>
          <w:color w:val="DDD0BE"/>
          <w:sz w:val="18"/>
        </w:rPr>
        <w:t>───────────────────────────────────────────────────────</w:t>
      </w:r>
    </w:p>
    <w:p>
      <w:pPr>
        <w:spacing w:before="360" w:after="80"/>
      </w:pPr>
      <w:r>
        <w:rPr>
          <w:b/>
          <w:color w:val="A85878"/>
          <w:sz w:val="36"/>
        </w:rPr>
        <w:t>What Is This?</w:t>
      </w:r>
    </w:p>
    <w:p>
      <w:pPr>
        <w:spacing w:after="80"/>
      </w:pPr>
      <w:r>
        <w:rPr>
          <w:color w:val="1E1610"/>
          <w:sz w:val="22"/>
        </w:rPr>
        <w:t>A private, real-time tracking app built for our 10-woman team taking on the 29029 Whistler challenge. It lets each athlete update her status and ascent count, while the rest of the team and our supporters follow along live. No logins, no passwords — just tap your name and go.</w:t>
      </w:r>
    </w:p>
    <w:p>
      <w:pPr>
        <w:spacing w:before="360" w:after="80"/>
      </w:pPr>
      <w:r>
        <w:rPr>
          <w:b/>
          <w:color w:val="A85878"/>
          <w:sz w:val="36"/>
        </w:rPr>
        <w:t>The Challenge</w:t>
      </w:r>
    </w:p>
    <w:p>
      <w:pPr>
        <w:spacing w:after="80"/>
      </w:pPr>
      <w:r>
        <w:rPr>
          <w:color w:val="1E1610"/>
          <w:sz w:val="22"/>
        </w:rPr>
        <w:t>29029 Whistler is a 36-hour mountaineering challenge at Whistler Blackcomb. Participants climb to the summit repeatedly, targeting 29,029 vertical feet — the height of Everest — across 8 ascents. Our team: 10 women, 8 ascents each, one mountain.</w:t>
      </w:r>
    </w:p>
    <w:p>
      <w:pPr>
        <w:spacing w:before="360" w:after="80"/>
      </w:pPr>
      <w:r>
        <w:rPr>
          <w:b/>
          <w:color w:val="A85878"/>
          <w:sz w:val="36"/>
        </w:rPr>
        <w:t>How to Access the App</w:t>
      </w:r>
    </w:p>
    <w:p>
      <w:pPr>
        <w:spacing w:before="200" w:after="40"/>
      </w:pPr>
      <w:r>
        <w:rPr>
          <w:b/>
          <w:color w:val="1E1610"/>
          <w:sz w:val="24"/>
        </w:rPr>
        <w:t>Athlete view (that’s you)</w:t>
      </w:r>
    </w:p>
    <w:p>
      <w:pPr>
        <w:spacing w:after="80"/>
      </w:pPr>
      <w:r>
        <w:rPr>
          <w:b/>
          <w:color w:val="1E1610"/>
          <w:sz w:val="22"/>
        </w:rPr>
        <w:t xml:space="preserve">URL:  </w:t>
      </w:r>
      <w:r>
        <w:rPr>
          <w:color w:val="1E1610"/>
          <w:sz w:val="22"/>
        </w:rPr>
        <w:t>[YOUR NETLIFY URL HERE]</w:t>
      </w:r>
    </w:p>
    <w:p>
      <w:pPr>
        <w:spacing w:after="80"/>
      </w:pPr>
      <w:r>
        <w:rPr>
          <w:color w:val="1E1610"/>
          <w:sz w:val="22"/>
        </w:rPr>
        <w:t>Open on your iPhone. When prompted, tap your name. Your device remembers you — you won’t need to select your name again unless you clear your browser data.</w:t>
      </w:r>
    </w:p>
    <w:p>
      <w:pPr>
        <w:spacing w:before="200" w:after="40"/>
      </w:pPr>
      <w:r>
        <w:rPr>
          <w:b/>
          <w:color w:val="1E1610"/>
          <w:sz w:val="24"/>
        </w:rPr>
        <w:t>Family &amp; friends view</w:t>
      </w:r>
    </w:p>
    <w:p>
      <w:pPr>
        <w:spacing w:after="80"/>
      </w:pPr>
      <w:r>
        <w:rPr>
          <w:b/>
          <w:color w:val="1E1610"/>
          <w:sz w:val="22"/>
        </w:rPr>
        <w:t xml:space="preserve">URL:  </w:t>
      </w:r>
      <w:r>
        <w:rPr>
          <w:color w:val="1E1610"/>
          <w:sz w:val="22"/>
        </w:rPr>
        <w:t>[YOUR NETLIFY URL HERE]/family</w:t>
      </w:r>
    </w:p>
    <w:p>
      <w:pPr>
        <w:spacing w:after="80"/>
      </w:pPr>
      <w:r>
        <w:rPr>
          <w:color w:val="1E1610"/>
          <w:sz w:val="22"/>
        </w:rPr>
        <w:t>Share this with anyone cheering you on. It shows live status and ascent progress for all athletes. No setup, nothing to tap — just open and watch.</w:t>
      </w:r>
    </w:p>
    <w:p>
      <w:pPr>
        <w:spacing w:before="360" w:after="80"/>
      </w:pPr>
      <w:r>
        <w:rPr>
          <w:b/>
          <w:color w:val="A85878"/>
          <w:sz w:val="36"/>
        </w:rPr>
        <w:t>What the App Does</w:t>
      </w:r>
    </w:p>
    <w:p>
      <w:pPr>
        <w:spacing w:before="200" w:after="40"/>
      </w:pPr>
      <w:r>
        <w:rPr>
          <w:b/>
          <w:color w:val="1E1610"/>
          <w:sz w:val="24"/>
        </w:rPr>
        <w:t>Team Board</w:t>
      </w:r>
    </w:p>
    <w:p>
      <w:pPr>
        <w:spacing w:after="80"/>
      </w:pPr>
      <w:r>
        <w:rPr>
          <w:color w:val="1E1610"/>
          <w:sz w:val="22"/>
        </w:rPr>
        <w:t>See all 10 athletes at a glance, sorted by who’s most active. Updates in real time.</w:t>
      </w:r>
    </w:p>
    <w:p>
      <w:pPr>
        <w:spacing w:before="200" w:after="40"/>
      </w:pPr>
      <w:r>
        <w:rPr>
          <w:b/>
          <w:color w:val="1E1610"/>
          <w:sz w:val="24"/>
        </w:rPr>
        <w:t>My Dashboard</w:t>
      </w:r>
    </w:p>
    <w:p>
      <w:pPr>
        <w:spacing w:after="80"/>
      </w:pPr>
      <w:r>
        <w:rPr>
          <w:color w:val="1E1610"/>
          <w:sz w:val="22"/>
        </w:rPr>
        <w:t>Your personal view: current status, ascent count, and quick-action buttons to update your status, log a completed ascent, plan your next ascent, or track your LMNT packets.</w:t>
      </w:r>
    </w:p>
    <w:p>
      <w:pPr>
        <w:spacing w:before="200" w:after="40"/>
      </w:pPr>
      <w:r>
        <w:rPr>
          <w:b/>
          <w:color w:val="1E1610"/>
          <w:sz w:val="24"/>
        </w:rPr>
        <w:t>Status Update</w:t>
      </w:r>
    </w:p>
    <w:p>
      <w:pPr>
        <w:spacing w:after="80"/>
      </w:pPr>
      <w:r>
        <w:rPr>
          <w:color w:val="1E1610"/>
          <w:sz w:val="22"/>
        </w:rPr>
        <w:t>One tap to tell the team what you’re doing right now. Choose from 9 statuses (listed below). Your card on the Team Board updates instantly for everyone.</w:t>
      </w:r>
    </w:p>
    <w:p>
      <w:pPr>
        <w:spacing w:before="200" w:after="40"/>
      </w:pPr>
      <w:r>
        <w:rPr>
          <w:b/>
          <w:color w:val="1E1610"/>
          <w:sz w:val="24"/>
        </w:rPr>
        <w:t>Ascent Tracker</w:t>
      </w:r>
    </w:p>
    <w:p>
      <w:pPr>
        <w:spacing w:after="80"/>
      </w:pPr>
      <w:r>
        <w:rPr>
          <w:color w:val="1E1610"/>
          <w:sz w:val="22"/>
        </w:rPr>
        <w:t>Log each completed ascent. A celebration appears when you finish one. Your 8-triangle progress bar fills in as you go.</w:t>
      </w:r>
    </w:p>
    <w:p>
      <w:pPr>
        <w:spacing w:before="200" w:after="40"/>
      </w:pPr>
      <w:r>
        <w:rPr>
          <w:b/>
          <w:color w:val="1E1610"/>
          <w:sz w:val="24"/>
        </w:rPr>
        <w:t>Planning Another Ascent</w:t>
      </w:r>
    </w:p>
    <w:p>
      <w:pPr>
        <w:spacing w:after="80"/>
      </w:pPr>
      <w:r>
        <w:rPr>
          <w:color w:val="1E1610"/>
          <w:sz w:val="22"/>
        </w:rPr>
        <w:t>When you’re resting between ascents and getting ready to head back up, you can signal the team. Choose from: Starting Now, Starting Within 10 Minutes, or Starting Within 30 Minutes. A chip appears on your athlete card so the team knows to expect you. Clear it once you’re climbing.</w:t>
      </w:r>
    </w:p>
    <w:p>
      <w:pPr>
        <w:spacing w:before="200" w:after="40"/>
      </w:pPr>
      <w:r>
        <w:rPr>
          <w:b/>
          <w:color w:val="1E1610"/>
          <w:sz w:val="24"/>
        </w:rPr>
        <w:t>LMNT Tracker</w:t>
      </w:r>
    </w:p>
    <w:p>
      <w:pPr>
        <w:spacing w:after="80"/>
      </w:pPr>
      <w:r>
        <w:rPr>
          <w:color w:val="1E1610"/>
          <w:sz w:val="22"/>
        </w:rPr>
        <w:t>Set your target (12 or 18 packets for the event) and track how many you’ve used across 36 hours.</w:t>
      </w:r>
    </w:p>
    <w:p>
      <w:pPr>
        <w:spacing w:before="200" w:after="40"/>
      </w:pPr>
      <w:r>
        <w:rPr>
          <w:b/>
          <w:color w:val="1E1610"/>
          <w:sz w:val="24"/>
        </w:rPr>
        <w:t>Family View</w:t>
      </w:r>
    </w:p>
    <w:p>
      <w:pPr>
        <w:spacing w:after="80"/>
      </w:pPr>
      <w:r>
        <w:rPr>
          <w:color w:val="1E1610"/>
          <w:sz w:val="22"/>
        </w:rPr>
        <w:t>A read-only, supporter-friendly view showing each athlete’s name, current status, and ascent progress. Updates live without any refresh.</w:t>
      </w:r>
    </w:p>
    <w:p>
      <w:pPr>
        <w:spacing w:before="360" w:after="80"/>
      </w:pPr>
      <w:r>
        <w:rPr>
          <w:b/>
          <w:color w:val="A85878"/>
          <w:sz w:val="36"/>
        </w:rPr>
        <w:t>Available Statuses</w:t>
      </w:r>
    </w:p>
    <w:p>
      <w:pPr>
        <w:spacing w:after="80"/>
      </w:pPr>
      <w:r>
        <w:rPr>
          <w:color w:val="1E1610"/>
          <w:sz w:val="22"/>
        </w:rPr>
        <w:t>Athletes can set any of these 9 statuses from the Status screen:</w:t>
      </w:r>
    </w:p>
    <w:p>
      <w:pPr>
        <w:pStyle w:val="ListBullet"/>
        <w:spacing w:after="60"/>
      </w:pPr>
      <w:r>
        <w:rPr>
          <w:b/>
          <w:color w:val="1E1610"/>
          <w:sz w:val="22"/>
        </w:rPr>
        <w:t xml:space="preserve">Starting Soon:  </w:t>
      </w:r>
      <w:r>
        <w:rPr>
          <w:color w:val="1E1610"/>
          <w:sz w:val="22"/>
        </w:rPr>
        <w:t>Getting ready to head up. Default before the event begins.</w:t>
      </w:r>
    </w:p>
    <w:p>
      <w:pPr>
        <w:pStyle w:val="ListBullet"/>
        <w:spacing w:after="60"/>
      </w:pPr>
      <w:r>
        <w:rPr>
          <w:b/>
          <w:color w:val="1E1610"/>
          <w:sz w:val="22"/>
        </w:rPr>
        <w:t xml:space="preserve">Climbing:  </w:t>
      </w:r>
      <w:r>
        <w:rPr>
          <w:color w:val="1E1610"/>
          <w:sz w:val="22"/>
        </w:rPr>
        <w:t>On the way up the mountain.</w:t>
      </w:r>
    </w:p>
    <w:p>
      <w:pPr>
        <w:pStyle w:val="ListBullet"/>
        <w:spacing w:after="60"/>
      </w:pPr>
      <w:r>
        <w:rPr>
          <w:b/>
          <w:color w:val="1E1610"/>
          <w:sz w:val="22"/>
        </w:rPr>
        <w:t xml:space="preserve">Summit:  </w:t>
      </w:r>
      <w:r>
        <w:rPr>
          <w:color w:val="1E1610"/>
          <w:sz w:val="22"/>
        </w:rPr>
        <w:t>At the top!</w:t>
      </w:r>
    </w:p>
    <w:p>
      <w:pPr>
        <w:pStyle w:val="ListBullet"/>
        <w:spacing w:after="60"/>
      </w:pPr>
      <w:r>
        <w:rPr>
          <w:b/>
          <w:color w:val="1E1610"/>
          <w:sz w:val="22"/>
        </w:rPr>
        <w:t xml:space="preserve">Fueling at Top:  </w:t>
      </w:r>
      <w:r>
        <w:rPr>
          <w:color w:val="1E1610"/>
          <w:sz w:val="22"/>
        </w:rPr>
        <w:t>Eating and refueling at the summit area.</w:t>
      </w:r>
    </w:p>
    <w:p>
      <w:pPr>
        <w:pStyle w:val="ListBullet"/>
        <w:spacing w:after="60"/>
      </w:pPr>
      <w:r>
        <w:rPr>
          <w:b/>
          <w:color w:val="1E1610"/>
          <w:sz w:val="22"/>
        </w:rPr>
        <w:t xml:space="preserve">Gondola Down:  </w:t>
      </w:r>
      <w:r>
        <w:rPr>
          <w:color w:val="1E1610"/>
          <w:sz w:val="22"/>
        </w:rPr>
        <w:t>Riding the gondola back to the base.</w:t>
      </w:r>
    </w:p>
    <w:p>
      <w:pPr>
        <w:pStyle w:val="ListBullet"/>
        <w:spacing w:after="60"/>
      </w:pPr>
      <w:r>
        <w:rPr>
          <w:b/>
          <w:color w:val="1E1610"/>
          <w:sz w:val="22"/>
        </w:rPr>
        <w:t xml:space="preserve">Wellness Room:  </w:t>
      </w:r>
      <w:r>
        <w:rPr>
          <w:color w:val="1E1610"/>
          <w:sz w:val="22"/>
        </w:rPr>
        <w:t>At the base recovery area — resting, stretching, resetting.</w:t>
      </w:r>
    </w:p>
    <w:p>
      <w:pPr>
        <w:pStyle w:val="ListBullet"/>
        <w:spacing w:after="60"/>
      </w:pPr>
      <w:r>
        <w:rPr>
          <w:b/>
          <w:color w:val="1E1610"/>
          <w:sz w:val="22"/>
        </w:rPr>
        <w:t xml:space="preserve">Fueling at Bottom:  </w:t>
      </w:r>
      <w:r>
        <w:rPr>
          <w:color w:val="1E1610"/>
          <w:sz w:val="22"/>
        </w:rPr>
        <w:t>Eating and refueling at the base.</w:t>
      </w:r>
    </w:p>
    <w:p>
      <w:pPr>
        <w:pStyle w:val="ListBullet"/>
        <w:spacing w:after="60"/>
      </w:pPr>
      <w:r>
        <w:rPr>
          <w:b/>
          <w:color w:val="1E1610"/>
          <w:sz w:val="22"/>
        </w:rPr>
        <w:t xml:space="preserve">Sleeping:  </w:t>
      </w:r>
      <w:r>
        <w:rPr>
          <w:color w:val="1E1610"/>
          <w:sz w:val="22"/>
        </w:rPr>
        <w:t>Getting rest between ascents.</w:t>
      </w:r>
    </w:p>
    <w:p>
      <w:pPr>
        <w:pStyle w:val="ListBullet"/>
        <w:spacing w:after="60"/>
      </w:pPr>
      <w:r>
        <w:rPr>
          <w:b/>
          <w:color w:val="1E1610"/>
          <w:sz w:val="22"/>
        </w:rPr>
        <w:t xml:space="preserve">Finished:  </w:t>
      </w:r>
      <w:r>
        <w:rPr>
          <w:color w:val="1E1610"/>
          <w:sz w:val="22"/>
        </w:rPr>
        <w:t>All 8 ascents complete. Marks the full ascent count as done.</w:t>
      </w:r>
    </w:p>
    <w:p>
      <w:pPr>
        <w:spacing w:before="360" w:after="80"/>
      </w:pPr>
      <w:r>
        <w:rPr>
          <w:b/>
          <w:color w:val="A85878"/>
          <w:sz w:val="36"/>
        </w:rPr>
        <w:t>What We’d Love Your Help Testing</w:t>
      </w:r>
    </w:p>
    <w:p>
      <w:pPr>
        <w:spacing w:before="200" w:after="40"/>
      </w:pPr>
      <w:r>
        <w:rPr>
          <w:b/>
          <w:color w:val="1E1610"/>
          <w:sz w:val="24"/>
        </w:rPr>
        <w:t>1. First-time setup</w:t>
      </w:r>
    </w:p>
    <w:p>
      <w:pPr>
        <w:spacing w:after="80"/>
      </w:pPr>
      <w:r>
        <w:rPr>
          <w:color w:val="1E1610"/>
          <w:sz w:val="22"/>
        </w:rPr>
        <w:t>Open the app fresh. Does the name-selection screen appear? After you tap your name, does it remember you if you close and reopen the app?</w:t>
      </w:r>
    </w:p>
    <w:p>
      <w:pPr>
        <w:spacing w:before="200" w:after="40"/>
      </w:pPr>
      <w:r>
        <w:rPr>
          <w:b/>
          <w:color w:val="1E1610"/>
          <w:sz w:val="24"/>
        </w:rPr>
        <w:t>2. Status updates</w:t>
      </w:r>
    </w:p>
    <w:p>
      <w:pPr>
        <w:spacing w:after="80"/>
      </w:pPr>
      <w:r>
        <w:rPr>
          <w:color w:val="1E1610"/>
          <w:sz w:val="22"/>
        </w:rPr>
        <w:t>Try a few different statuses. Does your card on the Team Board update immediately? Does the Family view reflect it too?</w:t>
      </w:r>
    </w:p>
    <w:p>
      <w:pPr>
        <w:spacing w:before="200" w:after="40"/>
      </w:pPr>
      <w:r>
        <w:rPr>
          <w:b/>
          <w:color w:val="1E1610"/>
          <w:sz w:val="24"/>
        </w:rPr>
        <w:t>3. Ascent logging</w:t>
      </w:r>
    </w:p>
    <w:p>
      <w:pPr>
        <w:spacing w:after="80"/>
      </w:pPr>
      <w:r>
        <w:rPr>
          <w:color w:val="1E1610"/>
          <w:sz w:val="22"/>
        </w:rPr>
        <w:t>Mark an ascent complete. Does the triangle fill in and a celebration appear? Try undoing it — does the count go back?</w:t>
      </w:r>
    </w:p>
    <w:p>
      <w:pPr>
        <w:spacing w:before="200" w:after="40"/>
      </w:pPr>
      <w:r>
        <w:rPr>
          <w:b/>
          <w:color w:val="1E1610"/>
          <w:sz w:val="24"/>
        </w:rPr>
        <w:t>4. Planning another ascent</w:t>
      </w:r>
    </w:p>
    <w:p>
      <w:pPr>
        <w:spacing w:after="80"/>
      </w:pPr>
      <w:r>
        <w:rPr>
          <w:color w:val="1E1610"/>
          <w:sz w:val="22"/>
        </w:rPr>
        <w:t>From My Dashboard, find the ‘Planning Another Ascent’ option and set a start time. Does a chip appear on your card on the Team Board? Is this feature easy to find, or did it take a moment to locate? Does the placement feel intuitive to you — or would you expect to find it somewhere else in the app?</w:t>
      </w:r>
    </w:p>
    <w:p>
      <w:pPr>
        <w:spacing w:before="200" w:after="40"/>
      </w:pPr>
      <w:r>
        <w:rPr>
          <w:b/>
          <w:color w:val="1E1610"/>
          <w:sz w:val="24"/>
        </w:rPr>
        <w:t>5. LMNT tracker</w:t>
      </w:r>
    </w:p>
    <w:p>
      <w:pPr>
        <w:spacing w:after="80"/>
      </w:pPr>
      <w:r>
        <w:rPr>
          <w:color w:val="1E1610"/>
          <w:sz w:val="22"/>
        </w:rPr>
        <w:t>Set your packet target and increment the count. Close and reopen — does your count persist?</w:t>
      </w:r>
    </w:p>
    <w:p>
      <w:pPr>
        <w:spacing w:before="200" w:after="40"/>
      </w:pPr>
      <w:r>
        <w:rPr>
          <w:b/>
          <w:color w:val="1E1610"/>
          <w:sz w:val="24"/>
        </w:rPr>
        <w:t>6. Family view</w:t>
      </w:r>
    </w:p>
    <w:p>
      <w:pPr>
        <w:spacing w:after="80"/>
      </w:pPr>
      <w:r>
        <w:rPr>
          <w:color w:val="1E1610"/>
          <w:sz w:val="22"/>
        </w:rPr>
        <w:t>Open the /family URL on a second device or send it to someone. Does it load without setup? When you update your status, does the family view refresh automatically?</w:t>
      </w:r>
    </w:p>
    <w:p>
      <w:pPr>
        <w:spacing w:before="200" w:after="40"/>
      </w:pPr>
      <w:r>
        <w:rPr>
          <w:b/>
          <w:color w:val="1E1610"/>
          <w:sz w:val="24"/>
        </w:rPr>
        <w:t>7. Real-time sync</w:t>
      </w:r>
    </w:p>
    <w:p>
      <w:pPr>
        <w:spacing w:after="80"/>
      </w:pPr>
      <w:r>
        <w:rPr>
          <w:color w:val="1E1610"/>
          <w:sz w:val="22"/>
        </w:rPr>
        <w:t>Have two people open the app simultaneously. When one updates her status, how quickly does the other person see it?</w:t>
      </w:r>
    </w:p>
    <w:p>
      <w:pPr>
        <w:spacing w:before="200" w:after="40"/>
      </w:pPr>
      <w:r>
        <w:rPr>
          <w:b/>
          <w:color w:val="1E1610"/>
          <w:sz w:val="24"/>
        </w:rPr>
        <w:t>8. Phone usability</w:t>
      </w:r>
    </w:p>
    <w:p>
      <w:pPr>
        <w:spacing w:after="80"/>
      </w:pPr>
      <w:r>
        <w:rPr>
          <w:color w:val="1E1610"/>
          <w:sz w:val="22"/>
        </w:rPr>
        <w:t>Everything is designed for iPhone. Does it feel right? Are buttons easy to tap? Anything too small, too cramped, or confusing?</w:t>
      </w:r>
    </w:p>
    <w:p>
      <w:pPr>
        <w:spacing w:before="360" w:after="80"/>
      </w:pPr>
      <w:r>
        <w:rPr>
          <w:b/>
          <w:color w:val="A85878"/>
          <w:sz w:val="36"/>
        </w:rPr>
        <w:t>How to Share Feedback</w:t>
      </w:r>
    </w:p>
    <w:p>
      <w:pPr>
        <w:spacing w:after="80"/>
      </w:pPr>
      <w:r>
        <w:rPr>
          <w:color w:val="1E1610"/>
          <w:sz w:val="22"/>
        </w:rPr>
        <w:t>Text Taryn directly with anything that feels off, confusing, or broken. Screenshots are especially helpful. When you report something, please include:</w:t>
      </w:r>
    </w:p>
    <w:p>
      <w:pPr>
        <w:pStyle w:val="ListBullet"/>
        <w:spacing w:after="60"/>
      </w:pPr>
      <w:r>
        <w:rPr>
          <w:color w:val="1E1610"/>
          <w:sz w:val="22"/>
        </w:rPr>
        <w:t>What happened (describe the issue or what felt wrong)</w:t>
      </w:r>
    </w:p>
    <w:p>
      <w:pPr>
        <w:pStyle w:val="ListBullet"/>
        <w:spacing w:after="60"/>
      </w:pPr>
      <w:r>
        <w:rPr>
          <w:color w:val="1E1610"/>
          <w:sz w:val="22"/>
        </w:rPr>
        <w:t>What you expected to happen</w:t>
      </w:r>
    </w:p>
    <w:p>
      <w:pPr>
        <w:pStyle w:val="ListBullet"/>
        <w:spacing w:after="60"/>
      </w:pPr>
      <w:r>
        <w:rPr>
          <w:color w:val="1E1610"/>
          <w:sz w:val="22"/>
        </w:rPr>
        <w:t>Your device — e.g. iPhone 15 Pro, iPhone 13 mini</w:t>
      </w:r>
    </w:p>
    <w:p>
      <w:pPr>
        <w:pStyle w:val="ListBullet"/>
        <w:spacing w:after="60"/>
      </w:pPr>
      <w:r>
        <w:rPr>
          <w:color w:val="1E1610"/>
          <w:sz w:val="22"/>
        </w:rPr>
        <w:t>Your iOS version — Settings → General → About → iOS Version</w:t>
      </w:r>
    </w:p>
    <w:p>
      <w:pPr>
        <w:pStyle w:val="ListBullet"/>
        <w:spacing w:after="60"/>
      </w:pPr>
      <w:r>
        <w:rPr>
          <w:color w:val="1E1610"/>
          <w:sz w:val="22"/>
        </w:rPr>
        <w:t>Your browser — e.g. Safari, Chrome</w:t>
      </w:r>
    </w:p>
    <w:p>
      <w:pPr>
        <w:pStyle w:val="ListBullet"/>
        <w:spacing w:after="60"/>
      </w:pPr>
      <w:r>
        <w:rPr>
          <w:color w:val="1E1610"/>
          <w:sz w:val="22"/>
        </w:rPr>
        <w:t>Any other detail that might help — e.g. WiFi or cellular?</w:t>
      </w:r>
    </w:p>
    <w:p/>
    <w:p>
      <w:r>
        <w:rPr>
          <w:color w:val="1E1610"/>
          <w:sz w:val="22"/>
        </w:rPr>
        <w:t>Thank you for helping make this great before we head to Whistler. You’re the best team.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