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E08" w:rsidRDefault="00563D9C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E42E19" wp14:editId="1FC95538">
                <wp:simplePos x="0" y="0"/>
                <wp:positionH relativeFrom="column">
                  <wp:posOffset>246617</wp:posOffset>
                </wp:positionH>
                <wp:positionV relativeFrom="paragraph">
                  <wp:posOffset>-435771</wp:posOffset>
                </wp:positionV>
                <wp:extent cx="5164455" cy="2770495"/>
                <wp:effectExtent l="0" t="0" r="17145" b="11430"/>
                <wp:wrapNone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4455" cy="277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E08" w:rsidRDefault="00D13B2B" w:rsidP="00194E08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2C6B5C40" wp14:editId="2DBED154">
                                  <wp:extent cx="1023620" cy="1009650"/>
                                  <wp:effectExtent l="0" t="0" r="5080" b="0"/>
                                  <wp:docPr id="341" name="Grafik 3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3620" cy="1009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13B2B" w:rsidRPr="00D13B2B" w:rsidRDefault="00D13B2B" w:rsidP="00D13B2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</w:pPr>
                            <w:r w:rsidRPr="00D13B2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Rudolf </w:t>
                            </w:r>
                            <w:proofErr w:type="spellStart"/>
                            <w:r w:rsidRPr="00D13B2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Mauersberger</w:t>
                            </w:r>
                            <w:proofErr w:type="spellEnd"/>
                            <w:r w:rsidRPr="00D13B2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: Lukaspassion </w:t>
                            </w:r>
                          </w:p>
                          <w:p w:rsidR="00D13B2B" w:rsidRPr="00D13B2B" w:rsidRDefault="00D13B2B" w:rsidP="00D13B2B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</w:pPr>
                            <w:r w:rsidRPr="00D13B2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de-DE"/>
                              </w:rPr>
                              <w:t>Ausführende:</w:t>
                            </w:r>
                            <w:r w:rsidRPr="00D13B2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br/>
                              <w:t>Thüringischer Akademischer Singkreis</w:t>
                            </w:r>
                            <w:r w:rsidRPr="00D13B2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br/>
                              <w:t xml:space="preserve">Wolfgang Unger (Leitung) </w:t>
                            </w:r>
                          </w:p>
                          <w:p w:rsidR="00D13B2B" w:rsidRPr="00D13B2B" w:rsidRDefault="00D13B2B" w:rsidP="00D13B2B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</w:pPr>
                            <w:r w:rsidRPr="00D13B2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erschienen 1993 bei </w:t>
                            </w:r>
                            <w:proofErr w:type="spellStart"/>
                            <w:r w:rsidRPr="00D13B2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Thorofon</w:t>
                            </w:r>
                            <w:proofErr w:type="spellEnd"/>
                          </w:p>
                          <w:p w:rsidR="00814988" w:rsidRPr="00814988" w:rsidRDefault="00814988" w:rsidP="00814988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</w:pPr>
                          </w:p>
                          <w:p w:rsidR="00F423C7" w:rsidRDefault="00F423C7" w:rsidP="00194E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9.4pt;margin-top:-34.3pt;width:406.65pt;height:21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">
                <v:textbox>
                  <w:txbxContent>
                    <w:p w:rsidR="00194E08" w:rsidRDefault="00D13B2B" w:rsidP="00194E08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 wp14:anchorId="2C6B5C40" wp14:editId="2DBED154">
                            <wp:extent cx="1023620" cy="1009650"/>
                            <wp:effectExtent l="0" t="0" r="5080" b="0"/>
                            <wp:docPr id="341" name="Grafik 3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3620" cy="1009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13B2B" w:rsidRPr="00D13B2B" w:rsidRDefault="00D13B2B" w:rsidP="00D13B2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</w:pPr>
                      <w:r w:rsidRPr="00D13B2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Rudolf </w:t>
                      </w:r>
                      <w:proofErr w:type="spellStart"/>
                      <w:r w:rsidRPr="00D13B2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Mauersberger</w:t>
                      </w:r>
                      <w:proofErr w:type="spellEnd"/>
                      <w:r w:rsidRPr="00D13B2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: Lukaspassion </w:t>
                      </w:r>
                    </w:p>
                    <w:p w:rsidR="00D13B2B" w:rsidRPr="00D13B2B" w:rsidRDefault="00D13B2B" w:rsidP="00D13B2B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</w:pPr>
                      <w:r w:rsidRPr="00D13B2B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de-DE"/>
                        </w:rPr>
                        <w:t>Ausführende:</w:t>
                      </w:r>
                      <w:r w:rsidRPr="00D13B2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br/>
                        <w:t>Thüringischer Akademischer Singkreis</w:t>
                      </w:r>
                      <w:r w:rsidRPr="00D13B2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br/>
                        <w:t xml:space="preserve">Wolfgang Unger (Leitung) </w:t>
                      </w:r>
                    </w:p>
                    <w:p w:rsidR="00D13B2B" w:rsidRPr="00D13B2B" w:rsidRDefault="00D13B2B" w:rsidP="00D13B2B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</w:pPr>
                      <w:r w:rsidRPr="00D13B2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erschienen 1993 bei </w:t>
                      </w:r>
                      <w:proofErr w:type="spellStart"/>
                      <w:r w:rsidRPr="00D13B2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Thorofon</w:t>
                      </w:r>
                      <w:proofErr w:type="spellEnd"/>
                    </w:p>
                    <w:p w:rsidR="00814988" w:rsidRPr="00814988" w:rsidRDefault="00814988" w:rsidP="00814988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</w:pPr>
                    </w:p>
                    <w:p w:rsidR="00F423C7" w:rsidRDefault="00F423C7" w:rsidP="00194E08"/>
                  </w:txbxContent>
                </v:textbox>
              </v:shape>
            </w:pict>
          </mc:Fallback>
        </mc:AlternateContent>
      </w: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563D9C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917DEB" wp14:editId="62987257">
                <wp:simplePos x="0" y="0"/>
                <wp:positionH relativeFrom="column">
                  <wp:posOffset>245110</wp:posOffset>
                </wp:positionH>
                <wp:positionV relativeFrom="paragraph">
                  <wp:posOffset>247650</wp:posOffset>
                </wp:positionV>
                <wp:extent cx="5041900" cy="1664970"/>
                <wp:effectExtent l="0" t="0" r="25400" b="11430"/>
                <wp:wrapNone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0" cy="166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E08" w:rsidRDefault="00194E08" w:rsidP="00194E08"/>
                          <w:p w:rsidR="00194E08" w:rsidRPr="00194E08" w:rsidRDefault="00194E08" w:rsidP="00194E0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„Titel Audiobeispiel 1“</w:t>
                            </w:r>
                          </w:p>
                          <w:p w:rsidR="00194E08" w:rsidRDefault="00194E08" w:rsidP="00194E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.3pt;margin-top:19.5pt;width:397pt;height:13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">
                <v:textbox>
                  <w:txbxContent>
                    <w:p w:rsidR="00194E08" w:rsidRDefault="00194E08" w:rsidP="00194E08"/>
                    <w:p w:rsidR="00194E08" w:rsidRPr="00194E08" w:rsidRDefault="00194E08" w:rsidP="00194E0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„Titel Audiobeispiel 1“</w:t>
                      </w:r>
                    </w:p>
                    <w:p w:rsidR="00194E08" w:rsidRDefault="00194E08" w:rsidP="00194E08"/>
                  </w:txbxContent>
                </v:textbox>
              </v:shape>
            </w:pict>
          </mc:Fallback>
        </mc:AlternateContent>
      </w: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563D9C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13822F" wp14:editId="557614CC">
                <wp:simplePos x="0" y="0"/>
                <wp:positionH relativeFrom="column">
                  <wp:posOffset>245745</wp:posOffset>
                </wp:positionH>
                <wp:positionV relativeFrom="paragraph">
                  <wp:posOffset>287020</wp:posOffset>
                </wp:positionV>
                <wp:extent cx="5041900" cy="1664335"/>
                <wp:effectExtent l="0" t="0" r="25400" b="12065"/>
                <wp:wrapNone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0" cy="1664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E08" w:rsidRDefault="00194E08" w:rsidP="00194E08"/>
                          <w:p w:rsidR="00194E08" w:rsidRPr="00194E08" w:rsidRDefault="00194E08" w:rsidP="00194E0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</w:pPr>
                            <w:bookmarkStart w:id="0" w:name="_GoBack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„Titel Audiobeispiel 1“</w:t>
                            </w:r>
                          </w:p>
                          <w:bookmarkEnd w:id="0"/>
                          <w:p w:rsidR="00194E08" w:rsidRDefault="00194E08" w:rsidP="00194E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9.35pt;margin-top:22.6pt;width:397pt;height:13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">
                <v:textbox>
                  <w:txbxContent>
                    <w:p w:rsidR="00194E08" w:rsidRDefault="00194E08" w:rsidP="00194E08"/>
                    <w:p w:rsidR="00194E08" w:rsidRPr="00194E08" w:rsidRDefault="00194E08" w:rsidP="00194E0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</w:pPr>
                      <w:bookmarkStart w:id="1" w:name="_GoBack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„Titel Audiobeispiel 1“</w:t>
                      </w:r>
                    </w:p>
                    <w:bookmarkEnd w:id="1"/>
                    <w:p w:rsidR="00194E08" w:rsidRDefault="00194E08" w:rsidP="00194E08"/>
                  </w:txbxContent>
                </v:textbox>
              </v:shape>
            </w:pict>
          </mc:Fallback>
        </mc:AlternateContent>
      </w: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047427" w:rsidRDefault="00047427"/>
    <w:sectPr w:rsidR="00047427" w:rsidSect="00BB3A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E08"/>
    <w:rsid w:val="000373C0"/>
    <w:rsid w:val="00047427"/>
    <w:rsid w:val="000660E9"/>
    <w:rsid w:val="00173E55"/>
    <w:rsid w:val="00194E08"/>
    <w:rsid w:val="0044481A"/>
    <w:rsid w:val="00473C68"/>
    <w:rsid w:val="00477B06"/>
    <w:rsid w:val="004A3B74"/>
    <w:rsid w:val="005546E2"/>
    <w:rsid w:val="00563D9C"/>
    <w:rsid w:val="00663E9C"/>
    <w:rsid w:val="006F51C6"/>
    <w:rsid w:val="00765BE6"/>
    <w:rsid w:val="00814988"/>
    <w:rsid w:val="00985EB6"/>
    <w:rsid w:val="00A12BFB"/>
    <w:rsid w:val="00BB3A5E"/>
    <w:rsid w:val="00D13B2B"/>
    <w:rsid w:val="00DA0955"/>
    <w:rsid w:val="00F423C7"/>
    <w:rsid w:val="00FC3D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194E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94E08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194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194E08"/>
    <w:rPr>
      <w:color w:val="0000FF"/>
      <w:u w:val="single"/>
    </w:rPr>
  </w:style>
  <w:style w:type="paragraph" w:customStyle="1" w:styleId="small">
    <w:name w:val="small"/>
    <w:basedOn w:val="Standard"/>
    <w:rsid w:val="00194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4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4E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194E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94E08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194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194E08"/>
    <w:rPr>
      <w:color w:val="0000FF"/>
      <w:u w:val="single"/>
    </w:rPr>
  </w:style>
  <w:style w:type="paragraph" w:customStyle="1" w:styleId="small">
    <w:name w:val="small"/>
    <w:basedOn w:val="Standard"/>
    <w:rsid w:val="00194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4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4E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3</cp:revision>
  <dcterms:created xsi:type="dcterms:W3CDTF">2021-06-22T21:57:00Z</dcterms:created>
  <dcterms:modified xsi:type="dcterms:W3CDTF">2021-06-22T22:07:00Z</dcterms:modified>
</cp:coreProperties>
</file>